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C8B" w:rsidRPr="007610F4" w:rsidRDefault="00895C8B" w:rsidP="00895C8B">
      <w:pPr>
        <w:spacing w:after="0"/>
        <w:ind w:left="85" w:right="47" w:hanging="10"/>
        <w:jc w:val="center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>PABSON</w:t>
      </w:r>
      <w:r>
        <w:rPr>
          <w:rFonts w:ascii="Times New Roman" w:hAnsi="Times New Roman" w:cs="Times New Roman"/>
          <w:b/>
          <w:sz w:val="26"/>
          <w:szCs w:val="26"/>
        </w:rPr>
        <w:t xml:space="preserve"> SHIVRAJ,</w:t>
      </w:r>
      <w:r w:rsidR="00020551">
        <w:rPr>
          <w:rFonts w:ascii="Times New Roman" w:hAnsi="Times New Roman" w:cs="Times New Roman"/>
          <w:b/>
          <w:sz w:val="26"/>
          <w:szCs w:val="26"/>
        </w:rPr>
        <w:t xml:space="preserve"> Kapilvastu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:rsidR="00895C8B" w:rsidRPr="007610F4" w:rsidRDefault="00895C8B" w:rsidP="00895C8B">
      <w:pPr>
        <w:spacing w:after="0"/>
        <w:ind w:left="85" w:right="49" w:hanging="10"/>
        <w:jc w:val="center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 xml:space="preserve">Second Term Examination 2081 </w:t>
      </w:r>
    </w:p>
    <w:p w:rsidR="00895C8B" w:rsidRPr="007610F4" w:rsidRDefault="00895C8B" w:rsidP="00895C8B">
      <w:pPr>
        <w:spacing w:after="0"/>
        <w:ind w:left="-5" w:hanging="10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 xml:space="preserve">Class – 8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7610F4">
        <w:rPr>
          <w:rFonts w:ascii="Times New Roman" w:hAnsi="Times New Roman" w:cs="Times New Roman"/>
          <w:b/>
          <w:sz w:val="26"/>
          <w:szCs w:val="26"/>
        </w:rPr>
        <w:t>Subje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r w:rsidR="007F3347">
        <w:rPr>
          <w:rFonts w:ascii="Times New Roman" w:hAnsi="Times New Roman" w:cs="Times New Roman"/>
          <w:b/>
          <w:sz w:val="26"/>
          <w:szCs w:val="26"/>
        </w:rPr>
        <w:t xml:space="preserve">t:   Health                 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FM: 50 </w:t>
      </w:r>
    </w:p>
    <w:p w:rsidR="00895C8B" w:rsidRPr="007610F4" w:rsidRDefault="00895C8B" w:rsidP="00895C8B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419"/>
        </w:tabs>
        <w:spacing w:after="0"/>
        <w:ind w:left="-1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Time –1:30 hrs.                       Set "B" 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                       </w:t>
      </w:r>
      <w:r w:rsidR="007F334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PM: 20 </w:t>
      </w:r>
    </w:p>
    <w:p w:rsidR="003429B6" w:rsidRPr="00895C8B" w:rsidRDefault="003429B6" w:rsidP="00FA3879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b/>
          <w:sz w:val="24"/>
          <w:szCs w:val="24"/>
        </w:rPr>
        <w:t>Group A</w:t>
      </w:r>
    </w:p>
    <w:p w:rsidR="00932A46" w:rsidRPr="00895C8B" w:rsidRDefault="00932A46" w:rsidP="001D3468">
      <w:pPr>
        <w:pStyle w:val="ListParagraph"/>
        <w:numPr>
          <w:ilvl w:val="0"/>
          <w:numId w:val="14"/>
        </w:numPr>
        <w:spacing w:after="0" w:line="240" w:lineRule="auto"/>
        <w:ind w:left="990"/>
        <w:rPr>
          <w:rFonts w:ascii="Times New Roman" w:hAnsi="Times New Roman" w:cs="Times New Roman"/>
          <w:b/>
          <w:bCs/>
          <w:sz w:val="24"/>
          <w:szCs w:val="24"/>
        </w:rPr>
      </w:pPr>
      <w:r w:rsidRPr="00895C8B">
        <w:rPr>
          <w:rFonts w:ascii="Times New Roman" w:hAnsi="Times New Roman" w:cs="Times New Roman"/>
          <w:b/>
          <w:bCs/>
          <w:sz w:val="24"/>
          <w:szCs w:val="24"/>
        </w:rPr>
        <w:t xml:space="preserve">Very </w:t>
      </w:r>
      <w:r w:rsidR="001D3468">
        <w:rPr>
          <w:rFonts w:ascii="Times New Roman" w:hAnsi="Times New Roman" w:cs="Times New Roman"/>
          <w:b/>
          <w:bCs/>
          <w:sz w:val="24"/>
          <w:szCs w:val="24"/>
        </w:rPr>
        <w:t xml:space="preserve">short answer questions: </w:t>
      </w:r>
      <w:r w:rsidR="001D346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>(10x1=10)</w:t>
      </w:r>
    </w:p>
    <w:p w:rsidR="007F3347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How many  pairs of spinal nerves  are released from the </w:t>
      </w:r>
    </w:p>
    <w:p w:rsidR="00932A46" w:rsidRPr="00895C8B" w:rsidRDefault="00AF125B" w:rsidP="007F33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spinal cord 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Which  harmone  is produced by testes?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What is  total sanitation 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does CNS stand for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 neuron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Define  community  health in a sentence.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enzyme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Which gland is called a master gland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 dip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art ?</w:t>
      </w:r>
    </w:p>
    <w:p w:rsidR="003429B6" w:rsidRPr="00895C8B" w:rsidRDefault="003429B6" w:rsidP="00E70F9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b/>
          <w:sz w:val="24"/>
          <w:szCs w:val="24"/>
        </w:rPr>
        <w:t>Group B</w:t>
      </w:r>
    </w:p>
    <w:p w:rsidR="003429B6" w:rsidRPr="00895C8B" w:rsidRDefault="00FA3879" w:rsidP="001D346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5C8B">
        <w:rPr>
          <w:rFonts w:ascii="Times New Roman" w:hAnsi="Times New Roman" w:cs="Times New Roman"/>
          <w:b/>
          <w:bCs/>
          <w:sz w:val="24"/>
          <w:szCs w:val="24"/>
        </w:rPr>
        <w:t>Short a</w:t>
      </w:r>
      <w:r w:rsidR="003429B6" w:rsidRPr="00895C8B">
        <w:rPr>
          <w:rFonts w:ascii="Times New Roman" w:hAnsi="Times New Roman" w:cs="Times New Roman"/>
          <w:b/>
          <w:bCs/>
          <w:sz w:val="24"/>
          <w:szCs w:val="24"/>
        </w:rPr>
        <w:t xml:space="preserve">nswer </w:t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ab/>
        <w:t>(10x2=</w:t>
      </w:r>
      <w:r w:rsidR="003429B6" w:rsidRPr="00895C8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3429B6" w:rsidRPr="00895C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E70F91" w:rsidRPr="00895C8B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Pancreas  is also called  a mixed  gland, why ? Clarify .</w:t>
      </w:r>
    </w:p>
    <w:p w:rsidR="00A32990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Write  down about a health problem in your community </w:t>
      </w:r>
    </w:p>
    <w:p w:rsidR="00935B46" w:rsidRPr="00895C8B" w:rsidRDefault="00935B46" w:rsidP="00A3299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and mention  how it can be solved.</w:t>
      </w:r>
    </w:p>
    <w:p w:rsidR="00935B46" w:rsidRPr="00895C8B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Write  two functions of adrenal glands.</w:t>
      </w:r>
    </w:p>
    <w:p w:rsidR="00935B46" w:rsidRPr="00895C8B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Mention  any two types of modern latrine.</w:t>
      </w:r>
    </w:p>
    <w:p w:rsidR="00935B46" w:rsidRPr="00895C8B" w:rsidRDefault="00BD612D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Write two in</w:t>
      </w:r>
      <w:bookmarkStart w:id="0" w:name="_GoBack"/>
      <w:bookmarkEnd w:id="0"/>
      <w:r w:rsidR="00935B46" w:rsidRPr="00895C8B">
        <w:rPr>
          <w:rFonts w:ascii="Times New Roman" w:hAnsi="Times New Roman" w:cs="Times New Roman"/>
          <w:sz w:val="24"/>
          <w:szCs w:val="24"/>
        </w:rPr>
        <w:t xml:space="preserve">ternal female reproductive </w:t>
      </w:r>
      <w:r w:rsidR="00DC50E1" w:rsidRPr="00895C8B">
        <w:rPr>
          <w:rFonts w:ascii="Times New Roman" w:hAnsi="Times New Roman" w:cs="Times New Roman"/>
          <w:sz w:val="24"/>
          <w:szCs w:val="24"/>
        </w:rPr>
        <w:t xml:space="preserve"> organs.</w:t>
      </w:r>
    </w:p>
    <w:p w:rsidR="00A32990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 benefits have you achieved by practicing drill ?</w:t>
      </w:r>
    </w:p>
    <w:p w:rsidR="00DC50E1" w:rsidRPr="00895C8B" w:rsidRDefault="00DC50E1" w:rsidP="00A3299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 Mention any two .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Write  any two ways to doing  the exercise of shoulder.</w:t>
      </w:r>
    </w:p>
    <w:p w:rsidR="00A32990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How do you practice warm up exercise before you play</w:t>
      </w:r>
    </w:p>
    <w:p w:rsidR="00DC50E1" w:rsidRPr="00895C8B" w:rsidRDefault="00DC50E1" w:rsidP="00A3299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 any games? 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 How can we draw happy face ?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What are the basic elements of art? </w:t>
      </w:r>
    </w:p>
    <w:p w:rsidR="00582044" w:rsidRPr="00895C8B" w:rsidRDefault="00582044" w:rsidP="00582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ab/>
      </w:r>
    </w:p>
    <w:p w:rsidR="00582044" w:rsidRDefault="00DC50E1" w:rsidP="00722C76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2C76">
        <w:rPr>
          <w:rFonts w:ascii="Times New Roman" w:hAnsi="Times New Roman" w:cs="Times New Roman"/>
          <w:b/>
          <w:bCs/>
          <w:sz w:val="24"/>
          <w:szCs w:val="24"/>
        </w:rPr>
        <w:t>Group C</w:t>
      </w:r>
    </w:p>
    <w:p w:rsidR="001D3468" w:rsidRPr="00722C76" w:rsidRDefault="001D3468" w:rsidP="001D346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the following questions.</w:t>
      </w:r>
      <w:r w:rsidR="00260584">
        <w:rPr>
          <w:rFonts w:ascii="Times New Roman" w:hAnsi="Times New Roman" w:cs="Times New Roman"/>
          <w:b/>
          <w:bCs/>
          <w:sz w:val="24"/>
          <w:szCs w:val="24"/>
        </w:rPr>
        <w:tab/>
        <w:t>(5x4</w:t>
      </w:r>
      <w:r w:rsidR="00260584" w:rsidRPr="00895C8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26058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60584" w:rsidRPr="00895C8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605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32990" w:rsidRDefault="00582044" w:rsidP="0058204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21.  Now days , the cases of drug addictions  are </w:t>
      </w:r>
      <w:r w:rsidR="00A32990">
        <w:rPr>
          <w:rFonts w:ascii="Times New Roman" w:hAnsi="Times New Roman" w:cs="Times New Roman"/>
          <w:sz w:val="24"/>
          <w:szCs w:val="24"/>
        </w:rPr>
        <w:t xml:space="preserve">increasing . </w:t>
      </w:r>
    </w:p>
    <w:p w:rsidR="00582044" w:rsidRPr="00895C8B" w:rsidRDefault="00A32990" w:rsidP="0058204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</w:t>
      </w:r>
      <w:r w:rsidR="00582044" w:rsidRPr="00895C8B">
        <w:rPr>
          <w:rFonts w:ascii="Times New Roman" w:hAnsi="Times New Roman" w:cs="Times New Roman"/>
          <w:sz w:val="24"/>
          <w:szCs w:val="24"/>
        </w:rPr>
        <w:t>t has  bee</w:t>
      </w:r>
      <w:r>
        <w:rPr>
          <w:rFonts w:ascii="Times New Roman" w:hAnsi="Times New Roman" w:cs="Times New Roman"/>
          <w:sz w:val="24"/>
          <w:szCs w:val="24"/>
        </w:rPr>
        <w:t xml:space="preserve">n a nuisance  for all. suggest </w:t>
      </w:r>
      <w:r w:rsidR="00582044" w:rsidRPr="00895C8B">
        <w:rPr>
          <w:rFonts w:ascii="Times New Roman" w:hAnsi="Times New Roman" w:cs="Times New Roman"/>
          <w:sz w:val="24"/>
          <w:szCs w:val="24"/>
        </w:rPr>
        <w:t>some ways  to solve  this problem.</w:t>
      </w:r>
    </w:p>
    <w:p w:rsidR="002C1944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22. Maternal health</w:t>
      </w:r>
      <w:r w:rsidR="00B418C1">
        <w:rPr>
          <w:rFonts w:ascii="Times New Roman" w:hAnsi="Times New Roman" w:cs="Times New Roman"/>
          <w:sz w:val="24"/>
          <w:szCs w:val="24"/>
        </w:rPr>
        <w:t>,</w:t>
      </w:r>
      <w:r w:rsidRPr="00895C8B">
        <w:rPr>
          <w:rFonts w:ascii="Times New Roman" w:hAnsi="Times New Roman" w:cs="Times New Roman"/>
          <w:sz w:val="24"/>
          <w:szCs w:val="24"/>
        </w:rPr>
        <w:t xml:space="preserve">  nurition and health  insurance programmes are </w:t>
      </w:r>
      <w:r w:rsidR="002C19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1944" w:rsidRDefault="002C19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82044" w:rsidRPr="00895C8B">
        <w:rPr>
          <w:rFonts w:ascii="Times New Roman" w:hAnsi="Times New Roman" w:cs="Times New Roman"/>
          <w:sz w:val="24"/>
          <w:szCs w:val="24"/>
        </w:rPr>
        <w:t>supporting to promote  the c</w:t>
      </w:r>
      <w:r>
        <w:rPr>
          <w:rFonts w:ascii="Times New Roman" w:hAnsi="Times New Roman" w:cs="Times New Roman"/>
          <w:sz w:val="24"/>
          <w:szCs w:val="24"/>
        </w:rPr>
        <w:t xml:space="preserve">ommunity health . Justify  this </w:t>
      </w:r>
    </w:p>
    <w:p w:rsidR="00582044" w:rsidRPr="00895C8B" w:rsidRDefault="002C19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82044" w:rsidRPr="00895C8B">
        <w:rPr>
          <w:rFonts w:ascii="Times New Roman" w:hAnsi="Times New Roman" w:cs="Times New Roman"/>
          <w:sz w:val="24"/>
          <w:szCs w:val="24"/>
        </w:rPr>
        <w:t>statement  with  examples.</w:t>
      </w:r>
    </w:p>
    <w:p w:rsidR="00582044" w:rsidRPr="00895C8B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23. Explain different type of art based on balance.</w:t>
      </w:r>
    </w:p>
    <w:p w:rsidR="00582044" w:rsidRPr="00895C8B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24. What is physical exercise ?</w:t>
      </w:r>
      <w:r w:rsidR="00DF4E1A">
        <w:rPr>
          <w:rFonts w:ascii="Times New Roman" w:hAnsi="Times New Roman" w:cs="Times New Roman"/>
          <w:sz w:val="24"/>
          <w:szCs w:val="24"/>
        </w:rPr>
        <w:t xml:space="preserve"> W</w:t>
      </w:r>
      <w:r w:rsidRPr="00895C8B">
        <w:rPr>
          <w:rFonts w:ascii="Times New Roman" w:hAnsi="Times New Roman" w:cs="Times New Roman"/>
          <w:sz w:val="24"/>
          <w:szCs w:val="24"/>
        </w:rPr>
        <w:t>rite its principles.</w:t>
      </w:r>
    </w:p>
    <w:p w:rsidR="00582044" w:rsidRPr="00895C8B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25. Why is school health selection test important .</w:t>
      </w:r>
    </w:p>
    <w:p w:rsidR="0010734C" w:rsidRDefault="003429B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ab/>
      </w:r>
      <w:r w:rsidRPr="00895C8B">
        <w:rPr>
          <w:rFonts w:ascii="Times New Roman" w:hAnsi="Times New Roman" w:cs="Times New Roman"/>
          <w:sz w:val="24"/>
          <w:szCs w:val="24"/>
        </w:rPr>
        <w:tab/>
      </w: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32A46" w:rsidRPr="00895C8B" w:rsidRDefault="003429B6" w:rsidP="0010734C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5C8B">
        <w:rPr>
          <w:rFonts w:ascii="Times New Roman" w:hAnsi="Times New Roman" w:cs="Times New Roman"/>
          <w:b/>
          <w:sz w:val="24"/>
          <w:szCs w:val="24"/>
          <w:u w:val="single"/>
        </w:rPr>
        <w:t>The end</w:t>
      </w: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A4E66" w:rsidRPr="00895C8B" w:rsidRDefault="003A4E66">
      <w:pPr>
        <w:rPr>
          <w:rFonts w:ascii="Times New Roman" w:hAnsi="Times New Roman" w:cs="Times New Roman"/>
          <w:sz w:val="24"/>
          <w:szCs w:val="24"/>
        </w:rPr>
      </w:pPr>
    </w:p>
    <w:sectPr w:rsidR="003A4E66" w:rsidRPr="00895C8B" w:rsidSect="00895C8B">
      <w:pgSz w:w="16839" w:h="11907" w:orient="landscape" w:code="9"/>
      <w:pgMar w:top="720" w:right="720" w:bottom="720" w:left="720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A234572"/>
    <w:multiLevelType w:val="hybridMultilevel"/>
    <w:tmpl w:val="84ECC8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3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"/>
  </w:num>
  <w:num w:numId="5">
    <w:abstractNumId w:val="12"/>
  </w:num>
  <w:num w:numId="6">
    <w:abstractNumId w:val="2"/>
  </w:num>
  <w:num w:numId="7">
    <w:abstractNumId w:val="6"/>
  </w:num>
  <w:num w:numId="8">
    <w:abstractNumId w:val="11"/>
  </w:num>
  <w:num w:numId="9">
    <w:abstractNumId w:val="13"/>
  </w:num>
  <w:num w:numId="10">
    <w:abstractNumId w:val="8"/>
  </w:num>
  <w:num w:numId="11">
    <w:abstractNumId w:val="4"/>
  </w:num>
  <w:num w:numId="12">
    <w:abstractNumId w:val="0"/>
  </w:num>
  <w:num w:numId="13">
    <w:abstractNumId w:val="10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20"/>
  <w:drawingGridHorizontalSpacing w:val="110"/>
  <w:displayHorizontalDrawingGridEvery w:val="2"/>
  <w:characterSpacingControl w:val="doNotCompress"/>
  <w:savePreviewPicture/>
  <w:compat/>
  <w:rsids>
    <w:rsidRoot w:val="003429B6"/>
    <w:rsid w:val="00020551"/>
    <w:rsid w:val="000E1451"/>
    <w:rsid w:val="0010734C"/>
    <w:rsid w:val="00161361"/>
    <w:rsid w:val="001D3468"/>
    <w:rsid w:val="00260584"/>
    <w:rsid w:val="002C1944"/>
    <w:rsid w:val="003429B6"/>
    <w:rsid w:val="003A4E66"/>
    <w:rsid w:val="004405E8"/>
    <w:rsid w:val="00522B62"/>
    <w:rsid w:val="00582044"/>
    <w:rsid w:val="00722C76"/>
    <w:rsid w:val="007F3347"/>
    <w:rsid w:val="00895C8B"/>
    <w:rsid w:val="00932A46"/>
    <w:rsid w:val="00935B46"/>
    <w:rsid w:val="00A12E80"/>
    <w:rsid w:val="00A32990"/>
    <w:rsid w:val="00AF125B"/>
    <w:rsid w:val="00B418C1"/>
    <w:rsid w:val="00B76319"/>
    <w:rsid w:val="00BD2CA1"/>
    <w:rsid w:val="00BD612D"/>
    <w:rsid w:val="00CA5A36"/>
    <w:rsid w:val="00DC50E1"/>
    <w:rsid w:val="00DF4E1A"/>
    <w:rsid w:val="00E70F91"/>
    <w:rsid w:val="00E71E95"/>
    <w:rsid w:val="00F43928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C90F7-B0D2-4566-8076-3B4DCA48D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16</cp:revision>
  <cp:lastPrinted>2024-10-06T10:25:00Z</cp:lastPrinted>
  <dcterms:created xsi:type="dcterms:W3CDTF">2024-07-01T10:09:00Z</dcterms:created>
  <dcterms:modified xsi:type="dcterms:W3CDTF">2024-10-06T10:26:00Z</dcterms:modified>
</cp:coreProperties>
</file>