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ABB0" w14:textId="462E9ADE" w:rsidR="00165F8D" w:rsidRDefault="008F57A3">
      <w:pPr>
        <w:rPr>
          <w:rStyle w:val="usercontent"/>
        </w:rPr>
      </w:pPr>
      <w:r>
        <w:rPr>
          <w:rStyle w:val="usercontent"/>
        </w:rPr>
        <w:t xml:space="preserve">Hello, I'm Kevin Rosenberger. I'm the instructional media specialist for UNM Los Alamos. I received my </w:t>
      </w:r>
      <w:proofErr w:type="gramStart"/>
      <w:r>
        <w:rPr>
          <w:rStyle w:val="usercontent"/>
        </w:rPr>
        <w:t>Master's Degree</w:t>
      </w:r>
      <w:proofErr w:type="gramEnd"/>
      <w:r>
        <w:rPr>
          <w:rStyle w:val="usercontent"/>
        </w:rPr>
        <w:t xml:space="preserve"> from New Mexico State University in Educational Learning Technologies in 2024. I've done some workshops online with Canvas and hybrid courses in a TA </w:t>
      </w:r>
      <w:proofErr w:type="gramStart"/>
      <w:r>
        <w:rPr>
          <w:rStyle w:val="usercontent"/>
        </w:rPr>
        <w:t>role, but</w:t>
      </w:r>
      <w:proofErr w:type="gramEnd"/>
      <w:r>
        <w:rPr>
          <w:rStyle w:val="usercontent"/>
        </w:rPr>
        <w:t xml:space="preserve"> have never been in a faculty role at any institution. I've completed many online courses as a student in undergraduate and graduate courses, as well as hybrid and flipped classroom settings.</w:t>
      </w:r>
    </w:p>
    <w:p w14:paraId="6C0123F7" w14:textId="77777777" w:rsidR="008F57A3" w:rsidRDefault="008F57A3">
      <w:pPr>
        <w:rPr>
          <w:rStyle w:val="usercontent"/>
        </w:rPr>
      </w:pPr>
    </w:p>
    <w:p w14:paraId="286F813F" w14:textId="72C72E4A" w:rsidR="008F57A3" w:rsidRDefault="008F57A3">
      <w:pPr>
        <w:rPr>
          <w:rStyle w:val="usercontent"/>
          <w:b/>
          <w:bCs/>
        </w:rPr>
      </w:pPr>
      <w:r>
        <w:rPr>
          <w:rStyle w:val="usercontent"/>
          <w:b/>
          <w:bCs/>
        </w:rPr>
        <w:t>Two Participant goals for EBPTO:</w:t>
      </w:r>
    </w:p>
    <w:p w14:paraId="1232CBCA" w14:textId="77777777" w:rsidR="008F57A3" w:rsidRDefault="008F57A3" w:rsidP="008F57A3">
      <w:pPr>
        <w:pStyle w:val="ListParagraph"/>
        <w:numPr>
          <w:ilvl w:val="0"/>
          <w:numId w:val="1"/>
        </w:numPr>
      </w:pPr>
      <w:r w:rsidRPr="008F57A3">
        <w:t xml:space="preserve">My first goal is </w:t>
      </w:r>
      <w:proofErr w:type="gramStart"/>
      <w:r w:rsidRPr="008F57A3">
        <w:t>ensure</w:t>
      </w:r>
      <w:proofErr w:type="gramEnd"/>
      <w:r w:rsidRPr="008F57A3">
        <w:t xml:space="preserve"> that I am prepared to work with UNM Online, CTL, and UNM Los Alamos faculty on developing AOPs at UNM Los Alamos. </w:t>
      </w:r>
    </w:p>
    <w:p w14:paraId="00325DBF" w14:textId="41C0BBD4" w:rsidR="008F57A3" w:rsidRPr="008F57A3" w:rsidRDefault="008F57A3" w:rsidP="008F57A3">
      <w:pPr>
        <w:pStyle w:val="ListParagraph"/>
        <w:numPr>
          <w:ilvl w:val="0"/>
          <w:numId w:val="1"/>
        </w:numPr>
      </w:pPr>
      <w:r w:rsidRPr="008F57A3">
        <w:t>I'm also excited to have the opportunity to improve my portfolio</w:t>
      </w:r>
      <w:r>
        <w:t>.</w:t>
      </w:r>
    </w:p>
    <w:sectPr w:rsidR="008F57A3" w:rsidRPr="008F5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A262F"/>
    <w:multiLevelType w:val="hybridMultilevel"/>
    <w:tmpl w:val="26C4B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37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7C"/>
    <w:rsid w:val="00165F8D"/>
    <w:rsid w:val="00530731"/>
    <w:rsid w:val="0080757C"/>
    <w:rsid w:val="008F57A3"/>
    <w:rsid w:val="00AB59A1"/>
    <w:rsid w:val="00D8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09AC"/>
  <w15:chartTrackingRefBased/>
  <w15:docId w15:val="{83080851-2203-4344-BE74-0420D05C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57C"/>
    <w:rPr>
      <w:b/>
      <w:bCs/>
      <w:smallCaps/>
      <w:color w:val="0F4761" w:themeColor="accent1" w:themeShade="BF"/>
      <w:spacing w:val="5"/>
    </w:rPr>
  </w:style>
  <w:style w:type="character" w:customStyle="1" w:styleId="usercontent">
    <w:name w:val="user_content"/>
    <w:basedOn w:val="DefaultParagraphFont"/>
    <w:rsid w:val="008F5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Rosenberger</dc:creator>
  <cp:keywords/>
  <dc:description/>
  <cp:lastModifiedBy>Kevin Rosenberger</cp:lastModifiedBy>
  <cp:revision>2</cp:revision>
  <dcterms:created xsi:type="dcterms:W3CDTF">2026-04-28T18:52:00Z</dcterms:created>
  <dcterms:modified xsi:type="dcterms:W3CDTF">2026-04-28T18:54:00Z</dcterms:modified>
</cp:coreProperties>
</file>