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912" w:rsidRDefault="00236ABC" w:rsidP="00236ABC">
      <w:pPr>
        <w:jc w:val="center"/>
        <w:rPr>
          <w:color w:val="2F5496" w:themeColor="accent1" w:themeShade="BF"/>
          <w:sz w:val="96"/>
          <w:szCs w:val="96"/>
        </w:rPr>
      </w:pPr>
      <w:r w:rsidRPr="00236ABC">
        <w:rPr>
          <w:noProof/>
          <w:color w:val="2F5496" w:themeColor="accent1" w:themeShade="BF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6457315</wp:posOffset>
                </wp:positionV>
                <wp:extent cx="4219575" cy="1133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ABC" w:rsidRDefault="00236ABC">
                            <w:r>
                              <w:fldChar w:fldCharType="begin"/>
                            </w:r>
                            <w:r>
                              <w:instrText xml:space="preserve"> HYPERLINK "</w:instrText>
                            </w:r>
                            <w:r w:rsidRPr="00236ABC">
                              <w:instrText>https://cdn.xxl.thumbs.canstockphoto.com/3d-illustration-of-black-desktop-computer-over-white-background-stock-images_csp8241665.jpg</w:instrText>
                            </w:r>
                            <w:r>
                              <w:instrText xml:space="preserve">" </w:instrText>
                            </w:r>
                            <w:r>
                              <w:fldChar w:fldCharType="separate"/>
                            </w:r>
                            <w:r w:rsidRPr="00DD4FAA">
                              <w:rPr>
                                <w:rStyle w:val="Hyperlink"/>
                              </w:rPr>
                              <w:t>https://cdn.xxl.thumbs.canstockphoto.com/3d-illustration-of-black-desktop-computer-over-white-background-stock-images_csp8241665.jpg</w:t>
                            </w:r>
                            <w:r>
                              <w:fldChar w:fldCharType="end"/>
                            </w:r>
                          </w:p>
                          <w:p w:rsidR="00236ABC" w:rsidRDefault="00236A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1.05pt;margin-top:508.45pt;width:332.25pt;height:89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">
                <v:textbox>
                  <w:txbxContent>
                    <w:p w:rsidR="00236ABC" w:rsidRDefault="00236ABC">
                      <w:r>
                        <w:fldChar w:fldCharType="begin"/>
                      </w:r>
                      <w:r>
                        <w:instrText xml:space="preserve"> HYPERLINK "</w:instrText>
                      </w:r>
                      <w:r w:rsidRPr="00236ABC">
                        <w:instrText>https://cdn.xxl.thumbs.canstockphoto.com/3d-illustration-of-black-desktop-computer-over-white-background-stock-images_csp8241665.jpg</w:instrText>
                      </w:r>
                      <w:r>
                        <w:instrText xml:space="preserve">" </w:instrText>
                      </w:r>
                      <w:r>
                        <w:fldChar w:fldCharType="separate"/>
                      </w:r>
                      <w:r w:rsidRPr="00DD4FAA">
                        <w:rPr>
                          <w:rStyle w:val="Hyperlink"/>
                        </w:rPr>
                        <w:t>https://cdn.xxl.thumbs.canstockphoto.com/3d-illustration-of-black-desktop-computer-over-white-background-stock-images_csp8241665.jpg</w:t>
                      </w:r>
                      <w:r>
                        <w:fldChar w:fldCharType="end"/>
                      </w:r>
                    </w:p>
                    <w:p w:rsidR="00236ABC" w:rsidRDefault="00236ABC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3467100</wp:posOffset>
            </wp:positionV>
            <wp:extent cx="3476625" cy="3276600"/>
            <wp:effectExtent l="0" t="0" r="9525" b="0"/>
            <wp:wrapTight wrapText="bothSides">
              <wp:wrapPolygon edited="0">
                <wp:start x="0" y="0"/>
                <wp:lineTo x="0" y="21474"/>
                <wp:lineTo x="21541" y="21474"/>
                <wp:lineTo x="21541" y="0"/>
                <wp:lineTo x="0" y="0"/>
              </wp:wrapPolygon>
            </wp:wrapTight>
            <wp:docPr id="1" name="Picture 1" descr="Desktop computer Images and Stock Photos. 298,310 Desk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top computer Images and Stock Photos. 298,310 Desktop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36580">
        <w:rPr>
          <w:noProof/>
          <w:color w:val="2F5496" w:themeColor="accent1" w:themeShade="BF"/>
          <w:sz w:val="96"/>
          <w:szCs w:val="96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-514350</wp:posOffset>
                </wp:positionH>
                <wp:positionV relativeFrom="margin">
                  <wp:posOffset>3437890</wp:posOffset>
                </wp:positionV>
                <wp:extent cx="3390900" cy="3590925"/>
                <wp:effectExtent l="0" t="0" r="0" b="952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0900" cy="3590925"/>
                          <a:chOff x="0" y="0"/>
                          <a:chExt cx="3587603" cy="127387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6580" w:rsidRPr="00936580" w:rsidRDefault="0093658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56"/>
                                  <w:szCs w:val="56"/>
                                </w:rPr>
                              </w:pPr>
                              <w:r w:rsidRPr="00936580"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56"/>
                                  <w:szCs w:val="56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3587603" cy="1021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580" w:rsidRDefault="00936580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Computer  is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an (high speed) electronic computing &amp; data processing device, which takes inputs, processes it &amp; produces .  the output </w:t>
                              </w:r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accordingly .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ab/>
                                <w:t>it also store information in memory.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7" style="position:absolute;left:0;text-align:left;margin-left:-40.5pt;margin-top:270.7pt;width:267pt;height:282.7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876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">
                <v:rect id="Rectangle 199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" fillcolor="#c5e0b3 [1305]" stroked="f" strokeweight="1pt">
                  <v:textbox>
                    <w:txbxContent>
                      <w:p w:rsidR="00936580" w:rsidRPr="00936580" w:rsidRDefault="0093658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0070C0"/>
                            <w:sz w:val="56"/>
                            <w:szCs w:val="56"/>
                          </w:rPr>
                        </w:pPr>
                        <w:r w:rsidRPr="00936580">
                          <w:rPr>
                            <w:rFonts w:asciiTheme="majorHAnsi" w:eastAsiaTheme="majorEastAsia" w:hAnsiTheme="majorHAnsi" w:cstheme="majorBidi"/>
                            <w:color w:val="0070C0"/>
                            <w:sz w:val="56"/>
                            <w:szCs w:val="56"/>
                          </w:rPr>
                          <w:t>COMPUTER</w:t>
                        </w:r>
                      </w:p>
                    </w:txbxContent>
                  </v:textbox>
                </v:rect>
                <v:shape id="Text Box 200" o:spid="_x0000_s1029" type="#_x0000_t202" style="position:absolute;top:2526;width:35876;height:10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936580" w:rsidRDefault="00936580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Computer  is</w:t>
                        </w:r>
                        <w:proofErr w:type="gramEnd"/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 an (high speed) electronic computing &amp; data processing device, which takes inputs, processes it &amp; produces .  the output </w:t>
                        </w:r>
                        <w:proofErr w:type="gramStart"/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accordingly .</w:t>
                        </w:r>
                        <w:proofErr w:type="gramEnd"/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ab/>
                          <w:t>it also store information in memory.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936580" w:rsidRPr="00936580">
        <w:rPr>
          <w:color w:val="2F5496" w:themeColor="accent1" w:themeShade="BF"/>
          <w:sz w:val="96"/>
          <w:szCs w:val="96"/>
        </w:rPr>
        <w:t>HARDWARE COMPONENTS OF COMPUTER</w:t>
      </w:r>
    </w:p>
    <w:p w:rsidR="00936580" w:rsidRPr="007632DF" w:rsidRDefault="00936580" w:rsidP="007632DF">
      <w:pPr>
        <w:rPr>
          <w:color w:val="2F5496" w:themeColor="accent1" w:themeShade="BF"/>
          <w:sz w:val="96"/>
          <w:szCs w:val="96"/>
        </w:rPr>
      </w:pPr>
      <w:bookmarkStart w:id="0" w:name="_GoBack"/>
      <w:bookmarkEnd w:id="0"/>
    </w:p>
    <w:sectPr w:rsidR="00936580" w:rsidRPr="0076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80"/>
    <w:rsid w:val="00053912"/>
    <w:rsid w:val="00236ABC"/>
    <w:rsid w:val="007632DF"/>
    <w:rsid w:val="0093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B572"/>
  <w15:chartTrackingRefBased/>
  <w15:docId w15:val="{2D598E59-9087-42B3-8A2B-AD8919B0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2022-12-09T10:45:00Z</dcterms:created>
  <dcterms:modified xsi:type="dcterms:W3CDTF">2022-12-09T11:20:00Z</dcterms:modified>
</cp:coreProperties>
</file>