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83C8" w14:textId="1B280C87" w:rsidR="00AF6D4D" w:rsidRDefault="00AF6D4D" w:rsidP="00AF6D4D">
      <w:r>
        <w:t>Ross Hoyt</w:t>
      </w:r>
    </w:p>
    <w:p w14:paraId="6A7561D2" w14:textId="01625A10" w:rsidR="00AF6D4D" w:rsidRDefault="00AF6D4D" w:rsidP="00AF6D4D">
      <w:r>
        <w:t>CPSC5600 – WQ2020</w:t>
      </w:r>
    </w:p>
    <w:p w14:paraId="128A29F4" w14:textId="3525B7F5" w:rsidR="00AF6D4D" w:rsidRDefault="00AF6D4D" w:rsidP="00AF6D4D">
      <w:r>
        <w:t>Final Project Proposal</w:t>
      </w:r>
    </w:p>
    <w:p w14:paraId="030F08ED" w14:textId="77777777" w:rsidR="00AF6D4D" w:rsidRDefault="00AF6D4D" w:rsidP="00AF6D4D"/>
    <w:p w14:paraId="1EFA95E0" w14:textId="21FE8503" w:rsidR="00AF6D4D" w:rsidRPr="00AF6D4D" w:rsidRDefault="00AF6D4D" w:rsidP="00AF6D4D">
      <w:pPr>
        <w:ind w:firstLine="720"/>
      </w:pPr>
      <w:r w:rsidRPr="00AF6D4D">
        <w:t xml:space="preserve">For my final </w:t>
      </w:r>
      <w:proofErr w:type="gramStart"/>
      <w:r w:rsidRPr="00AF6D4D">
        <w:t>project ,</w:t>
      </w:r>
      <w:proofErr w:type="gramEnd"/>
      <w:r w:rsidRPr="00AF6D4D">
        <w:t xml:space="preserve"> I propose to create a single-window desktop application which leverages parallel programming algorithms in multiple parts of its functionality. </w:t>
      </w:r>
    </w:p>
    <w:p w14:paraId="58275E9B" w14:textId="1FB27EB3" w:rsidR="00AF6D4D" w:rsidRPr="00AF6D4D" w:rsidRDefault="00AF6D4D" w:rsidP="00AF6D4D">
      <w:pPr>
        <w:ind w:firstLine="720"/>
      </w:pPr>
      <w:r w:rsidRPr="00AF6D4D">
        <w:t xml:space="preserve">First, it allows the user to search directories and their sub directories recursively for MIDI. The user can choose a directory to scan, and the program recursively searches all sub folders for Standard MIDI files by extension (.mid, </w:t>
      </w:r>
      <w:proofErr w:type="gramStart"/>
      <w:r w:rsidRPr="00AF6D4D">
        <w:t>&amp; .</w:t>
      </w:r>
      <w:proofErr w:type="spellStart"/>
      <w:r w:rsidRPr="00AF6D4D">
        <w:t>smf</w:t>
      </w:r>
      <w:proofErr w:type="spellEnd"/>
      <w:proofErr w:type="gramEnd"/>
      <w:r w:rsidRPr="00AF6D4D">
        <w:t>). </w:t>
      </w:r>
    </w:p>
    <w:p w14:paraId="3D4080C9" w14:textId="0467ED12" w:rsidR="00AF6D4D" w:rsidRPr="00AF6D4D" w:rsidRDefault="00AF6D4D" w:rsidP="00AF6D4D">
      <w:pPr>
        <w:ind w:firstLine="720"/>
      </w:pPr>
      <w:r w:rsidRPr="00AF6D4D">
        <w:t>The program then parses one or more MIDI files into a list of Note Events, and parallel programming is used to creating a single heatmap animation of the note distributions. Additionally, the application could be extended to compare statistical differences in note occurrence frequencies between pieces, if I can develop the comparative mathematical model for this.</w:t>
      </w:r>
    </w:p>
    <w:p w14:paraId="6E99715D" w14:textId="77777777" w:rsidR="00AF6D4D" w:rsidRPr="00AF6D4D" w:rsidRDefault="00AF6D4D" w:rsidP="00AF6D4D">
      <w:pPr>
        <w:ind w:firstLine="720"/>
      </w:pPr>
      <w:r w:rsidRPr="00AF6D4D">
        <w:t>The GUI window library and MIDI file</w:t>
      </w:r>
      <w:bookmarkStart w:id="0" w:name="_GoBack"/>
      <w:bookmarkEnd w:id="0"/>
      <w:r w:rsidRPr="00AF6D4D">
        <w:t xml:space="preserve"> parsing utilities will be provided by the JUCE C++ framework, a C++ partially open source library for building audio applications.</w:t>
      </w:r>
    </w:p>
    <w:p w14:paraId="0F9EEE88" w14:textId="6464C315" w:rsidR="00AF6D4D" w:rsidRPr="00AF6D4D" w:rsidRDefault="00590F98" w:rsidP="00AF6D4D">
      <w:pPr>
        <w:ind w:firstLine="720"/>
      </w:pPr>
      <w:hyperlink r:id="rId4" w:history="1">
        <w:r w:rsidRPr="00AF6D4D">
          <w:rPr>
            <w:rStyle w:val="Hyperlink"/>
          </w:rPr>
          <w:t>https://github.com/WeAreROLI/JUCE</w:t>
        </w:r>
      </w:hyperlink>
    </w:p>
    <w:p w14:paraId="0BA9090C" w14:textId="77777777" w:rsidR="00CD6428" w:rsidRDefault="00CD6428" w:rsidP="00741757">
      <w:pPr>
        <w:ind w:firstLine="720"/>
      </w:pPr>
    </w:p>
    <w:sectPr w:rsidR="00CD6428" w:rsidSect="00D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D2"/>
    <w:rsid w:val="00055C84"/>
    <w:rsid w:val="00590F98"/>
    <w:rsid w:val="0070126B"/>
    <w:rsid w:val="00741757"/>
    <w:rsid w:val="00AF6D4D"/>
    <w:rsid w:val="00B27B9A"/>
    <w:rsid w:val="00C94D43"/>
    <w:rsid w:val="00CD6428"/>
    <w:rsid w:val="00D246CA"/>
    <w:rsid w:val="00E47D7F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E4FB5"/>
  <w15:chartTrackingRefBased/>
  <w15:docId w15:val="{B4E217BB-2653-FB44-ACCC-1996E06B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D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4D43"/>
    <w:rPr>
      <w:b/>
      <w:bCs/>
    </w:rPr>
  </w:style>
  <w:style w:type="character" w:styleId="Emphasis">
    <w:name w:val="Emphasis"/>
    <w:basedOn w:val="DefaultParagraphFont"/>
    <w:uiPriority w:val="20"/>
    <w:qFormat/>
    <w:rsid w:val="00C94D43"/>
    <w:rPr>
      <w:i/>
      <w:iCs/>
    </w:rPr>
  </w:style>
  <w:style w:type="character" w:styleId="Hyperlink">
    <w:name w:val="Hyperlink"/>
    <w:basedOn w:val="DefaultParagraphFont"/>
    <w:uiPriority w:val="99"/>
    <w:unhideWhenUsed/>
    <w:rsid w:val="00AF6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AreROLI/J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6</cp:revision>
  <dcterms:created xsi:type="dcterms:W3CDTF">2020-02-21T02:56:00Z</dcterms:created>
  <dcterms:modified xsi:type="dcterms:W3CDTF">2020-02-27T02:35:00Z</dcterms:modified>
</cp:coreProperties>
</file>