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4129C" w14:textId="77777777" w:rsidR="0062406A" w:rsidRDefault="000D5C68">
      <w:r>
        <w:t>----------------TABLE SCHEMA--------------------------</w:t>
      </w:r>
    </w:p>
    <w:p w14:paraId="56CAAD95" w14:textId="77777777" w:rsidR="000D5C68" w:rsidRDefault="000D5C68">
      <w:r>
        <w:t>Buildings(</w:t>
      </w:r>
      <w:r w:rsidR="00FC3FFF" w:rsidRPr="00551E51">
        <w:rPr>
          <w:b/>
          <w:bCs/>
        </w:rPr>
        <w:t>BuildingID</w:t>
      </w:r>
      <w:r w:rsidR="00FC3FFF">
        <w:t xml:space="preserve">, </w:t>
      </w:r>
      <w:r w:rsidRPr="00FC3FFF">
        <w:t>Address</w:t>
      </w:r>
      <w:r>
        <w:t>, Postcod</w:t>
      </w:r>
      <w:r w:rsidR="00D97C2C">
        <w:t>e</w:t>
      </w:r>
      <w:r>
        <w:t>)</w:t>
      </w:r>
    </w:p>
    <w:p w14:paraId="38720ED6" w14:textId="77777777" w:rsidR="000D5C68" w:rsidRDefault="000D5C68">
      <w:r>
        <w:t>Apartment(</w:t>
      </w:r>
      <w:r w:rsidR="00FC3FFF" w:rsidRPr="00DF55EC">
        <w:rPr>
          <w:u w:val="single"/>
        </w:rPr>
        <w:t>Apt. ID</w:t>
      </w:r>
      <w:r w:rsidR="00FC3FFF">
        <w:t>,</w:t>
      </w:r>
      <w:r w:rsidR="00DF55EC">
        <w:t xml:space="preserve"> </w:t>
      </w:r>
      <w:r w:rsidR="00DF55EC" w:rsidRPr="00DF55EC">
        <w:rPr>
          <w:b/>
          <w:bCs/>
        </w:rPr>
        <w:t>BuildingID</w:t>
      </w:r>
      <w:r w:rsidR="00DF55EC">
        <w:t>,</w:t>
      </w:r>
      <w:r w:rsidR="00FC3FFF">
        <w:t xml:space="preserve"> </w:t>
      </w:r>
      <w:r>
        <w:t xml:space="preserve">Apt. No, Bedrooms, Bathrooms, Total Area, </w:t>
      </w:r>
      <w:r w:rsidRPr="00DF55EC">
        <w:rPr>
          <w:b/>
          <w:bCs/>
        </w:rPr>
        <w:t>Manager</w:t>
      </w:r>
      <w:r w:rsidR="00DF55EC" w:rsidRPr="00DF55EC">
        <w:rPr>
          <w:b/>
          <w:bCs/>
        </w:rPr>
        <w:t>ID</w:t>
      </w:r>
      <w:r>
        <w:t>)</w:t>
      </w:r>
    </w:p>
    <w:p w14:paraId="0AAFFC31" w14:textId="46465DC6" w:rsidR="000D5C68" w:rsidRDefault="000D5C68" w:rsidP="00DF55EC">
      <w:pPr>
        <w:tabs>
          <w:tab w:val="left" w:pos="7320"/>
        </w:tabs>
      </w:pPr>
      <w:r>
        <w:t>Person(</w:t>
      </w:r>
      <w:r w:rsidRPr="00DF55EC">
        <w:rPr>
          <w:u w:val="single"/>
        </w:rPr>
        <w:t>PersonID</w:t>
      </w:r>
      <w:r>
        <w:t>, FirstName, Surname, Emergency Contact Info, Ban</w:t>
      </w:r>
      <w:r w:rsidR="00F73638">
        <w:t>kAccNo</w:t>
      </w:r>
      <w:r>
        <w:t>)</w:t>
      </w:r>
      <w:r w:rsidR="00DF55EC">
        <w:tab/>
      </w:r>
    </w:p>
    <w:p w14:paraId="1C6A8C1D" w14:textId="77777777" w:rsidR="000D5C68" w:rsidRDefault="000D5C68">
      <w:r>
        <w:t>Tenant(</w:t>
      </w:r>
      <w:r w:rsidRPr="00DF55EC">
        <w:rPr>
          <w:u w:val="single"/>
        </w:rPr>
        <w:t>Tena</w:t>
      </w:r>
      <w:r w:rsidR="00FC3FFF" w:rsidRPr="00DF55EC">
        <w:rPr>
          <w:u w:val="single"/>
        </w:rPr>
        <w:t>ntID</w:t>
      </w:r>
      <w:r>
        <w:t>,</w:t>
      </w:r>
      <w:r w:rsidR="00FC3FFF">
        <w:t xml:space="preserve"> </w:t>
      </w:r>
      <w:r w:rsidR="00FC3FFF" w:rsidRPr="00DF55EC">
        <w:rPr>
          <w:b/>
          <w:bCs/>
        </w:rPr>
        <w:t>PersonID</w:t>
      </w:r>
      <w:r>
        <w:t>)</w:t>
      </w:r>
    </w:p>
    <w:p w14:paraId="3E8E03BC" w14:textId="77777777" w:rsidR="00FC3FFF" w:rsidRDefault="000D5C68">
      <w:r>
        <w:t>Employee(</w:t>
      </w:r>
      <w:r w:rsidRPr="00DF55EC">
        <w:rPr>
          <w:u w:val="single"/>
        </w:rPr>
        <w:t>EmployeeID</w:t>
      </w:r>
      <w:r>
        <w:t xml:space="preserve">, </w:t>
      </w:r>
      <w:r w:rsidRPr="00DF55EC">
        <w:rPr>
          <w:b/>
          <w:bCs/>
        </w:rPr>
        <w:t>PersonID</w:t>
      </w:r>
      <w:r w:rsidR="00FC3FFF">
        <w:t>, Pay)</w:t>
      </w:r>
    </w:p>
    <w:p w14:paraId="69321CE9" w14:textId="1CD4D169" w:rsidR="00FC3FFF" w:rsidRDefault="00FC3FFF">
      <w:r>
        <w:t>Manager(</w:t>
      </w:r>
      <w:r w:rsidRPr="00DF55EC">
        <w:rPr>
          <w:u w:val="single"/>
        </w:rPr>
        <w:t>ManagerID</w:t>
      </w:r>
      <w:r>
        <w:t xml:space="preserve">, </w:t>
      </w:r>
      <w:r w:rsidRPr="00DF55EC">
        <w:rPr>
          <w:b/>
          <w:bCs/>
        </w:rPr>
        <w:t>EmployeeID</w:t>
      </w:r>
      <w:r>
        <w:t>, OfficeLocation)</w:t>
      </w:r>
    </w:p>
    <w:p w14:paraId="0EFA06B0" w14:textId="7F73976B" w:rsidR="00FC3FFF" w:rsidRDefault="009755F8">
      <w:r>
        <w:t>TechnicianSkill(</w:t>
      </w:r>
      <w:r w:rsidR="00CE7564" w:rsidRPr="003E5A7D">
        <w:rPr>
          <w:u w:val="single"/>
        </w:rPr>
        <w:t>TechnicicianSkillID</w:t>
      </w:r>
      <w:r w:rsidR="00CE7564">
        <w:t xml:space="preserve">, </w:t>
      </w:r>
      <w:r w:rsidRPr="00E54F9E">
        <w:rPr>
          <w:b/>
          <w:bCs/>
        </w:rPr>
        <w:t>EmployeeID</w:t>
      </w:r>
      <w:r>
        <w:t xml:space="preserve">, </w:t>
      </w:r>
      <w:r w:rsidRPr="00CE7564">
        <w:rPr>
          <w:b/>
          <w:bCs/>
        </w:rPr>
        <w:t>Skill</w:t>
      </w:r>
      <w:r w:rsidR="00E54F9E" w:rsidRPr="00CE7564">
        <w:rPr>
          <w:b/>
          <w:bCs/>
        </w:rPr>
        <w:t>ID</w:t>
      </w:r>
      <w:r w:rsidR="00CE7564">
        <w:rPr>
          <w:b/>
          <w:bCs/>
        </w:rPr>
        <w:t>)</w:t>
      </w:r>
    </w:p>
    <w:p w14:paraId="0E6EFCEE" w14:textId="7817645C" w:rsidR="003B738E" w:rsidRDefault="00C71ADD">
      <w:r>
        <w:t>Skill(</w:t>
      </w:r>
      <w:r w:rsidRPr="003823EA">
        <w:rPr>
          <w:b/>
          <w:bCs/>
        </w:rPr>
        <w:t>SkillID</w:t>
      </w:r>
      <w:r>
        <w:t>, SkillName</w:t>
      </w:r>
      <w:r w:rsidR="003823EA">
        <w:t>)</w:t>
      </w:r>
    </w:p>
    <w:p w14:paraId="28DF34AD" w14:textId="0F50A753" w:rsidR="00DF55EC" w:rsidRDefault="00DF55EC">
      <w:r>
        <w:t>Lease(</w:t>
      </w:r>
      <w:r w:rsidRPr="00DF55EC">
        <w:rPr>
          <w:u w:val="single"/>
        </w:rPr>
        <w:t>LeaseID</w:t>
      </w:r>
      <w:r>
        <w:t xml:space="preserve">, </w:t>
      </w:r>
      <w:r w:rsidR="00096164" w:rsidRPr="00096164">
        <w:rPr>
          <w:b/>
          <w:bCs/>
        </w:rPr>
        <w:t>Apt. ID</w:t>
      </w:r>
      <w:r w:rsidR="00096164">
        <w:t xml:space="preserve">, </w:t>
      </w:r>
      <w:r>
        <w:t xml:space="preserve">StartDate, Duration, Rent, </w:t>
      </w:r>
      <w:r w:rsidRPr="00DF55EC">
        <w:rPr>
          <w:b/>
          <w:bCs/>
        </w:rPr>
        <w:t>ManagerID</w:t>
      </w:r>
      <w:r>
        <w:t>)</w:t>
      </w:r>
    </w:p>
    <w:p w14:paraId="15F4A72B" w14:textId="3D11B48E" w:rsidR="00DF55EC" w:rsidRDefault="00DF55EC">
      <w:r>
        <w:t>LeaseTenant(</w:t>
      </w:r>
      <w:r w:rsidR="00FC63CA">
        <w:t>LeaseTenantID</w:t>
      </w:r>
      <w:r w:rsidR="00FC63CA" w:rsidRPr="00FC63CA">
        <w:rPr>
          <w:b/>
          <w:bCs/>
        </w:rPr>
        <w:t xml:space="preserve">, </w:t>
      </w:r>
      <w:r w:rsidRPr="00FC63CA">
        <w:rPr>
          <w:b/>
          <w:bCs/>
        </w:rPr>
        <w:t>LeaseID</w:t>
      </w:r>
      <w:r>
        <w:t xml:space="preserve">, </w:t>
      </w:r>
      <w:r w:rsidRPr="00FC63CA">
        <w:rPr>
          <w:b/>
          <w:bCs/>
        </w:rPr>
        <w:t>TenantID</w:t>
      </w:r>
      <w:r w:rsidR="00730B8D">
        <w:t>)</w:t>
      </w:r>
    </w:p>
    <w:p w14:paraId="65BDD9B0" w14:textId="1EF1FB1F" w:rsidR="00FC3FFF" w:rsidRDefault="00FC3FFF" w:rsidP="009579A7">
      <w:pPr>
        <w:ind w:left="720" w:hanging="720"/>
      </w:pPr>
    </w:p>
    <w:p w14:paraId="443B9CB8" w14:textId="3DF80B1F" w:rsidR="00FF3B24" w:rsidRDefault="00FF3B24" w:rsidP="009579A7">
      <w:pPr>
        <w:ind w:left="720" w:hanging="720"/>
      </w:pPr>
    </w:p>
    <w:p w14:paraId="6FCF7AA7" w14:textId="70091389" w:rsidR="00FF3B24" w:rsidRPr="005A4B52" w:rsidRDefault="005A4B52" w:rsidP="005A4B52">
      <w:pPr>
        <w:pStyle w:val="ListParagraph"/>
        <w:numPr>
          <w:ilvl w:val="0"/>
          <w:numId w:val="1"/>
        </w:numPr>
        <w:rPr>
          <w:u w:val="single"/>
        </w:rPr>
      </w:pPr>
      <w:r w:rsidRPr="005A4B52">
        <w:rPr>
          <w:u w:val="single"/>
        </w:rPr>
        <w:t>Primary Key</w:t>
      </w:r>
    </w:p>
    <w:p w14:paraId="273F5C64" w14:textId="31E936EA" w:rsidR="005A4B52" w:rsidRDefault="005A4B52" w:rsidP="005A4B52">
      <w:pPr>
        <w:pStyle w:val="ListParagraph"/>
        <w:numPr>
          <w:ilvl w:val="0"/>
          <w:numId w:val="1"/>
        </w:numPr>
      </w:pPr>
      <w:r>
        <w:rPr>
          <w:b/>
          <w:bCs/>
        </w:rPr>
        <w:t>Foreign Key</w:t>
      </w:r>
      <w:bookmarkStart w:id="0" w:name="_GoBack"/>
      <w:bookmarkEnd w:id="0"/>
    </w:p>
    <w:sectPr w:rsidR="005A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B0B9E"/>
    <w:multiLevelType w:val="hybridMultilevel"/>
    <w:tmpl w:val="CC2AED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68"/>
    <w:rsid w:val="00096164"/>
    <w:rsid w:val="000D5C68"/>
    <w:rsid w:val="003823EA"/>
    <w:rsid w:val="003B738E"/>
    <w:rsid w:val="003E5A7D"/>
    <w:rsid w:val="0045144F"/>
    <w:rsid w:val="004D0BF6"/>
    <w:rsid w:val="00551E51"/>
    <w:rsid w:val="005A4B52"/>
    <w:rsid w:val="00683006"/>
    <w:rsid w:val="00730B8D"/>
    <w:rsid w:val="00811434"/>
    <w:rsid w:val="0093428E"/>
    <w:rsid w:val="009579A7"/>
    <w:rsid w:val="009755F8"/>
    <w:rsid w:val="00BB3D3F"/>
    <w:rsid w:val="00C16C0E"/>
    <w:rsid w:val="00C71ADD"/>
    <w:rsid w:val="00CE7564"/>
    <w:rsid w:val="00D97C2C"/>
    <w:rsid w:val="00DF55EC"/>
    <w:rsid w:val="00E54F9E"/>
    <w:rsid w:val="00F73638"/>
    <w:rsid w:val="00FA7049"/>
    <w:rsid w:val="00FC3FFF"/>
    <w:rsid w:val="00FC63CA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B0E2"/>
  <w15:chartTrackingRefBased/>
  <w15:docId w15:val="{ED033E36-A022-4DB7-A800-9608D453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Lam-McGonnell</dc:creator>
  <cp:keywords/>
  <dc:description/>
  <cp:lastModifiedBy>Scott Lam-McGonnell</cp:lastModifiedBy>
  <cp:revision>20</cp:revision>
  <dcterms:created xsi:type="dcterms:W3CDTF">2019-10-10T12:07:00Z</dcterms:created>
  <dcterms:modified xsi:type="dcterms:W3CDTF">2019-10-12T14:56:00Z</dcterms:modified>
</cp:coreProperties>
</file>