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奥菲莉娅（霸道）: 今晚，你是我的。</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(단호하게) 오늘 밤, 넌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 xml:space="preserve">OPHELIA: (commanding) Tonight, you're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领主大人。公主已经进了您的城堡，我们这一半做完了。北部那三座矿山现在归我们。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That was our half.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OPHELIA (V.O.): Push him at the King now and I only get him killed. And he'll start wondering why I'm pushing.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the risk is beyond anything!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살리기 위해서라도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国王到处在说，龙族横竖都完了。您活着，黑日就把您变成一具傀儡。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국왕이 용족은 어느 쪽이든 끝났다고 떠들고 다닙니다. 군주님이 살아 계시면, 검은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King's telling everyone the clan is doomed either way. If you live, the Black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Weak. Barely more than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诅咒破除了……可国王从他身上生生挖走了一半龙心。他撑不了多久了……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뜯어 갔습니다.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tore half the dragon heart out of him.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△奥菲莉娅双手捧住多里安的脸拉向自己，嘴唇撞了上去。她一边掉眼泪一边张开嘴，舌尖顶开多里安的唇，越吻越深。多里安一手扣住她的后脑，一手掐住她的腰，同样张口迎上来，呼吸变得粗重。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도리안은 한 손으로 그녀의 뒷머리를, 다른 손으로 허리를 붙잡은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CLAMPS one hand on the back of her head and GRIPS her waist with the other, OPENING his mouth the same way.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△两人的嘴唇分开一线，额头还抵着额头，多里安的双手仍捧着她的脸。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손은 여전히 그녀의 뺨을 감싸고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still on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我以为你死了……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죽은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△多里安把奥菲莉娅拽到身下，按进床里，嘴唇一刻没离开。奥菲莉娅眼角挂着泪，嘴角却翘着，双臂勾住他的脖子。两人的吻越来越深。【画面渐黑】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제 몸 아래로 끌어당겨 침대에 눕힌다. 입술은 한순간도 떨어지지 않는다. 오필리아는 눈가에 눈물이 맺힌 채 입꼬리가 올라가 있고, 두 팔로 그의 목을 끌어안는다. 두 사람은 뜨거운 키스를 이어 간다.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PULLS Ophelia under him and LAYS her down into the bed, his mouth never leaving hers. Ophelia, tears at the corners of her eyes and a smile on her lips, LOCKS her arms around his neck. The kiss goes on, deeper and deeper.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