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074012" w14:textId="4A0B1F2F" w:rsidR="00615E24" w:rsidRDefault="00593C7B">
      <w:r>
        <w:t>Story of great man like me.</w:t>
      </w:r>
      <w:bookmarkStart w:id="0" w:name="_GoBack"/>
      <w:bookmarkEnd w:id="0"/>
    </w:p>
    <w:sectPr w:rsidR="00615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7B"/>
    <w:rsid w:val="00593C7B"/>
    <w:rsid w:val="00615E24"/>
    <w:rsid w:val="00A557B6"/>
    <w:rsid w:val="00D3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86A3"/>
  <w15:chartTrackingRefBased/>
  <w15:docId w15:val="{BBAECD41-A70F-402E-B45B-41A8A543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Rowland</dc:creator>
  <cp:keywords/>
  <dc:description/>
  <cp:lastModifiedBy>Obed Rowland</cp:lastModifiedBy>
  <cp:revision>2</cp:revision>
  <dcterms:created xsi:type="dcterms:W3CDTF">2026-05-22T11:54:00Z</dcterms:created>
  <dcterms:modified xsi:type="dcterms:W3CDTF">2026-05-22T11:54:00Z</dcterms:modified>
</cp:coreProperties>
</file>