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62CD" w14:textId="594723F7" w:rsidR="004A4C21" w:rsidRDefault="00690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Bradon Ladd</w:t>
      </w:r>
    </w:p>
    <w:p w14:paraId="193B9C4A" w14:textId="7FB033E2" w:rsidR="00690026" w:rsidRDefault="00690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Bergherm</w:t>
      </w:r>
      <w:proofErr w:type="spellEnd"/>
    </w:p>
    <w:p w14:paraId="25C35B7D" w14:textId="731D70F4" w:rsidR="00690026" w:rsidRDefault="00690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 to Photography PHTO 156</w:t>
      </w:r>
    </w:p>
    <w:p w14:paraId="4B8339F3" w14:textId="3C14C5F8" w:rsidR="00690026" w:rsidRDefault="00690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05/22/19</w:t>
      </w:r>
    </w:p>
    <w:p w14:paraId="03FBA0C7" w14:textId="5B35F52E" w:rsidR="00690026" w:rsidRDefault="00690026" w:rsidP="006900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Reverse Quiz Question</w:t>
      </w:r>
    </w:p>
    <w:p w14:paraId="400BBDE7" w14:textId="1D8118BE" w:rsidR="00690026" w:rsidRDefault="00690026" w:rsidP="00690026">
      <w:pPr>
        <w:rPr>
          <w:rFonts w:ascii="Times New Roman" w:hAnsi="Times New Roman" w:cs="Times New Roman"/>
          <w:b/>
          <w:sz w:val="24"/>
          <w:szCs w:val="24"/>
        </w:rPr>
      </w:pPr>
    </w:p>
    <w:p w14:paraId="7C9EF1FC" w14:textId="443F85E9" w:rsidR="00690026" w:rsidRPr="00690026" w:rsidRDefault="00690026" w:rsidP="00690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 are tasked with photographing a moving subject (person) in the daylight. This subject is moving at a running speed, and you need to capture a still motion picture</w:t>
      </w:r>
      <w:r w:rsidR="00FE3D7E">
        <w:rPr>
          <w:rFonts w:ascii="Times New Roman" w:hAnsi="Times New Roman" w:cs="Times New Roman"/>
          <w:sz w:val="24"/>
          <w:szCs w:val="24"/>
        </w:rPr>
        <w:t xml:space="preserve"> with a long DOF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FE3D7E">
        <w:rPr>
          <w:rFonts w:ascii="Times New Roman" w:hAnsi="Times New Roman" w:cs="Times New Roman"/>
          <w:sz w:val="24"/>
          <w:szCs w:val="24"/>
        </w:rPr>
        <w:t xml:space="preserve">You set your aperture to f/8, shutter speed to 500, and your ISO to </w:t>
      </w:r>
      <w:r w:rsidR="00C75AA7">
        <w:rPr>
          <w:rFonts w:ascii="Times New Roman" w:hAnsi="Times New Roman" w:cs="Times New Roman"/>
          <w:sz w:val="24"/>
          <w:szCs w:val="24"/>
        </w:rPr>
        <w:t>400</w:t>
      </w:r>
      <w:r w:rsidR="00FE3D7E">
        <w:rPr>
          <w:rFonts w:ascii="Times New Roman" w:hAnsi="Times New Roman" w:cs="Times New Roman"/>
          <w:sz w:val="24"/>
          <w:szCs w:val="24"/>
        </w:rPr>
        <w:t>. But oh no! You’re two stops under exposed. Which setting do you adjust to get the correct exposure?</w:t>
      </w:r>
    </w:p>
    <w:p w14:paraId="301254BD" w14:textId="0758FA07" w:rsidR="00690026" w:rsidRDefault="00690026">
      <w:pPr>
        <w:rPr>
          <w:rFonts w:ascii="Times New Roman" w:hAnsi="Times New Roman" w:cs="Times New Roman"/>
          <w:b/>
          <w:sz w:val="24"/>
          <w:szCs w:val="24"/>
        </w:rPr>
      </w:pPr>
    </w:p>
    <w:p w14:paraId="7B7C8594" w14:textId="77777777" w:rsidR="00690026" w:rsidRPr="00690026" w:rsidRDefault="00690026" w:rsidP="006900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90026" w:rsidRPr="0069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99"/>
    <w:rsid w:val="004A4C21"/>
    <w:rsid w:val="00540B54"/>
    <w:rsid w:val="00690026"/>
    <w:rsid w:val="00C27999"/>
    <w:rsid w:val="00C75AA7"/>
    <w:rsid w:val="00FE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D99F"/>
  <w15:chartTrackingRefBased/>
  <w15:docId w15:val="{D31D628A-662A-4882-97EA-FD56946B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4</cp:revision>
  <dcterms:created xsi:type="dcterms:W3CDTF">2019-05-18T21:30:00Z</dcterms:created>
  <dcterms:modified xsi:type="dcterms:W3CDTF">2019-05-18T21:46:00Z</dcterms:modified>
</cp:coreProperties>
</file>