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7C" w:rsidRDefault="00755BF3">
      <w:pPr>
        <w:rPr>
          <w:rtl/>
        </w:rPr>
      </w:pPr>
      <w:r>
        <w:rPr>
          <w:rFonts w:hint="cs"/>
          <w:b/>
          <w:bCs/>
          <w:u w:val="single"/>
          <w:rtl/>
        </w:rPr>
        <w:t>איך מתקינים?</w:t>
      </w:r>
    </w:p>
    <w:p w:rsidR="00755BF3" w:rsidRDefault="00755BF3" w:rsidP="00755BF3">
      <w:pPr>
        <w:rPr>
          <w:rtl/>
        </w:rPr>
      </w:pPr>
      <w:r>
        <w:rPr>
          <w:rFonts w:hint="cs"/>
          <w:rtl/>
        </w:rPr>
        <w:t>מעתיקים את קבצי ה</w:t>
      </w:r>
      <w:r>
        <w:t>.jar</w:t>
      </w:r>
      <w:r>
        <w:rPr>
          <w:rFonts w:hint="cs"/>
          <w:rtl/>
        </w:rPr>
        <w:t xml:space="preserve"> לתיקייה חדשה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. </w:t>
      </w:r>
    </w:p>
    <w:p w:rsidR="00755BF3" w:rsidRDefault="00755BF3" w:rsidP="00755BF3">
      <w:pPr>
        <w:rPr>
          <w:rtl/>
        </w:rPr>
      </w:pPr>
      <w:r>
        <w:rPr>
          <w:rFonts w:hint="cs"/>
          <w:rtl/>
        </w:rPr>
        <w:t xml:space="preserve">לוחצים על הלחצן הימני על הפרויקט, ובוחרים </w:t>
      </w:r>
      <w:r>
        <w:t>Properties</w:t>
      </w:r>
    </w:p>
    <w:p w:rsidR="00755BF3" w:rsidRDefault="00755BF3" w:rsidP="00755BF3">
      <w:pPr>
        <w:rPr>
          <w:rtl/>
        </w:rPr>
      </w:pPr>
      <w:r>
        <w:rPr>
          <w:rFonts w:hint="cs"/>
          <w:rtl/>
        </w:rPr>
        <w:t>נכנסים ל</w:t>
      </w:r>
      <w:r>
        <w:t>Java Build Path</w:t>
      </w:r>
      <w:r>
        <w:rPr>
          <w:rFonts w:hint="cs"/>
          <w:rtl/>
        </w:rPr>
        <w:t xml:space="preserve">, </w:t>
      </w:r>
      <w:r>
        <w:t>Libraries</w:t>
      </w:r>
      <w:r>
        <w:rPr>
          <w:rFonts w:hint="cs"/>
          <w:rtl/>
        </w:rPr>
        <w:t xml:space="preserve">, </w:t>
      </w:r>
      <w:r>
        <w:t>Add Jars</w:t>
      </w:r>
      <w:r>
        <w:rPr>
          <w:rFonts w:hint="cs"/>
          <w:rtl/>
        </w:rPr>
        <w:t xml:space="preserve"> ובוחרים ב2 הקבצים שהוספנו, לוחצים </w:t>
      </w:r>
      <w:r>
        <w:t>OK</w:t>
      </w:r>
      <w:r>
        <w:rPr>
          <w:rFonts w:hint="cs"/>
          <w:rtl/>
        </w:rPr>
        <w:t xml:space="preserve"> ומסיימים.</w:t>
      </w:r>
    </w:p>
    <w:p w:rsidR="00755BF3" w:rsidRDefault="00755BF3" w:rsidP="00755BF3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267325" cy="415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F3" w:rsidRDefault="00755BF3" w:rsidP="00755BF3">
      <w:pPr>
        <w:rPr>
          <w:rFonts w:hint="cs"/>
          <w:rtl/>
        </w:rPr>
      </w:pPr>
      <w:r>
        <w:rPr>
          <w:rFonts w:hint="cs"/>
          <w:rtl/>
        </w:rPr>
        <w:t xml:space="preserve">בשלב זה הפרויקט אמור להיראות ככה: </w:t>
      </w:r>
    </w:p>
    <w:p w:rsidR="00755BF3" w:rsidRDefault="00755BF3" w:rsidP="00755BF3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F4D1357" wp14:editId="1993C7AD">
            <wp:extent cx="24669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F3" w:rsidRDefault="00755BF3" w:rsidP="00755BF3">
      <w:pPr>
        <w:rPr>
          <w:rtl/>
        </w:rPr>
      </w:pPr>
      <w:r>
        <w:rPr>
          <w:rFonts w:hint="cs"/>
          <w:rtl/>
        </w:rPr>
        <w:t>עכשיו כשנכנס לקובץ הטסט שהוספנו, ל</w:t>
      </w:r>
      <w:r>
        <w:t xml:space="preserve">Run -&gt; </w:t>
      </w:r>
      <w:proofErr w:type="spellStart"/>
      <w:r>
        <w:t>RunAs</w:t>
      </w:r>
      <w:proofErr w:type="spellEnd"/>
      <w:r>
        <w:rPr>
          <w:rFonts w:hint="cs"/>
          <w:rtl/>
        </w:rPr>
        <w:t xml:space="preserve"> תתווסף האפשרות </w:t>
      </w:r>
      <w:proofErr w:type="spellStart"/>
      <w:r>
        <w:rPr>
          <w:rFonts w:hint="cs"/>
        </w:rPr>
        <w:t>J</w:t>
      </w:r>
      <w:r>
        <w:t>Unit</w:t>
      </w:r>
      <w:proofErr w:type="spellEnd"/>
      <w:r w:rsidR="00881F55">
        <w:rPr>
          <w:rFonts w:hint="cs"/>
          <w:rtl/>
        </w:rPr>
        <w:t>:</w:t>
      </w:r>
    </w:p>
    <w:p w:rsidR="00881F55" w:rsidRDefault="00881F55" w:rsidP="00755BF3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2576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55" w:rsidRDefault="00881F55" w:rsidP="00755BF3">
      <w:pPr>
        <w:rPr>
          <w:rFonts w:hint="cs"/>
          <w:rtl/>
        </w:rPr>
      </w:pPr>
    </w:p>
    <w:p w:rsidR="00881F55" w:rsidRDefault="00881F55" w:rsidP="00881F55">
      <w:pPr>
        <w:rPr>
          <w:rtl/>
        </w:rPr>
      </w:pPr>
      <w:r>
        <w:rPr>
          <w:rFonts w:hint="cs"/>
          <w:rtl/>
        </w:rPr>
        <w:t>אחרי ההרצה, יופיע:</w:t>
      </w:r>
    </w:p>
    <w:p w:rsidR="00881F55" w:rsidRDefault="00881F55" w:rsidP="00881F55">
      <w:pPr>
        <w:rPr>
          <w:rtl/>
        </w:rPr>
      </w:pPr>
      <w:r>
        <w:rPr>
          <w:noProof/>
        </w:rPr>
        <w:drawing>
          <wp:inline distT="0" distB="0" distL="0" distR="0">
            <wp:extent cx="469582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55" w:rsidRDefault="00881F55" w:rsidP="00881F55">
      <w:r>
        <w:rPr>
          <w:rFonts w:hint="cs"/>
          <w:rtl/>
        </w:rPr>
        <w:lastRenderedPageBreak/>
        <w:t xml:space="preserve">אם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עובר, ואם לא, יופיע: </w:t>
      </w:r>
      <w:r>
        <w:rPr>
          <w:noProof/>
        </w:rPr>
        <w:drawing>
          <wp:inline distT="0" distB="0" distL="0" distR="0" wp14:anchorId="6FE350CD" wp14:editId="532E7C33">
            <wp:extent cx="47625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55" w:rsidRDefault="00881F55" w:rsidP="00881F55">
      <w:pPr>
        <w:rPr>
          <w:rFonts w:hint="cs"/>
          <w:rtl/>
        </w:rPr>
      </w:pPr>
      <w:r>
        <w:rPr>
          <w:rFonts w:hint="cs"/>
          <w:rtl/>
        </w:rPr>
        <w:t>עם הטסט הספציפי שנכשל, ולמטה רואים באילו שורות בדיוק הוא נכשל.</w:t>
      </w:r>
    </w:p>
    <w:p w:rsidR="00881F55" w:rsidRDefault="00881F55" w:rsidP="00881F55">
      <w:pPr>
        <w:rPr>
          <w:rtl/>
        </w:rPr>
      </w:pPr>
    </w:p>
    <w:p w:rsidR="00881F55" w:rsidRDefault="00881F55" w:rsidP="00881F55">
      <w:pPr>
        <w:rPr>
          <w:rFonts w:hint="cs"/>
          <w:rtl/>
        </w:rPr>
      </w:pPr>
    </w:p>
    <w:p w:rsidR="00881F55" w:rsidRDefault="00881F55" w:rsidP="00881F55">
      <w:pPr>
        <w:rPr>
          <w:rFonts w:hint="cs"/>
          <w:rtl/>
        </w:rPr>
      </w:pPr>
      <w:r>
        <w:rPr>
          <w:rFonts w:hint="cs"/>
          <w:rtl/>
        </w:rPr>
        <w:t>כדי שהטסטר ירוץ כמו שצריך, צריך שתוסיפו את הפונקציות הבאות ל</w:t>
      </w:r>
      <w:proofErr w:type="spellStart"/>
      <w:r>
        <w:t>WAVLTree</w:t>
      </w:r>
      <w:proofErr w:type="spellEnd"/>
      <w:r>
        <w:rPr>
          <w:rFonts w:hint="cs"/>
          <w:rtl/>
        </w:rPr>
        <w:t>, שהטסט משתמש בהן:</w:t>
      </w:r>
    </w:p>
    <w:p w:rsidR="00881F55" w:rsidRDefault="00881F55" w:rsidP="00881F55">
      <w:pPr>
        <w:bidi w:val="0"/>
        <w:rPr>
          <w:rtl/>
        </w:rPr>
      </w:pPr>
    </w:p>
    <w:p w:rsidR="00881F55" w:rsidRDefault="00881F55">
      <w:pPr>
        <w:bidi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br w:type="page"/>
      </w:r>
      <w:bookmarkStart w:id="0" w:name="_GoBack"/>
      <w:bookmarkEnd w:id="0"/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isLeagle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findProblematicNode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WAVLNode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findProblematicNode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WAVLNode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current)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(current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ExternalLeaf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WAVLNode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parent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current.getFatherNode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parent.getRank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parent.getRightChildNode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parent.getRank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parent.getLeftChildNode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parent;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current.getRightChildNode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current.getLeftChildNode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&lt;=2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rankDiffRight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&lt;=2))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current;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WAVLNode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leftProblem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findProblematicNode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current.getLeftChildNode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leftProblem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findProblematicNode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current.getRightChildNode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leftProblem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1F55" w:rsidRDefault="00881F55" w:rsidP="00881F55">
      <w:pPr>
        <w:bidi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getPreOrderString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getPreOrderString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getPreOrderString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WAVLNode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current)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ret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(!(current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ExternalLeaf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getPreOrderString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current.getLeftChildNode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getPreOrderString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current.getRightChildNode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F55" w:rsidRDefault="00881F55" w:rsidP="00881F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ret;</w:t>
      </w:r>
    </w:p>
    <w:p w:rsidR="00881F55" w:rsidRPr="00881F55" w:rsidRDefault="00881F55" w:rsidP="00881F55">
      <w:pPr>
        <w:bidi w:val="0"/>
        <w:rPr>
          <w:rFonts w:hint="cs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881F55" w:rsidRPr="00881F55" w:rsidSect="003512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F3"/>
    <w:rsid w:val="00012B42"/>
    <w:rsid w:val="00012E52"/>
    <w:rsid w:val="00012F1D"/>
    <w:rsid w:val="00015576"/>
    <w:rsid w:val="0003419E"/>
    <w:rsid w:val="0005371C"/>
    <w:rsid w:val="000753BD"/>
    <w:rsid w:val="0008303E"/>
    <w:rsid w:val="00091EB0"/>
    <w:rsid w:val="000A78EA"/>
    <w:rsid w:val="000C0E72"/>
    <w:rsid w:val="000D22D1"/>
    <w:rsid w:val="000D735D"/>
    <w:rsid w:val="000E6033"/>
    <w:rsid w:val="000F2E82"/>
    <w:rsid w:val="00115D9D"/>
    <w:rsid w:val="00121372"/>
    <w:rsid w:val="00131090"/>
    <w:rsid w:val="00146C9C"/>
    <w:rsid w:val="0015021A"/>
    <w:rsid w:val="001558EC"/>
    <w:rsid w:val="0016029B"/>
    <w:rsid w:val="0016172F"/>
    <w:rsid w:val="0016751F"/>
    <w:rsid w:val="001838DF"/>
    <w:rsid w:val="00184DED"/>
    <w:rsid w:val="001A3DDB"/>
    <w:rsid w:val="001B03AC"/>
    <w:rsid w:val="001B1B1D"/>
    <w:rsid w:val="001D1E49"/>
    <w:rsid w:val="001D3029"/>
    <w:rsid w:val="00200912"/>
    <w:rsid w:val="00221828"/>
    <w:rsid w:val="00262AF7"/>
    <w:rsid w:val="00280923"/>
    <w:rsid w:val="002A17AB"/>
    <w:rsid w:val="002B233B"/>
    <w:rsid w:val="002D2245"/>
    <w:rsid w:val="002E4748"/>
    <w:rsid w:val="003023EC"/>
    <w:rsid w:val="003328A8"/>
    <w:rsid w:val="003357D6"/>
    <w:rsid w:val="00347DDB"/>
    <w:rsid w:val="0035128F"/>
    <w:rsid w:val="00352318"/>
    <w:rsid w:val="00356F11"/>
    <w:rsid w:val="00363BEB"/>
    <w:rsid w:val="0039094B"/>
    <w:rsid w:val="00391264"/>
    <w:rsid w:val="00392D38"/>
    <w:rsid w:val="003935A3"/>
    <w:rsid w:val="003B14F7"/>
    <w:rsid w:val="003B541E"/>
    <w:rsid w:val="003F58EF"/>
    <w:rsid w:val="003F5993"/>
    <w:rsid w:val="00405CDE"/>
    <w:rsid w:val="00480831"/>
    <w:rsid w:val="00483175"/>
    <w:rsid w:val="00483564"/>
    <w:rsid w:val="00491F34"/>
    <w:rsid w:val="004A1220"/>
    <w:rsid w:val="004A16AD"/>
    <w:rsid w:val="004A348C"/>
    <w:rsid w:val="004C687A"/>
    <w:rsid w:val="004D60F7"/>
    <w:rsid w:val="004E7540"/>
    <w:rsid w:val="004F497B"/>
    <w:rsid w:val="00501552"/>
    <w:rsid w:val="00517013"/>
    <w:rsid w:val="0054594E"/>
    <w:rsid w:val="00545995"/>
    <w:rsid w:val="00554FCD"/>
    <w:rsid w:val="00571ABD"/>
    <w:rsid w:val="00583614"/>
    <w:rsid w:val="00585E58"/>
    <w:rsid w:val="005C4A62"/>
    <w:rsid w:val="005E0036"/>
    <w:rsid w:val="005E1764"/>
    <w:rsid w:val="0060225B"/>
    <w:rsid w:val="00614FD3"/>
    <w:rsid w:val="006213EC"/>
    <w:rsid w:val="00630E67"/>
    <w:rsid w:val="0065494D"/>
    <w:rsid w:val="00663E3E"/>
    <w:rsid w:val="006761FE"/>
    <w:rsid w:val="006A7385"/>
    <w:rsid w:val="006B2C94"/>
    <w:rsid w:val="006C5519"/>
    <w:rsid w:val="006E6B57"/>
    <w:rsid w:val="006E7858"/>
    <w:rsid w:val="006F5539"/>
    <w:rsid w:val="006F6B9C"/>
    <w:rsid w:val="00713BEE"/>
    <w:rsid w:val="007223BB"/>
    <w:rsid w:val="00737549"/>
    <w:rsid w:val="00737944"/>
    <w:rsid w:val="0074021C"/>
    <w:rsid w:val="00755BF3"/>
    <w:rsid w:val="007627A2"/>
    <w:rsid w:val="00771F58"/>
    <w:rsid w:val="007932C8"/>
    <w:rsid w:val="007A7AA6"/>
    <w:rsid w:val="007B7882"/>
    <w:rsid w:val="007F6317"/>
    <w:rsid w:val="007F7DE3"/>
    <w:rsid w:val="00825CE5"/>
    <w:rsid w:val="00840B3D"/>
    <w:rsid w:val="0086539E"/>
    <w:rsid w:val="00881F55"/>
    <w:rsid w:val="00882955"/>
    <w:rsid w:val="0089116E"/>
    <w:rsid w:val="008A4C82"/>
    <w:rsid w:val="008B7E5A"/>
    <w:rsid w:val="008C163F"/>
    <w:rsid w:val="008C4628"/>
    <w:rsid w:val="008C4703"/>
    <w:rsid w:val="008C6FEA"/>
    <w:rsid w:val="008E51C9"/>
    <w:rsid w:val="0093554C"/>
    <w:rsid w:val="009603A8"/>
    <w:rsid w:val="00983214"/>
    <w:rsid w:val="00985823"/>
    <w:rsid w:val="00986CAA"/>
    <w:rsid w:val="00997702"/>
    <w:rsid w:val="00A44C06"/>
    <w:rsid w:val="00A528C7"/>
    <w:rsid w:val="00A533B9"/>
    <w:rsid w:val="00A6097C"/>
    <w:rsid w:val="00A72CB6"/>
    <w:rsid w:val="00A94F57"/>
    <w:rsid w:val="00AA55DC"/>
    <w:rsid w:val="00AB7A30"/>
    <w:rsid w:val="00AE3BF3"/>
    <w:rsid w:val="00B02E9E"/>
    <w:rsid w:val="00B176BB"/>
    <w:rsid w:val="00B25C1A"/>
    <w:rsid w:val="00B31917"/>
    <w:rsid w:val="00B44BF7"/>
    <w:rsid w:val="00B705D2"/>
    <w:rsid w:val="00B7151B"/>
    <w:rsid w:val="00B84BCC"/>
    <w:rsid w:val="00B87087"/>
    <w:rsid w:val="00B87600"/>
    <w:rsid w:val="00BB17E8"/>
    <w:rsid w:val="00BB2060"/>
    <w:rsid w:val="00BC0380"/>
    <w:rsid w:val="00BC6CC4"/>
    <w:rsid w:val="00BF1EEB"/>
    <w:rsid w:val="00C069B7"/>
    <w:rsid w:val="00C12424"/>
    <w:rsid w:val="00C132B5"/>
    <w:rsid w:val="00C26E21"/>
    <w:rsid w:val="00C3511F"/>
    <w:rsid w:val="00C35B37"/>
    <w:rsid w:val="00C4477E"/>
    <w:rsid w:val="00C534A4"/>
    <w:rsid w:val="00C7507E"/>
    <w:rsid w:val="00C81A2B"/>
    <w:rsid w:val="00C82E7F"/>
    <w:rsid w:val="00C917FD"/>
    <w:rsid w:val="00CF77DC"/>
    <w:rsid w:val="00D12B06"/>
    <w:rsid w:val="00D41759"/>
    <w:rsid w:val="00DA4113"/>
    <w:rsid w:val="00DE21FB"/>
    <w:rsid w:val="00DE2E1B"/>
    <w:rsid w:val="00DF3093"/>
    <w:rsid w:val="00E40B45"/>
    <w:rsid w:val="00E50EA9"/>
    <w:rsid w:val="00E61744"/>
    <w:rsid w:val="00E70B33"/>
    <w:rsid w:val="00E825F2"/>
    <w:rsid w:val="00E844A3"/>
    <w:rsid w:val="00E905E9"/>
    <w:rsid w:val="00E95848"/>
    <w:rsid w:val="00EC2079"/>
    <w:rsid w:val="00EC56A0"/>
    <w:rsid w:val="00ED4DAD"/>
    <w:rsid w:val="00ED6F18"/>
    <w:rsid w:val="00ED73D9"/>
    <w:rsid w:val="00EF4A45"/>
    <w:rsid w:val="00EF7F4B"/>
    <w:rsid w:val="00F434AE"/>
    <w:rsid w:val="00F44FD0"/>
    <w:rsid w:val="00F52566"/>
    <w:rsid w:val="00F71126"/>
    <w:rsid w:val="00F733ED"/>
    <w:rsid w:val="00F8204E"/>
    <w:rsid w:val="00F85945"/>
    <w:rsid w:val="00F939D4"/>
    <w:rsid w:val="00FB7847"/>
    <w:rsid w:val="00FE6D13"/>
    <w:rsid w:val="00FF21CF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00E33-E679-4C6D-9F75-2DEB9F31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307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2016-12-24T11:25:00Z</dcterms:created>
  <dcterms:modified xsi:type="dcterms:W3CDTF">2016-12-24T11:50:00Z</dcterms:modified>
</cp:coreProperties>
</file>