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B786" w14:textId="1CD578F9" w:rsidR="00662CD4" w:rsidRPr="00662CD4" w:rsidRDefault="00662CD4">
      <w:pPr>
        <w:rPr>
          <w:b/>
          <w:bCs/>
          <w:sz w:val="24"/>
          <w:szCs w:val="24"/>
        </w:rPr>
      </w:pPr>
      <w:r w:rsidRPr="00662CD4">
        <w:rPr>
          <w:b/>
          <w:bCs/>
          <w:sz w:val="24"/>
          <w:szCs w:val="24"/>
        </w:rPr>
        <w:t>Produkt</w:t>
      </w:r>
    </w:p>
    <w:p w14:paraId="32D679BB" w14:textId="53999804" w:rsidR="0024747B" w:rsidRDefault="006029D9" w:rsidP="008021BD">
      <w:r w:rsidRPr="006029D9">
        <w:t>Øvelsesark (.ai) med ferdig utførte øvelser og en tatoverings-design</w:t>
      </w:r>
      <w:r w:rsidR="0024747B" w:rsidRPr="0024747B">
        <w:t>.</w:t>
      </w:r>
    </w:p>
    <w:p w14:paraId="69525C85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Beskrivelse</w:t>
      </w:r>
    </w:p>
    <w:p w14:paraId="3193A3C4" w14:textId="2339EDB7" w:rsidR="00870FF8" w:rsidRDefault="006029D9" w:rsidP="00DC60E3">
      <w:r w:rsidRPr="006029D9">
        <w:t>Dette øvelsesarket gir deg en grunnleggende innføring i bruken av Pen tool i Adobe Illustrator, og en kreativ utfordring til slutt (tatoverings-design). Last ned øvingsfilen nedenfor. Det er en .AI-fil som kun kan åpnes i Adobe Illustrator.</w:t>
      </w:r>
      <w:r w:rsidR="00FD65AC" w:rsidRPr="00FD65AC">
        <w:t>.</w:t>
      </w:r>
    </w:p>
    <w:p w14:paraId="1AAD36CA" w14:textId="4CDA7404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Suksesskriterier</w:t>
      </w:r>
    </w:p>
    <w:p w14:paraId="031BBB6C" w14:textId="32BC0210" w:rsidR="009E6D5C" w:rsidRDefault="00F765A8" w:rsidP="004D172A">
      <w:pPr>
        <w:pStyle w:val="Listeavsnitt"/>
        <w:numPr>
          <w:ilvl w:val="0"/>
          <w:numId w:val="3"/>
        </w:numPr>
      </w:pPr>
      <w:r w:rsidRPr="00F765A8">
        <w:t>Du forstår hvordan Pen Tool fungerer og mestrer å lage kurvede og kantede linjer</w:t>
      </w:r>
      <w:r w:rsidR="004D172A">
        <w:t>.</w:t>
      </w:r>
    </w:p>
    <w:p w14:paraId="63041D05" w14:textId="2B414C60" w:rsidR="00662CD4" w:rsidRDefault="00662CD4" w:rsidP="009E6D5C">
      <w:pPr>
        <w:rPr>
          <w:b/>
          <w:bCs/>
        </w:rPr>
      </w:pPr>
      <w:r w:rsidRPr="00662CD4">
        <w:rPr>
          <w:b/>
          <w:bCs/>
        </w:rPr>
        <w:t>Nettressurser</w:t>
      </w:r>
    </w:p>
    <w:p w14:paraId="63846A04" w14:textId="5399207A" w:rsidR="00727430" w:rsidRDefault="004D172A" w:rsidP="00311EDC">
      <w:r>
        <w:t>-</w:t>
      </w:r>
    </w:p>
    <w:p w14:paraId="4647E3BC" w14:textId="77777777" w:rsidR="00973324" w:rsidRDefault="00973324" w:rsidP="00973324">
      <w:pPr>
        <w:rPr>
          <w:b/>
          <w:bCs/>
        </w:rPr>
      </w:pPr>
      <w:r w:rsidRPr="00973324">
        <w:rPr>
          <w:b/>
          <w:bCs/>
        </w:rPr>
        <w:t xml:space="preserve">Inspirasjon </w:t>
      </w:r>
    </w:p>
    <w:p w14:paraId="237F2720" w14:textId="122FA915" w:rsidR="004D172A" w:rsidRDefault="00311EDC" w:rsidP="004D172A">
      <w:r>
        <w:t>-</w:t>
      </w:r>
    </w:p>
    <w:p w14:paraId="0B8EED12" w14:textId="3D58EC17" w:rsidR="00F765A8" w:rsidRPr="00F765A8" w:rsidRDefault="00E13524" w:rsidP="004D172A">
      <w:pPr>
        <w:rPr>
          <w:b/>
          <w:bCs/>
        </w:rPr>
      </w:pPr>
      <w:r w:rsidRPr="00E13524">
        <w:rPr>
          <w:b/>
          <w:bCs/>
        </w:rPr>
        <w:t>Ekstra info</w:t>
      </w:r>
    </w:p>
    <w:p w14:paraId="524CC26B" w14:textId="0E35FA9F" w:rsidR="00F765A8" w:rsidRPr="00D0581C" w:rsidRDefault="00F765A8" w:rsidP="004D172A">
      <w:r w:rsidRPr="00F765A8">
        <w:t>Pen Tool er viktig grunnkunnskap i Illustrator og lignende verktøy eksisterer i mange profesjonelle programvarer, som Photoshop, InDesign, Premiere Pro og After Effects. Pen Tool finnes også i 3D-programmer Blender og Prototypingsverktøy som Figma. Det krever trening å bli god i å bruke Pen tool, men når man har lært det, er det betydelig lettere å bruke sette seg inn i andre programmer med lignende verktøy</w:t>
      </w:r>
    </w:p>
    <w:p w14:paraId="784450FF" w14:textId="14EF85C6" w:rsidR="003A4377" w:rsidRPr="00D0581C" w:rsidRDefault="003A4377" w:rsidP="00973324"/>
    <w:sectPr w:rsidR="003A4377" w:rsidRPr="00D0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A7EC5"/>
    <w:multiLevelType w:val="hybridMultilevel"/>
    <w:tmpl w:val="9F8891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4DC4"/>
    <w:multiLevelType w:val="hybridMultilevel"/>
    <w:tmpl w:val="4CE8F3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2082A"/>
    <w:multiLevelType w:val="hybridMultilevel"/>
    <w:tmpl w:val="AD8A03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93025">
    <w:abstractNumId w:val="1"/>
  </w:num>
  <w:num w:numId="2" w16cid:durableId="795097237">
    <w:abstractNumId w:val="2"/>
  </w:num>
  <w:num w:numId="3" w16cid:durableId="51881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B"/>
    <w:rsid w:val="001C5169"/>
    <w:rsid w:val="00200F98"/>
    <w:rsid w:val="0024747B"/>
    <w:rsid w:val="002B7BC2"/>
    <w:rsid w:val="00311EDC"/>
    <w:rsid w:val="00373067"/>
    <w:rsid w:val="003A4377"/>
    <w:rsid w:val="004D172A"/>
    <w:rsid w:val="005C09F3"/>
    <w:rsid w:val="006029D9"/>
    <w:rsid w:val="00662CD4"/>
    <w:rsid w:val="00727430"/>
    <w:rsid w:val="008021BD"/>
    <w:rsid w:val="00870FF8"/>
    <w:rsid w:val="00973324"/>
    <w:rsid w:val="009E6D5C"/>
    <w:rsid w:val="00B52235"/>
    <w:rsid w:val="00BB31DB"/>
    <w:rsid w:val="00D0581C"/>
    <w:rsid w:val="00DB681A"/>
    <w:rsid w:val="00DC60E3"/>
    <w:rsid w:val="00E13524"/>
    <w:rsid w:val="00F765A8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C8AB"/>
  <w15:chartTrackingRefBased/>
  <w15:docId w15:val="{0B252B19-31AC-414B-BA43-F995CFC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1D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1D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31D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31D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31D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31D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31D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31D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31D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31D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31D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223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746</Characters>
  <Application>Microsoft Office Word</Application>
  <DocSecurity>0</DocSecurity>
  <Lines>6</Lines>
  <Paragraphs>1</Paragraphs>
  <ScaleCrop>false</ScaleCrop>
  <Company>Viken fylkeskommune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23</cp:revision>
  <dcterms:created xsi:type="dcterms:W3CDTF">2024-03-13T11:39:00Z</dcterms:created>
  <dcterms:modified xsi:type="dcterms:W3CDTF">2024-03-14T11:38:00Z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2024-03-13T11:39:50Z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f52c295a-5e0b-43a7-89f2-8f4fb0a74908</vt:lpwstr>
  </property>
  <property fmtid="{D5CDD505-2E9C-101B-9397-08002B2CF9AE}" pid="8" name="MSIP_Label_06768ce0-ceaf-4778-8ab1-e65d26fe9939_ContentBits">
    <vt:lpwstr>0</vt:lpwstr>
  </property>
</Properties>
</file>