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21C6B" w14:textId="77777777" w:rsidR="009A6EFF" w:rsidRPr="009A6EFF" w:rsidRDefault="009A6EFF" w:rsidP="009A6E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PROMPT — SITIO WEB COMUNIDAD DE VIÑA PELVIN</w:t>
      </w:r>
    </w:p>
    <w:p w14:paraId="2AD9074B" w14:textId="77777777" w:rsidR="009A6EFF" w:rsidRPr="009A6EFF" w:rsidRDefault="009A6EFF" w:rsidP="009A6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Diseña y estructura un </w:t>
      </w:r>
      <w:r w:rsidRPr="009A6EF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sitio web completo desde cero</w:t>
      </w: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una comunidad de vecinos llamada </w:t>
      </w:r>
      <w:r w:rsidRPr="009A6EF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Comunidad de Viña Pelvin</w:t>
      </w: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62F99A97" w14:textId="77777777" w:rsidR="009A6EFF" w:rsidRPr="009A6EFF" w:rsidRDefault="009A6EFF" w:rsidP="009A6E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CONTEXTO</w:t>
      </w:r>
    </w:p>
    <w:p w14:paraId="1CAC8499" w14:textId="77777777" w:rsidR="009A6EFF" w:rsidRPr="009A6EFF" w:rsidRDefault="009A6EFF" w:rsidP="009A6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Comunidad privada compuesta por </w:t>
      </w:r>
      <w:r w:rsidRPr="009A6EF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73 parcelas</w:t>
      </w: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ubicada en un </w:t>
      </w:r>
      <w:r w:rsidRPr="009A6EF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valle entre cerros y un canal</w:t>
      </w: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con entorno natural, vida comunitaria activa y necesidad real de </w:t>
      </w:r>
      <w:r w:rsidRPr="009A6EF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orden, seguridad, transparencia y participación</w:t>
      </w: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2167B115" w14:textId="77777777" w:rsidR="009A6EFF" w:rsidRPr="009A6EFF" w:rsidRDefault="009A6EFF" w:rsidP="009A6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sitio será el </w:t>
      </w:r>
      <w:r w:rsidRPr="009A6EF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canal digital oficial y único</w:t>
      </w: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 la comunidad.</w:t>
      </w:r>
    </w:p>
    <w:p w14:paraId="220141C1" w14:textId="77777777" w:rsidR="009A6EFF" w:rsidRPr="009A6EFF" w:rsidRDefault="00A82D06" w:rsidP="009A6E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82D06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F19CBBE">
          <v:rect id="_x0000_i1042" alt="" style="width:441.9pt;height:.05pt;mso-width-percent:0;mso-height-percent:0;mso-width-percent:0;mso-height-percent:0" o:hralign="center" o:hrstd="t" o:hr="t" fillcolor="#a0a0a0" stroked="f"/>
        </w:pict>
      </w:r>
    </w:p>
    <w:p w14:paraId="25445BC3" w14:textId="77777777" w:rsidR="009A6EFF" w:rsidRPr="009A6EFF" w:rsidRDefault="009A6EFF" w:rsidP="009A6E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OBJETIVO DEL SITIO</w:t>
      </w:r>
    </w:p>
    <w:p w14:paraId="4A8108BA" w14:textId="77777777" w:rsidR="009A6EFF" w:rsidRPr="009A6EFF" w:rsidRDefault="009A6EFF" w:rsidP="009A6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Centralizar en un solo lugar:</w:t>
      </w:r>
    </w:p>
    <w:p w14:paraId="5338ACF3" w14:textId="77777777" w:rsidR="009A6EFF" w:rsidRPr="009A6EFF" w:rsidRDefault="009A6EFF" w:rsidP="009A6E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Comunicación oficial</w:t>
      </w:r>
    </w:p>
    <w:p w14:paraId="404FB6E7" w14:textId="77777777" w:rsidR="009A6EFF" w:rsidRPr="009A6EFF" w:rsidRDefault="009A6EFF" w:rsidP="009A6E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Gestión comunitaria</w:t>
      </w:r>
    </w:p>
    <w:p w14:paraId="4D28807A" w14:textId="77777777" w:rsidR="009A6EFF" w:rsidRPr="009A6EFF" w:rsidRDefault="009A6EFF" w:rsidP="009A6E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Finanzas y transparencia</w:t>
      </w:r>
    </w:p>
    <w:p w14:paraId="25D5A9E1" w14:textId="77777777" w:rsidR="009A6EFF" w:rsidRPr="009A6EFF" w:rsidRDefault="009A6EFF" w:rsidP="009A6E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Participación vecinal</w:t>
      </w:r>
    </w:p>
    <w:p w14:paraId="10E2E340" w14:textId="77777777" w:rsidR="009A6EFF" w:rsidRPr="009A6EFF" w:rsidRDefault="009A6EFF" w:rsidP="009A6E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Seguridad y emergencias</w:t>
      </w:r>
    </w:p>
    <w:p w14:paraId="6B34BECD" w14:textId="77777777" w:rsidR="009A6EFF" w:rsidRPr="009A6EFF" w:rsidRDefault="009A6EFF" w:rsidP="009A6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Evitar WhatsApp como canal crítico. Este sitio </w:t>
      </w:r>
      <w:r w:rsidRPr="009A6EF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manda</w:t>
      </w: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6188B349" w14:textId="77777777" w:rsidR="009A6EFF" w:rsidRPr="009A6EFF" w:rsidRDefault="00A82D06" w:rsidP="009A6E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82D06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AAB45BC">
          <v:rect id="_x0000_i1041" alt="" style="width:441.9pt;height:.05pt;mso-width-percent:0;mso-height-percent:0;mso-width-percent:0;mso-height-percent:0" o:hralign="center" o:hrstd="t" o:hr="t" fillcolor="#a0a0a0" stroked="f"/>
        </w:pict>
      </w:r>
    </w:p>
    <w:p w14:paraId="5452D840" w14:textId="77777777" w:rsidR="009A6EFF" w:rsidRPr="009A6EFF" w:rsidRDefault="009A6EFF" w:rsidP="009A6E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DISEÑO Y EXPERIENCIA</w:t>
      </w:r>
    </w:p>
    <w:p w14:paraId="093EFC33" w14:textId="77777777" w:rsidR="009A6EFF" w:rsidRPr="009A6EFF" w:rsidRDefault="009A6EFF" w:rsidP="009A6E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Estilo </w:t>
      </w:r>
      <w:r w:rsidRPr="009A6EF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sobrio, moderno y natural</w:t>
      </w: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(verde, tierra, agua).</w:t>
      </w:r>
    </w:p>
    <w:p w14:paraId="505DE80C" w14:textId="77777777" w:rsidR="009A6EFF" w:rsidRPr="009A6EFF" w:rsidRDefault="009A6EFF" w:rsidP="009A6E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Inspirado en el entorno rural, pero con estética profesional.</w:t>
      </w:r>
    </w:p>
    <w:p w14:paraId="3D9C050D" w14:textId="77777777" w:rsidR="009A6EFF" w:rsidRPr="009A6EFF" w:rsidRDefault="009A6EFF" w:rsidP="009A6E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Sensación de </w:t>
      </w:r>
      <w:r w:rsidRPr="009A6EF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comunidad organizada y confiable</w:t>
      </w: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257AA4C2" w14:textId="77777777" w:rsidR="009A6EFF" w:rsidRPr="009A6EFF" w:rsidRDefault="009A6EFF" w:rsidP="009A6E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Navegación simple, sin saturación.</w:t>
      </w:r>
    </w:p>
    <w:p w14:paraId="6D0F6291" w14:textId="77777777" w:rsidR="009A6EFF" w:rsidRPr="009A6EFF" w:rsidRDefault="009A6EFF" w:rsidP="009A6E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100% responsive (desktop y móvil).</w:t>
      </w:r>
    </w:p>
    <w:p w14:paraId="02454872" w14:textId="77777777" w:rsidR="009A6EFF" w:rsidRPr="009A6EFF" w:rsidRDefault="00A82D06" w:rsidP="009A6E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82D06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E910B01">
          <v:rect id="_x0000_i1040" alt="" style="width:441.9pt;height:.05pt;mso-width-percent:0;mso-height-percent:0;mso-width-percent:0;mso-height-percent:0" o:hralign="center" o:hrstd="t" o:hr="t" fillcolor="#a0a0a0" stroked="f"/>
        </w:pict>
      </w:r>
    </w:p>
    <w:p w14:paraId="36F8E2F4" w14:textId="77777777" w:rsidR="009A6EFF" w:rsidRPr="009A6EFF" w:rsidRDefault="009A6EFF" w:rsidP="009A6E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SISTEMA DE USUARIOS (CLAVE)</w:t>
      </w:r>
    </w:p>
    <w:p w14:paraId="05278490" w14:textId="77777777" w:rsidR="009A6EFF" w:rsidRPr="009A6EFF" w:rsidRDefault="009A6EFF" w:rsidP="009A6E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Autenticación con:</w:t>
      </w:r>
    </w:p>
    <w:p w14:paraId="58152B3A" w14:textId="77777777" w:rsidR="009A6EFF" w:rsidRPr="009A6EFF" w:rsidRDefault="009A6EFF" w:rsidP="009A6EF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Google (Gmail)</w:t>
      </w:r>
    </w:p>
    <w:p w14:paraId="3F2842A3" w14:textId="77777777" w:rsidR="009A6EFF" w:rsidRPr="009A6EFF" w:rsidRDefault="009A6EFF" w:rsidP="009A6EF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Email y contraseña</w:t>
      </w:r>
    </w:p>
    <w:p w14:paraId="069136A5" w14:textId="77777777" w:rsidR="009A6EFF" w:rsidRPr="009A6EFF" w:rsidRDefault="009A6EFF" w:rsidP="009A6E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Roles:</w:t>
      </w:r>
    </w:p>
    <w:p w14:paraId="0BE9F9BD" w14:textId="77777777" w:rsidR="009A6EFF" w:rsidRPr="009A6EFF" w:rsidRDefault="009A6EFF" w:rsidP="009A6EF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Visitante (público)</w:t>
      </w:r>
    </w:p>
    <w:p w14:paraId="2A1E7811" w14:textId="77777777" w:rsidR="009A6EFF" w:rsidRPr="009A6EFF" w:rsidRDefault="009A6EFF" w:rsidP="009A6EF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Vecino autenticado</w:t>
      </w:r>
    </w:p>
    <w:p w14:paraId="6DF0E4B0" w14:textId="77777777" w:rsidR="009A6EFF" w:rsidRPr="009A6EFF" w:rsidRDefault="009A6EFF" w:rsidP="009A6EF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Directiva / Administrador</w:t>
      </w:r>
    </w:p>
    <w:p w14:paraId="4D821CD6" w14:textId="77777777" w:rsidR="009A6EFF" w:rsidRPr="009A6EFF" w:rsidRDefault="009A6EFF" w:rsidP="009A6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contenido debe </w:t>
      </w:r>
      <w:r w:rsidRPr="009A6EF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adaptarse automáticamente</w:t>
      </w: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según el rol.</w:t>
      </w:r>
    </w:p>
    <w:p w14:paraId="139922F9" w14:textId="77777777" w:rsidR="009A6EFF" w:rsidRPr="009A6EFF" w:rsidRDefault="00A82D06" w:rsidP="009A6E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82D06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FA3A18A">
          <v:rect id="_x0000_i1039" alt="" style="width:441.9pt;height:.05pt;mso-width-percent:0;mso-height-percent:0;mso-width-percent:0;mso-height-percent:0" o:hralign="center" o:hrstd="t" o:hr="t" fillcolor="#a0a0a0" stroked="f"/>
        </w:pict>
      </w:r>
    </w:p>
    <w:p w14:paraId="74DF6D24" w14:textId="77777777" w:rsidR="009A6EFF" w:rsidRPr="009A6EFF" w:rsidRDefault="009A6EFF" w:rsidP="009A6E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SECCIONES Y FUNCIONALIDADES</w:t>
      </w:r>
    </w:p>
    <w:p w14:paraId="3A6AF13E" w14:textId="77777777" w:rsidR="009A6EFF" w:rsidRPr="009A6EFF" w:rsidRDefault="009A6EFF" w:rsidP="009A6E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1. Inicio</w:t>
      </w:r>
    </w:p>
    <w:p w14:paraId="33B5B868" w14:textId="77777777" w:rsidR="009A6EFF" w:rsidRPr="009A6EFF" w:rsidRDefault="009A6EFF" w:rsidP="009A6E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Mensajes relevantes de la comunidad.</w:t>
      </w:r>
    </w:p>
    <w:p w14:paraId="5D70424D" w14:textId="77777777" w:rsidR="009A6EFF" w:rsidRPr="009A6EFF" w:rsidRDefault="009A6EFF" w:rsidP="009A6E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Accesos rápidos:</w:t>
      </w:r>
    </w:p>
    <w:p w14:paraId="36AC599E" w14:textId="77777777" w:rsidR="009A6EFF" w:rsidRPr="009A6EFF" w:rsidRDefault="009A6EFF" w:rsidP="009A6EF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Comunicados</w:t>
      </w:r>
    </w:p>
    <w:p w14:paraId="0CF6CD7B" w14:textId="77777777" w:rsidR="009A6EFF" w:rsidRPr="009A6EFF" w:rsidRDefault="009A6EFF" w:rsidP="009A6EF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Emergencias</w:t>
      </w:r>
    </w:p>
    <w:p w14:paraId="73359B4E" w14:textId="77777777" w:rsidR="009A6EFF" w:rsidRPr="009A6EFF" w:rsidRDefault="009A6EFF" w:rsidP="009A6EF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Pagar gastos comunes</w:t>
      </w:r>
    </w:p>
    <w:p w14:paraId="6A94054E" w14:textId="77777777" w:rsidR="009A6EFF" w:rsidRPr="009A6EFF" w:rsidRDefault="009A6EFF" w:rsidP="009A6EF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Próximas fechas importantes</w:t>
      </w:r>
    </w:p>
    <w:p w14:paraId="4B9C78D9" w14:textId="77777777" w:rsidR="009A6EFF" w:rsidRPr="009A6EFF" w:rsidRDefault="00A82D06" w:rsidP="009A6E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82D06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14A621A">
          <v:rect id="_x0000_i1038" alt="" style="width:441.9pt;height:.05pt;mso-width-percent:0;mso-height-percent:0;mso-width-percent:0;mso-height-percent:0" o:hralign="center" o:hrstd="t" o:hr="t" fillcolor="#a0a0a0" stroked="f"/>
        </w:pict>
      </w:r>
    </w:p>
    <w:p w14:paraId="4CD4EBCE" w14:textId="77777777" w:rsidR="009A6EFF" w:rsidRPr="009A6EFF" w:rsidRDefault="009A6EFF" w:rsidP="009A6E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2. Comunicados</w:t>
      </w:r>
    </w:p>
    <w:p w14:paraId="1F6728E9" w14:textId="77777777" w:rsidR="009A6EFF" w:rsidRPr="009A6EFF" w:rsidRDefault="009A6EFF" w:rsidP="009A6E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Comunicados públicos</w:t>
      </w: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(sin login).</w:t>
      </w:r>
    </w:p>
    <w:p w14:paraId="53993BC6" w14:textId="77777777" w:rsidR="009A6EFF" w:rsidRPr="009A6EFF" w:rsidRDefault="009A6EFF" w:rsidP="009A6E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Comunicados privados</w:t>
      </w: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(solo vecinos autenticados).</w:t>
      </w:r>
    </w:p>
    <w:p w14:paraId="3896FF8F" w14:textId="77777777" w:rsidR="009A6EFF" w:rsidRPr="009A6EFF" w:rsidRDefault="009A6EFF" w:rsidP="009A6E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Clasificación por tipo:</w:t>
      </w:r>
    </w:p>
    <w:p w14:paraId="13D6E89E" w14:textId="77777777" w:rsidR="009A6EFF" w:rsidRPr="009A6EFF" w:rsidRDefault="009A6EFF" w:rsidP="009A6EF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Informativo</w:t>
      </w:r>
    </w:p>
    <w:p w14:paraId="36A6BCCE" w14:textId="77777777" w:rsidR="009A6EFF" w:rsidRPr="009A6EFF" w:rsidRDefault="009A6EFF" w:rsidP="009A6EF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Seguridad</w:t>
      </w:r>
    </w:p>
    <w:p w14:paraId="35A608A6" w14:textId="77777777" w:rsidR="009A6EFF" w:rsidRPr="009A6EFF" w:rsidRDefault="009A6EFF" w:rsidP="009A6EF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Tesorería</w:t>
      </w:r>
    </w:p>
    <w:p w14:paraId="3DA68BAA" w14:textId="77777777" w:rsidR="009A6EFF" w:rsidRPr="009A6EFF" w:rsidRDefault="009A6EFF" w:rsidP="009A6EF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Asamblea</w:t>
      </w:r>
    </w:p>
    <w:p w14:paraId="3948DDE9" w14:textId="77777777" w:rsidR="009A6EFF" w:rsidRPr="009A6EFF" w:rsidRDefault="009A6EFF" w:rsidP="009A6E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Historial ordenado por fecha.</w:t>
      </w:r>
    </w:p>
    <w:p w14:paraId="3B7615BA" w14:textId="77777777" w:rsidR="009A6EFF" w:rsidRPr="009A6EFF" w:rsidRDefault="00A82D06" w:rsidP="009A6E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82D06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CF3A787">
          <v:rect id="_x0000_i1037" alt="" style="width:441.9pt;height:.05pt;mso-width-percent:0;mso-height-percent:0;mso-width-percent:0;mso-height-percent:0" o:hralign="center" o:hrstd="t" o:hr="t" fillcolor="#a0a0a0" stroked="f"/>
        </w:pict>
      </w:r>
    </w:p>
    <w:p w14:paraId="3C2C517E" w14:textId="77777777" w:rsidR="009A6EFF" w:rsidRPr="009A6EFF" w:rsidRDefault="009A6EFF" w:rsidP="009A6E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3. Avisos de Emergencia</w:t>
      </w:r>
    </w:p>
    <w:p w14:paraId="0B3F2F36" w14:textId="77777777" w:rsidR="009A6EFF" w:rsidRPr="009A6EFF" w:rsidRDefault="009A6EFF" w:rsidP="009A6E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Sección prioritaria y visible.</w:t>
      </w:r>
    </w:p>
    <w:p w14:paraId="1202D554" w14:textId="77777777" w:rsidR="009A6EFF" w:rsidRPr="009A6EFF" w:rsidRDefault="009A6EFF" w:rsidP="009A6E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Avisos críticos (seguridad, cortes, incidentes).</w:t>
      </w:r>
    </w:p>
    <w:p w14:paraId="11BEBF86" w14:textId="77777777" w:rsidR="009A6EFF" w:rsidRPr="009A6EFF" w:rsidRDefault="009A6EFF" w:rsidP="009A6E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Posibilidad de marcar avisos como </w:t>
      </w:r>
      <w:r w:rsidRPr="009A6EF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urgentes</w:t>
      </w: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5DC64082" w14:textId="77777777" w:rsidR="009A6EFF" w:rsidRPr="009A6EFF" w:rsidRDefault="009A6EFF" w:rsidP="009A6E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Envío automático de </w:t>
      </w:r>
      <w:r w:rsidRPr="009A6EF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notificación por correo</w:t>
      </w: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los vecinos.</w:t>
      </w:r>
    </w:p>
    <w:p w14:paraId="19A5AA59" w14:textId="77777777" w:rsidR="009A6EFF" w:rsidRPr="009A6EFF" w:rsidRDefault="00A82D06" w:rsidP="009A6E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82D06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F6A8DF1">
          <v:rect id="_x0000_i1036" alt="" style="width:441.9pt;height:.05pt;mso-width-percent:0;mso-height-percent:0;mso-width-percent:0;mso-height-percent:0" o:hralign="center" o:hrstd="t" o:hr="t" fillcolor="#a0a0a0" stroked="f"/>
        </w:pict>
      </w:r>
    </w:p>
    <w:p w14:paraId="0384DA20" w14:textId="77777777" w:rsidR="009A6EFF" w:rsidRPr="009A6EFF" w:rsidRDefault="009A6EFF" w:rsidP="009A6E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4. Gastos Comunes</w:t>
      </w:r>
    </w:p>
    <w:p w14:paraId="1AB09D2C" w14:textId="77777777" w:rsidR="009A6EFF" w:rsidRPr="009A6EFF" w:rsidRDefault="009A6EFF" w:rsidP="009A6E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Pago online de gastos comunes.</w:t>
      </w:r>
    </w:p>
    <w:p w14:paraId="048A6686" w14:textId="77777777" w:rsidR="009A6EFF" w:rsidRPr="009A6EFF" w:rsidRDefault="009A6EFF" w:rsidP="009A6E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Visualización del estado de pago del vecino.</w:t>
      </w:r>
    </w:p>
    <w:p w14:paraId="4C8BC55F" w14:textId="77777777" w:rsidR="009A6EFF" w:rsidRPr="009A6EFF" w:rsidRDefault="009A6EFF" w:rsidP="009A6E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Historial de pagos.</w:t>
      </w:r>
    </w:p>
    <w:p w14:paraId="291FAB2C" w14:textId="77777777" w:rsidR="009A6EFF" w:rsidRPr="009A6EFF" w:rsidRDefault="00A82D06" w:rsidP="009A6E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82D06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8CB3884">
          <v:rect id="_x0000_i1035" alt="" style="width:441.9pt;height:.05pt;mso-width-percent:0;mso-height-percent:0;mso-width-percent:0;mso-height-percent:0" o:hralign="center" o:hrstd="t" o:hr="t" fillcolor="#a0a0a0" stroked="f"/>
        </w:pict>
      </w:r>
    </w:p>
    <w:p w14:paraId="3EF692C6" w14:textId="77777777" w:rsidR="009A6EFF" w:rsidRPr="009A6EFF" w:rsidRDefault="009A6EFF" w:rsidP="009A6E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5. Tesorería y Transparencia</w:t>
      </w:r>
    </w:p>
    <w:p w14:paraId="14697CF7" w14:textId="77777777" w:rsidR="009A6EFF" w:rsidRPr="009A6EFF" w:rsidRDefault="009A6EFF" w:rsidP="009A6E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Publicación mensual de:</w:t>
      </w:r>
    </w:p>
    <w:p w14:paraId="2DEBCAB3" w14:textId="77777777" w:rsidR="009A6EFF" w:rsidRPr="009A6EFF" w:rsidRDefault="009A6EFF" w:rsidP="009A6EF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Movimientos de tesorería.</w:t>
      </w:r>
    </w:p>
    <w:p w14:paraId="49CC0CFE" w14:textId="77777777" w:rsidR="009A6EFF" w:rsidRPr="009A6EFF" w:rsidRDefault="009A6EFF" w:rsidP="009A6EF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Estado financiero actual.</w:t>
      </w:r>
    </w:p>
    <w:p w14:paraId="341B4F8E" w14:textId="77777777" w:rsidR="009A6EFF" w:rsidRPr="009A6EFF" w:rsidRDefault="009A6EFF" w:rsidP="009A6E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Tablas claras y fáciles de leer.</w:t>
      </w:r>
    </w:p>
    <w:p w14:paraId="16C7C7EA" w14:textId="77777777" w:rsidR="009A6EFF" w:rsidRPr="009A6EFF" w:rsidRDefault="009A6EFF" w:rsidP="009A6E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Acceso solo con sesión iniciada.</w:t>
      </w:r>
    </w:p>
    <w:p w14:paraId="094D20DF" w14:textId="77777777" w:rsidR="009A6EFF" w:rsidRPr="009A6EFF" w:rsidRDefault="00A82D06" w:rsidP="009A6E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82D06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8E7B43F">
          <v:rect id="_x0000_i1034" alt="" style="width:441.9pt;height:.05pt;mso-width-percent:0;mso-height-percent:0;mso-width-percent:0;mso-height-percent:0" o:hralign="center" o:hrstd="t" o:hr="t" fillcolor="#a0a0a0" stroked="f"/>
        </w:pict>
      </w:r>
    </w:p>
    <w:p w14:paraId="6EF2BBB6" w14:textId="77777777" w:rsidR="009A6EFF" w:rsidRPr="009A6EFF" w:rsidRDefault="009A6EFF" w:rsidP="009A6E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6. Actas y Acuerdos</w:t>
      </w:r>
    </w:p>
    <w:p w14:paraId="711837DD" w14:textId="77777777" w:rsidR="009A6EFF" w:rsidRPr="009A6EFF" w:rsidRDefault="009A6EFF" w:rsidP="009A6E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Registro histórico de:</w:t>
      </w:r>
    </w:p>
    <w:p w14:paraId="49241823" w14:textId="77777777" w:rsidR="009A6EFF" w:rsidRPr="009A6EFF" w:rsidRDefault="009A6EFF" w:rsidP="009A6EF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Actas de reuniones</w:t>
      </w:r>
    </w:p>
    <w:p w14:paraId="08BEE47D" w14:textId="77777777" w:rsidR="009A6EFF" w:rsidRPr="009A6EFF" w:rsidRDefault="009A6EFF" w:rsidP="009A6EF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Acuerdos comunitarios</w:t>
      </w:r>
    </w:p>
    <w:p w14:paraId="1E5046DC" w14:textId="77777777" w:rsidR="009A6EFF" w:rsidRPr="009A6EFF" w:rsidRDefault="009A6EFF" w:rsidP="009A6E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Acceso solo para vecinos autenticados.</w:t>
      </w:r>
    </w:p>
    <w:p w14:paraId="08BB2949" w14:textId="77777777" w:rsidR="009A6EFF" w:rsidRPr="009A6EFF" w:rsidRDefault="009A6EFF" w:rsidP="009A6E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Lectura en línea</w:t>
      </w: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sin opción de descarga.</w:t>
      </w:r>
    </w:p>
    <w:p w14:paraId="0F2B9450" w14:textId="77777777" w:rsidR="009A6EFF" w:rsidRPr="009A6EFF" w:rsidRDefault="00A82D06" w:rsidP="009A6E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82D06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4444398">
          <v:rect id="_x0000_i1033" alt="" style="width:441.9pt;height:.05pt;mso-width-percent:0;mso-height-percent:0;mso-width-percent:0;mso-height-percent:0" o:hralign="center" o:hrstd="t" o:hr="t" fillcolor="#a0a0a0" stroked="f"/>
        </w:pict>
      </w:r>
    </w:p>
    <w:p w14:paraId="15E57CC9" w14:textId="77777777" w:rsidR="009A6EFF" w:rsidRPr="009A6EFF" w:rsidRDefault="009A6EFF" w:rsidP="009A6E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7. Votaciones</w:t>
      </w:r>
    </w:p>
    <w:p w14:paraId="1FF0D595" w14:textId="77777777" w:rsidR="009A6EFF" w:rsidRPr="009A6EFF" w:rsidRDefault="009A6EFF" w:rsidP="009A6E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Sistema de votación online:</w:t>
      </w:r>
    </w:p>
    <w:p w14:paraId="753E6F32" w14:textId="77777777" w:rsidR="009A6EFF" w:rsidRPr="009A6EFF" w:rsidRDefault="009A6EFF" w:rsidP="009A6EF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Votaciones simples.</w:t>
      </w:r>
    </w:p>
    <w:p w14:paraId="773CC899" w14:textId="77777777" w:rsidR="009A6EFF" w:rsidRPr="009A6EFF" w:rsidRDefault="009A6EFF" w:rsidP="009A6EF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Escrutinios formales.</w:t>
      </w:r>
    </w:p>
    <w:p w14:paraId="71E883F3" w14:textId="77777777" w:rsidR="009A6EFF" w:rsidRPr="009A6EFF" w:rsidRDefault="009A6EFF" w:rsidP="009A6E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 voto por usuario.</w:t>
      </w:r>
    </w:p>
    <w:p w14:paraId="001AF08D" w14:textId="77777777" w:rsidR="009A6EFF" w:rsidRPr="009A6EFF" w:rsidRDefault="009A6EFF" w:rsidP="009A6E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Resultados visibles según permisos.</w:t>
      </w:r>
    </w:p>
    <w:p w14:paraId="248AFAA9" w14:textId="77777777" w:rsidR="009A6EFF" w:rsidRPr="009A6EFF" w:rsidRDefault="009A6EFF" w:rsidP="009A6E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Registro histórico de votaciones.</w:t>
      </w:r>
    </w:p>
    <w:p w14:paraId="02BEEA09" w14:textId="77777777" w:rsidR="009A6EFF" w:rsidRPr="009A6EFF" w:rsidRDefault="00A82D06" w:rsidP="009A6E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82D06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0EF3149">
          <v:rect id="_x0000_i1032" alt="" style="width:441.9pt;height:.05pt;mso-width-percent:0;mso-height-percent:0;mso-width-percent:0;mso-height-percent:0" o:hralign="center" o:hrstd="t" o:hr="t" fillcolor="#a0a0a0" stroked="f"/>
        </w:pict>
      </w:r>
    </w:p>
    <w:p w14:paraId="71250574" w14:textId="77777777" w:rsidR="009A6EFF" w:rsidRPr="009A6EFF" w:rsidRDefault="009A6EFF" w:rsidP="009A6E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8. Calendario Comunitario</w:t>
      </w:r>
    </w:p>
    <w:p w14:paraId="344F1719" w14:textId="77777777" w:rsidR="009A6EFF" w:rsidRPr="009A6EFF" w:rsidRDefault="009A6EFF" w:rsidP="009A6E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Calendario de:</w:t>
      </w:r>
    </w:p>
    <w:p w14:paraId="5935F053" w14:textId="77777777" w:rsidR="009A6EFF" w:rsidRPr="009A6EFF" w:rsidRDefault="009A6EFF" w:rsidP="009A6EF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Reuniones</w:t>
      </w:r>
    </w:p>
    <w:p w14:paraId="05517C9E" w14:textId="77777777" w:rsidR="009A6EFF" w:rsidRPr="009A6EFF" w:rsidRDefault="009A6EFF" w:rsidP="009A6EF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Asambleas</w:t>
      </w:r>
    </w:p>
    <w:p w14:paraId="2226726C" w14:textId="77777777" w:rsidR="009A6EFF" w:rsidRPr="009A6EFF" w:rsidRDefault="009A6EFF" w:rsidP="009A6EF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Trabajos comunitarios</w:t>
      </w:r>
    </w:p>
    <w:p w14:paraId="3800557A" w14:textId="77777777" w:rsidR="009A6EFF" w:rsidRPr="009A6EFF" w:rsidRDefault="009A6EFF" w:rsidP="009A6EF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Actividades sociales</w:t>
      </w:r>
    </w:p>
    <w:p w14:paraId="7FDC04A8" w14:textId="77777777" w:rsidR="009A6EFF" w:rsidRPr="009A6EFF" w:rsidRDefault="009A6EFF" w:rsidP="009A6E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Vista mensual y por evento.</w:t>
      </w:r>
    </w:p>
    <w:p w14:paraId="36AB8AFB" w14:textId="77777777" w:rsidR="009A6EFF" w:rsidRPr="009A6EFF" w:rsidRDefault="009A6EFF" w:rsidP="009A6E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Eventos visibles según rol.</w:t>
      </w:r>
    </w:p>
    <w:p w14:paraId="6DFF92E0" w14:textId="77777777" w:rsidR="009A6EFF" w:rsidRPr="009A6EFF" w:rsidRDefault="00A82D06" w:rsidP="009A6E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82D06">
        <w:rPr>
          <w:rFonts w:ascii="Times New Roman" w:eastAsia="Times New Roman" w:hAnsi="Times New Roman" w:cs="Times New Roman"/>
          <w:noProof/>
          <w:kern w:val="0"/>
          <w:lang w:eastAsia="es-MX"/>
        </w:rPr>
        <w:lastRenderedPageBreak/>
        <w:pict w14:anchorId="500A903A">
          <v:rect id="_x0000_i1031" alt="" style="width:441.9pt;height:.05pt;mso-width-percent:0;mso-height-percent:0;mso-width-percent:0;mso-height-percent:0" o:hralign="center" o:hrstd="t" o:hr="t" fillcolor="#a0a0a0" stroked="f"/>
        </w:pict>
      </w:r>
    </w:p>
    <w:p w14:paraId="00B29776" w14:textId="77777777" w:rsidR="009A6EFF" w:rsidRPr="009A6EFF" w:rsidRDefault="009A6EFF" w:rsidP="009A6E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9. Mapa de la Comunidad</w:t>
      </w:r>
    </w:p>
    <w:p w14:paraId="5E69358D" w14:textId="77777777" w:rsidR="009A6EFF" w:rsidRPr="009A6EFF" w:rsidRDefault="009A6EFF" w:rsidP="009A6E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Mapa interactivo con:</w:t>
      </w:r>
    </w:p>
    <w:p w14:paraId="05383818" w14:textId="77777777" w:rsidR="009A6EFF" w:rsidRPr="009A6EFF" w:rsidRDefault="009A6EFF" w:rsidP="009A6EF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Parcelas</w:t>
      </w:r>
    </w:p>
    <w:p w14:paraId="58CCB5CD" w14:textId="77777777" w:rsidR="009A6EFF" w:rsidRPr="009A6EFF" w:rsidRDefault="009A6EFF" w:rsidP="009A6EF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Áreas comunes</w:t>
      </w:r>
    </w:p>
    <w:p w14:paraId="40676572" w14:textId="77777777" w:rsidR="009A6EFF" w:rsidRPr="009A6EFF" w:rsidRDefault="009A6EFF" w:rsidP="009A6EF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Accesos</w:t>
      </w:r>
    </w:p>
    <w:p w14:paraId="59AB9670" w14:textId="77777777" w:rsidR="009A6EFF" w:rsidRPr="009A6EFF" w:rsidRDefault="009A6EFF" w:rsidP="009A6EF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Canal y referencias naturales</w:t>
      </w:r>
    </w:p>
    <w:p w14:paraId="26B7203B" w14:textId="77777777" w:rsidR="009A6EFF" w:rsidRPr="009A6EFF" w:rsidRDefault="00A82D06" w:rsidP="009A6E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82D06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685823F"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14:paraId="5A5C2D3B" w14:textId="77777777" w:rsidR="009A6EFF" w:rsidRPr="009A6EFF" w:rsidRDefault="009A6EFF" w:rsidP="009A6E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10. Galería Multimedia</w:t>
      </w:r>
    </w:p>
    <w:p w14:paraId="1D401A4F" w14:textId="77777777" w:rsidR="009A6EFF" w:rsidRPr="009A6EFF" w:rsidRDefault="009A6EFF" w:rsidP="009A6E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Fotos y videos de actividades comunitarias.</w:t>
      </w:r>
    </w:p>
    <w:p w14:paraId="3F3E156D" w14:textId="77777777" w:rsidR="009A6EFF" w:rsidRPr="009A6EFF" w:rsidRDefault="009A6EFF" w:rsidP="009A6E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Organización por eventos o fechas.</w:t>
      </w:r>
    </w:p>
    <w:p w14:paraId="4BC8D070" w14:textId="77777777" w:rsidR="009A6EFF" w:rsidRPr="009A6EFF" w:rsidRDefault="009A6EFF" w:rsidP="009A6E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Acceso privado o público según configuración.</w:t>
      </w:r>
    </w:p>
    <w:p w14:paraId="71F12A5B" w14:textId="77777777" w:rsidR="009A6EFF" w:rsidRPr="009A6EFF" w:rsidRDefault="00A82D06" w:rsidP="009A6E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82D06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FF1F5D1"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14:paraId="4BF2E4D0" w14:textId="77777777" w:rsidR="009A6EFF" w:rsidRPr="009A6EFF" w:rsidRDefault="009A6EFF" w:rsidP="009A6E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11. Documentos Internos</w:t>
      </w:r>
    </w:p>
    <w:p w14:paraId="4040CDDD" w14:textId="77777777" w:rsidR="009A6EFF" w:rsidRPr="009A6EFF" w:rsidRDefault="009A6EFF" w:rsidP="009A6E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Reglamentos, protocolos, información relevante.</w:t>
      </w:r>
    </w:p>
    <w:p w14:paraId="11266A02" w14:textId="77777777" w:rsidR="009A6EFF" w:rsidRPr="009A6EFF" w:rsidRDefault="009A6EFF" w:rsidP="009A6E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Acceso solo con sesión iniciada.</w:t>
      </w:r>
    </w:p>
    <w:p w14:paraId="09BD9696" w14:textId="77777777" w:rsidR="009A6EFF" w:rsidRPr="009A6EFF" w:rsidRDefault="009A6EFF" w:rsidP="009A6E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Visualización sin descarga</w:t>
      </w: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4946B363" w14:textId="77777777" w:rsidR="009A6EFF" w:rsidRPr="009A6EFF" w:rsidRDefault="00A82D06" w:rsidP="009A6E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82D06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FCA4709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385CADF7" w14:textId="77777777" w:rsidR="009A6EFF" w:rsidRPr="009A6EFF" w:rsidRDefault="009A6EFF" w:rsidP="009A6E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12. Contacto con la Directiva</w:t>
      </w:r>
    </w:p>
    <w:p w14:paraId="568A9DC4" w14:textId="77777777" w:rsidR="009A6EFF" w:rsidRPr="009A6EFF" w:rsidRDefault="009A6EFF" w:rsidP="009A6E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Formulario privado de contacto.</w:t>
      </w:r>
    </w:p>
    <w:p w14:paraId="1ED35B85" w14:textId="77777777" w:rsidR="009A6EFF" w:rsidRPr="009A6EFF" w:rsidRDefault="009A6EFF" w:rsidP="009A6E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Mensajes dirigidos a la directiva.</w:t>
      </w:r>
    </w:p>
    <w:p w14:paraId="2D6AC5B3" w14:textId="77777777" w:rsidR="009A6EFF" w:rsidRPr="009A6EFF" w:rsidRDefault="009A6EFF" w:rsidP="009A6E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Protección anti-spam.</w:t>
      </w:r>
    </w:p>
    <w:p w14:paraId="742F2955" w14:textId="77777777" w:rsidR="009A6EFF" w:rsidRPr="009A6EFF" w:rsidRDefault="00A82D06" w:rsidP="009A6E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82D06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E83D86E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5051A2C1" w14:textId="77777777" w:rsidR="009A6EFF" w:rsidRPr="009A6EFF" w:rsidRDefault="009A6EFF" w:rsidP="009A6E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NOTIFICACIONES</w:t>
      </w:r>
    </w:p>
    <w:p w14:paraId="66DDB023" w14:textId="77777777" w:rsidR="009A6EFF" w:rsidRPr="009A6EFF" w:rsidRDefault="009A6EFF" w:rsidP="009A6E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Envío de correos automáticos por:</w:t>
      </w:r>
    </w:p>
    <w:p w14:paraId="61BB0960" w14:textId="77777777" w:rsidR="009A6EFF" w:rsidRPr="009A6EFF" w:rsidRDefault="009A6EFF" w:rsidP="009A6EF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Nuevos comunicados.</w:t>
      </w:r>
    </w:p>
    <w:p w14:paraId="5F639FD5" w14:textId="77777777" w:rsidR="009A6EFF" w:rsidRPr="009A6EFF" w:rsidRDefault="009A6EFF" w:rsidP="009A6EF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Avisos de emergencia.</w:t>
      </w:r>
    </w:p>
    <w:p w14:paraId="0BF7A72B" w14:textId="77777777" w:rsidR="009A6EFF" w:rsidRPr="009A6EFF" w:rsidRDefault="009A6EFF" w:rsidP="009A6EF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Nuevas votaciones.</w:t>
      </w:r>
    </w:p>
    <w:p w14:paraId="36D4C89B" w14:textId="77777777" w:rsidR="009A6EFF" w:rsidRPr="009A6EFF" w:rsidRDefault="009A6EFF" w:rsidP="009A6EF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Publicación de actas.</w:t>
      </w:r>
    </w:p>
    <w:p w14:paraId="1C20ADB0" w14:textId="77777777" w:rsidR="009A6EFF" w:rsidRPr="009A6EFF" w:rsidRDefault="00A82D06" w:rsidP="009A6E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82D06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0F6D104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2CB40870" w14:textId="77777777" w:rsidR="009A6EFF" w:rsidRPr="009A6EFF" w:rsidRDefault="009A6EFF" w:rsidP="009A6E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CRITERIOS CLAVE</w:t>
      </w:r>
    </w:p>
    <w:p w14:paraId="11B47FD1" w14:textId="77777777" w:rsidR="009A6EFF" w:rsidRPr="009A6EFF" w:rsidRDefault="009A6EFF" w:rsidP="009A6E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Seguridad y control de acceso.</w:t>
      </w:r>
    </w:p>
    <w:p w14:paraId="54982135" w14:textId="77777777" w:rsidR="009A6EFF" w:rsidRPr="009A6EFF" w:rsidRDefault="009A6EFF" w:rsidP="009A6E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Transparencia total.</w:t>
      </w:r>
    </w:p>
    <w:p w14:paraId="6B3ED581" w14:textId="77777777" w:rsidR="009A6EFF" w:rsidRPr="009A6EFF" w:rsidRDefault="009A6EFF" w:rsidP="009A6E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Fácil administración para la directiva.</w:t>
      </w:r>
    </w:p>
    <w:p w14:paraId="64919B3D" w14:textId="77777777" w:rsidR="009A6EFF" w:rsidRPr="009A6EFF" w:rsidRDefault="009A6EFF" w:rsidP="009A6E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Escalable a futuro.</w:t>
      </w:r>
    </w:p>
    <w:p w14:paraId="40FD6A39" w14:textId="77777777" w:rsidR="009A6EFF" w:rsidRPr="009A6EFF" w:rsidRDefault="00A82D06" w:rsidP="009A6E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82D06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0EC4DBA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54E0D83C" w14:textId="77777777" w:rsidR="009A6EFF" w:rsidRPr="009A6EFF" w:rsidRDefault="009A6EFF" w:rsidP="009A6E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TONO GENERAL</w:t>
      </w:r>
    </w:p>
    <w:p w14:paraId="50D4533B" w14:textId="77777777" w:rsidR="009A6EFF" w:rsidRPr="009A6EFF" w:rsidRDefault="009A6EFF" w:rsidP="009A6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Cercano, claro y serio.</w:t>
      </w: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Comunidad organizada, no improvisada.</w:t>
      </w: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Esto es </w:t>
      </w:r>
      <w:r w:rsidRPr="009A6EF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infraestructura digital comunitaria</w:t>
      </w:r>
      <w:r w:rsidRPr="009A6EF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no un blog.</w:t>
      </w:r>
    </w:p>
    <w:p w14:paraId="10A5C8D3" w14:textId="77777777" w:rsidR="00627A24" w:rsidRDefault="00627A24"/>
    <w:sectPr w:rsidR="00627A2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67417"/>
    <w:multiLevelType w:val="multilevel"/>
    <w:tmpl w:val="B7A6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4592C"/>
    <w:multiLevelType w:val="multilevel"/>
    <w:tmpl w:val="7D82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B244D"/>
    <w:multiLevelType w:val="multilevel"/>
    <w:tmpl w:val="99FC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05B0A"/>
    <w:multiLevelType w:val="multilevel"/>
    <w:tmpl w:val="C8B4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70E4F"/>
    <w:multiLevelType w:val="multilevel"/>
    <w:tmpl w:val="26D8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7C44A2"/>
    <w:multiLevelType w:val="multilevel"/>
    <w:tmpl w:val="5E36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013D6"/>
    <w:multiLevelType w:val="multilevel"/>
    <w:tmpl w:val="721C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48251F"/>
    <w:multiLevelType w:val="multilevel"/>
    <w:tmpl w:val="9236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3976C6"/>
    <w:multiLevelType w:val="multilevel"/>
    <w:tmpl w:val="AF70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9140A8"/>
    <w:multiLevelType w:val="multilevel"/>
    <w:tmpl w:val="5D88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1012B9"/>
    <w:multiLevelType w:val="multilevel"/>
    <w:tmpl w:val="DADE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145DC9"/>
    <w:multiLevelType w:val="multilevel"/>
    <w:tmpl w:val="4406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B71C7D"/>
    <w:multiLevelType w:val="multilevel"/>
    <w:tmpl w:val="546E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D52740"/>
    <w:multiLevelType w:val="multilevel"/>
    <w:tmpl w:val="DB84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97164E"/>
    <w:multiLevelType w:val="multilevel"/>
    <w:tmpl w:val="D65A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60427A"/>
    <w:multiLevelType w:val="multilevel"/>
    <w:tmpl w:val="F352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366EA2"/>
    <w:multiLevelType w:val="multilevel"/>
    <w:tmpl w:val="1C0A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8795283">
    <w:abstractNumId w:val="16"/>
  </w:num>
  <w:num w:numId="2" w16cid:durableId="473184308">
    <w:abstractNumId w:val="3"/>
  </w:num>
  <w:num w:numId="3" w16cid:durableId="1100881024">
    <w:abstractNumId w:val="13"/>
  </w:num>
  <w:num w:numId="4" w16cid:durableId="989021648">
    <w:abstractNumId w:val="0"/>
  </w:num>
  <w:num w:numId="5" w16cid:durableId="702753974">
    <w:abstractNumId w:val="1"/>
  </w:num>
  <w:num w:numId="6" w16cid:durableId="1911118137">
    <w:abstractNumId w:val="2"/>
  </w:num>
  <w:num w:numId="7" w16cid:durableId="88355364">
    <w:abstractNumId w:val="7"/>
  </w:num>
  <w:num w:numId="8" w16cid:durableId="1060636593">
    <w:abstractNumId w:val="10"/>
  </w:num>
  <w:num w:numId="9" w16cid:durableId="97144365">
    <w:abstractNumId w:val="8"/>
  </w:num>
  <w:num w:numId="10" w16cid:durableId="1703675488">
    <w:abstractNumId w:val="14"/>
  </w:num>
  <w:num w:numId="11" w16cid:durableId="1224947671">
    <w:abstractNumId w:val="12"/>
  </w:num>
  <w:num w:numId="12" w16cid:durableId="160699397">
    <w:abstractNumId w:val="15"/>
  </w:num>
  <w:num w:numId="13" w16cid:durableId="1852645361">
    <w:abstractNumId w:val="9"/>
  </w:num>
  <w:num w:numId="14" w16cid:durableId="969747296">
    <w:abstractNumId w:val="4"/>
  </w:num>
  <w:num w:numId="15" w16cid:durableId="892934362">
    <w:abstractNumId w:val="11"/>
  </w:num>
  <w:num w:numId="16" w16cid:durableId="1410225578">
    <w:abstractNumId w:val="6"/>
  </w:num>
  <w:num w:numId="17" w16cid:durableId="20878047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EFF"/>
    <w:rsid w:val="000E4258"/>
    <w:rsid w:val="001F15F3"/>
    <w:rsid w:val="00627A24"/>
    <w:rsid w:val="009A6EFF"/>
    <w:rsid w:val="00A82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6D958"/>
  <w15:chartTrackingRefBased/>
  <w15:docId w15:val="{003C17D6-5424-E141-8225-229AD7A63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6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A6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A6E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A6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6E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6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6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6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6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6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A6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A6E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9A6E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6E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6E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6E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6E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6E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6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6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6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6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6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6E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6E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6E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6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6E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6EF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A6E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9A6E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524</Words>
  <Characters>2883</Characters>
  <Application>Microsoft Office Word</Application>
  <DocSecurity>0</DocSecurity>
  <Lines>24</Lines>
  <Paragraphs>6</Paragraphs>
  <ScaleCrop>false</ScaleCrop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Ventas Plusmedical</dc:creator>
  <cp:keywords/>
  <dc:description/>
  <cp:lastModifiedBy>Ventas Plusmedical</cp:lastModifiedBy>
  <cp:revision>1</cp:revision>
  <dcterms:created xsi:type="dcterms:W3CDTF">2026-01-06T19:14:00Z</dcterms:created>
  <dcterms:modified xsi:type="dcterms:W3CDTF">2026-01-06T19:14:00Z</dcterms:modified>
</cp:coreProperties>
</file>