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80"/>
        <w:gridCol w:w="8000"/>
      </w:tblGrid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121920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A8BA0"/>
                <w:spacing w:val="44"/>
                <w:sz w:val="17"/>
                <w:szCs w:val="17"/>
              </w:rPr>
              <w:t xml:space="preserve">RICHARDSON POLICE DEPARTMENT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50"/>
                <w:szCs w:val="50"/>
              </w:rPr>
              <w:t xml:space="preserve">PUBLIC SAFETY CADETS</w:t>
            </w:r>
          </w:p>
          <w:p>
            <w:pPr>
              <w:spacing w:after="0" w:before="0" w:line="80" w:lineRule="exact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79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970"/>
              <w:gridCol w:w="3970"/>
            </w:tblGrid>
            <w:tr>
              <w:trPr>
                <w:trHeight w:val="16" w:hRule="exact"/>
              </w:trPr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single" w:color="C41E3A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single" w:color="1B2A4A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70"/>
            </w:pPr>
            <w:r>
              <w:rPr>
                <w:rFonts w:ascii="Arial" w:cs="Arial" w:eastAsia="Arial" w:hAnsi="Arial"/>
                <w:color w:val="7A8BA0"/>
                <w:sz w:val="18"/>
                <w:szCs w:val="18"/>
              </w:rPr>
              <w:t xml:space="preserve">FORM TITLE</w:t>
            </w:r>
          </w:p>
        </w:tc>
      </w:tr>
    </w:tbl>
    <w:p>
      <w:pPr>
        <w:spacing w:after="60" w:before="520"/>
        <w:jc w:val="center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[ FORM TITLE ]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Replace the placeholders above and type your form here. Keep the header and footer, and duplicate this file for each new form.</w:t>
      </w:r>
    </w:p>
    <w:p>
      <w:pPr>
        <w:spacing w:after="240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Type your form content here…</w:t>
      </w:r>
    </w:p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55A" w:sz="4" w:space="6"/>
      </w:pBdr>
      <w:spacing w:before="40"/>
      <w:jc w:val="center"/>
    </w:pPr>
    <w:r>
      <w:rPr>
        <w:rFonts w:ascii="Arial" w:cs="Arial" w:eastAsia="Arial" w:hAnsi="Arial"/>
        <w:color w:val="7A8BA0"/>
        <w:sz w:val="14"/>
        <w:szCs w:val="14"/>
      </w:rPr>
      <w:t xml:space="preserve">200 N. Greenville Ave, Richardson, TX 75081   |   (972) 744-4801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60e7c092afc3826652948bd30fffae0d8ffca2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2026-06-21T04:54:38.878Z</dcterms:created>
  <dcterms:modified xsi:type="dcterms:W3CDTF">2026-06-21T04:54:38.879Z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