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63C9" w14:textId="77777777" w:rsidR="003B3E0C" w:rsidRPr="004D16E5" w:rsidRDefault="003B3E0C" w:rsidP="003B3E0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6E5">
        <w:rPr>
          <w:rFonts w:ascii="Times New Roman" w:hAnsi="Times New Roman" w:cs="Times New Roman"/>
          <w:b/>
          <w:bCs/>
          <w:color w:val="auto"/>
          <w:sz w:val="28"/>
          <w:szCs w:val="28"/>
          <w:lang w:val="fi-FI"/>
        </w:rPr>
        <w:t>PERBANDINGAN METODE FUZZY SUGENO DAN KNN UNTUK MEMPREDIKSI HARGA ETHEREUM</w:t>
      </w:r>
    </w:p>
    <w:p w14:paraId="733AD3C2" w14:textId="77777777" w:rsidR="003B3E0C" w:rsidRPr="00EB053B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AAD18" w14:textId="2BB77F03" w:rsidR="003B3E0C" w:rsidRP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3B3E0C">
        <w:rPr>
          <w:rFonts w:ascii="Times New Roman" w:hAnsi="Times New Roman" w:cs="Times New Roman"/>
          <w:b/>
          <w:iCs/>
          <w:sz w:val="28"/>
          <w:szCs w:val="28"/>
          <w:lang w:val="en-US"/>
        </w:rPr>
        <w:t>SKRIPSI</w:t>
      </w:r>
    </w:p>
    <w:p w14:paraId="0C84F781" w14:textId="77777777" w:rsid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Diajukan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Salah Satu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Persyaratan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F882872" w14:textId="1E8427AF" w:rsid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Guna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Memperoleh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Sarjana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Komputer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.)</w:t>
      </w:r>
    </w:p>
    <w:p w14:paraId="4EF33A11" w14:textId="77777777" w:rsidR="003B3E0C" w:rsidRP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93F754" w14:textId="640781AE" w:rsidR="003B3E0C" w:rsidRPr="00EB053B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DC4FF8" wp14:editId="18AF2869">
            <wp:extent cx="2071991" cy="2165785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3" cy="217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B331" w14:textId="77777777" w:rsidR="003B3E0C" w:rsidRPr="00EB053B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53B">
        <w:rPr>
          <w:rFonts w:ascii="Times New Roman" w:hAnsi="Times New Roman" w:cs="Times New Roman"/>
          <w:b/>
          <w:sz w:val="24"/>
          <w:szCs w:val="24"/>
        </w:rPr>
        <w:t>Oleh :</w:t>
      </w:r>
    </w:p>
    <w:p w14:paraId="72F95FE6" w14:textId="77777777" w:rsidR="003B3E0C" w:rsidRPr="004D16E5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RAMADHANY PRAMESTHA EKA BUDI SARI</w:t>
      </w:r>
    </w:p>
    <w:p w14:paraId="56F4EAD0" w14:textId="5893982A" w:rsid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053B">
        <w:rPr>
          <w:rFonts w:ascii="Times New Roman" w:hAnsi="Times New Roman" w:cs="Times New Roman"/>
          <w:b/>
          <w:sz w:val="24"/>
          <w:szCs w:val="24"/>
        </w:rPr>
        <w:t>NPM : 18552010009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44</w:t>
      </w:r>
    </w:p>
    <w:p w14:paraId="31415C80" w14:textId="77777777" w:rsidR="003B3E0C" w:rsidRP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E1180A" w14:textId="77777777" w:rsidR="003B3E0C" w:rsidRP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E0C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14:paraId="3263EF61" w14:textId="77777777" w:rsidR="003B3E0C" w:rsidRPr="00EB053B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53B"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14:paraId="3EE33B79" w14:textId="77777777" w:rsidR="003B3E0C" w:rsidRPr="003B3E0C" w:rsidRDefault="003B3E0C" w:rsidP="003B3E0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E0C">
        <w:rPr>
          <w:rFonts w:ascii="Times New Roman" w:hAnsi="Times New Roman" w:cs="Times New Roman"/>
          <w:b/>
          <w:sz w:val="24"/>
          <w:szCs w:val="24"/>
        </w:rPr>
        <w:t>UNIVERSITAS MERDEKA PASURUAN</w:t>
      </w:r>
    </w:p>
    <w:p w14:paraId="42C86F8C" w14:textId="258496E0" w:rsidR="0054507A" w:rsidRPr="003B3E0C" w:rsidRDefault="003B3E0C" w:rsidP="003B3E0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053B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sectPr w:rsidR="0054507A" w:rsidRPr="003B3E0C" w:rsidSect="0009584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8C"/>
    <w:rsid w:val="00095840"/>
    <w:rsid w:val="003B3E0C"/>
    <w:rsid w:val="0054554A"/>
    <w:rsid w:val="005D51DE"/>
    <w:rsid w:val="009C4240"/>
    <w:rsid w:val="00A3471A"/>
    <w:rsid w:val="00BD7D3C"/>
    <w:rsid w:val="00D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63E0"/>
  <w15:chartTrackingRefBased/>
  <w15:docId w15:val="{AC6448DC-F98E-4079-91DD-76B14EB3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E0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48</Words>
  <Characters>278</Characters>
  <Application>Microsoft Office Word</Application>
  <DocSecurity>0</DocSecurity>
  <Lines>23</Lines>
  <Paragraphs>13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Dhany</dc:creator>
  <cp:keywords/>
  <dc:description/>
  <cp:lastModifiedBy>Rama Dhany</cp:lastModifiedBy>
  <cp:revision>8</cp:revision>
  <dcterms:created xsi:type="dcterms:W3CDTF">2022-09-19T14:18:00Z</dcterms:created>
  <dcterms:modified xsi:type="dcterms:W3CDTF">2022-09-21T12:31:00Z</dcterms:modified>
</cp:coreProperties>
</file>