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538" w:rsidRPr="00280588" w:rsidRDefault="00280588">
      <w:pPr>
        <w:rPr>
          <w:lang w:val="en-US"/>
        </w:rPr>
      </w:pPr>
      <w:r w:rsidRPr="00280588">
        <w:rPr>
          <w:lang w:val="en-US"/>
        </w:rPr>
        <w:t xml:space="preserve">Those are some additional issue regarding the Pain / Cancer Therapy that </w:t>
      </w:r>
      <w:proofErr w:type="spellStart"/>
      <w:r w:rsidRPr="00280588">
        <w:rPr>
          <w:lang w:val="en-US"/>
        </w:rPr>
        <w:t>i</w:t>
      </w:r>
      <w:proofErr w:type="spellEnd"/>
      <w:r w:rsidRPr="00280588">
        <w:rPr>
          <w:lang w:val="en-US"/>
        </w:rPr>
        <w:t xml:space="preserve"> have used during the deploy:</w:t>
      </w:r>
    </w:p>
    <w:p w:rsidR="00280588" w:rsidRDefault="00280588">
      <w:pPr>
        <w:rPr>
          <w:lang w:val="en-US"/>
        </w:rPr>
      </w:pPr>
      <w:r>
        <w:rPr>
          <w:lang w:val="en-US"/>
        </w:rPr>
        <w:t>1) The Cancer Therapy schedule ARE ONLY SET by a Doctor, it's mean that the Patient CANNOT get more Therapy than the One Scheduled By Doctor.</w:t>
      </w:r>
    </w:p>
    <w:p w:rsidR="00A22521" w:rsidRDefault="00A22521">
      <w:pPr>
        <w:rPr>
          <w:lang w:val="en-US"/>
        </w:rPr>
      </w:pPr>
      <w:r>
        <w:rPr>
          <w:lang w:val="en-US"/>
        </w:rPr>
        <w:t>So each time that the Patient Confirm the Cancer Therapy, in the Associated Table there is the Schedule Time and the Execution Time</w:t>
      </w:r>
    </w:p>
    <w:p w:rsidR="00280588" w:rsidRDefault="00280588">
      <w:pPr>
        <w:rPr>
          <w:lang w:val="en-US"/>
        </w:rPr>
      </w:pPr>
      <w:r>
        <w:rPr>
          <w:lang w:val="en-US"/>
        </w:rPr>
        <w:t>2) The Pain Therapy</w:t>
      </w:r>
      <w:r w:rsidR="00AD0716">
        <w:rPr>
          <w:lang w:val="en-US"/>
        </w:rPr>
        <w:t>, instead, it's suggested and it will take when the Patient it'</w:t>
      </w:r>
      <w:r w:rsidR="00A22521">
        <w:rPr>
          <w:lang w:val="en-US"/>
        </w:rPr>
        <w:t xml:space="preserve"> s</w:t>
      </w:r>
      <w:r w:rsidR="00AD0716">
        <w:rPr>
          <w:lang w:val="en-US"/>
        </w:rPr>
        <w:t xml:space="preserve"> in a bad health situation in order to alleviate the Pain.</w:t>
      </w:r>
    </w:p>
    <w:p w:rsidR="00A22521" w:rsidRPr="00280588" w:rsidRDefault="00A22521">
      <w:pPr>
        <w:rPr>
          <w:lang w:val="en-US"/>
        </w:rPr>
      </w:pPr>
      <w:r>
        <w:rPr>
          <w:lang w:val="en-US"/>
        </w:rPr>
        <w:t xml:space="preserve">So each time that the Patient Confirm the Pain Therapy(in the Reminder/Check In or direct by clicking on the List in the page)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add a Reference in another Table in order to have a Count of hove many time the Patient Get the Pain Therapy and When. Each Pain Therapy it's linked with the Last Cancer Therapy </w:t>
      </w:r>
    </w:p>
    <w:sectPr w:rsidR="00A22521" w:rsidRPr="00280588" w:rsidSect="00FB15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283"/>
  <w:characterSpacingControl w:val="doNotCompress"/>
  <w:compat/>
  <w:rsids>
    <w:rsidRoot w:val="00280588"/>
    <w:rsid w:val="00280588"/>
    <w:rsid w:val="005B5D25"/>
    <w:rsid w:val="00A22521"/>
    <w:rsid w:val="00AD0716"/>
    <w:rsid w:val="00FB1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B15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Pretolesi</dc:creator>
  <cp:keywords/>
  <dc:description/>
  <cp:lastModifiedBy>Riccardo Pretolesi</cp:lastModifiedBy>
  <cp:revision>5</cp:revision>
  <dcterms:created xsi:type="dcterms:W3CDTF">2014-10-30T10:50:00Z</dcterms:created>
  <dcterms:modified xsi:type="dcterms:W3CDTF">2014-10-30T11:11:00Z</dcterms:modified>
</cp:coreProperties>
</file>