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F0AB0" w14:textId="2150A023" w:rsidR="008F1267" w:rsidRDefault="00490AEE">
      <w:r>
        <w:t xml:space="preserve">Postman </w:t>
      </w:r>
      <w:proofErr w:type="gramStart"/>
      <w:r>
        <w:t>Response :</w:t>
      </w:r>
      <w:proofErr w:type="gramEnd"/>
      <w:r>
        <w:t>-</w:t>
      </w:r>
    </w:p>
    <w:p w14:paraId="49258F40" w14:textId="77777777" w:rsidR="005E5B42" w:rsidRDefault="005E5B42"/>
    <w:p w14:paraId="240D1580" w14:textId="734D9314" w:rsidR="005E5B42" w:rsidRPr="00892FF9" w:rsidRDefault="005E5B42">
      <w:pPr>
        <w:rPr>
          <w:b/>
          <w:bCs/>
          <w:u w:val="single"/>
        </w:rPr>
      </w:pPr>
      <w:r w:rsidRPr="00892FF9">
        <w:rPr>
          <w:b/>
          <w:bCs/>
          <w:u w:val="single"/>
        </w:rPr>
        <w:t>1</w:t>
      </w:r>
      <w:r w:rsidRPr="00892FF9">
        <w:rPr>
          <w:b/>
          <w:bCs/>
          <w:u w:val="single"/>
          <w:vertAlign w:val="superscript"/>
        </w:rPr>
        <w:t>st</w:t>
      </w:r>
      <w:r w:rsidRPr="00892FF9">
        <w:rPr>
          <w:b/>
          <w:bCs/>
          <w:u w:val="single"/>
        </w:rPr>
        <w:t xml:space="preserve"> </w:t>
      </w:r>
      <w:proofErr w:type="spellStart"/>
      <w:r w:rsidRPr="00892FF9">
        <w:rPr>
          <w:b/>
          <w:bCs/>
          <w:u w:val="single"/>
        </w:rPr>
        <w:t>Req</w:t>
      </w:r>
      <w:proofErr w:type="spellEnd"/>
      <w:r w:rsidRPr="00892FF9">
        <w:rPr>
          <w:b/>
          <w:bCs/>
          <w:u w:val="single"/>
        </w:rPr>
        <w:t>-Res</w:t>
      </w:r>
    </w:p>
    <w:p w14:paraId="2DB29CC5" w14:textId="77777777" w:rsidR="00490AEE" w:rsidRDefault="00490AEE"/>
    <w:p w14:paraId="636B6453" w14:textId="732DC8FA" w:rsidR="00490AEE" w:rsidRDefault="000D27ED">
      <w:r w:rsidRPr="000D27ED">
        <w:drawing>
          <wp:inline distT="0" distB="0" distL="0" distR="0" wp14:anchorId="3E84010D" wp14:editId="6E68D946">
            <wp:extent cx="5731510" cy="5213985"/>
            <wp:effectExtent l="0" t="0" r="2540" b="5715"/>
            <wp:docPr id="7554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40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D5ED8" w14:textId="77777777" w:rsidR="000D27ED" w:rsidRDefault="000D27ED"/>
    <w:p w14:paraId="7CEECC81" w14:textId="4307A631" w:rsidR="000D27ED" w:rsidRDefault="000D27ED">
      <w:r>
        <w:t xml:space="preserve">Second </w:t>
      </w:r>
      <w:proofErr w:type="spellStart"/>
      <w:r>
        <w:t>Req</w:t>
      </w:r>
      <w:proofErr w:type="spellEnd"/>
      <w:r>
        <w:t xml:space="preserve"> -Res</w:t>
      </w:r>
    </w:p>
    <w:p w14:paraId="0B422BA6" w14:textId="45FD24BA" w:rsidR="000D27ED" w:rsidRDefault="005E5B42">
      <w:r w:rsidRPr="005E5B42">
        <w:lastRenderedPageBreak/>
        <w:drawing>
          <wp:inline distT="0" distB="0" distL="0" distR="0" wp14:anchorId="1B76C1A6" wp14:editId="01F32B7E">
            <wp:extent cx="5731510" cy="3401060"/>
            <wp:effectExtent l="0" t="0" r="2540" b="8890"/>
            <wp:docPr id="218013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0134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27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360"/>
    <w:rsid w:val="000D27ED"/>
    <w:rsid w:val="00490AEE"/>
    <w:rsid w:val="005E5B42"/>
    <w:rsid w:val="00693360"/>
    <w:rsid w:val="00892FF9"/>
    <w:rsid w:val="008F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FAFC2"/>
  <w15:chartTrackingRefBased/>
  <w15:docId w15:val="{B53A6C05-0F06-4059-AF0A-FF7D835C6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Kumar</dc:creator>
  <cp:keywords/>
  <dc:description/>
  <cp:lastModifiedBy>Rakesh Kumar</cp:lastModifiedBy>
  <cp:revision>5</cp:revision>
  <dcterms:created xsi:type="dcterms:W3CDTF">2023-08-26T12:39:00Z</dcterms:created>
  <dcterms:modified xsi:type="dcterms:W3CDTF">2023-08-26T12:41:00Z</dcterms:modified>
</cp:coreProperties>
</file>