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8401" w14:textId="0A846FE5" w:rsidR="000763A0" w:rsidRPr="005A5569" w:rsidRDefault="003C0DDE" w:rsidP="00397360">
      <w:pPr>
        <w:pStyle w:val="NoteLevel21"/>
        <w:pBdr>
          <w:bar w:val="single" w:sz="8" w:color="auto"/>
        </w:pBdr>
        <w:jc w:val="center"/>
        <w:rPr>
          <w:rFonts w:ascii="Garamond" w:hAnsi="Garamond"/>
          <w:b/>
          <w:color w:val="000000" w:themeColor="text1"/>
          <w:sz w:val="28"/>
          <w:szCs w:val="24"/>
          <w:shd w:val="clear" w:color="auto" w:fill="FFFFFF"/>
        </w:rPr>
      </w:pPr>
      <w:r w:rsidRPr="005A5569">
        <w:rPr>
          <w:rFonts w:ascii="Garamond" w:hAnsi="Garamond"/>
          <w:b/>
          <w:color w:val="000000" w:themeColor="text1"/>
          <w:sz w:val="28"/>
          <w:szCs w:val="24"/>
          <w:shd w:val="clear" w:color="auto" w:fill="FFFFFF"/>
        </w:rPr>
        <w:t>Ryan M</w:t>
      </w:r>
      <w:r w:rsidR="00C220F5" w:rsidRPr="005A5569">
        <w:rPr>
          <w:rFonts w:ascii="Garamond" w:hAnsi="Garamond"/>
          <w:b/>
          <w:color w:val="000000" w:themeColor="text1"/>
          <w:sz w:val="28"/>
          <w:szCs w:val="24"/>
          <w:shd w:val="clear" w:color="auto" w:fill="FFFFFF"/>
        </w:rPr>
        <w:t>.</w:t>
      </w:r>
      <w:r w:rsidRPr="005A5569">
        <w:rPr>
          <w:rFonts w:ascii="Garamond" w:hAnsi="Garamond"/>
          <w:b/>
          <w:color w:val="000000" w:themeColor="text1"/>
          <w:sz w:val="28"/>
          <w:szCs w:val="24"/>
          <w:shd w:val="clear" w:color="auto" w:fill="FFFFFF"/>
        </w:rPr>
        <w:t xml:space="preserve"> Rickgauer</w:t>
      </w:r>
    </w:p>
    <w:p w14:paraId="66A512A0" w14:textId="4B2D1374" w:rsidR="000763A0" w:rsidRDefault="007E3DD6" w:rsidP="00397360">
      <w:pPr>
        <w:pStyle w:val="NoteLevel21"/>
        <w:pBdr>
          <w:bar w:val="single" w:sz="8" w:color="auto"/>
        </w:pBdr>
        <w:jc w:val="center"/>
        <w:rPr>
          <w:rFonts w:ascii="Garamond" w:hAnsi="Garamond" w:cs="Arial"/>
          <w:b/>
          <w:color w:val="000000" w:themeColor="text1"/>
          <w:sz w:val="24"/>
          <w:shd w:val="clear" w:color="auto" w:fill="FFFFFF"/>
        </w:rPr>
      </w:pPr>
      <w:r w:rsidRPr="005B2A23">
        <w:rPr>
          <w:rFonts w:ascii="Garamond" w:hAnsi="Garamond"/>
          <w:b/>
          <w:color w:val="000000" w:themeColor="text1"/>
          <w:sz w:val="24"/>
        </w:rPr>
        <w:t>Chicago</w:t>
      </w:r>
      <w:r w:rsidR="003174F5" w:rsidRPr="005B2A23">
        <w:rPr>
          <w:rFonts w:ascii="Garamond" w:hAnsi="Garamond"/>
          <w:b/>
          <w:color w:val="000000" w:themeColor="text1"/>
          <w:sz w:val="24"/>
        </w:rPr>
        <w:t>, IL</w:t>
      </w:r>
      <w:r w:rsidRPr="005B2A23">
        <w:rPr>
          <w:rFonts w:ascii="Garamond" w:hAnsi="Garamond"/>
          <w:b/>
          <w:color w:val="000000" w:themeColor="text1"/>
          <w:sz w:val="24"/>
        </w:rPr>
        <w:t xml:space="preserve"> </w:t>
      </w:r>
      <w:r w:rsidR="001E6AE0" w:rsidRPr="005B2A23">
        <w:rPr>
          <w:rFonts w:ascii="Garamond" w:hAnsi="Garamond"/>
          <w:b/>
          <w:color w:val="000000" w:themeColor="text1"/>
          <w:sz w:val="24"/>
        </w:rPr>
        <w:t xml:space="preserve">♦ </w:t>
      </w:r>
      <w:r w:rsidR="00C220F5" w:rsidRPr="005B2A23">
        <w:rPr>
          <w:rFonts w:ascii="Garamond" w:hAnsi="Garamond"/>
          <w:b/>
          <w:color w:val="000000" w:themeColor="text1"/>
          <w:sz w:val="24"/>
        </w:rPr>
        <w:t>847-254-6</w:t>
      </w:r>
      <w:r w:rsidR="00D75D67" w:rsidRPr="005B2A23">
        <w:rPr>
          <w:rFonts w:ascii="Garamond" w:hAnsi="Garamond"/>
          <w:b/>
          <w:color w:val="000000" w:themeColor="text1"/>
          <w:sz w:val="24"/>
        </w:rPr>
        <w:t>58</w:t>
      </w:r>
      <w:r w:rsidR="00C220F5" w:rsidRPr="005B2A23">
        <w:rPr>
          <w:rFonts w:ascii="Garamond" w:hAnsi="Garamond"/>
          <w:b/>
          <w:color w:val="000000" w:themeColor="text1"/>
          <w:sz w:val="24"/>
        </w:rPr>
        <w:t>4</w:t>
      </w:r>
      <w:r w:rsidR="001E6AE0" w:rsidRPr="005B2A23">
        <w:rPr>
          <w:rFonts w:ascii="Garamond" w:hAnsi="Garamond"/>
          <w:b/>
          <w:color w:val="000000" w:themeColor="text1"/>
          <w:sz w:val="24"/>
        </w:rPr>
        <w:t xml:space="preserve"> ♦ </w:t>
      </w:r>
      <w:r w:rsidR="00C220F5" w:rsidRPr="005B2A23">
        <w:rPr>
          <w:rFonts w:ascii="Garamond" w:hAnsi="Garamond" w:cs="Arial"/>
          <w:b/>
          <w:color w:val="000000" w:themeColor="text1"/>
          <w:sz w:val="24"/>
          <w:shd w:val="clear" w:color="auto" w:fill="FFFFFF"/>
        </w:rPr>
        <w:t>rrickgauer1@gmail.com</w:t>
      </w:r>
    </w:p>
    <w:p w14:paraId="1B502A53" w14:textId="4A8385DB" w:rsidR="00106884" w:rsidRPr="005B2A23" w:rsidRDefault="00106884" w:rsidP="00397360">
      <w:pPr>
        <w:pStyle w:val="NoteLevel21"/>
        <w:pBdr>
          <w:bar w:val="single" w:sz="8" w:color="auto"/>
        </w:pBdr>
        <w:jc w:val="center"/>
        <w:rPr>
          <w:rFonts w:ascii="Garamond" w:hAnsi="Garamond"/>
          <w:b/>
          <w:color w:val="000000" w:themeColor="text1"/>
          <w:sz w:val="24"/>
        </w:rPr>
      </w:pPr>
      <w:r>
        <w:rPr>
          <w:rFonts w:ascii="Garamond" w:hAnsi="Garamond"/>
          <w:b/>
          <w:color w:val="000000" w:themeColor="text1"/>
          <w:sz w:val="24"/>
        </w:rPr>
        <w:t>www.RyanRickgauer.com</w:t>
      </w:r>
    </w:p>
    <w:p w14:paraId="030ECA2F" w14:textId="77777777" w:rsidR="00D136A9" w:rsidRPr="005B2A23" w:rsidRDefault="00D136A9" w:rsidP="00880C75">
      <w:pPr>
        <w:pStyle w:val="NoteLevel21"/>
        <w:rPr>
          <w:rFonts w:ascii="Garamond" w:hAnsi="Garamond"/>
          <w:color w:val="000000" w:themeColor="text1"/>
          <w:sz w:val="6"/>
          <w:szCs w:val="4"/>
        </w:rPr>
      </w:pPr>
    </w:p>
    <w:p w14:paraId="696F22CC" w14:textId="77777777" w:rsidR="00CD3606" w:rsidRPr="005B2A23" w:rsidRDefault="00CD3606" w:rsidP="00880C75">
      <w:pPr>
        <w:pStyle w:val="NoteLevel21"/>
        <w:rPr>
          <w:rFonts w:ascii="Garamond" w:hAnsi="Garamond"/>
          <w:color w:val="000000" w:themeColor="text1"/>
          <w:sz w:val="6"/>
          <w:szCs w:val="4"/>
        </w:rPr>
      </w:pPr>
    </w:p>
    <w:p w14:paraId="6796CF04" w14:textId="77777777" w:rsidR="00D136A9" w:rsidRPr="005B2A23" w:rsidRDefault="00D136A9" w:rsidP="00880C75">
      <w:pPr>
        <w:pStyle w:val="NoteLevel21"/>
        <w:rPr>
          <w:rFonts w:ascii="Garamond" w:hAnsi="Garamond"/>
          <w:color w:val="000000" w:themeColor="text1"/>
          <w:sz w:val="6"/>
          <w:szCs w:val="4"/>
        </w:rPr>
      </w:pPr>
    </w:p>
    <w:p w14:paraId="1F90B44E" w14:textId="7C574204" w:rsidR="00F2154A" w:rsidRPr="005B2A23" w:rsidRDefault="00F2154A" w:rsidP="00397360">
      <w:pPr>
        <w:pStyle w:val="NoteLevel21"/>
        <w:pBdr>
          <w:top w:val="single" w:sz="36" w:space="1" w:color="auto"/>
          <w:bottom w:val="single" w:sz="8" w:space="1" w:color="auto"/>
        </w:pBdr>
        <w:shd w:val="clear" w:color="auto" w:fill="D9D9D9"/>
        <w:jc w:val="center"/>
        <w:rPr>
          <w:rFonts w:ascii="Garamond" w:hAnsi="Garamond"/>
          <w:color w:val="000000" w:themeColor="text1"/>
          <w:sz w:val="24"/>
        </w:rPr>
      </w:pPr>
      <w:r w:rsidRPr="005B2A23">
        <w:rPr>
          <w:rFonts w:ascii="Garamond" w:hAnsi="Garamond"/>
          <w:b/>
          <w:color w:val="000000" w:themeColor="text1"/>
          <w:sz w:val="24"/>
        </w:rPr>
        <w:t>PROFESSIONAL EXPERIENCE</w:t>
      </w:r>
    </w:p>
    <w:p w14:paraId="6E0C07A6" w14:textId="36C035D8" w:rsidR="00735F30" w:rsidRPr="005B2A23" w:rsidRDefault="00735F30" w:rsidP="00397360">
      <w:pPr>
        <w:pStyle w:val="NoteLevel21"/>
        <w:rPr>
          <w:rFonts w:ascii="Garamond" w:hAnsi="Garamond"/>
          <w:bCs/>
          <w:color w:val="000000" w:themeColor="text1"/>
          <w:sz w:val="24"/>
        </w:rPr>
      </w:pPr>
    </w:p>
    <w:p w14:paraId="2AAFA7AD" w14:textId="6199FD61" w:rsidR="00C86CDD" w:rsidRPr="005A5569" w:rsidRDefault="00735F30" w:rsidP="005A5569">
      <w:pPr>
        <w:pStyle w:val="NoteLevel21"/>
        <w:rPr>
          <w:rFonts w:ascii="Garamond" w:hAnsi="Garamond"/>
          <w:b/>
          <w:bCs/>
          <w:i/>
          <w:color w:val="000000" w:themeColor="text1"/>
          <w:sz w:val="28"/>
          <w:szCs w:val="28"/>
        </w:rPr>
      </w:pPr>
      <w:r w:rsidRPr="005B2A23">
        <w:rPr>
          <w:rFonts w:ascii="Garamond" w:hAnsi="Garamond"/>
          <w:b/>
          <w:bCs/>
          <w:color w:val="000000" w:themeColor="text1"/>
          <w:sz w:val="28"/>
          <w:szCs w:val="28"/>
        </w:rPr>
        <w:t>Premier International, Chicago, IL</w:t>
      </w:r>
      <w:r w:rsidRPr="005B2A23">
        <w:rPr>
          <w:rFonts w:ascii="Garamond" w:hAnsi="Garamond"/>
          <w:b/>
          <w:bCs/>
          <w:i/>
          <w:color w:val="000000" w:themeColor="text1"/>
          <w:sz w:val="28"/>
          <w:szCs w:val="28"/>
        </w:rPr>
        <w:t xml:space="preserve">                                     </w:t>
      </w:r>
      <w:r w:rsidR="006C4868" w:rsidRPr="005B2A23">
        <w:rPr>
          <w:rFonts w:ascii="Garamond" w:hAnsi="Garamond"/>
          <w:b/>
          <w:bCs/>
          <w:i/>
          <w:color w:val="000000" w:themeColor="text1"/>
          <w:sz w:val="28"/>
          <w:szCs w:val="28"/>
        </w:rPr>
        <w:t xml:space="preserve"> </w:t>
      </w:r>
      <w:r w:rsidR="00C738EA">
        <w:rPr>
          <w:rFonts w:ascii="Garamond" w:hAnsi="Garamond"/>
          <w:b/>
          <w:bCs/>
          <w:i/>
          <w:color w:val="000000" w:themeColor="text1"/>
          <w:sz w:val="28"/>
          <w:szCs w:val="28"/>
        </w:rPr>
        <w:t xml:space="preserve">                  </w:t>
      </w:r>
      <w:r w:rsidRPr="005B2A23">
        <w:rPr>
          <w:rFonts w:ascii="Garamond" w:hAnsi="Garamond"/>
          <w:b/>
          <w:bCs/>
          <w:i/>
          <w:color w:val="000000" w:themeColor="text1"/>
          <w:sz w:val="28"/>
          <w:szCs w:val="28"/>
        </w:rPr>
        <w:t>June 2020</w:t>
      </w:r>
      <w:r w:rsidR="008C51D2" w:rsidRPr="005B2A23">
        <w:rPr>
          <w:rFonts w:ascii="Garamond" w:hAnsi="Garamond"/>
          <w:b/>
          <w:i/>
          <w:color w:val="000000" w:themeColor="text1"/>
          <w:sz w:val="28"/>
          <w:szCs w:val="24"/>
        </w:rPr>
        <w:t>–</w:t>
      </w:r>
      <w:r w:rsidRPr="005B2A23">
        <w:rPr>
          <w:rFonts w:ascii="Garamond" w:hAnsi="Garamond"/>
          <w:b/>
          <w:bCs/>
          <w:i/>
          <w:color w:val="000000" w:themeColor="text1"/>
          <w:sz w:val="28"/>
          <w:szCs w:val="28"/>
        </w:rPr>
        <w:t>Present</w:t>
      </w:r>
    </w:p>
    <w:p w14:paraId="7701143C" w14:textId="69E93AB7" w:rsidR="00C86CDD" w:rsidRPr="005B2A23" w:rsidRDefault="00C86CDD" w:rsidP="00C86CDD">
      <w:pPr>
        <w:pStyle w:val="NoteLevel21"/>
        <w:spacing w:after="120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5B2A23">
        <w:rPr>
          <w:rFonts w:ascii="Garamond" w:hAnsi="Garamond"/>
          <w:b/>
          <w:bCs/>
          <w:color w:val="000000" w:themeColor="text1"/>
          <w:sz w:val="24"/>
          <w:szCs w:val="24"/>
        </w:rPr>
        <w:t>Software Engineer II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I</w:t>
      </w:r>
    </w:p>
    <w:p w14:paraId="5B9DB581" w14:textId="39843447" w:rsidR="00C86CDD" w:rsidRPr="005A5569" w:rsidRDefault="00C86CDD" w:rsidP="00C86CDD">
      <w:pPr>
        <w:pStyle w:val="ListParagraph"/>
        <w:numPr>
          <w:ilvl w:val="0"/>
          <w:numId w:val="29"/>
        </w:numPr>
        <w:rPr>
          <w:rFonts w:ascii="Garamond" w:hAnsi="Garamond"/>
          <w:color w:val="000000" w:themeColor="text1"/>
          <w:sz w:val="22"/>
          <w:szCs w:val="22"/>
        </w:rPr>
      </w:pPr>
      <w:r w:rsidRPr="005A5569">
        <w:rPr>
          <w:rFonts w:ascii="Garamond" w:hAnsi="Garamond"/>
          <w:color w:val="000000" w:themeColor="text1"/>
          <w:sz w:val="22"/>
          <w:szCs w:val="22"/>
        </w:rPr>
        <w:t>Created a central communication service in C++, enabling smooth two-way interaction between managed C# apps and native COBOL systems</w:t>
      </w:r>
      <w:r w:rsidR="005A5569">
        <w:rPr>
          <w:rFonts w:ascii="Garamond" w:hAnsi="Garamond"/>
          <w:color w:val="000000" w:themeColor="text1"/>
          <w:sz w:val="22"/>
          <w:szCs w:val="22"/>
        </w:rPr>
        <w:t>.</w:t>
      </w:r>
    </w:p>
    <w:p w14:paraId="3274572B" w14:textId="149660C5" w:rsidR="00C86CDD" w:rsidRPr="005A5569" w:rsidRDefault="00FB04EB" w:rsidP="00C86CDD">
      <w:pPr>
        <w:pStyle w:val="ListParagraph"/>
        <w:numPr>
          <w:ilvl w:val="0"/>
          <w:numId w:val="29"/>
        </w:numPr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Implemented</w:t>
      </w:r>
      <w:r w:rsidR="00C86CDD" w:rsidRPr="005A5569">
        <w:rPr>
          <w:rFonts w:ascii="Garamond" w:hAnsi="Garamond"/>
          <w:color w:val="000000" w:themeColor="text1"/>
          <w:sz w:val="22"/>
          <w:szCs w:val="22"/>
        </w:rPr>
        <w:t xml:space="preserve"> a personalized form validation service within WPF applications, speeding </w:t>
      </w:r>
      <w:r>
        <w:rPr>
          <w:rFonts w:ascii="Garamond" w:hAnsi="Garamond"/>
          <w:color w:val="000000" w:themeColor="text1"/>
          <w:sz w:val="22"/>
          <w:szCs w:val="22"/>
        </w:rPr>
        <w:t>up development</w:t>
      </w:r>
      <w:r w:rsidR="00C86CDD" w:rsidRPr="005A5569">
        <w:rPr>
          <w:rFonts w:ascii="Garamond" w:hAnsi="Garamond"/>
          <w:color w:val="000000" w:themeColor="text1"/>
          <w:sz w:val="22"/>
          <w:szCs w:val="22"/>
        </w:rPr>
        <w:t xml:space="preserve"> and setting </w:t>
      </w:r>
      <w:r>
        <w:rPr>
          <w:rFonts w:ascii="Garamond" w:hAnsi="Garamond"/>
          <w:color w:val="000000" w:themeColor="text1"/>
          <w:sz w:val="22"/>
          <w:szCs w:val="22"/>
        </w:rPr>
        <w:t xml:space="preserve">a </w:t>
      </w:r>
      <w:r w:rsidR="00C86CDD" w:rsidRPr="005A5569">
        <w:rPr>
          <w:rFonts w:ascii="Garamond" w:hAnsi="Garamond"/>
          <w:color w:val="000000" w:themeColor="text1"/>
          <w:sz w:val="22"/>
          <w:szCs w:val="22"/>
        </w:rPr>
        <w:t>strong base for future projects.</w:t>
      </w:r>
    </w:p>
    <w:p w14:paraId="77A45941" w14:textId="1D386727" w:rsidR="00C86CDD" w:rsidRPr="005A5569" w:rsidRDefault="00C86CDD" w:rsidP="005A5569">
      <w:pPr>
        <w:pStyle w:val="ListParagraph"/>
        <w:numPr>
          <w:ilvl w:val="0"/>
          <w:numId w:val="29"/>
        </w:numPr>
        <w:rPr>
          <w:rFonts w:ascii="Garamond" w:hAnsi="Garamond"/>
          <w:color w:val="000000" w:themeColor="text1"/>
          <w:sz w:val="22"/>
          <w:szCs w:val="22"/>
        </w:rPr>
      </w:pPr>
      <w:r w:rsidRPr="005A5569">
        <w:rPr>
          <w:rFonts w:ascii="Garamond" w:hAnsi="Garamond"/>
          <w:color w:val="000000" w:themeColor="text1"/>
          <w:sz w:val="22"/>
          <w:szCs w:val="22"/>
        </w:rPr>
        <w:t>Designed and executed novel database schemas for a new application feature within our existing RDBMS, employing meticulous normalization techniques, expertly crafted views, and stored procedures to enhance data integrity and retrieval efficiency.</w:t>
      </w:r>
    </w:p>
    <w:p w14:paraId="22338E75" w14:textId="77777777" w:rsidR="005A5569" w:rsidRPr="005A5569" w:rsidRDefault="005A5569" w:rsidP="005A5569">
      <w:pPr>
        <w:pStyle w:val="ListParagraph"/>
        <w:ind w:left="360"/>
        <w:rPr>
          <w:rFonts w:ascii="Garamond" w:hAnsi="Garamond"/>
          <w:color w:val="000000" w:themeColor="text1"/>
        </w:rPr>
      </w:pPr>
    </w:p>
    <w:p w14:paraId="37B6FC28" w14:textId="28FFC7E5" w:rsidR="00E87A02" w:rsidRPr="005B2A23" w:rsidRDefault="00E87A02" w:rsidP="00E87A02">
      <w:pPr>
        <w:pStyle w:val="NoteLevel21"/>
        <w:spacing w:after="120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5B2A23">
        <w:rPr>
          <w:rFonts w:ascii="Garamond" w:hAnsi="Garamond"/>
          <w:b/>
          <w:bCs/>
          <w:color w:val="000000" w:themeColor="text1"/>
          <w:sz w:val="24"/>
          <w:szCs w:val="24"/>
        </w:rPr>
        <w:t>Software Engineer II</w:t>
      </w:r>
    </w:p>
    <w:p w14:paraId="4C78DA0E" w14:textId="0C7591F3" w:rsidR="00E87A02" w:rsidRPr="005A5569" w:rsidRDefault="007C65A9" w:rsidP="005A5569">
      <w:pPr>
        <w:pStyle w:val="ListParagraph"/>
        <w:numPr>
          <w:ilvl w:val="0"/>
          <w:numId w:val="29"/>
        </w:numPr>
        <w:spacing w:after="120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>Utilized dependency injection in existing software to decrease coupling between classes and their dependencies</w:t>
      </w:r>
    </w:p>
    <w:p w14:paraId="156CCBCE" w14:textId="16A770F1" w:rsidR="007C65A9" w:rsidRPr="005A5569" w:rsidRDefault="007C65A9" w:rsidP="005A5569">
      <w:pPr>
        <w:pStyle w:val="ListParagraph"/>
        <w:numPr>
          <w:ilvl w:val="0"/>
          <w:numId w:val="29"/>
        </w:numPr>
        <w:spacing w:after="120"/>
        <w:rPr>
          <w:rFonts w:ascii="Garamond" w:hAnsi="Garamond"/>
          <w:color w:val="000000" w:themeColor="text1"/>
          <w:sz w:val="22"/>
          <w:szCs w:val="22"/>
        </w:rPr>
      </w:pPr>
      <w:r w:rsidRPr="005A5569">
        <w:rPr>
          <w:rFonts w:ascii="Garamond" w:hAnsi="Garamond"/>
          <w:color w:val="000000" w:themeColor="text1"/>
          <w:sz w:val="22"/>
          <w:szCs w:val="22"/>
        </w:rPr>
        <w:t>Implemented multi-threading solutions for our consulting applications which improved runtime performance</w:t>
      </w:r>
    </w:p>
    <w:p w14:paraId="22671354" w14:textId="7E6788F2" w:rsidR="00E87A02" w:rsidRPr="005A5569" w:rsidRDefault="007C65A9" w:rsidP="005A5569">
      <w:pPr>
        <w:pStyle w:val="ListParagraph"/>
        <w:numPr>
          <w:ilvl w:val="0"/>
          <w:numId w:val="29"/>
        </w:numPr>
        <w:spacing w:after="120"/>
        <w:rPr>
          <w:rFonts w:ascii="Garamond" w:hAnsi="Garamond"/>
          <w:color w:val="000000" w:themeColor="text1"/>
          <w:sz w:val="22"/>
          <w:szCs w:val="22"/>
        </w:rPr>
      </w:pPr>
      <w:r w:rsidRPr="005A5569">
        <w:rPr>
          <w:rFonts w:ascii="Garamond" w:hAnsi="Garamond"/>
          <w:color w:val="000000" w:themeColor="text1"/>
          <w:sz w:val="22"/>
          <w:szCs w:val="22"/>
        </w:rPr>
        <w:t>Designed and built a multi-process message queue service using IPC</w:t>
      </w:r>
    </w:p>
    <w:p w14:paraId="64FDA239" w14:textId="763AF5BA" w:rsidR="00F36B77" w:rsidRPr="005A5569" w:rsidRDefault="00F36B77" w:rsidP="005A5569">
      <w:pPr>
        <w:pStyle w:val="ListParagraph"/>
        <w:numPr>
          <w:ilvl w:val="0"/>
          <w:numId w:val="29"/>
        </w:numPr>
        <w:spacing w:after="120"/>
        <w:rPr>
          <w:rFonts w:ascii="Garamond" w:hAnsi="Garamond"/>
          <w:color w:val="000000" w:themeColor="text1"/>
          <w:sz w:val="22"/>
          <w:szCs w:val="22"/>
        </w:rPr>
      </w:pPr>
      <w:r w:rsidRPr="005A5569">
        <w:rPr>
          <w:rFonts w:ascii="Garamond" w:hAnsi="Garamond"/>
          <w:color w:val="000000" w:themeColor="text1"/>
          <w:sz w:val="22"/>
          <w:szCs w:val="22"/>
        </w:rPr>
        <w:t xml:space="preserve">Introduced domain driven design </w:t>
      </w:r>
      <w:r w:rsidR="000066A9" w:rsidRPr="005A5569">
        <w:rPr>
          <w:rFonts w:ascii="Garamond" w:hAnsi="Garamond"/>
          <w:color w:val="000000" w:themeColor="text1"/>
          <w:sz w:val="22"/>
          <w:szCs w:val="22"/>
        </w:rPr>
        <w:t>systems to improve maintainability in the future</w:t>
      </w:r>
    </w:p>
    <w:p w14:paraId="4579BBA6" w14:textId="350CF01D" w:rsidR="000E7698" w:rsidRPr="005A5569" w:rsidRDefault="00810387" w:rsidP="005A5569">
      <w:pPr>
        <w:pStyle w:val="ListParagraph"/>
        <w:numPr>
          <w:ilvl w:val="0"/>
          <w:numId w:val="29"/>
        </w:numPr>
        <w:rPr>
          <w:rFonts w:ascii="Garamond" w:hAnsi="Garamond"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>Modernized our front-end application from VB6 to WPF</w:t>
      </w:r>
    </w:p>
    <w:p w14:paraId="4C646A8A" w14:textId="77777777" w:rsidR="00605C77" w:rsidRPr="00605C77" w:rsidRDefault="00605C77" w:rsidP="00F279BD">
      <w:pPr>
        <w:pStyle w:val="ListParagraph"/>
        <w:spacing w:line="276" w:lineRule="auto"/>
        <w:ind w:left="360"/>
        <w:rPr>
          <w:rFonts w:ascii="Garamond" w:hAnsi="Garamond"/>
          <w:bCs/>
          <w:color w:val="000000" w:themeColor="text1"/>
        </w:rPr>
      </w:pPr>
    </w:p>
    <w:p w14:paraId="24C934BC" w14:textId="7C7169ED" w:rsidR="008B0D34" w:rsidRPr="005B2A23" w:rsidRDefault="00735F30" w:rsidP="0001534A">
      <w:pPr>
        <w:pStyle w:val="NoteLevel21"/>
        <w:spacing w:after="120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5B2A23">
        <w:rPr>
          <w:rFonts w:ascii="Garamond" w:hAnsi="Garamond"/>
          <w:b/>
          <w:bCs/>
          <w:color w:val="000000" w:themeColor="text1"/>
          <w:sz w:val="24"/>
          <w:szCs w:val="24"/>
        </w:rPr>
        <w:t>Software Engineer</w:t>
      </w:r>
      <w:r w:rsidR="009E79A8" w:rsidRPr="005B2A23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  <w:r w:rsidR="00825997" w:rsidRPr="005B2A23">
        <w:rPr>
          <w:rFonts w:ascii="Garamond" w:hAnsi="Garamond"/>
          <w:b/>
          <w:bCs/>
          <w:color w:val="000000" w:themeColor="text1"/>
          <w:sz w:val="24"/>
          <w:szCs w:val="24"/>
        </w:rPr>
        <w:t>I</w:t>
      </w:r>
    </w:p>
    <w:p w14:paraId="00525C7D" w14:textId="3D9CED0B" w:rsidR="005B2A23" w:rsidRPr="005A5569" w:rsidRDefault="005B2A23" w:rsidP="005A5569">
      <w:pPr>
        <w:pStyle w:val="ListParagraph"/>
        <w:numPr>
          <w:ilvl w:val="0"/>
          <w:numId w:val="29"/>
        </w:numPr>
        <w:rPr>
          <w:rFonts w:ascii="Garamond" w:hAnsi="Garamond"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>Designed and i</w:t>
      </w:r>
      <w:r w:rsidR="00F3547F" w:rsidRPr="005A5569">
        <w:rPr>
          <w:rFonts w:ascii="Garamond" w:hAnsi="Garamond"/>
          <w:bCs/>
          <w:color w:val="000000" w:themeColor="text1"/>
          <w:sz w:val="22"/>
          <w:szCs w:val="22"/>
        </w:rPr>
        <w:t>mplemented a</w:t>
      </w:r>
      <w:r w:rsidRPr="005A5569">
        <w:rPr>
          <w:rFonts w:ascii="Garamond" w:hAnsi="Garamond"/>
          <w:bCs/>
          <w:color w:val="000000" w:themeColor="text1"/>
          <w:sz w:val="22"/>
          <w:szCs w:val="22"/>
        </w:rPr>
        <w:t>n ODBC</w:t>
      </w:r>
      <w:r w:rsidR="00F3547F" w:rsidRPr="005A5569">
        <w:rPr>
          <w:rFonts w:ascii="Garamond" w:hAnsi="Garamond"/>
          <w:bCs/>
          <w:color w:val="000000" w:themeColor="text1"/>
          <w:sz w:val="22"/>
          <w:szCs w:val="22"/>
        </w:rPr>
        <w:t xml:space="preserve"> </w:t>
      </w:r>
      <w:r w:rsidRPr="005A5569">
        <w:rPr>
          <w:rFonts w:ascii="Garamond" w:hAnsi="Garamond"/>
          <w:bCs/>
          <w:color w:val="000000" w:themeColor="text1"/>
          <w:sz w:val="22"/>
          <w:szCs w:val="22"/>
        </w:rPr>
        <w:t>database connection manager in C++</w:t>
      </w:r>
    </w:p>
    <w:p w14:paraId="5D37FD83" w14:textId="35A98481" w:rsidR="00F3547F" w:rsidRPr="005A5569" w:rsidRDefault="00F3547F" w:rsidP="005A5569">
      <w:pPr>
        <w:pStyle w:val="ListParagraph"/>
        <w:numPr>
          <w:ilvl w:val="0"/>
          <w:numId w:val="29"/>
        </w:numPr>
        <w:rPr>
          <w:rFonts w:ascii="Garamond" w:hAnsi="Garamond"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>Converted multiple Intel Assembler pieces into C++</w:t>
      </w:r>
    </w:p>
    <w:p w14:paraId="13953666" w14:textId="5609164E" w:rsidR="00F3547F" w:rsidRPr="005A5569" w:rsidRDefault="00F3547F" w:rsidP="005A5569">
      <w:pPr>
        <w:pStyle w:val="ListParagraph"/>
        <w:numPr>
          <w:ilvl w:val="0"/>
          <w:numId w:val="29"/>
        </w:numPr>
        <w:rPr>
          <w:rFonts w:ascii="Garamond" w:hAnsi="Garamond"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 xml:space="preserve">Participated in multiple </w:t>
      </w:r>
      <w:r w:rsidR="00A253F9" w:rsidRPr="005A5569">
        <w:rPr>
          <w:rFonts w:ascii="Garamond" w:hAnsi="Garamond"/>
          <w:bCs/>
          <w:color w:val="000000" w:themeColor="text1"/>
          <w:sz w:val="22"/>
          <w:szCs w:val="22"/>
        </w:rPr>
        <w:t>scrum</w:t>
      </w:r>
      <w:r w:rsidR="00412EB9" w:rsidRPr="005A5569">
        <w:rPr>
          <w:rFonts w:ascii="Garamond" w:hAnsi="Garamond"/>
          <w:bCs/>
          <w:color w:val="000000" w:themeColor="text1"/>
          <w:sz w:val="22"/>
          <w:szCs w:val="22"/>
        </w:rPr>
        <w:t xml:space="preserve"> s</w:t>
      </w:r>
      <w:r w:rsidRPr="005A5569">
        <w:rPr>
          <w:rFonts w:ascii="Garamond" w:hAnsi="Garamond"/>
          <w:bCs/>
          <w:color w:val="000000" w:themeColor="text1"/>
          <w:sz w:val="22"/>
          <w:szCs w:val="22"/>
        </w:rPr>
        <w:t>print and epic tasks planning using Jira</w:t>
      </w:r>
    </w:p>
    <w:p w14:paraId="2B224810" w14:textId="2B0410E6" w:rsidR="004F06AC" w:rsidRPr="005A5569" w:rsidRDefault="00F3547F" w:rsidP="005A5569">
      <w:pPr>
        <w:pStyle w:val="ListParagraph"/>
        <w:numPr>
          <w:ilvl w:val="0"/>
          <w:numId w:val="29"/>
        </w:numPr>
        <w:rPr>
          <w:rFonts w:ascii="Garamond" w:hAnsi="Garamond"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>Created a new automated test stage for our CI/CD pipeline using python</w:t>
      </w:r>
    </w:p>
    <w:p w14:paraId="194FB213" w14:textId="45229C49" w:rsidR="004F06AC" w:rsidRDefault="004F06AC" w:rsidP="004F06AC">
      <w:pPr>
        <w:spacing w:line="276" w:lineRule="auto"/>
        <w:rPr>
          <w:rFonts w:ascii="Garamond" w:hAnsi="Garamond"/>
          <w:bCs/>
          <w:color w:val="000000" w:themeColor="text1"/>
        </w:rPr>
      </w:pPr>
    </w:p>
    <w:p w14:paraId="3583688A" w14:textId="5B56BE94" w:rsidR="004F06AC" w:rsidRPr="005B2A23" w:rsidRDefault="004F06AC" w:rsidP="004F06AC">
      <w:pPr>
        <w:pStyle w:val="NoteLevel21"/>
        <w:pBdr>
          <w:top w:val="single" w:sz="36" w:space="1" w:color="auto"/>
          <w:bottom w:val="single" w:sz="8" w:space="1" w:color="auto"/>
        </w:pBdr>
        <w:shd w:val="clear" w:color="auto" w:fill="D9D9D9"/>
        <w:jc w:val="center"/>
        <w:rPr>
          <w:rFonts w:ascii="Garamond" w:hAnsi="Garamond"/>
          <w:b/>
          <w:color w:val="000000" w:themeColor="text1"/>
          <w:sz w:val="24"/>
        </w:rPr>
      </w:pPr>
      <w:r>
        <w:rPr>
          <w:rFonts w:ascii="Garamond" w:hAnsi="Garamond"/>
          <w:b/>
          <w:color w:val="000000" w:themeColor="text1"/>
          <w:sz w:val="24"/>
        </w:rPr>
        <w:t>PROJECT EXPERIENCE</w:t>
      </w:r>
    </w:p>
    <w:p w14:paraId="0D4E591E" w14:textId="77777777" w:rsidR="004F06AC" w:rsidRPr="005B2A23" w:rsidRDefault="004F06AC" w:rsidP="004F06AC">
      <w:pPr>
        <w:pStyle w:val="NoteLevel21"/>
        <w:rPr>
          <w:rFonts w:ascii="Garamond" w:hAnsi="Garamond"/>
          <w:b/>
          <w:color w:val="000000" w:themeColor="text1"/>
          <w:sz w:val="6"/>
          <w:szCs w:val="4"/>
        </w:rPr>
      </w:pPr>
    </w:p>
    <w:p w14:paraId="11BD855B" w14:textId="77777777" w:rsidR="004F06AC" w:rsidRPr="005B2A23" w:rsidRDefault="004F06AC" w:rsidP="004F06AC">
      <w:pPr>
        <w:pStyle w:val="NoteLevel21"/>
        <w:rPr>
          <w:rFonts w:ascii="Garamond" w:hAnsi="Garamond"/>
          <w:b/>
          <w:color w:val="000000" w:themeColor="text1"/>
          <w:sz w:val="6"/>
          <w:szCs w:val="4"/>
        </w:rPr>
      </w:pPr>
    </w:p>
    <w:p w14:paraId="2C62CF54" w14:textId="05F368D2" w:rsidR="004F06AC" w:rsidRPr="004F06AC" w:rsidRDefault="004F06AC" w:rsidP="004F06AC">
      <w:pPr>
        <w:pStyle w:val="NoteLevel21"/>
        <w:rPr>
          <w:rFonts w:ascii="Garamond" w:hAnsi="Garamond"/>
          <w:b/>
          <w:bCs/>
          <w:i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8"/>
          <w:szCs w:val="28"/>
        </w:rPr>
        <w:t>W</w:t>
      </w:r>
      <w:r w:rsidR="00325B3E">
        <w:rPr>
          <w:rFonts w:ascii="Garamond" w:hAnsi="Garamond"/>
          <w:b/>
          <w:bCs/>
          <w:color w:val="000000" w:themeColor="text1"/>
          <w:sz w:val="28"/>
          <w:szCs w:val="28"/>
        </w:rPr>
        <w:t>hat’s Mine Is Yours</w:t>
      </w:r>
      <w:r w:rsidRPr="005B2A2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</w:t>
      </w:r>
      <w:r w:rsidRPr="005B2A23">
        <w:rPr>
          <w:rFonts w:ascii="Garamond" w:hAnsi="Garamond"/>
          <w:b/>
          <w:bCs/>
          <w:i/>
          <w:color w:val="000000" w:themeColor="text1"/>
          <w:sz w:val="28"/>
          <w:szCs w:val="28"/>
        </w:rPr>
        <w:t>March</w:t>
      </w:r>
      <w:r w:rsidRPr="005B2A23">
        <w:rPr>
          <w:rFonts w:ascii="Garamond" w:hAnsi="Garamond"/>
          <w:b/>
          <w:bCs/>
          <w:i/>
          <w:color w:val="000000" w:themeColor="text1"/>
          <w:sz w:val="24"/>
          <w:szCs w:val="24"/>
        </w:rPr>
        <w:t xml:space="preserve"> 2021</w:t>
      </w:r>
      <w:r w:rsidRPr="005B2A23">
        <w:rPr>
          <w:rFonts w:ascii="Garamond" w:hAnsi="Garamond"/>
          <w:b/>
          <w:i/>
          <w:color w:val="000000" w:themeColor="text1"/>
          <w:sz w:val="24"/>
        </w:rPr>
        <w:t>–</w:t>
      </w:r>
      <w:r w:rsidRPr="005B2A23">
        <w:rPr>
          <w:rFonts w:ascii="Garamond" w:hAnsi="Garamond"/>
          <w:b/>
          <w:bCs/>
          <w:i/>
          <w:color w:val="000000" w:themeColor="text1"/>
          <w:sz w:val="24"/>
          <w:szCs w:val="24"/>
        </w:rPr>
        <w:t>Present</w:t>
      </w:r>
    </w:p>
    <w:p w14:paraId="672FC28E" w14:textId="74C0FF03" w:rsidR="004F06AC" w:rsidRPr="005A5569" w:rsidRDefault="004F06AC" w:rsidP="004F06AC">
      <w:pPr>
        <w:pStyle w:val="ListParagraph"/>
        <w:numPr>
          <w:ilvl w:val="0"/>
          <w:numId w:val="29"/>
        </w:numPr>
        <w:spacing w:line="276" w:lineRule="auto"/>
        <w:rPr>
          <w:rFonts w:ascii="Garamond" w:hAnsi="Garamond"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>Co-founded an online vacation rental marketplace</w:t>
      </w:r>
    </w:p>
    <w:p w14:paraId="2E479DC0" w14:textId="361C3F9B" w:rsidR="004F06AC" w:rsidRPr="005A5569" w:rsidRDefault="004F06AC" w:rsidP="004F06AC">
      <w:pPr>
        <w:pStyle w:val="ListParagraph"/>
        <w:numPr>
          <w:ilvl w:val="0"/>
          <w:numId w:val="29"/>
        </w:numPr>
        <w:spacing w:line="276" w:lineRule="auto"/>
        <w:rPr>
          <w:rFonts w:ascii="Garamond" w:hAnsi="Garamond"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>Designed and developed modern full stack technology solutions for the platform</w:t>
      </w:r>
    </w:p>
    <w:p w14:paraId="0C7B9244" w14:textId="12EA005A" w:rsidR="004F06AC" w:rsidRPr="005A5569" w:rsidRDefault="004F06AC" w:rsidP="004F06AC">
      <w:pPr>
        <w:pStyle w:val="ListParagraph"/>
        <w:numPr>
          <w:ilvl w:val="0"/>
          <w:numId w:val="29"/>
        </w:numPr>
        <w:spacing w:line="276" w:lineRule="auto"/>
        <w:rPr>
          <w:rFonts w:ascii="Garamond" w:hAnsi="Garamond"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>Architected a restful back-end API using flask allowing future migrations of the web-based UI to other platforms</w:t>
      </w:r>
    </w:p>
    <w:p w14:paraId="7BA6E110" w14:textId="63C18A78" w:rsidR="004F06AC" w:rsidRPr="005A5569" w:rsidRDefault="004F06AC" w:rsidP="004F06AC">
      <w:pPr>
        <w:pStyle w:val="ListParagraph"/>
        <w:numPr>
          <w:ilvl w:val="0"/>
          <w:numId w:val="29"/>
        </w:numPr>
        <w:spacing w:line="276" w:lineRule="auto"/>
        <w:rPr>
          <w:rFonts w:ascii="Garamond" w:hAnsi="Garamond"/>
          <w:bCs/>
          <w:color w:val="000000" w:themeColor="text1"/>
          <w:sz w:val="22"/>
          <w:szCs w:val="22"/>
        </w:rPr>
      </w:pPr>
      <w:r w:rsidRPr="005A5569">
        <w:rPr>
          <w:rFonts w:ascii="Garamond" w:hAnsi="Garamond"/>
          <w:bCs/>
          <w:color w:val="000000" w:themeColor="text1"/>
          <w:sz w:val="22"/>
          <w:szCs w:val="22"/>
        </w:rPr>
        <w:t>Deployed and configured the application to</w:t>
      </w:r>
      <w:r w:rsidR="00FC3442" w:rsidRPr="005A5569">
        <w:rPr>
          <w:rFonts w:ascii="Garamond" w:hAnsi="Garamond"/>
          <w:bCs/>
          <w:color w:val="000000" w:themeColor="text1"/>
          <w:sz w:val="22"/>
          <w:szCs w:val="22"/>
        </w:rPr>
        <w:t xml:space="preserve"> run on</w:t>
      </w:r>
      <w:r w:rsidRPr="005A5569">
        <w:rPr>
          <w:rFonts w:ascii="Garamond" w:hAnsi="Garamond"/>
          <w:bCs/>
          <w:color w:val="000000" w:themeColor="text1"/>
          <w:sz w:val="22"/>
          <w:szCs w:val="22"/>
        </w:rPr>
        <w:t xml:space="preserve"> a Linux VPS</w:t>
      </w:r>
    </w:p>
    <w:p w14:paraId="36D4C99A" w14:textId="77777777" w:rsidR="00412EB9" w:rsidRPr="004F06AC" w:rsidRDefault="00412EB9" w:rsidP="004F06AC">
      <w:pPr>
        <w:spacing w:line="276" w:lineRule="auto"/>
        <w:rPr>
          <w:rFonts w:ascii="Garamond" w:hAnsi="Garamond"/>
          <w:bCs/>
          <w:color w:val="000000" w:themeColor="text1"/>
        </w:rPr>
      </w:pPr>
    </w:p>
    <w:p w14:paraId="1ABE9C9E" w14:textId="77777777" w:rsidR="00D136A9" w:rsidRPr="005B2A23" w:rsidRDefault="00D136A9" w:rsidP="007C2AB2">
      <w:pPr>
        <w:pStyle w:val="ListParagraph"/>
        <w:ind w:left="360"/>
        <w:rPr>
          <w:rFonts w:ascii="Garamond" w:hAnsi="Garamond"/>
          <w:color w:val="000000" w:themeColor="text1"/>
          <w:sz w:val="6"/>
          <w:szCs w:val="4"/>
        </w:rPr>
      </w:pPr>
    </w:p>
    <w:p w14:paraId="1D8B1425" w14:textId="73CE6D2F" w:rsidR="000763A0" w:rsidRPr="005B2A23" w:rsidRDefault="00512B29" w:rsidP="00397360">
      <w:pPr>
        <w:pStyle w:val="NoteLevel21"/>
        <w:pBdr>
          <w:top w:val="single" w:sz="36" w:space="1" w:color="auto"/>
          <w:bottom w:val="single" w:sz="8" w:space="1" w:color="auto"/>
        </w:pBdr>
        <w:shd w:val="clear" w:color="auto" w:fill="D9D9D9"/>
        <w:jc w:val="center"/>
        <w:rPr>
          <w:rFonts w:ascii="Garamond" w:hAnsi="Garamond"/>
          <w:b/>
          <w:color w:val="000000" w:themeColor="text1"/>
          <w:sz w:val="24"/>
        </w:rPr>
      </w:pPr>
      <w:r w:rsidRPr="005B2A23">
        <w:rPr>
          <w:rFonts w:ascii="Garamond" w:hAnsi="Garamond"/>
          <w:b/>
          <w:color w:val="000000" w:themeColor="text1"/>
          <w:sz w:val="24"/>
        </w:rPr>
        <w:t>E</w:t>
      </w:r>
      <w:r w:rsidR="000763A0" w:rsidRPr="005B2A23">
        <w:rPr>
          <w:rFonts w:ascii="Garamond" w:hAnsi="Garamond"/>
          <w:b/>
          <w:color w:val="000000" w:themeColor="text1"/>
          <w:sz w:val="24"/>
        </w:rPr>
        <w:t>DUCATION</w:t>
      </w:r>
      <w:r w:rsidR="008809C6" w:rsidRPr="005B2A23">
        <w:rPr>
          <w:rFonts w:ascii="Garamond" w:hAnsi="Garamond"/>
          <w:b/>
          <w:color w:val="000000" w:themeColor="text1"/>
          <w:sz w:val="24"/>
        </w:rPr>
        <w:t xml:space="preserve"> AND HONORS</w:t>
      </w:r>
    </w:p>
    <w:p w14:paraId="7B909280" w14:textId="77777777" w:rsidR="007C2AB2" w:rsidRPr="005B2A23" w:rsidRDefault="007C2AB2" w:rsidP="00397360">
      <w:pPr>
        <w:pStyle w:val="NoteLevel21"/>
        <w:rPr>
          <w:rFonts w:ascii="Garamond" w:hAnsi="Garamond"/>
          <w:b/>
          <w:color w:val="000000" w:themeColor="text1"/>
          <w:sz w:val="6"/>
          <w:szCs w:val="4"/>
        </w:rPr>
      </w:pPr>
    </w:p>
    <w:p w14:paraId="74512824" w14:textId="77777777" w:rsidR="00D136A9" w:rsidRPr="005B2A23" w:rsidRDefault="00D136A9" w:rsidP="00397360">
      <w:pPr>
        <w:pStyle w:val="NoteLevel21"/>
        <w:rPr>
          <w:rFonts w:ascii="Garamond" w:hAnsi="Garamond"/>
          <w:b/>
          <w:color w:val="000000" w:themeColor="text1"/>
          <w:sz w:val="6"/>
          <w:szCs w:val="4"/>
        </w:rPr>
      </w:pPr>
    </w:p>
    <w:p w14:paraId="687DDFCB" w14:textId="688C81A5" w:rsidR="00B2407E" w:rsidRPr="005A5569" w:rsidRDefault="008377FB" w:rsidP="005B2A23">
      <w:pPr>
        <w:pStyle w:val="NoteLevel21"/>
        <w:spacing w:line="360" w:lineRule="auto"/>
        <w:rPr>
          <w:rFonts w:ascii="Garamond" w:hAnsi="Garamond"/>
          <w:b/>
          <w:i/>
          <w:color w:val="000000" w:themeColor="text1"/>
          <w:szCs w:val="20"/>
        </w:rPr>
      </w:pPr>
      <w:r w:rsidRPr="005A5569">
        <w:rPr>
          <w:rFonts w:ascii="Garamond" w:hAnsi="Garamond"/>
          <w:b/>
          <w:color w:val="000000" w:themeColor="text1"/>
          <w:szCs w:val="20"/>
        </w:rPr>
        <w:t>Bachelor of Science</w:t>
      </w:r>
      <w:r w:rsidR="00F441D4" w:rsidRPr="005A5569">
        <w:rPr>
          <w:rFonts w:ascii="Garamond" w:hAnsi="Garamond"/>
          <w:b/>
          <w:color w:val="000000" w:themeColor="text1"/>
          <w:szCs w:val="20"/>
        </w:rPr>
        <w:t xml:space="preserve">, </w:t>
      </w:r>
      <w:r w:rsidR="00C220F5" w:rsidRPr="005A5569">
        <w:rPr>
          <w:rFonts w:ascii="Garamond" w:hAnsi="Garamond"/>
          <w:b/>
          <w:color w:val="000000" w:themeColor="text1"/>
          <w:szCs w:val="20"/>
        </w:rPr>
        <w:t>Computer Science</w:t>
      </w:r>
      <w:r w:rsidR="00542B4B" w:rsidRPr="005A5569">
        <w:rPr>
          <w:rFonts w:ascii="Garamond" w:hAnsi="Garamond"/>
          <w:b/>
          <w:color w:val="000000" w:themeColor="text1"/>
          <w:szCs w:val="20"/>
        </w:rPr>
        <w:t xml:space="preserve"> (</w:t>
      </w:r>
      <w:r w:rsidR="00B2407E" w:rsidRPr="005A5569">
        <w:rPr>
          <w:rFonts w:ascii="Garamond" w:hAnsi="Garamond"/>
          <w:b/>
          <w:color w:val="000000" w:themeColor="text1"/>
          <w:szCs w:val="20"/>
        </w:rPr>
        <w:t xml:space="preserve">May </w:t>
      </w:r>
      <w:r w:rsidR="000B3CA4" w:rsidRPr="005A5569">
        <w:rPr>
          <w:rFonts w:ascii="Garamond" w:hAnsi="Garamond"/>
          <w:b/>
          <w:color w:val="000000" w:themeColor="text1"/>
          <w:szCs w:val="20"/>
        </w:rPr>
        <w:t>2020</w:t>
      </w:r>
      <w:r w:rsidR="00542B4B" w:rsidRPr="005A5569">
        <w:rPr>
          <w:rFonts w:ascii="Garamond" w:hAnsi="Garamond"/>
          <w:b/>
          <w:color w:val="000000" w:themeColor="text1"/>
          <w:szCs w:val="20"/>
        </w:rPr>
        <w:t>)</w:t>
      </w:r>
    </w:p>
    <w:p w14:paraId="4FE2F498" w14:textId="0A9C68BD" w:rsidR="00A251D5" w:rsidRPr="005A5569" w:rsidRDefault="008377FB" w:rsidP="005B2A23">
      <w:pPr>
        <w:pStyle w:val="NoteLevel21"/>
        <w:spacing w:line="360" w:lineRule="auto"/>
        <w:rPr>
          <w:rFonts w:ascii="Garamond" w:hAnsi="Garamond"/>
          <w:color w:val="000000" w:themeColor="text1"/>
          <w:szCs w:val="20"/>
        </w:rPr>
      </w:pPr>
      <w:r w:rsidRPr="005A5569">
        <w:rPr>
          <w:rFonts w:ascii="Garamond" w:hAnsi="Garamond"/>
          <w:color w:val="000000" w:themeColor="text1"/>
          <w:szCs w:val="20"/>
        </w:rPr>
        <w:t>Northern Illinois University</w:t>
      </w:r>
      <w:r w:rsidR="0031017E" w:rsidRPr="005A5569">
        <w:rPr>
          <w:rFonts w:ascii="Garamond" w:hAnsi="Garamond"/>
          <w:color w:val="000000" w:themeColor="text1"/>
          <w:szCs w:val="20"/>
        </w:rPr>
        <w:t xml:space="preserve">, </w:t>
      </w:r>
      <w:r w:rsidRPr="005A5569">
        <w:rPr>
          <w:rFonts w:ascii="Garamond" w:hAnsi="Garamond"/>
          <w:color w:val="000000" w:themeColor="text1"/>
          <w:szCs w:val="20"/>
        </w:rPr>
        <w:t>DeKalb, IL</w:t>
      </w:r>
    </w:p>
    <w:p w14:paraId="14FADF52" w14:textId="2F10AA20" w:rsidR="00221E15" w:rsidRPr="005B2A23" w:rsidRDefault="00C21B67" w:rsidP="00221E15">
      <w:pPr>
        <w:pStyle w:val="NoteLevel21"/>
        <w:pBdr>
          <w:top w:val="single" w:sz="36" w:space="1" w:color="auto"/>
          <w:bottom w:val="single" w:sz="8" w:space="1" w:color="auto"/>
        </w:pBdr>
        <w:shd w:val="clear" w:color="auto" w:fill="D9D9D9"/>
        <w:jc w:val="center"/>
        <w:rPr>
          <w:rFonts w:ascii="Garamond" w:hAnsi="Garamond"/>
          <w:b/>
          <w:color w:val="000000" w:themeColor="text1"/>
          <w:sz w:val="24"/>
        </w:rPr>
      </w:pPr>
      <w:r w:rsidRPr="005B2A23">
        <w:rPr>
          <w:rFonts w:ascii="Garamond" w:hAnsi="Garamond"/>
          <w:b/>
          <w:color w:val="000000" w:themeColor="text1"/>
          <w:sz w:val="24"/>
        </w:rPr>
        <w:t>SKILLS</w:t>
      </w:r>
    </w:p>
    <w:p w14:paraId="01C5A49F" w14:textId="7266629B" w:rsidR="00D60307" w:rsidRPr="005B2A23" w:rsidRDefault="00D60307" w:rsidP="00D60307">
      <w:pPr>
        <w:tabs>
          <w:tab w:val="left" w:pos="3390"/>
        </w:tabs>
        <w:rPr>
          <w:sz w:val="22"/>
          <w:szCs w:val="22"/>
        </w:rPr>
      </w:pPr>
    </w:p>
    <w:p w14:paraId="44372130" w14:textId="5E398780" w:rsidR="007C65A9" w:rsidRPr="005A5569" w:rsidRDefault="00237B2E" w:rsidP="005A5569">
      <w:pPr>
        <w:tabs>
          <w:tab w:val="left" w:pos="3390"/>
        </w:tabs>
        <w:spacing w:line="360" w:lineRule="auto"/>
        <w:rPr>
          <w:rFonts w:ascii="Garamond" w:hAnsi="Garamond"/>
          <w:sz w:val="22"/>
          <w:szCs w:val="22"/>
        </w:rPr>
      </w:pPr>
      <w:r w:rsidRPr="005A5569">
        <w:rPr>
          <w:rFonts w:ascii="Garamond" w:hAnsi="Garamond"/>
          <w:b/>
          <w:bCs/>
          <w:sz w:val="22"/>
          <w:szCs w:val="22"/>
        </w:rPr>
        <w:t>Languages</w:t>
      </w:r>
      <w:r w:rsidRPr="005A5569">
        <w:rPr>
          <w:rFonts w:ascii="Garamond" w:hAnsi="Garamond"/>
          <w:sz w:val="22"/>
          <w:szCs w:val="22"/>
        </w:rPr>
        <w:t xml:space="preserve">: </w:t>
      </w:r>
      <w:r w:rsidR="001237DC" w:rsidRPr="005A5569">
        <w:rPr>
          <w:rFonts w:ascii="Garamond" w:hAnsi="Garamond"/>
          <w:sz w:val="22"/>
          <w:szCs w:val="22"/>
        </w:rPr>
        <w:t>C++, C#, Python, SQL, COBOL</w:t>
      </w:r>
      <w:r w:rsidR="004953A6" w:rsidRPr="005A5569">
        <w:rPr>
          <w:rFonts w:ascii="Garamond" w:hAnsi="Garamond"/>
          <w:sz w:val="22"/>
          <w:szCs w:val="22"/>
        </w:rPr>
        <w:t>, HTML/CSS, JavaScript</w:t>
      </w:r>
      <w:r w:rsidR="001237DC" w:rsidRPr="005A5569">
        <w:rPr>
          <w:rFonts w:ascii="Garamond" w:hAnsi="Garamond"/>
          <w:sz w:val="22"/>
          <w:szCs w:val="22"/>
        </w:rPr>
        <w:t>.</w:t>
      </w:r>
    </w:p>
    <w:p w14:paraId="4BBE87F1" w14:textId="3E159D1F" w:rsidR="007C65A9" w:rsidRPr="005A5569" w:rsidRDefault="00237B2E" w:rsidP="005A5569">
      <w:pPr>
        <w:tabs>
          <w:tab w:val="left" w:pos="3390"/>
        </w:tabs>
        <w:spacing w:line="360" w:lineRule="auto"/>
        <w:rPr>
          <w:rFonts w:ascii="Garamond" w:hAnsi="Garamond"/>
          <w:sz w:val="22"/>
          <w:szCs w:val="22"/>
        </w:rPr>
      </w:pPr>
      <w:r w:rsidRPr="005A5569">
        <w:rPr>
          <w:rFonts w:ascii="Garamond" w:hAnsi="Garamond"/>
          <w:b/>
          <w:bCs/>
          <w:sz w:val="22"/>
          <w:szCs w:val="22"/>
        </w:rPr>
        <w:t>Frameworks/Libraries</w:t>
      </w:r>
      <w:r w:rsidRPr="005A5569">
        <w:rPr>
          <w:rFonts w:ascii="Garamond" w:hAnsi="Garamond"/>
          <w:sz w:val="22"/>
          <w:szCs w:val="22"/>
        </w:rPr>
        <w:t xml:space="preserve">: </w:t>
      </w:r>
      <w:r w:rsidR="00E23B63" w:rsidRPr="005A5569">
        <w:rPr>
          <w:rFonts w:ascii="Garamond" w:hAnsi="Garamond"/>
          <w:sz w:val="22"/>
          <w:szCs w:val="22"/>
        </w:rPr>
        <w:t>.NET</w:t>
      </w:r>
      <w:r w:rsidR="00E66C19" w:rsidRPr="005A5569">
        <w:rPr>
          <w:rFonts w:ascii="Garamond" w:hAnsi="Garamond"/>
          <w:sz w:val="22"/>
          <w:szCs w:val="22"/>
        </w:rPr>
        <w:t xml:space="preserve"> Core</w:t>
      </w:r>
      <w:r w:rsidR="00E23B63" w:rsidRPr="005A5569">
        <w:rPr>
          <w:rFonts w:ascii="Garamond" w:hAnsi="Garamond"/>
          <w:sz w:val="22"/>
          <w:szCs w:val="22"/>
        </w:rPr>
        <w:t>,</w:t>
      </w:r>
      <w:r w:rsidR="00E66C19" w:rsidRPr="005A5569">
        <w:rPr>
          <w:rFonts w:ascii="Garamond" w:hAnsi="Garamond"/>
          <w:sz w:val="22"/>
          <w:szCs w:val="22"/>
        </w:rPr>
        <w:t xml:space="preserve"> .NET Framework, </w:t>
      </w:r>
      <w:r w:rsidR="00E23B63" w:rsidRPr="005A5569">
        <w:rPr>
          <w:rFonts w:ascii="Garamond" w:hAnsi="Garamond"/>
          <w:sz w:val="22"/>
          <w:szCs w:val="22"/>
        </w:rPr>
        <w:t>C++/CLI, STL, Boost, Flask</w:t>
      </w:r>
      <w:r w:rsidR="0016540B" w:rsidRPr="005A5569">
        <w:rPr>
          <w:rFonts w:ascii="Garamond" w:hAnsi="Garamond"/>
          <w:sz w:val="22"/>
          <w:szCs w:val="22"/>
        </w:rPr>
        <w:t>, Win32, DevExpress</w:t>
      </w:r>
      <w:r w:rsidR="00810387" w:rsidRPr="005A5569">
        <w:rPr>
          <w:rFonts w:ascii="Garamond" w:hAnsi="Garamond"/>
          <w:sz w:val="22"/>
          <w:szCs w:val="22"/>
        </w:rPr>
        <w:t>, WPF,</w:t>
      </w:r>
    </w:p>
    <w:p w14:paraId="724AD938" w14:textId="12010236" w:rsidR="00237B2E" w:rsidRPr="005A5569" w:rsidRDefault="00237B2E" w:rsidP="005A5569">
      <w:pPr>
        <w:tabs>
          <w:tab w:val="left" w:pos="3390"/>
        </w:tabs>
        <w:spacing w:line="360" w:lineRule="auto"/>
        <w:rPr>
          <w:rFonts w:ascii="Garamond" w:hAnsi="Garamond"/>
          <w:sz w:val="22"/>
          <w:szCs w:val="22"/>
        </w:rPr>
      </w:pPr>
      <w:r w:rsidRPr="005A5569">
        <w:rPr>
          <w:rFonts w:ascii="Garamond" w:hAnsi="Garamond"/>
          <w:b/>
          <w:bCs/>
          <w:sz w:val="22"/>
          <w:szCs w:val="22"/>
        </w:rPr>
        <w:t>Tools/Technologies</w:t>
      </w:r>
      <w:r w:rsidRPr="005A5569">
        <w:rPr>
          <w:rFonts w:ascii="Garamond" w:hAnsi="Garamond"/>
          <w:sz w:val="22"/>
          <w:szCs w:val="22"/>
        </w:rPr>
        <w:t xml:space="preserve">: </w:t>
      </w:r>
      <w:r w:rsidR="00BA7440" w:rsidRPr="005A5569">
        <w:rPr>
          <w:rFonts w:ascii="Garamond" w:hAnsi="Garamond"/>
          <w:sz w:val="22"/>
          <w:szCs w:val="22"/>
        </w:rPr>
        <w:t>Git, Jira, GitHub, Visual Studio, Teams Foundation Server, Confluence.</w:t>
      </w:r>
    </w:p>
    <w:sectPr w:rsidR="00237B2E" w:rsidRPr="005A5569" w:rsidSect="007C2AB2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1C3"/>
    <w:multiLevelType w:val="hybridMultilevel"/>
    <w:tmpl w:val="F0A69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E4E35"/>
    <w:multiLevelType w:val="hybridMultilevel"/>
    <w:tmpl w:val="B1B63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471C3"/>
    <w:multiLevelType w:val="hybridMultilevel"/>
    <w:tmpl w:val="06AA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F3B91"/>
    <w:multiLevelType w:val="hybridMultilevel"/>
    <w:tmpl w:val="C466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F26EE"/>
    <w:multiLevelType w:val="multilevel"/>
    <w:tmpl w:val="53A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E2311"/>
    <w:multiLevelType w:val="hybridMultilevel"/>
    <w:tmpl w:val="08F6F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D249E"/>
    <w:multiLevelType w:val="multilevel"/>
    <w:tmpl w:val="9E7EF8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B3739"/>
    <w:multiLevelType w:val="hybridMultilevel"/>
    <w:tmpl w:val="98C4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15539"/>
    <w:multiLevelType w:val="hybridMultilevel"/>
    <w:tmpl w:val="5F2EF28A"/>
    <w:lvl w:ilvl="0" w:tplc="AE1024B8">
      <w:numFmt w:val="bullet"/>
      <w:lvlText w:val="•"/>
      <w:lvlJc w:val="left"/>
      <w:pPr>
        <w:ind w:left="645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C2042"/>
    <w:multiLevelType w:val="hybridMultilevel"/>
    <w:tmpl w:val="892E3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32937"/>
    <w:multiLevelType w:val="hybridMultilevel"/>
    <w:tmpl w:val="94F8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D2D64"/>
    <w:multiLevelType w:val="hybridMultilevel"/>
    <w:tmpl w:val="106A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54F31"/>
    <w:multiLevelType w:val="hybridMultilevel"/>
    <w:tmpl w:val="B7FCF71E"/>
    <w:lvl w:ilvl="0" w:tplc="AE1024B8">
      <w:numFmt w:val="bullet"/>
      <w:lvlText w:val="•"/>
      <w:lvlJc w:val="left"/>
      <w:pPr>
        <w:ind w:left="645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C3985"/>
    <w:multiLevelType w:val="hybridMultilevel"/>
    <w:tmpl w:val="CAB64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003C41"/>
    <w:multiLevelType w:val="hybridMultilevel"/>
    <w:tmpl w:val="A688245A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56D08"/>
    <w:multiLevelType w:val="hybridMultilevel"/>
    <w:tmpl w:val="1E20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E502D"/>
    <w:multiLevelType w:val="hybridMultilevel"/>
    <w:tmpl w:val="CD58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025C9"/>
    <w:multiLevelType w:val="hybridMultilevel"/>
    <w:tmpl w:val="A37A0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D569D1"/>
    <w:multiLevelType w:val="hybridMultilevel"/>
    <w:tmpl w:val="AFDAB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8429BC"/>
    <w:multiLevelType w:val="hybridMultilevel"/>
    <w:tmpl w:val="B538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C0AF1"/>
    <w:multiLevelType w:val="hybridMultilevel"/>
    <w:tmpl w:val="F9B2C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E52466"/>
    <w:multiLevelType w:val="hybridMultilevel"/>
    <w:tmpl w:val="95B27C0A"/>
    <w:lvl w:ilvl="0" w:tplc="AAAAB5D0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5E6899"/>
    <w:multiLevelType w:val="hybridMultilevel"/>
    <w:tmpl w:val="1798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E3077"/>
    <w:multiLevelType w:val="hybridMultilevel"/>
    <w:tmpl w:val="E5C2D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C0C06"/>
    <w:multiLevelType w:val="hybridMultilevel"/>
    <w:tmpl w:val="5FC8E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E10F0B"/>
    <w:multiLevelType w:val="hybridMultilevel"/>
    <w:tmpl w:val="974A7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1D4689"/>
    <w:multiLevelType w:val="hybridMultilevel"/>
    <w:tmpl w:val="5BEE1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A40DBA"/>
    <w:multiLevelType w:val="hybridMultilevel"/>
    <w:tmpl w:val="BBE27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9613C6"/>
    <w:multiLevelType w:val="hybridMultilevel"/>
    <w:tmpl w:val="AF3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10749">
    <w:abstractNumId w:val="12"/>
  </w:num>
  <w:num w:numId="2" w16cid:durableId="885261019">
    <w:abstractNumId w:val="8"/>
  </w:num>
  <w:num w:numId="3" w16cid:durableId="2017727031">
    <w:abstractNumId w:val="14"/>
  </w:num>
  <w:num w:numId="4" w16cid:durableId="1486236447">
    <w:abstractNumId w:val="11"/>
  </w:num>
  <w:num w:numId="5" w16cid:durableId="396242932">
    <w:abstractNumId w:val="3"/>
  </w:num>
  <w:num w:numId="6" w16cid:durableId="13651677">
    <w:abstractNumId w:val="19"/>
  </w:num>
  <w:num w:numId="7" w16cid:durableId="23530034">
    <w:abstractNumId w:val="2"/>
  </w:num>
  <w:num w:numId="8" w16cid:durableId="431901006">
    <w:abstractNumId w:val="7"/>
  </w:num>
  <w:num w:numId="9" w16cid:durableId="243536400">
    <w:abstractNumId w:val="16"/>
  </w:num>
  <w:num w:numId="10" w16cid:durableId="2080591164">
    <w:abstractNumId w:val="4"/>
  </w:num>
  <w:num w:numId="11" w16cid:durableId="1970473778">
    <w:abstractNumId w:val="6"/>
  </w:num>
  <w:num w:numId="12" w16cid:durableId="1935549900">
    <w:abstractNumId w:val="21"/>
  </w:num>
  <w:num w:numId="13" w16cid:durableId="1222716692">
    <w:abstractNumId w:val="9"/>
  </w:num>
  <w:num w:numId="14" w16cid:durableId="861632253">
    <w:abstractNumId w:val="15"/>
  </w:num>
  <w:num w:numId="15" w16cid:durableId="1887988633">
    <w:abstractNumId w:val="5"/>
  </w:num>
  <w:num w:numId="16" w16cid:durableId="415398799">
    <w:abstractNumId w:val="23"/>
  </w:num>
  <w:num w:numId="17" w16cid:durableId="18167106">
    <w:abstractNumId w:val="10"/>
  </w:num>
  <w:num w:numId="18" w16cid:durableId="1525826495">
    <w:abstractNumId w:val="17"/>
  </w:num>
  <w:num w:numId="19" w16cid:durableId="654528923">
    <w:abstractNumId w:val="0"/>
  </w:num>
  <w:num w:numId="20" w16cid:durableId="252402030">
    <w:abstractNumId w:val="28"/>
  </w:num>
  <w:num w:numId="21" w16cid:durableId="1603799538">
    <w:abstractNumId w:val="24"/>
  </w:num>
  <w:num w:numId="22" w16cid:durableId="701437085">
    <w:abstractNumId w:val="26"/>
  </w:num>
  <w:num w:numId="23" w16cid:durableId="255795801">
    <w:abstractNumId w:val="13"/>
  </w:num>
  <w:num w:numId="24" w16cid:durableId="211621767">
    <w:abstractNumId w:val="1"/>
  </w:num>
  <w:num w:numId="25" w16cid:durableId="1036082107">
    <w:abstractNumId w:val="20"/>
  </w:num>
  <w:num w:numId="26" w16cid:durableId="830951786">
    <w:abstractNumId w:val="27"/>
  </w:num>
  <w:num w:numId="27" w16cid:durableId="1031027158">
    <w:abstractNumId w:val="22"/>
  </w:num>
  <w:num w:numId="28" w16cid:durableId="376591244">
    <w:abstractNumId w:val="25"/>
  </w:num>
  <w:num w:numId="29" w16cid:durableId="4147422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A0"/>
    <w:rsid w:val="00000847"/>
    <w:rsid w:val="000013CC"/>
    <w:rsid w:val="00004BBF"/>
    <w:rsid w:val="000066A9"/>
    <w:rsid w:val="00013DE8"/>
    <w:rsid w:val="0001534A"/>
    <w:rsid w:val="0003128F"/>
    <w:rsid w:val="000447EC"/>
    <w:rsid w:val="00066588"/>
    <w:rsid w:val="000706D9"/>
    <w:rsid w:val="00071574"/>
    <w:rsid w:val="000763A0"/>
    <w:rsid w:val="00095801"/>
    <w:rsid w:val="00096FCD"/>
    <w:rsid w:val="000A4FDF"/>
    <w:rsid w:val="000B3CA4"/>
    <w:rsid w:val="000B670D"/>
    <w:rsid w:val="000D7836"/>
    <w:rsid w:val="000E7698"/>
    <w:rsid w:val="000F1AFC"/>
    <w:rsid w:val="000F284F"/>
    <w:rsid w:val="00105DCF"/>
    <w:rsid w:val="00106884"/>
    <w:rsid w:val="001237DC"/>
    <w:rsid w:val="00131BF8"/>
    <w:rsid w:val="00136430"/>
    <w:rsid w:val="00154C81"/>
    <w:rsid w:val="00162F02"/>
    <w:rsid w:val="0016540B"/>
    <w:rsid w:val="00166C31"/>
    <w:rsid w:val="00174E5E"/>
    <w:rsid w:val="00177618"/>
    <w:rsid w:val="00177681"/>
    <w:rsid w:val="0018554F"/>
    <w:rsid w:val="001940E2"/>
    <w:rsid w:val="001954AE"/>
    <w:rsid w:val="001A13EF"/>
    <w:rsid w:val="001B7E19"/>
    <w:rsid w:val="001D686F"/>
    <w:rsid w:val="001E1686"/>
    <w:rsid w:val="001E1AAD"/>
    <w:rsid w:val="001E6AE0"/>
    <w:rsid w:val="001F072E"/>
    <w:rsid w:val="001F2A6E"/>
    <w:rsid w:val="001F3EBF"/>
    <w:rsid w:val="001F4E02"/>
    <w:rsid w:val="001F741E"/>
    <w:rsid w:val="00200516"/>
    <w:rsid w:val="00203B28"/>
    <w:rsid w:val="0020493F"/>
    <w:rsid w:val="00215D1B"/>
    <w:rsid w:val="00216DC4"/>
    <w:rsid w:val="0021793E"/>
    <w:rsid w:val="00221E15"/>
    <w:rsid w:val="00222B05"/>
    <w:rsid w:val="00231248"/>
    <w:rsid w:val="0023614A"/>
    <w:rsid w:val="00237B2E"/>
    <w:rsid w:val="0025231B"/>
    <w:rsid w:val="00253087"/>
    <w:rsid w:val="0027120B"/>
    <w:rsid w:val="002B04C7"/>
    <w:rsid w:val="002C4101"/>
    <w:rsid w:val="002C6314"/>
    <w:rsid w:val="002F1563"/>
    <w:rsid w:val="003036FE"/>
    <w:rsid w:val="00304E02"/>
    <w:rsid w:val="0031017E"/>
    <w:rsid w:val="00312C2D"/>
    <w:rsid w:val="00313B30"/>
    <w:rsid w:val="003174F5"/>
    <w:rsid w:val="00323909"/>
    <w:rsid w:val="003242C2"/>
    <w:rsid w:val="003256F1"/>
    <w:rsid w:val="00325B3E"/>
    <w:rsid w:val="00333CE3"/>
    <w:rsid w:val="0034168D"/>
    <w:rsid w:val="0034268E"/>
    <w:rsid w:val="0035358C"/>
    <w:rsid w:val="003551B9"/>
    <w:rsid w:val="00356409"/>
    <w:rsid w:val="00382EA1"/>
    <w:rsid w:val="00391805"/>
    <w:rsid w:val="00397360"/>
    <w:rsid w:val="003B17ED"/>
    <w:rsid w:val="003C0DDE"/>
    <w:rsid w:val="003C204B"/>
    <w:rsid w:val="003D7BFF"/>
    <w:rsid w:val="003E071D"/>
    <w:rsid w:val="003E5F4B"/>
    <w:rsid w:val="003F0ADF"/>
    <w:rsid w:val="003F10D5"/>
    <w:rsid w:val="003F7FF6"/>
    <w:rsid w:val="00412EB9"/>
    <w:rsid w:val="00437AF6"/>
    <w:rsid w:val="004457D9"/>
    <w:rsid w:val="00452FCB"/>
    <w:rsid w:val="004734C4"/>
    <w:rsid w:val="00486CD1"/>
    <w:rsid w:val="004953A6"/>
    <w:rsid w:val="004A1FC6"/>
    <w:rsid w:val="004A2323"/>
    <w:rsid w:val="004A488E"/>
    <w:rsid w:val="004C05D6"/>
    <w:rsid w:val="004D21D2"/>
    <w:rsid w:val="004D453A"/>
    <w:rsid w:val="004D66AA"/>
    <w:rsid w:val="004F06AC"/>
    <w:rsid w:val="004F42C6"/>
    <w:rsid w:val="00512B29"/>
    <w:rsid w:val="00515A3E"/>
    <w:rsid w:val="00522935"/>
    <w:rsid w:val="00526A52"/>
    <w:rsid w:val="005350A7"/>
    <w:rsid w:val="005412B5"/>
    <w:rsid w:val="00542B4B"/>
    <w:rsid w:val="00543050"/>
    <w:rsid w:val="00543CA1"/>
    <w:rsid w:val="00581C30"/>
    <w:rsid w:val="00584831"/>
    <w:rsid w:val="00584E8B"/>
    <w:rsid w:val="00593C81"/>
    <w:rsid w:val="00595B1F"/>
    <w:rsid w:val="005979CD"/>
    <w:rsid w:val="00597E27"/>
    <w:rsid w:val="005A5569"/>
    <w:rsid w:val="005B2A23"/>
    <w:rsid w:val="005C7747"/>
    <w:rsid w:val="005D35DA"/>
    <w:rsid w:val="005D447E"/>
    <w:rsid w:val="005D546F"/>
    <w:rsid w:val="005E70E0"/>
    <w:rsid w:val="005F4C58"/>
    <w:rsid w:val="005F7534"/>
    <w:rsid w:val="00605C77"/>
    <w:rsid w:val="00607157"/>
    <w:rsid w:val="00614D65"/>
    <w:rsid w:val="006445D7"/>
    <w:rsid w:val="00661573"/>
    <w:rsid w:val="006728D6"/>
    <w:rsid w:val="0068277F"/>
    <w:rsid w:val="006A1CF8"/>
    <w:rsid w:val="006B0C5C"/>
    <w:rsid w:val="006B411C"/>
    <w:rsid w:val="006C1F9A"/>
    <w:rsid w:val="006C4868"/>
    <w:rsid w:val="006D41EE"/>
    <w:rsid w:val="006D6412"/>
    <w:rsid w:val="006D7206"/>
    <w:rsid w:val="006E1260"/>
    <w:rsid w:val="006E61DC"/>
    <w:rsid w:val="006E7C9B"/>
    <w:rsid w:val="00705422"/>
    <w:rsid w:val="00720AC1"/>
    <w:rsid w:val="00721E64"/>
    <w:rsid w:val="0072490A"/>
    <w:rsid w:val="00732B84"/>
    <w:rsid w:val="00735F30"/>
    <w:rsid w:val="00753D23"/>
    <w:rsid w:val="00782EF9"/>
    <w:rsid w:val="00787CC9"/>
    <w:rsid w:val="0079096F"/>
    <w:rsid w:val="00794DD3"/>
    <w:rsid w:val="007A3248"/>
    <w:rsid w:val="007A3C7F"/>
    <w:rsid w:val="007A4100"/>
    <w:rsid w:val="007B35C5"/>
    <w:rsid w:val="007C2AB2"/>
    <w:rsid w:val="007C65A9"/>
    <w:rsid w:val="007D1A0C"/>
    <w:rsid w:val="007E3DD6"/>
    <w:rsid w:val="00806424"/>
    <w:rsid w:val="00810387"/>
    <w:rsid w:val="00824D47"/>
    <w:rsid w:val="00825997"/>
    <w:rsid w:val="008327EC"/>
    <w:rsid w:val="00833BD7"/>
    <w:rsid w:val="008346E0"/>
    <w:rsid w:val="008377FB"/>
    <w:rsid w:val="008430CF"/>
    <w:rsid w:val="00843890"/>
    <w:rsid w:val="00843D87"/>
    <w:rsid w:val="00846371"/>
    <w:rsid w:val="0084706D"/>
    <w:rsid w:val="00857099"/>
    <w:rsid w:val="008809C6"/>
    <w:rsid w:val="00880C75"/>
    <w:rsid w:val="0088506E"/>
    <w:rsid w:val="008A2BB2"/>
    <w:rsid w:val="008A7696"/>
    <w:rsid w:val="008B02B0"/>
    <w:rsid w:val="008B0D34"/>
    <w:rsid w:val="008B365E"/>
    <w:rsid w:val="008C51D2"/>
    <w:rsid w:val="008C6190"/>
    <w:rsid w:val="008F2DC6"/>
    <w:rsid w:val="008F47E7"/>
    <w:rsid w:val="00913EFF"/>
    <w:rsid w:val="00933352"/>
    <w:rsid w:val="009522C3"/>
    <w:rsid w:val="00960DA9"/>
    <w:rsid w:val="009827F7"/>
    <w:rsid w:val="0099637F"/>
    <w:rsid w:val="009B37B9"/>
    <w:rsid w:val="009B380A"/>
    <w:rsid w:val="009C4285"/>
    <w:rsid w:val="009C5665"/>
    <w:rsid w:val="009E75EC"/>
    <w:rsid w:val="009E79A8"/>
    <w:rsid w:val="009E7D71"/>
    <w:rsid w:val="009F5306"/>
    <w:rsid w:val="009F6D7C"/>
    <w:rsid w:val="009F7588"/>
    <w:rsid w:val="00A251D5"/>
    <w:rsid w:val="00A253F9"/>
    <w:rsid w:val="00A36F16"/>
    <w:rsid w:val="00A373A8"/>
    <w:rsid w:val="00A5223F"/>
    <w:rsid w:val="00A6185A"/>
    <w:rsid w:val="00A74023"/>
    <w:rsid w:val="00A8192A"/>
    <w:rsid w:val="00AA476B"/>
    <w:rsid w:val="00AA6FB2"/>
    <w:rsid w:val="00AB03A7"/>
    <w:rsid w:val="00AB2E24"/>
    <w:rsid w:val="00AB456C"/>
    <w:rsid w:val="00AC549B"/>
    <w:rsid w:val="00AD1DB3"/>
    <w:rsid w:val="00AD2147"/>
    <w:rsid w:val="00AF6A17"/>
    <w:rsid w:val="00B04173"/>
    <w:rsid w:val="00B04A62"/>
    <w:rsid w:val="00B13247"/>
    <w:rsid w:val="00B1518C"/>
    <w:rsid w:val="00B2407E"/>
    <w:rsid w:val="00B24ECD"/>
    <w:rsid w:val="00B2762B"/>
    <w:rsid w:val="00B320DB"/>
    <w:rsid w:val="00B4247D"/>
    <w:rsid w:val="00B500C3"/>
    <w:rsid w:val="00B50979"/>
    <w:rsid w:val="00B53906"/>
    <w:rsid w:val="00B53E0F"/>
    <w:rsid w:val="00B75519"/>
    <w:rsid w:val="00B8449D"/>
    <w:rsid w:val="00B956E7"/>
    <w:rsid w:val="00BA2919"/>
    <w:rsid w:val="00BA4D8F"/>
    <w:rsid w:val="00BA7440"/>
    <w:rsid w:val="00BB44F9"/>
    <w:rsid w:val="00BC3A87"/>
    <w:rsid w:val="00BD2929"/>
    <w:rsid w:val="00BE5A5C"/>
    <w:rsid w:val="00BE68B8"/>
    <w:rsid w:val="00BF2C39"/>
    <w:rsid w:val="00C01BE5"/>
    <w:rsid w:val="00C120B8"/>
    <w:rsid w:val="00C12941"/>
    <w:rsid w:val="00C1651F"/>
    <w:rsid w:val="00C21B67"/>
    <w:rsid w:val="00C220F5"/>
    <w:rsid w:val="00C34463"/>
    <w:rsid w:val="00C35B9E"/>
    <w:rsid w:val="00C4325D"/>
    <w:rsid w:val="00C458E8"/>
    <w:rsid w:val="00C47300"/>
    <w:rsid w:val="00C57D40"/>
    <w:rsid w:val="00C62583"/>
    <w:rsid w:val="00C64EA7"/>
    <w:rsid w:val="00C662A4"/>
    <w:rsid w:val="00C67438"/>
    <w:rsid w:val="00C738EA"/>
    <w:rsid w:val="00C8481C"/>
    <w:rsid w:val="00C8649E"/>
    <w:rsid w:val="00C86CDD"/>
    <w:rsid w:val="00C9652A"/>
    <w:rsid w:val="00CA1D42"/>
    <w:rsid w:val="00CA23B7"/>
    <w:rsid w:val="00CB2EE1"/>
    <w:rsid w:val="00CC23AD"/>
    <w:rsid w:val="00CC7F1E"/>
    <w:rsid w:val="00CD3606"/>
    <w:rsid w:val="00CD5293"/>
    <w:rsid w:val="00CD63CF"/>
    <w:rsid w:val="00CE15EA"/>
    <w:rsid w:val="00CE2159"/>
    <w:rsid w:val="00CF3804"/>
    <w:rsid w:val="00D11926"/>
    <w:rsid w:val="00D136A9"/>
    <w:rsid w:val="00D278D9"/>
    <w:rsid w:val="00D34258"/>
    <w:rsid w:val="00D36DD0"/>
    <w:rsid w:val="00D60307"/>
    <w:rsid w:val="00D64C82"/>
    <w:rsid w:val="00D67F8E"/>
    <w:rsid w:val="00D75D67"/>
    <w:rsid w:val="00D765E8"/>
    <w:rsid w:val="00D774E4"/>
    <w:rsid w:val="00D82C46"/>
    <w:rsid w:val="00D839CF"/>
    <w:rsid w:val="00D8621C"/>
    <w:rsid w:val="00D95064"/>
    <w:rsid w:val="00DA0F28"/>
    <w:rsid w:val="00DA7656"/>
    <w:rsid w:val="00DC02A2"/>
    <w:rsid w:val="00DC0352"/>
    <w:rsid w:val="00DE0BCD"/>
    <w:rsid w:val="00DE1527"/>
    <w:rsid w:val="00DF125B"/>
    <w:rsid w:val="00DF3036"/>
    <w:rsid w:val="00E02E26"/>
    <w:rsid w:val="00E05EDE"/>
    <w:rsid w:val="00E14693"/>
    <w:rsid w:val="00E23B63"/>
    <w:rsid w:val="00E32FCA"/>
    <w:rsid w:val="00E33580"/>
    <w:rsid w:val="00E34DF9"/>
    <w:rsid w:val="00E44A95"/>
    <w:rsid w:val="00E55976"/>
    <w:rsid w:val="00E66C19"/>
    <w:rsid w:val="00E66ED8"/>
    <w:rsid w:val="00E74172"/>
    <w:rsid w:val="00E776C7"/>
    <w:rsid w:val="00E85E25"/>
    <w:rsid w:val="00E86E3C"/>
    <w:rsid w:val="00E87A02"/>
    <w:rsid w:val="00E909D0"/>
    <w:rsid w:val="00E93008"/>
    <w:rsid w:val="00E93931"/>
    <w:rsid w:val="00EA0BCF"/>
    <w:rsid w:val="00EB58C0"/>
    <w:rsid w:val="00EC1964"/>
    <w:rsid w:val="00EC2B62"/>
    <w:rsid w:val="00ED2C0E"/>
    <w:rsid w:val="00ED537A"/>
    <w:rsid w:val="00ED7F27"/>
    <w:rsid w:val="00EE1DA3"/>
    <w:rsid w:val="00EE28D2"/>
    <w:rsid w:val="00EF2239"/>
    <w:rsid w:val="00F053D5"/>
    <w:rsid w:val="00F063AE"/>
    <w:rsid w:val="00F2154A"/>
    <w:rsid w:val="00F26005"/>
    <w:rsid w:val="00F279BD"/>
    <w:rsid w:val="00F3547F"/>
    <w:rsid w:val="00F36B77"/>
    <w:rsid w:val="00F441D4"/>
    <w:rsid w:val="00F63600"/>
    <w:rsid w:val="00F636DA"/>
    <w:rsid w:val="00F67BB7"/>
    <w:rsid w:val="00F74E1F"/>
    <w:rsid w:val="00F93567"/>
    <w:rsid w:val="00FA2746"/>
    <w:rsid w:val="00FB04EB"/>
    <w:rsid w:val="00FB5503"/>
    <w:rsid w:val="00FC3442"/>
    <w:rsid w:val="00FD30BE"/>
    <w:rsid w:val="00FF6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CE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3B3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3A0"/>
    <w:pPr>
      <w:spacing w:before="100" w:beforeAutospacing="1" w:after="100" w:afterAutospacing="1"/>
    </w:pPr>
  </w:style>
  <w:style w:type="paragraph" w:customStyle="1" w:styleId="NoteLevel21">
    <w:name w:val="Note Level 21"/>
    <w:uiPriority w:val="1"/>
    <w:qFormat/>
    <w:rsid w:val="000763A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763A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A48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488E"/>
  </w:style>
  <w:style w:type="character" w:styleId="Hyperlink">
    <w:name w:val="Hyperlink"/>
    <w:basedOn w:val="DefaultParagraphFont"/>
    <w:uiPriority w:val="99"/>
    <w:unhideWhenUsed/>
    <w:rsid w:val="001E6A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7F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5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106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Louis University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Rickgauer</dc:creator>
  <cp:lastModifiedBy>Rickgauer, Ryan</cp:lastModifiedBy>
  <cp:revision>157</cp:revision>
  <cp:lastPrinted>2022-06-09T15:37:00Z</cp:lastPrinted>
  <dcterms:created xsi:type="dcterms:W3CDTF">2019-02-19T00:22:00Z</dcterms:created>
  <dcterms:modified xsi:type="dcterms:W3CDTF">2023-08-15T00:25:00Z</dcterms:modified>
</cp:coreProperties>
</file>