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wiqnyjiyz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Completo del Documento "TEMA 1: PRINCIPIOS Y PLANIFICACIÓN EN EL DISEÑO WEB (2024-2025)"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documento aborda los principios fundamentales del diseño web, la planificación necesaria para crear sitios usables y accesibles, y las bases teóricas del diseño gráfico adaptadas al entorno web. A continuación se ofrece un resumen más detallado de cada sección, incluyendo los </w:t>
      </w:r>
      <w:r w:rsidDel="00000000" w:rsidR="00000000" w:rsidRPr="00000000">
        <w:rPr>
          <w:b w:val="1"/>
          <w:rtl w:val="0"/>
        </w:rPr>
        <w:t xml:space="preserve">principios de diseño</w:t>
      </w:r>
      <w:r w:rsidDel="00000000" w:rsidR="00000000" w:rsidRPr="00000000">
        <w:rPr>
          <w:rtl w:val="0"/>
        </w:rPr>
        <w:t xml:space="preserve"> (punto 4.4) que son fundamentales para la creación de interfaces intuitivas y atractivas.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isihoytt2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 al Diseño Web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web es una disciplina que busca combinar estética, funcionalidad y tecnología para desarrollar sitios que satisfagan las necesidades del usuario y los objetivos del negocio. La planificación es crucial para alinear los elementos del sitio con los objetivos del usuario.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generales del diseño web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Atractivo visual</w:t>
      </w:r>
      <w:r w:rsidDel="00000000" w:rsidR="00000000" w:rsidRPr="00000000">
        <w:rPr>
          <w:rtl w:val="0"/>
        </w:rPr>
        <w:t xml:space="preserve">: Crear interfaces que sean estéticamente agradables para atraer a los usuarios.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: Los sitios deben ser fáciles de navegar y utilizar.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El sitio debe cumplir con sus objetivos, ya sea informar, vender o generar interacción.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  <w:t xml:space="preserve">: El diseño debe ser inclusivo, permitiendo que cualquier usuario, independientemente de sus limitaciones, pueda interactuar con el sitio.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práctico</w:t>
      </w:r>
      <w:r w:rsidDel="00000000" w:rsidR="00000000" w:rsidRPr="00000000">
        <w:rPr>
          <w:rtl w:val="0"/>
        </w:rPr>
        <w:t xml:space="preserve">: Diseño de un sitio web para una panadería que incluya animaciones y fotos.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 Uso de elementos visuales y una estructura fácil de navegar.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 Bocetos y una guía de estilo deben definir los elementos clave del diseño.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dkvy8sx9z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Elementos Fundamentales del Diseño Web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1hgbpu3iv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Conceptos básicos del diseño: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elementos visuales son las herramientas que permiten transmitir mensajes a través de un sitio web.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Punto</w:t>
      </w:r>
      <w:r w:rsidDel="00000000" w:rsidR="00000000" w:rsidRPr="00000000">
        <w:rPr>
          <w:rtl w:val="0"/>
        </w:rPr>
        <w:t xml:space="preserve">: Representa el inicio de cualquier elemento gráfico.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Línea</w:t>
      </w:r>
      <w:r w:rsidDel="00000000" w:rsidR="00000000" w:rsidRPr="00000000">
        <w:rPr>
          <w:rtl w:val="0"/>
        </w:rPr>
        <w:t xml:space="preserve">: Define límites y crea conexiones visuales.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Plano</w:t>
      </w:r>
      <w:r w:rsidDel="00000000" w:rsidR="00000000" w:rsidRPr="00000000">
        <w:rPr>
          <w:rtl w:val="0"/>
        </w:rPr>
        <w:t xml:space="preserve">: Superficie en la que se organizan los elementos gráficos.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Volumen</w:t>
      </w:r>
      <w:r w:rsidDel="00000000" w:rsidR="00000000" w:rsidRPr="00000000">
        <w:rPr>
          <w:rtl w:val="0"/>
        </w:rPr>
        <w:t xml:space="preserve">: Se utiliza en gráficos tridimensionales para dar profundidad.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8gqhbfdhb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Elementos visuales del diseño: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</w:t>
      </w:r>
      <w:r w:rsidDel="00000000" w:rsidR="00000000" w:rsidRPr="00000000">
        <w:rPr>
          <w:rtl w:val="0"/>
        </w:rPr>
        <w:t xml:space="preserve">: La estructura visual que determina cómo los elementos son percibidos.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El tamaño de los elementos, lo cual impacta en su importancia visual.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Uno de los aspectos más influyentes en el diseño. Ayuda a establecer el tono emocional del sitio.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Textura</w:t>
      </w:r>
      <w:r w:rsidDel="00000000" w:rsidR="00000000" w:rsidRPr="00000000">
        <w:rPr>
          <w:rtl w:val="0"/>
        </w:rPr>
        <w:t xml:space="preserve">: La apariencia táctil que sugiere cómo sería al tacto, aunque sea en pantalla.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f619erqy6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Elementos de relación: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: El flujo visual que guía al usuario a través del contenido.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Posición</w:t>
      </w:r>
      <w:r w:rsidDel="00000000" w:rsidR="00000000" w:rsidRPr="00000000">
        <w:rPr>
          <w:rtl w:val="0"/>
        </w:rPr>
        <w:t xml:space="preserve">: La ubicación de los elementos en la página.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Espacio</w:t>
      </w:r>
      <w:r w:rsidDel="00000000" w:rsidR="00000000" w:rsidRPr="00000000">
        <w:rPr>
          <w:rtl w:val="0"/>
        </w:rPr>
        <w:t xml:space="preserve">: Los espacios en blanco entre elementos, que ayudan a la legibilidad y organización.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Gravedad visual</w:t>
      </w:r>
      <w:r w:rsidDel="00000000" w:rsidR="00000000" w:rsidRPr="00000000">
        <w:rPr>
          <w:rtl w:val="0"/>
        </w:rPr>
        <w:t xml:space="preserve">: La percepción de peso visual de los elementos, que puede afectar cómo son jerarquizados.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l7nadj63r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Elementos prácticos: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Representación</w:t>
      </w:r>
      <w:r w:rsidDel="00000000" w:rsidR="00000000" w:rsidRPr="00000000">
        <w:rPr>
          <w:rtl w:val="0"/>
        </w:rPr>
        <w:t xml:space="preserve">: Los elementos visuales que explican o simbolizan algo.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Significado</w:t>
      </w:r>
      <w:r w:rsidDel="00000000" w:rsidR="00000000" w:rsidRPr="00000000">
        <w:rPr>
          <w:rtl w:val="0"/>
        </w:rPr>
        <w:t xml:space="preserve">: Los mensajes que comunican los elementos visuales.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El propósito que cumplen los elementos dentro del diseño, ya sea estético o funcional.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uj3p9dm1p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Diseño de una Interfaz Web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interfaz de usuario (UI)</w:t>
      </w:r>
      <w:r w:rsidDel="00000000" w:rsidR="00000000" w:rsidRPr="00000000">
        <w:rPr>
          <w:rtl w:val="0"/>
        </w:rPr>
        <w:t xml:space="preserve"> es la capa visual con la que los usuarios interactúan en un sitio web. Debe ser clara, fácil de usar y diseñada teniendo en cuenta tanto la usabilidad como la estética.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Aspectos clave del diseño de interfaz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: El diseño debe facilitar la navegación y la interacción de forma intuitiva.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Estética</w:t>
      </w:r>
      <w:r w:rsidDel="00000000" w:rsidR="00000000" w:rsidRPr="00000000">
        <w:rPr>
          <w:rtl w:val="0"/>
        </w:rPr>
        <w:t xml:space="preserve">: Un diseño visual atractivo capta la atención y mejora la experiencia del usuario.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  <w:t xml:space="preserve">: Asegura que todos los usuarios puedan interactuar con el sitio sin barreras, independientemente de sus discapacidades.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Actualización constante</w:t>
      </w:r>
      <w:r w:rsidDel="00000000" w:rsidR="00000000" w:rsidRPr="00000000">
        <w:rPr>
          <w:rtl w:val="0"/>
        </w:rPr>
        <w:t xml:space="preserve">: El contenido y el diseño deben evolucionar para mantenerse relevantes y funcionales.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pjah4iz2l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Preguntas clave: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¿Quién es el público objetivo?</w:t>
      </w:r>
      <w:r w:rsidDel="00000000" w:rsidR="00000000" w:rsidRPr="00000000">
        <w:rPr>
          <w:rtl w:val="0"/>
        </w:rPr>
        <w:t xml:space="preserve">: Definir el perfil del usuario para adaptar el diseño y el contenido.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el propósito del sitio?</w:t>
      </w:r>
      <w:r w:rsidDel="00000000" w:rsidR="00000000" w:rsidRPr="00000000">
        <w:rPr>
          <w:rtl w:val="0"/>
        </w:rPr>
        <w:t xml:space="preserve">: Si se busca obtener beneficios económicos o simplemente informar.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el contenido más relevante?</w:t>
      </w:r>
      <w:r w:rsidDel="00000000" w:rsidR="00000000" w:rsidRPr="00000000">
        <w:rPr>
          <w:rtl w:val="0"/>
        </w:rPr>
        <w:t xml:space="preserve">: Determinar qué información es crucial para el usuario.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84q7a878v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Fases para Crear una Web Usable (DIW)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Diseño de Interfaces Web (DIW)</w:t>
      </w:r>
      <w:r w:rsidDel="00000000" w:rsidR="00000000" w:rsidRPr="00000000">
        <w:rPr>
          <w:rtl w:val="0"/>
        </w:rPr>
        <w:t xml:space="preserve"> sigue varias fases que aseguran la creación de una web que no solo sea atractiva, sino también funcional y fácil de usar.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jdozmr1um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Fase de ideación: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Generar ideas creativas que resuelvan los problemas específicos del usuario.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Pensamiento de diseño</w:t>
      </w:r>
      <w:r w:rsidDel="00000000" w:rsidR="00000000" w:rsidRPr="00000000">
        <w:rPr>
          <w:rtl w:val="0"/>
        </w:rPr>
        <w:t xml:space="preserve">: Un enfoque iterativo que permite mejorar continuamente la experiencia de usuario mediante la identificación de sus necesidades.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yti8mr40n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Persona Creation: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b w:val="1"/>
          <w:rtl w:val="0"/>
        </w:rPr>
        <w:t xml:space="preserve">perfiles de usuarios (personas)</w:t>
      </w:r>
      <w:r w:rsidDel="00000000" w:rsidR="00000000" w:rsidRPr="00000000">
        <w:rPr>
          <w:rtl w:val="0"/>
        </w:rPr>
        <w:t xml:space="preserve"> que representen a los usuarios finales del sitio. Esto ayuda a personalizar el diseño basándose en los comportamientos, expectativas y necesidades del público objetivo.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6oo2x2t41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Prototipos y pruebas de usuario: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b w:val="1"/>
          <w:rtl w:val="0"/>
        </w:rPr>
        <w:t xml:space="preserve">bocetos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prototipos</w:t>
      </w:r>
      <w:r w:rsidDel="00000000" w:rsidR="00000000" w:rsidRPr="00000000">
        <w:rPr>
          <w:rtl w:val="0"/>
        </w:rPr>
        <w:t xml:space="preserve"> del sitio web antes de su desarrollo final.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pruebas de usuario para validar la funcionalidad y experiencia de la interfaz antes del lanzamiento.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yoapiyvnk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Principios del Diseño Web Usable: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principios de diseño son la base para crear interfaces web que no solo sean estéticamente agradables, sino también funcionales y accesibles.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diseño debe ser </w:t>
      </w:r>
      <w:r w:rsidDel="00000000" w:rsidR="00000000" w:rsidRPr="00000000">
        <w:rPr>
          <w:b w:val="1"/>
          <w:rtl w:val="0"/>
        </w:rPr>
        <w:t xml:space="preserve">sencillo</w:t>
      </w:r>
      <w:r w:rsidDel="00000000" w:rsidR="00000000" w:rsidRPr="00000000">
        <w:rPr>
          <w:rtl w:val="0"/>
        </w:rPr>
        <w:t xml:space="preserve">, con interfaces limpias que permitan al usuario centrarse en el contenido más relevante sin distracciones.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Mantener una apariencia y funcionalidad </w:t>
      </w:r>
      <w:r w:rsidDel="00000000" w:rsidR="00000000" w:rsidRPr="00000000">
        <w:rPr>
          <w:b w:val="1"/>
          <w:rtl w:val="0"/>
        </w:rPr>
        <w:t xml:space="preserve">consistente</w:t>
      </w:r>
      <w:r w:rsidDel="00000000" w:rsidR="00000000" w:rsidRPr="00000000">
        <w:rPr>
          <w:rtl w:val="0"/>
        </w:rPr>
        <w:t xml:space="preserve"> a lo largo de todas las páginas del sitio ayuda a mejorar la experiencia del usuario y facilita la navegación.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Visibilidad del estado del sistema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debe estar informado en todo momento sobre el estado actual del sistema, por ejemplo, si se está procesando una solicitud o si se ha completado una acción.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y libertad para el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deben tener el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sobre sus acciones, con opciones claras de deshacer o cancelar acciones no deseadas.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Prevención de errores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diseño debe anticipar posibles </w:t>
      </w:r>
      <w:r w:rsidDel="00000000" w:rsidR="00000000" w:rsidRPr="00000000">
        <w:rPr>
          <w:b w:val="1"/>
          <w:rtl w:val="0"/>
        </w:rPr>
        <w:t xml:space="preserve">errores</w:t>
      </w:r>
      <w:r w:rsidDel="00000000" w:rsidR="00000000" w:rsidRPr="00000000">
        <w:rPr>
          <w:rtl w:val="0"/>
        </w:rPr>
        <w:t xml:space="preserve"> y evitar que ocurran, proporcionando retroalimentación clara sobre lo que no se puede hacer y ofreciendo soluciones alternativas.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Minimizar la carga cognitiva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sitio debe ser fácil de entender. La carga cognitiva se refiere al esfuerzo mental que los usuarios tienen que hacer para navegar e interactuar con el sitio. Un diseño claro y directo ayuda a reducir este esfuerzo.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Reconocer mejor que recordar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opciones deben estar visibles en lugar de hacer que el usuario recuerde información. La </w:t>
      </w:r>
      <w:r w:rsidDel="00000000" w:rsidR="00000000" w:rsidRPr="00000000">
        <w:rPr>
          <w:b w:val="1"/>
          <w:rtl w:val="0"/>
        </w:rPr>
        <w:t xml:space="preserve">memoria a corto plazo</w:t>
      </w:r>
      <w:r w:rsidDel="00000000" w:rsidR="00000000" w:rsidRPr="00000000">
        <w:rPr>
          <w:rtl w:val="0"/>
        </w:rPr>
        <w:t xml:space="preserve"> es limitada, y un buen diseño debe ayudar a reducir la dependencia de la misma.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rvyl1fvjs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Componentes y Arquitectura de una Página Web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qubh2ghi4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Componentes clave: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componentes esenciales de una web bien estructurada incluyen: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de identificación</w:t>
      </w:r>
      <w:r w:rsidDel="00000000" w:rsidR="00000000" w:rsidRPr="00000000">
        <w:rPr>
          <w:rtl w:val="0"/>
        </w:rPr>
        <w:t xml:space="preserve">: El logotipo, el eslogan y otros elementos gráficos que identifican la marca.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Menús de navegación</w:t>
      </w:r>
      <w:r w:rsidDel="00000000" w:rsidR="00000000" w:rsidRPr="00000000">
        <w:rPr>
          <w:rtl w:val="0"/>
        </w:rPr>
        <w:t xml:space="preserve">: Ayudan a los usuarios a moverse fácilmente entre las diferentes secciones del sitio.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Contenidos</w:t>
      </w:r>
      <w:r w:rsidDel="00000000" w:rsidR="00000000" w:rsidRPr="00000000">
        <w:rPr>
          <w:rtl w:val="0"/>
        </w:rPr>
        <w:t xml:space="preserve">: Bien estructurados, con jerarquía visual que facilite la comprensión.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interactivos</w:t>
      </w:r>
      <w:r w:rsidDel="00000000" w:rsidR="00000000" w:rsidRPr="00000000">
        <w:rPr>
          <w:rtl w:val="0"/>
        </w:rPr>
        <w:t xml:space="preserve">: Formularios, botones y otros componentes que permiten al usuario realizar acciones.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5clgwtdxr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Estructura y maquetación: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arquitectura de la página debe tener una estructura clara y coherente. Esto incluye:</w:t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Contiene el logo y el menú de navegación.</w:t>
      </w:r>
    </w:p>
    <w:p w:rsidR="00000000" w:rsidDel="00000000" w:rsidP="00000000" w:rsidRDefault="00000000" w:rsidRPr="00000000" w14:paraId="0000005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Cuerpo del contenido</w:t>
      </w:r>
      <w:r w:rsidDel="00000000" w:rsidR="00000000" w:rsidRPr="00000000">
        <w:rPr>
          <w:rtl w:val="0"/>
        </w:rPr>
        <w:t xml:space="preserve">: Donde se presenta la información principal.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Pie de página</w:t>
      </w:r>
      <w:r w:rsidDel="00000000" w:rsidR="00000000" w:rsidRPr="00000000">
        <w:rPr>
          <w:rtl w:val="0"/>
        </w:rPr>
        <w:t xml:space="preserve">: Información de contacto, enlaces adicionales y derechos de autor.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p1khd8cs3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El Color en el Diseño Web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ulgpkevh6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Teoría del color: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color es uno de los elementos más poderosos en el diseño web. Tiene un impacto emocional y psicológico en los usuarios.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pyflp0clz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Sistemas de color: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: Utilizado para pantallas digitales. Combina los colores rojo, verde y azul para crear otros colores.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CMY</w:t>
      </w:r>
      <w:r w:rsidDel="00000000" w:rsidR="00000000" w:rsidRPr="00000000">
        <w:rPr>
          <w:rtl w:val="0"/>
        </w:rPr>
        <w:t xml:space="preserve">: Utilizado para impresión.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HSL</w:t>
      </w:r>
      <w:r w:rsidDel="00000000" w:rsidR="00000000" w:rsidRPr="00000000">
        <w:rPr>
          <w:rtl w:val="0"/>
        </w:rPr>
        <w:t xml:space="preserve">: Modelo basado en el matiz, la saturación y la luminosidad.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o3kl1g53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Psicología del color: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Rojo</w:t>
      </w:r>
      <w:r w:rsidDel="00000000" w:rsidR="00000000" w:rsidRPr="00000000">
        <w:rPr>
          <w:rtl w:val="0"/>
        </w:rPr>
        <w:t xml:space="preserve">: Evoca energía, urgencia y emociones fuertes.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Azul</w:t>
      </w:r>
      <w:r w:rsidDel="00000000" w:rsidR="00000000" w:rsidRPr="00000000">
        <w:rPr>
          <w:rtl w:val="0"/>
        </w:rPr>
        <w:t xml:space="preserve">: Proporciona calma y confianza.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Verde</w:t>
      </w:r>
      <w:r w:rsidDel="00000000" w:rsidR="00000000" w:rsidRPr="00000000">
        <w:rPr>
          <w:rtl w:val="0"/>
        </w:rPr>
        <w:t xml:space="preserve">: Relacionado con la naturaleza, el crecimiento y la salud.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uso estratégico de los colores puede mejorar la </w:t>
      </w:r>
      <w:r w:rsidDel="00000000" w:rsidR="00000000" w:rsidRPr="00000000">
        <w:rPr>
          <w:b w:val="1"/>
          <w:rtl w:val="0"/>
        </w:rPr>
        <w:t xml:space="preserve">experiencia de usuario</w:t>
      </w:r>
      <w:r w:rsidDel="00000000" w:rsidR="00000000" w:rsidRPr="00000000">
        <w:rPr>
          <w:rtl w:val="0"/>
        </w:rPr>
        <w:t xml:space="preserve"> y reforzar la identidad de la marca.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y7qi2husfv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Definir la Arquitectura de un Sitio Web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7nzauf7c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Página de inicio: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debe incluir los elementos esenciales de navegación, buscadores, y contenido actualizado. Es la primera impresión que recibe el usuario y debe ser clara y efectiva.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mnzn5bt4r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7.2. Organización del contenido: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Una arquitectura clara y lógica mejora la experiencia de usuario y permite que los motores de búsqueda indexen mejor el sitio, lo cual mejora el SEO.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832bcpuox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7.3. Navegación clara: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uso de verbos en los menús mejora la comprensión. Por ejemplo, "Comprar" es más claro que "Productos".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dso5rsy56c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8. Tipografías en el Diseño Web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ppfp8bw2v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8.1. Tipos de fuentes: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Serif</w:t>
      </w:r>
      <w:r w:rsidDel="00000000" w:rsidR="00000000" w:rsidRPr="00000000">
        <w:rPr>
          <w:rtl w:val="0"/>
        </w:rPr>
        <w:t xml:space="preserve">: Utilizado en entornos formales, como noticias o documentos tradicionales.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Sans-serif</w:t>
      </w:r>
      <w:r w:rsidDel="00000000" w:rsidR="00000000" w:rsidRPr="00000000">
        <w:rPr>
          <w:rtl w:val="0"/>
        </w:rPr>
        <w:t xml:space="preserve">: Fuentes modernas, usadas en la mayoría de las webs, por su claridad en pantallas.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uz7qtwbvq8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8.2. Elección de la tipografía: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deben elegir fuentes que garanticen </w:t>
      </w:r>
      <w:r w:rsidDel="00000000" w:rsidR="00000000" w:rsidRPr="00000000">
        <w:rPr>
          <w:b w:val="1"/>
          <w:rtl w:val="0"/>
        </w:rPr>
        <w:t xml:space="preserve">legibilidad</w:t>
      </w:r>
      <w:r w:rsidDel="00000000" w:rsidR="00000000" w:rsidRPr="00000000">
        <w:rPr>
          <w:rtl w:val="0"/>
        </w:rPr>
        <w:t xml:space="preserve"> y que estén en consonancia con el propósito del sitio.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50yge2r3dt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8.3. Tamaño y espacio: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tamaño ideal para el cuerpo de texto es de </w:t>
      </w:r>
      <w:r w:rsidDel="00000000" w:rsidR="00000000" w:rsidRPr="00000000">
        <w:rPr>
          <w:b w:val="1"/>
          <w:rtl w:val="0"/>
        </w:rPr>
        <w:t xml:space="preserve">16 a 26px</w:t>
      </w:r>
      <w:r w:rsidDel="00000000" w:rsidR="00000000" w:rsidRPr="00000000">
        <w:rPr>
          <w:rtl w:val="0"/>
        </w:rPr>
        <w:t xml:space="preserve">, con una altura de línea generosa para mejorar la legibilidad en pantallas.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0kk0t1h1xd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9. Guías de Estilo en el Diseño Web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guías de estilo</w:t>
      </w:r>
      <w:r w:rsidDel="00000000" w:rsidR="00000000" w:rsidRPr="00000000">
        <w:rPr>
          <w:rtl w:val="0"/>
        </w:rPr>
        <w:t xml:space="preserve"> son documentos clave que permiten mantener una </w:t>
      </w:r>
      <w:r w:rsidDel="00000000" w:rsidR="00000000" w:rsidRPr="00000000">
        <w:rPr>
          <w:b w:val="1"/>
          <w:rtl w:val="0"/>
        </w:rPr>
        <w:t xml:space="preserve">coherencia visual</w:t>
      </w:r>
      <w:r w:rsidDel="00000000" w:rsidR="00000000" w:rsidRPr="00000000">
        <w:rPr>
          <w:rtl w:val="0"/>
        </w:rPr>
        <w:t xml:space="preserve"> a lo largo de todo el sitio.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que incluir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Tipografías, colores, logotipos, espaciados y estilos para formularios o botones.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Normas de diseño para diferentes tipos de páginas y comportamientos de los elementos interactivos.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y0qbh70b9e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cubre de manera exhaustiva los </w:t>
      </w:r>
      <w:r w:rsidDel="00000000" w:rsidR="00000000" w:rsidRPr="00000000">
        <w:rPr>
          <w:b w:val="1"/>
          <w:rtl w:val="0"/>
        </w:rPr>
        <w:t xml:space="preserve">principios del diseño web</w:t>
      </w:r>
      <w:r w:rsidDel="00000000" w:rsidR="00000000" w:rsidRPr="00000000">
        <w:rPr>
          <w:rtl w:val="0"/>
        </w:rPr>
        <w:t xml:space="preserve">, desde los fundamentos del diseño gráfico hasta la </w:t>
      </w:r>
      <w:r w:rsidDel="00000000" w:rsidR="00000000" w:rsidRPr="00000000">
        <w:rPr>
          <w:b w:val="1"/>
          <w:rtl w:val="0"/>
        </w:rPr>
        <w:t xml:space="preserve">planificación y estructura</w:t>
      </w:r>
      <w:r w:rsidDel="00000000" w:rsidR="00000000" w:rsidRPr="00000000">
        <w:rPr>
          <w:rtl w:val="0"/>
        </w:rPr>
        <w:t xml:space="preserve"> de sitios web efectivos. Incluye fases de ideación, el uso adecuado de tipografía y color, y los </w:t>
      </w:r>
      <w:r w:rsidDel="00000000" w:rsidR="00000000" w:rsidRPr="00000000">
        <w:rPr>
          <w:b w:val="1"/>
          <w:rtl w:val="0"/>
        </w:rPr>
        <w:t xml:space="preserve">principios de usabilidad</w:t>
      </w:r>
      <w:r w:rsidDel="00000000" w:rsidR="00000000" w:rsidRPr="00000000">
        <w:rPr>
          <w:rtl w:val="0"/>
        </w:rPr>
        <w:t xml:space="preserve"> que aseguran que el diseño web esté centrado en el usuario, sea accesible y visualmente atractivo.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992.125984251968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