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 xml:space="preserve">October 16, 2026</w:t>
      </w:r>
    </w:p>
    <w:p>
      <w:pPr>
        <w:pStyle w:val="Normal"/>
        <w:spacing w:before="120" w:after="0"/>
        <w:jc w:val="center"/>
        <w:rPr/>
      </w:pPr>
      <w:r>
        <w:rPr>
          <w:b/>
          <w:bCs/>
          <w:sz w:val="24"/>
          <w:szCs w:val="24"/>
        </w:rPr>
        <w:t xml:space="preserve">Generated with:  </w:t>
      </w:r>
      <w:r>
        <w:rPr>
          <w:sz w:val="24"/>
          <w:szCs w:val="24"/>
        </w:rPr>
        <w:t>Claude Sonnet 5</w:t>
      </w:r>
      <w:r>
        <w:br w:type="page"/>
      </w:r>
    </w:p>
    <w:p>
      <w:pPr>
        <w:pStyle w:val="Heading1"/>
        <w:spacing w:before="0" w:after="200"/>
        <w:rPr/>
      </w:pPr>
      <w:r>
        <w:rPr/>
        <w:t>Timeline</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p>
    <w:p>
      <w:pPr>
        <w:pStyle w:val="Normal"/>
        <w:spacing w:before="120" w:after="0"/>
        <w:jc w:val="center"/>
        <w:rPr/>
      </w:pPr>
      <w:r>
        <w:rPr>
          <w:b/>
          <w:bCs/>
          <w:sz w:val="24"/>
          <w:szCs w:val="24"/>
        </w:rPr>
        <w:t xml:space="preserve">Manual MAME testing and bug-fixing duration (guesstimate):  </w:t>
      </w:r>
      <w:r>
        <w:rPr>
          <w:sz w:val="24"/>
          <w:szCs w:val="24"/>
        </w:rPr>
        <w:t>80 hours</w:t>
      </w:r>
    </w:p>
    <w:p>
      <w:pPr>
        <w:pStyle w:val="Normal"/>
        <w:spacing w:before="0" w:after="0"/>
        <w:jc w:val="center"/>
        <w:rPr/>
      </w:pPr>
      <w:r>
        <w:rPr>
          <w:b/>
          <w:sz w:val="24"/>
        </w:rPr>
        <w:t xml:space="preserve">Assembler tests:  </w:t>
      </w:r>
      <w:r>
        <w:rPr>
          <w:sz w:val="24"/>
        </w:rPr>
        <w:t>7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0" w:after="0"/>
        <w:jc w:val="center"/>
        <w:rPr/>
      </w:pPr>
      <w:r>
        <w:rPr>
          <w:b/>
          <w:sz w:val="24"/>
        </w:rPr>
        <w:t xml:space="preserve">Via MAME, automated assembler unit tests, serial communications optimisations and ANS Forth Test Suite implementation:  </w:t>
      </w:r>
      <w:r>
        <w:rPr>
          <w:sz w:val="24"/>
        </w:rPr>
        <w:t xml:space="preserve">6 weeks (~150 hours)</w:t>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fldChar w:fldCharType="begin"/>
        <w:instrText xml:space="preserve"> PAGEREF toc_0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1.1 Overview</w:t>
      </w:r>
      <w:r>
        <w:rPr/>
        <w:tab/>
        <w:fldChar w:fldCharType="begin"/>
        <w:instrText xml:space="preserve"> PAGEREF toc_1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fldChar w:fldCharType="begin"/>
        <w:instrText xml:space="preserve"> PAGEREF toc_2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fldChar w:fldCharType="begin"/>
        <w:instrText xml:space="preserve"> PAGEREF toc_3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fldChar w:fldCharType="begin"/>
        <w:instrText xml:space="preserve"> PAGEREF toc_4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fldChar w:fldCharType="begin"/>
        <w:instrText xml:space="preserve"> PAGEREF toc_5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fldChar w:fldCharType="begin"/>
        <w:instrText xml:space="preserve"> PAGEREF toc_6 \h </w:instrText>
        <w:fldChar w:fldCharType="separate"/>
        <w:t>7</w:t>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fldChar w:fldCharType="begin"/>
        <w:instrText xml:space="preserve"> PAGEREF toc_7 \h </w:instrText>
        <w:fldChar w:fldCharType="separate"/>
        <w:t>7</w:t>
        <w:fldChar w:fldCharType="end"/>
      </w:r>
    </w:p>
    <w:p>
      <w:pPr>
        <w:pStyle w:val="Normal"/>
        <w:tabs>
          <w:tab w:val="clear" w:pos="720"/>
          <w:tab w:val="right" w:pos="9026" w:leader="dot"/>
        </w:tabs>
        <w:spacing w:before="120" w:after="100"/>
        <w:ind w:left="0"/>
        <w:rPr/>
      </w:pPr>
      <w:r>
        <w:rPr>
          <w:b/>
          <w:bCs/>
          <w:sz w:val="22"/>
          <w:szCs w:val="22"/>
        </w:rPr>
        <w:t>2. Memory Map</w:t>
      </w:r>
      <w:r>
        <w:rPr/>
        <w:tab/>
        <w:fldChar w:fldCharType="begin"/>
        <w:instrText xml:space="preserve"> PAGEREF toc_8 \h </w:instrText>
        <w:fldChar w:fldCharType="separate"/>
        <w:t>8</w:t>
        <w:fldChar w:fldCharType="end"/>
      </w:r>
    </w:p>
    <w:p>
      <w:pPr>
        <w:pStyle w:val="Normal"/>
        <w:tabs>
          <w:tab w:val="clear" w:pos="720"/>
          <w:tab w:val="right" w:pos="9026" w:leader="dot"/>
        </w:tabs>
        <w:spacing w:before="120" w:after="100"/>
        <w:ind w:left="0"/>
        <w:rPr/>
      </w:pPr>
      <w:r>
        <w:rPr>
          <w:b/>
          <w:bCs/>
          <w:sz w:val="22"/>
          <w:szCs w:val="22"/>
        </w:rPr>
        <w:t>3. Glossary</w:t>
      </w:r>
      <w:r>
        <w:rPr/>
        <w:tab/>
        <w:fldChar w:fldCharType="begin"/>
        <w:instrText xml:space="preserve"> PAGEREF toc_9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fldChar w:fldCharType="begin"/>
        <w:instrText xml:space="preserve"> PAGEREF toc_10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fldChar w:fldCharType="begin"/>
        <w:instrText xml:space="preserve"> PAGEREF toc_11 \h </w:instrText>
        <w:fldChar w:fldCharType="separate"/>
        <w:t>13</w:t>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fldChar w:fldCharType="begin"/>
        <w:instrText xml:space="preserve"> PAGEREF toc_12 \h </w:instrText>
        <w:fldChar w:fldCharType="separate"/>
        <w:t>14</w:t>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fldChar w:fldCharType="begin"/>
        <w:instrText xml:space="preserve"> PAGEREF toc_13 \h </w:instrText>
        <w:fldChar w:fldCharType="separate"/>
        <w:t>15</w:t>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fldChar w:fldCharType="begin"/>
        <w:instrText xml:space="preserve"> PAGEREF toc_14 \h </w:instrText>
        <w:fldChar w:fldCharType="separate"/>
        <w:t>17</w:t>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fldChar w:fldCharType="begin"/>
        <w:instrText xml:space="preserve"> PAGEREF toc_15 \h </w:instrText>
        <w:fldChar w:fldCharType="separate"/>
        <w:t>18</w:t>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fldChar w:fldCharType="begin"/>
        <w:instrText xml:space="preserve"> PAGEREF toc_16 \h </w:instrText>
        <w:fldChar w:fldCharType="separate"/>
        <w:t>20</w:t>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fldChar w:fldCharType="begin"/>
        <w:instrText xml:space="preserve"> PAGEREF toc_17 \h </w:instrText>
        <w:fldChar w:fldCharType="separate"/>
        <w:t>21</w:t>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fldChar w:fldCharType="begin"/>
        <w:instrText xml:space="preserve"> PAGEREF toc_18 \h </w:instrText>
        <w:fldChar w:fldCharType="separate"/>
        <w:t>23</w:t>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fldChar w:fldCharType="begin"/>
        <w:instrText xml:space="preserve"> PAGEREF toc_19 \h </w:instrText>
        <w:fldChar w:fldCharType="separate"/>
        <w:t>25</w:t>
        <w:fldChar w:fldCharType="end"/>
      </w:r>
    </w:p>
    <w:p>
      <w:pPr>
        <w:pStyle w:val="Normal"/>
        <w:tabs>
          <w:tab w:val="clear" w:pos="720"/>
          <w:tab w:val="right" w:pos="9026" w:leader="dot"/>
        </w:tabs>
        <w:spacing w:before="0" w:after="60"/>
        <w:ind w:left="300"/>
        <w:rPr/>
      </w:pPr>
      <w:r>
        <w:rPr>
          <w:b w:val="false"/>
          <w:bCs w:val="false"/>
          <w:sz w:val="20"/>
          <w:szCs w:val="20"/>
        </w:rPr>
        <w:t>3.11 Memory</w:t>
      </w:r>
      <w:r>
        <w:rPr/>
        <w:tab/>
        <w:fldChar w:fldCharType="begin"/>
        <w:instrText xml:space="preserve"> PAGEREF toc_20 \h </w:instrText>
        <w:fldChar w:fldCharType="separate"/>
        <w:t>26</w:t>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fldChar w:fldCharType="begin"/>
        <w:instrText xml:space="preserve"> PAGEREF toc_21 \h </w:instrText>
        <w:fldChar w:fldCharType="separate"/>
        <w:t>29</w:t>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fldChar w:fldCharType="begin"/>
        <w:instrText xml:space="preserve"> PAGEREF toc_22 \h </w:instrText>
        <w:fldChar w:fldCharType="separate"/>
        <w:t>31</w:t>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fldChar w:fldCharType="begin"/>
        <w:instrText xml:space="preserve"> PAGEREF toc_23 \h </w:instrText>
        <w:fldChar w:fldCharType="separate"/>
        <w:t>32</w:t>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fldChar w:fldCharType="begin"/>
        <w:instrText xml:space="preserve"> PAGEREF toc_24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3.16 Comments</w:t>
      </w:r>
      <w:r>
        <w:rPr/>
        <w:tab/>
        <w:fldChar w:fldCharType="begin"/>
        <w:instrText xml:space="preserve"> PAGEREF toc_25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fldChar w:fldCharType="begin"/>
        <w:instrText xml:space="preserve"> PAGEREF toc_26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3.18 Tools</w:t>
      </w:r>
      <w:r>
        <w:rPr/>
        <w:tab/>
        <w:fldChar w:fldCharType="begin"/>
        <w:instrText xml:space="preserve"> PAGEREF toc_27 \h </w:instrText>
        <w:fldChar w:fldCharType="separate"/>
        <w:t>34</w:t>
        <w:fldChar w:fldCharType="end"/>
      </w:r>
    </w:p>
    <w:p>
      <w:pPr>
        <w:pStyle w:val="Normal"/>
        <w:tabs>
          <w:tab w:val="clear" w:pos="720"/>
          <w:tab w:val="right" w:pos="9026" w:leader="dot"/>
        </w:tabs>
        <w:spacing w:before="120" w:after="100"/>
        <w:ind w:left="0"/>
        <w:rPr/>
      </w:pPr>
      <w:r>
        <w:rPr>
          <w:b/>
          <w:bCs/>
          <w:sz w:val="22"/>
          <w:szCs w:val="22"/>
        </w:rPr>
        <w:t>4. Forth Development Notes</w:t>
      </w:r>
      <w:r>
        <w:rPr/>
        <w:tab/>
        <w:fldChar w:fldCharType="begin"/>
        <w:instrText xml:space="preserve"> PAGEREF toc_28 \h </w:instrText>
        <w:fldChar w:fldCharType="separate"/>
        <w:t>36</w:t>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fldChar w:fldCharType="begin"/>
        <w:instrText xml:space="preserve"> PAGEREF toc_29 \h </w:instrText>
        <w:fldChar w:fldCharType="separate"/>
        <w:t>36</w:t>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fldChar w:fldCharType="begin"/>
        <w:instrText xml:space="preserve"> PAGEREF toc_30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fldChar w:fldCharType="begin"/>
        <w:instrText xml:space="preserve"> PAGEREF toc_31 \h </w:instrText>
        <w:fldChar w:fldCharType="separate"/>
        <w:t>39</w:t>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fldChar w:fldCharType="begin"/>
        <w:instrText xml:space="preserve"> PAGEREF toc_32 \h </w:instrText>
        <w:fldChar w:fldCharType="separate"/>
        <w:t>40</w:t>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fldChar w:fldCharType="begin"/>
        <w:instrText xml:space="preserve"> PAGEREF toc_33 \h </w:instrText>
        <w:fldChar w:fldCharType="separate"/>
        <w:t>41</w:t>
        <w:fldChar w:fldCharType="end"/>
      </w:r>
    </w:p>
    <w:p>
      <w:pPr>
        <w:pStyle w:val="Normal"/>
        <w:tabs>
          <w:tab w:val="clear" w:pos="720"/>
          <w:tab w:val="right" w:pos="9026" w:leader="dot"/>
        </w:tabs>
        <w:spacing w:before="0" w:after="60"/>
        <w:ind w:left="300"/>
        <w:rPr/>
      </w:pPr>
      <w:r>
        <w:rPr>
          <w:b w:val="false"/>
          <w:bCs w:val="false"/>
          <w:sz w:val="20"/>
          <w:szCs w:val="20"/>
        </w:rPr>
        <w:t>4.6 Exception Handling</w:t>
      </w:r>
      <w:r>
        <w:rPr/>
        <w:tab/>
        <w:fldChar w:fldCharType="begin"/>
        <w:instrText xml:space="preserve"> PAGEREF toc_exchandling \h </w:instrText>
        <w:fldChar w:fldCharType="separate"/>
        <w:t>41</w:t>
        <w:fldChar w:fldCharType="end"/>
      </w:r>
    </w:p>
    <w:p>
      <w:pPr>
        <w:pStyle w:val="Normal"/>
        <w:tabs>
          <w:tab w:val="clear" w:pos="720"/>
          <w:tab w:val="right" w:pos="9026" w:leader="dot"/>
        </w:tabs>
        <w:spacing w:before="120" w:after="100"/>
        <w:ind w:left="0"/>
        <w:rPr/>
      </w:pPr>
      <w:r>
        <w:rPr>
          <w:b/>
          <w:bCs/>
          <w:sz w:val="22"/>
          <w:szCs w:val="22"/>
        </w:rPr>
        <w:t>5. Open Items Checklist</w:t>
      </w:r>
      <w:r>
        <w:rPr/>
        <w:tab/>
        <w:fldChar w:fldCharType="begin"/>
        <w:instrText xml:space="preserve"> PAGEREF toc_34 \h </w:instrText>
        <w:fldChar w:fldCharType="separate"/>
        <w:t>43</w:t>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fldChar w:fldCharType="begin"/>
        <w:instrText xml:space="preserve"> PAGEREF toc_35 \h </w:instrText>
        <w:fldChar w:fldCharType="separate"/>
        <w:t>43</w:t>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fldChar w:fldCharType="begin"/>
        <w:instrText xml:space="preserve"> PAGEREF toc_36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fldChar w:fldCharType="begin"/>
        <w:instrText xml:space="preserve"> PAGEREF toc_37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fldChar w:fldCharType="begin"/>
        <w:instrText xml:space="preserve"> PAGEREF toc_38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fldChar w:fldCharType="begin"/>
        <w:instrText xml:space="preserve"> PAGEREF toc_39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fldChar w:fldCharType="begin"/>
        <w:instrText xml:space="preserve"> PAGEREF toc_40 \h </w:instrText>
        <w:fldChar w:fldCharType="separate"/>
        <w:t>57</w:t>
        <w:fldChar w:fldCharType="end"/>
      </w:r>
    </w:p>
    <w:p>
      <w:pPr>
        <w:pStyle w:val="Normal"/>
        <w:tabs>
          <w:tab w:val="clear" w:pos="720"/>
          <w:tab w:val="right" w:pos="9026" w:leader="dot"/>
        </w:tabs>
        <w:spacing w:before="120" w:after="100"/>
        <w:ind w:left="0"/>
        <w:rPr/>
      </w:pPr>
      <w:r>
        <w:rPr>
          <w:b/>
          <w:bCs/>
          <w:sz w:val="22"/>
          <w:szCs w:val="22"/>
        </w:rPr>
        <w:t>6. Build Instructions</w:t>
      </w:r>
      <w:r>
        <w:rPr/>
        <w:tab/>
        <w:fldChar w:fldCharType="begin"/>
        <w:instrText xml:space="preserve"> PAGEREF toc_41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6.1 Which Files to Assemble</w:t>
      </w:r>
      <w:r>
        <w:rPr/>
        <w:tab/>
        <w:fldChar w:fldCharType="begin"/>
        <w:instrText xml:space="preserve"> PAGEREF toc_s6_1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6.2 Shadow Files</w:t>
      </w:r>
      <w:r>
        <w:rPr/>
        <w:tab/>
        <w:fldChar w:fldCharType="begin"/>
        <w:instrText xml:space="preserve"> PAGEREF toc_s6_2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6.3 Assembler</w:t>
      </w:r>
      <w:r>
        <w:rPr/>
        <w:tab/>
        <w:fldChar w:fldCharType="begin"/>
        <w:instrText xml:space="preserve"> PAGEREF toc_s6_3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6.4 Build Options</w:t>
      </w:r>
      <w:r>
        <w:rPr/>
        <w:tab/>
        <w:fldChar w:fldCharType="begin"/>
        <w:instrText xml:space="preserve"> PAGEREF toc_s6_4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6.5 Assembler Unit Tests</w:t>
      </w:r>
      <w:r>
        <w:rPr/>
        <w:tab/>
        <w:fldChar w:fldCharType="begin"/>
        <w:instrText xml:space="preserve"> PAGEREF toc_s6_5 \h </w:instrText>
        <w:fldChar w:fldCharType="separate"/>
        <w:t>59</w:t>
        <w:fldChar w:fldCharType="end"/>
      </w:r>
    </w:p>
    <w:p>
      <w:pPr>
        <w:pStyle w:val="Normal"/>
        <w:tabs>
          <w:tab w:val="clear" w:pos="720"/>
          <w:tab w:val="right" w:pos="9026" w:leader="dot"/>
        </w:tabs>
        <w:spacing w:before="0" w:after="60"/>
        <w:ind w:left="300"/>
        <w:rPr/>
      </w:pPr>
      <w:r>
        <w:rPr>
          <w:b w:val="false"/>
          <w:bCs w:val="false"/>
          <w:sz w:val="20"/>
          <w:szCs w:val="20"/>
        </w:rPr>
        <w:t xml:space="preserve">6.6 Running a Single Test Group Manually</w:t>
      </w:r>
      <w:r>
        <w:rPr/>
        <w:tab/>
        <w:fldChar w:fldCharType="begin"/>
        <w:instrText xml:space="preserve"> PAGEREF toc_s6_6 \h </w:instrText>
        <w:fldChar w:fldCharType="separate"/>
        <w:t>59</w:t>
        <w:fldChar w:fldCharType="end"/>
      </w:r>
    </w:p>
    <w:p>
      <w:pPr>
        <w:pStyle w:val="Normal"/>
        <w:tabs>
          <w:tab w:val="clear" w:pos="720"/>
          <w:tab w:val="right" w:pos="9026" w:leader="dot"/>
        </w:tabs>
        <w:spacing w:before="0" w:after="60"/>
        <w:ind w:left="300"/>
        <w:rPr/>
      </w:pPr>
      <w:r>
        <w:rPr>
          <w:b w:val="false"/>
          <w:bCs w:val="false"/>
          <w:sz w:val="20"/>
          <w:szCs w:val="20"/>
        </w:rPr>
        <w:t xml:space="preserve">6.7 Running All Unit Test Groups: run all tests.sh</w:t>
      </w:r>
      <w:r>
        <w:rPr/>
        <w:tab/>
        <w:fldChar w:fldCharType="begin"/>
        <w:instrText xml:space="preserve"> PAGEREF toc_s6_7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6.8 ANS Test Suite</w:t>
      </w:r>
      <w:r>
        <w:rPr/>
        <w:tab/>
        <w:fldChar w:fldCharType="begin"/>
        <w:instrText xml:space="preserve"> PAGEREF toc_s6_8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6.9 Pasting Test Files by Hand</w:t>
      </w:r>
      <w:r>
        <w:rPr/>
        <w:tab/>
        <w:fldChar w:fldCharType="begin"/>
        <w:instrText xml:space="preserve"> PAGEREF toc_s6_9 \h </w:instrText>
        <w:fldChar w:fldCharType="separate"/>
        <w:t>61</w:t>
        <w:fldChar w:fldCharType="end"/>
      </w:r>
    </w:p>
    <w:p>
      <w:pPr>
        <w:pStyle w:val="Normal"/>
        <w:tabs>
          <w:tab w:val="clear" w:pos="720"/>
          <w:tab w:val="right" w:pos="9026" w:leader="dot"/>
        </w:tabs>
        <w:spacing w:before="120" w:after="100"/>
        <w:ind w:left="0"/>
        <w:rPr/>
      </w:pPr>
      <w:r>
        <w:rPr>
          <w:b/>
          <w:bCs/>
          <w:sz w:val="22"/>
          <w:szCs w:val="22"/>
        </w:rPr>
        <w:t>7. Architecture</w:t>
      </w:r>
      <w:r>
        <w:rPr/>
        <w:tab/>
        <w:fldChar w:fldCharType="begin"/>
        <w:instrText xml:space="preserve"> PAGEREF toc_72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fldChar w:fldCharType="begin"/>
        <w:instrText xml:space="preserve"> PAGEREF toc_73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fldChar w:fldCharType="begin"/>
        <w:instrText xml:space="preserve"> PAGEREF toc_74 \h </w:instrText>
        <w:fldChar w:fldCharType="separate"/>
        <w:t>63</w:t>
        <w:fldChar w:fldCharType="end"/>
      </w:r>
    </w:p>
    <w:p>
      <w:pPr>
        <w:pStyle w:val="Normal"/>
        <w:tabs>
          <w:tab w:val="clear" w:pos="720"/>
          <w:tab w:val="right" w:pos="9026" w:leader="dot"/>
        </w:tabs>
        <w:spacing w:before="120" w:after="100"/>
        <w:ind w:left="0"/>
        <w:rPr/>
      </w:pPr>
      <w:r>
        <w:rPr>
          <w:b/>
          <w:bCs/>
          <w:sz w:val="22"/>
          <w:szCs w:val="22"/>
        </w:rPr>
        <w:t>8. Assembler Source</w:t>
      </w:r>
      <w:r>
        <w:rPr/>
        <w:tab/>
        <w:fldChar w:fldCharType="begin"/>
        <w:instrText xml:space="preserve"> PAGEREF toc_42 \h </w:instrText>
        <w:fldChar w:fldCharType="separate"/>
        <w:t>64</w:t>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fldChar w:fldCharType="begin"/>
        <w:instrText xml:space="preserve"> PAGEREF toc_43 \h </w:instrText>
        <w:fldChar w:fldCharType="separate"/>
        <w:t>64</w:t>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fldChar w:fldCharType="begin"/>
        <w:instrText xml:space="preserve"> PAGEREF toc_44 \h </w:instrText>
        <w:fldChar w:fldCharType="separate"/>
        <w:t>68</w:t>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fldChar w:fldCharType="begin"/>
        <w:instrText xml:space="preserve"> PAGEREF toc_45 \h </w:instrText>
        <w:fldChar w:fldCharType="separate"/>
        <w:t>68</w:t>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fldChar w:fldCharType="begin"/>
        <w:instrText xml:space="preserve"> PAGEREF toc_46 \h </w:instrText>
        <w:fldChar w:fldCharType="separate"/>
        <w:t>70</w:t>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fldChar w:fldCharType="begin"/>
        <w:instrText xml:space="preserve"> PAGEREF toc_47 \h </w:instrText>
        <w:fldChar w:fldCharType="separate"/>
        <w:t>76</w:t>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fldChar w:fldCharType="begin"/>
        <w:instrText xml:space="preserve"> PAGEREF toc_48 \h </w:instrText>
        <w:fldChar w:fldCharType="separate"/>
        <w:t>78</w:t>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fldChar w:fldCharType="begin"/>
        <w:instrText xml:space="preserve"> PAGEREF toc_49 \h </w:instrText>
        <w:fldChar w:fldCharType="separate"/>
        <w:t>81</w:t>
        <w:fldChar w:fldCharType="end"/>
      </w:r>
    </w:p>
    <w:p>
      <w:pPr>
        <w:pStyle w:val="Normal"/>
        <w:tabs>
          <w:tab w:val="clear" w:pos="720"/>
          <w:tab w:val="right" w:pos="9026" w:leader="dot"/>
        </w:tabs>
        <w:spacing w:before="0" w:after="60"/>
        <w:ind w:left="300"/>
        <w:rPr/>
      </w:pPr>
      <w:r>
        <w:rPr>
          <w:b w:val="false"/>
          <w:bCs w:val="false"/>
          <w:sz w:val="20"/>
          <w:szCs w:val="20"/>
        </w:rPr>
        <w:t>8.8 HEADER</w:t>
      </w:r>
      <w:r>
        <w:rPr/>
        <w:tab/>
        <w:fldChar w:fldCharType="begin"/>
        <w:instrText xml:space="preserve"> PAGEREF toc_50 \h </w:instrText>
        <w:fldChar w:fldCharType="separate"/>
        <w:t>83</w:t>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fldChar w:fldCharType="begin"/>
        <w:instrText xml:space="preserve"> PAGEREF toc_51 \h </w:instrText>
        <w:fldChar w:fldCharType="separate"/>
        <w:t>83</w:t>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fldChar w:fldCharType="begin"/>
        <w:instrText xml:space="preserve"> PAGEREF toc_52 \h </w:instrText>
        <w:fldChar w:fldCharType="separate"/>
        <w:t>89</w:t>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fldChar w:fldCharType="begin"/>
        <w:instrText xml:space="preserve"> PAGEREF toc_53 \h </w:instrText>
        <w:fldChar w:fldCharType="separate"/>
        <w:t>95</w:t>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fldChar w:fldCharType="begin"/>
        <w:instrText xml:space="preserve"> PAGEREF toc_54 \h </w:instrText>
        <w:fldChar w:fldCharType="separate"/>
        <w:t>99</w:t>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fldChar w:fldCharType="begin"/>
        <w:instrText xml:space="preserve"> PAGEREF toc_55 \h </w:instrText>
        <w:fldChar w:fldCharType="separate"/>
        <w:t>100</w:t>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fldChar w:fldCharType="begin"/>
        <w:instrText xml:space="preserve"> PAGEREF toc_56 \h </w:instrText>
        <w:fldChar w:fldCharType="separate"/>
        <w:t>109</w:t>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fldChar w:fldCharType="begin"/>
        <w:instrText xml:space="preserve"> PAGEREF toc_57 \h </w:instrText>
        <w:fldChar w:fldCharType="separate"/>
        <w:t>113</w:t>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fldChar w:fldCharType="begin"/>
        <w:instrText xml:space="preserve"> PAGEREF toc_58 \h </w:instrText>
        <w:fldChar w:fldCharType="separate"/>
        <w:t>117</w:t>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fldChar w:fldCharType="begin"/>
        <w:instrText xml:space="preserve"> PAGEREF toc_59 \h </w:instrText>
        <w:fldChar w:fldCharType="separate"/>
        <w:t>130</w:t>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fldChar w:fldCharType="begin"/>
        <w:instrText xml:space="preserve"> PAGEREF toc_60 \h </w:instrText>
        <w:fldChar w:fldCharType="separate"/>
        <w:t>131</w:t>
        <w:fldChar w:fldCharType="end"/>
      </w:r>
    </w:p>
    <w:p>
      <w:pPr>
        <w:pStyle w:val="Normal"/>
        <w:tabs>
          <w:tab w:val="clear" w:pos="720"/>
          <w:tab w:val="right" w:pos="9026" w:leader="dot"/>
        </w:tabs>
        <w:spacing w:before="0" w:after="60"/>
        <w:ind w:left="300"/>
        <w:rPr/>
      </w:pPr>
      <w:r>
        <w:rPr>
          <w:b w:val="false"/>
          <w:bCs w:val="false"/>
          <w:sz w:val="20"/>
          <w:szCs w:val="20"/>
        </w:rPr>
        <w:t>8.19 Memory</w:t>
      </w:r>
      <w:r>
        <w:rPr/>
        <w:tab/>
        <w:fldChar w:fldCharType="begin"/>
        <w:instrText xml:space="preserve"> PAGEREF toc_61 \h </w:instrText>
        <w:fldChar w:fldCharType="separate"/>
        <w:t>135</w:t>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fldChar w:fldCharType="begin"/>
        <w:instrText xml:space="preserve"> PAGEREF toc_62 \h </w:instrText>
        <w:fldChar w:fldCharType="separate"/>
        <w:t>137</w:t>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fldChar w:fldCharType="begin"/>
        <w:instrText xml:space="preserve"> PAGEREF toc_63 \h </w:instrText>
        <w:fldChar w:fldCharType="separate"/>
        <w:t>148</w:t>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fldChar w:fldCharType="begin"/>
        <w:instrText xml:space="preserve"> PAGEREF toc_64 \h </w:instrText>
        <w:fldChar w:fldCharType="separate"/>
        <w:t>152</w:t>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fldChar w:fldCharType="begin"/>
        <w:instrText xml:space="preserve"> PAGEREF toc_65 \h </w:instrText>
        <w:fldChar w:fldCharType="separate"/>
        <w:t>153</w:t>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fldChar w:fldCharType="begin"/>
        <w:instrText xml:space="preserve"> PAGEREF toc_66 \h </w:instrText>
        <w:fldChar w:fldCharType="separate"/>
        <w:t>153</w:t>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fldChar w:fldCharType="begin"/>
        <w:instrText xml:space="preserve"> PAGEREF toc_67 \h </w:instrText>
        <w:fldChar w:fldCharType="separate"/>
        <w:t>154</w:t>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fldChar w:fldCharType="begin"/>
        <w:instrText xml:space="preserve"> PAGEREF toc_68 \h </w:instrText>
        <w:fldChar w:fldCharType="separate"/>
        <w:t>156</w:t>
        <w:fldChar w:fldCharType="end"/>
      </w:r>
    </w:p>
    <w:p>
      <w:pPr>
        <w:pStyle w:val="Normal"/>
        <w:tabs>
          <w:tab w:val="clear" w:pos="720"/>
          <w:tab w:val="right" w:pos="9026" w:leader="dot"/>
        </w:tabs>
        <w:spacing w:before="0" w:after="60"/>
        <w:ind w:left="300"/>
        <w:rPr/>
      </w:pPr>
      <w:r>
        <w:rPr>
          <w:b w:val="false"/>
          <w:bCs w:val="false"/>
          <w:sz w:val="20"/>
          <w:szCs w:val="20"/>
        </w:rPr>
        <w:t xml:space="preserve">8.27 Constant-Value Words (TRUE, FALSE, 1, -1, 2, -2)</w:t>
      </w:r>
      <w:r>
        <w:rPr/>
        <w:tab/>
        <w:fldChar w:fldCharType="begin"/>
        <w:instrText xml:space="preserve"> PAGEREF toc_69 \h </w:instrText>
        <w:fldChar w:fldCharType="separate"/>
        <w:t>159</w:t>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fldChar w:fldCharType="begin"/>
        <w:instrText xml:space="preserve"> PAGEREF toc_70 \h </w:instrText>
        <w:fldChar w:fldCharType="separate"/>
        <w:t>160</w:t>
        <w:fldChar w:fldCharType="end"/>
      </w:r>
    </w:p>
    <w:p>
      <w:pPr>
        <w:pStyle w:val="Normal"/>
        <w:tabs>
          <w:tab w:val="clear" w:pos="720"/>
          <w:tab w:val="right" w:pos="9026" w:leader="dot"/>
        </w:tabs>
        <w:spacing w:before="120" w:after="100"/>
        <w:ind w:left="0"/>
        <w:rPr/>
      </w:pPr>
      <w:r>
        <w:rPr>
          <w:b/>
          <w:bCs/>
          <w:sz w:val="22"/>
          <w:szCs w:val="22"/>
        </w:rPr>
        <w:t>9. Alphabetical Index</w:t>
      </w:r>
      <w:r>
        <w:rPr/>
        <w:tab/>
        <w:fldChar w:fldCharType="begin"/>
        <w:instrText xml:space="preserve"> PAGEREF toc_71 \h </w:instrText>
        <w:fldChar w:fldCharType="separate"/>
        <w:t>178</w:t>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 xml:space="preserve">ClaudeForth is a 16-bit ANS Forth implementation targeting the Motorola 6809 microprocessor. It implements the Core word set and most of the Core Extension word set, together with double-precision arithmetic, string handling (including the String word set's REPLACES and SUBSTITUTE), exception handling (CATCH and THROW), the Facility word KEY?, and the Tools words .S, WORDS and DUMP. This document describes the resulting architecture and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empties the data stack, returns to interpretation state and prints CR and "  ERROR n" with n in the current BASE. Code -1 (ABORT) is silent. A CATCH in user code restores none of the region pointers.</w:t>
      </w:r>
    </w:p>
    <w:p>
      <w:pPr>
        <w:pStyle w:val="Heading2"/>
        <w:rPr/>
      </w:pPr>
      <w:bookmarkStart w:id="7" w:name="toc_7"/>
      <w:r>
        <w:rPr/>
        <w:t>1.7 What This Document Covers</w:t>
      </w:r>
      <w:bookmarkEnd w:id="7"/>
    </w:p>
    <w:p>
      <w:pPr>
        <w:pStyle w:val="Normal"/>
        <w:rPr/>
      </w:pPr>
      <w:r>
        <w:rPr/>
        <w:t xml:space="preserve">Section 2 gives the full memory map. Section 3 is the glossary of every word implemented, organized by topic, each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and why the Search-Order word set is not included.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$FFA4–$FFEB</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COLDSTRT / WARM entry code (INITSIZE). Followed by 4 bytes of $FF padding, $FFEC–$FFEF, up to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$DCC4–$FBDE (polled)</w:t>
              <w:br/>
              <w:t xml:space="preserve">$DCC4–$FD1D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7963 (polled)</w:t>
              <w:br/>
              <w:t xml:space="preserve">8282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$D498–$DCC3</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2092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dictionary headers — real size, confirmed by a real assembler run (BASEDICTSIZE)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code (CODEHERE). Also hosts a floating Transient subregion between CODEHERE and CODEHERE+128, used by WORD/HOLD/PAD — see Transient Region, below</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dictionary (DPHERE)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Mutable variable space (VARHERE)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Output ring buffer (64 bytes; 63 usable). Used by the interrupt-driven build (SERIALPOLL=0) only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 ring buffer (64 bytes; 63 usable). Used by the interrupt-driven build only. Aligned to a 64-byte boundary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Serial buffer indices and counters: INHEAD, INTAIL, RTSSTATE, OUTHEAD, OUTTAIL, OUTACTIVITY, and the receiver-error and backlog counts FECOUNT, OVRNCOUNT, PECOUNT, POLLREADYCNT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Terminal input buffer (80 bytes, TIBBUFL)</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 (formerly MVSCRATCH, whose cells moved onto the stacks)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Shared system globals — Direct Page = $00. 69 of the 256 bytes are used ($00–$44); the other 187 are free. Most former static temporaries now live in registers, stack frames or the data-stack frame of the word concerned (Section 5.1)</w:t>
            </w:r>
          </w:p>
        </w:tc>
      </w:tr>
    </w:tbl>
    <w:p>
      <w:pPr>
        <w:pStyle w:val="Normal"/>
        <w:spacing w:before="200" w:after="80"/>
        <w:rPr/>
      </w:pPr>
      <w:r>
        <w:rPr>
          <w:b/>
          <w:bCs/>
        </w:rPr>
        <w:t>ROM Size Required</w:t>
      </w:r>
    </w:p>
    <w:p>
      <w:pPr>
        <w:pStyle w:val="Normal"/>
        <w:spacing w:before="0" w:after="160"/>
        <w:rPr/>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$DCC4) — zero gap, zero overlap. BASECODE's real end depends on the serial build (Section 4.1): BASECODEEND = $FBDF for the polled build (SERIALPOLL=1, the default) and $FD1E for the interrupt-driven build (SERIALPOLL=0). Either way it falls below INITCODE's start ($FFA4), and the gap is explicitly padded with $FF bytes by the assembler (see BASEND's FILL directive) specifically to stop it from being silently absorbed into the .bin output — 965 bytes of padding in the polled build, 646 bytes in the interrupt-driven build. INITCODE's real end (INITEND = $FFEC; INITSIZE = 72 bytes) is likewise padded with 4 bytes of $FF up to VECTORS' start ($FFF0).</w:t>
      </w:r>
    </w:p>
    <w:p>
      <w:pPr>
        <w:pStyle w:val="Normal"/>
        <w:spacing w:before="0" w:after="160"/>
        <w:rPr/>
      </w:pPr>
      <w:r>
        <w:rPr/>
        <w:t xml:space="preserve">Using the real sizes confirmed by that assembler run (BASEDICTSIZE = 2092 bytes; BASECODESIZE = 7963 bytes in the polled build and 8282 bytes in the interrupt-driven build; INITSIZE = 72 bytes — all measured directly, not estimated), VECTORS + INITCODE + BASECODE + BASEDICT comes to 10143 bytes (16 + 72 + 7963 + 2092, about 9.9 KB) for the polled build and 10462 bytes (16 + 72 + 8282 + 2092, about 10.2 KB) for the interrupt-driven build,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 xml:space="preserve">ROM unused byte count: a 16K×8 EPROM (16384 bytes) minus INOUT's 256-byte shadow minus the real VECTORS + INITCODE + BASECODE + BASEDICT content leaves 5985 bytes genuinely unused in the polled build (16384 − 256 − 10143), about 37% of the chip's total capacity, and 5666 bytes in the interrupt-driven build (16384 − 256 − 10462), about 35%.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w:t>
      </w:r>
    </w:p>
    <w:p>
      <w:pPr>
        <w:pStyle w:val="Normal"/>
        <w:rPr/>
      </w:pPr>
      <w:r>
        <w:rPr>
          <w:b/>
        </w:rPr>
        <w:t>Transient Region</w:t>
      </w:r>
    </w:p>
    <w:p>
      <w:pPr>
        <w:pStyle w:val="Normal"/>
        <w:rPr/>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rPr/>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755"/>
        <w:gridCol w:w="1755"/>
        <w:gridCol w:w="4289"/>
      </w:tblGrid>
      <w:t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Description</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WORD's own scratch buffer for the word or string currently being parsed; grows upward from CODEHERE toward PAD, the traditional fig-Forth layout. Capped at WORDMAXCHARS specifically so it can never reach the HOLD buffer below, even in the worst case.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Built by &lt;# # #S HOLD HOLDS SIGN, one character at a time, growing downward from PAD toward CODEHERE; #&gt; finalizes it, and &lt;# restarts the buffer at PAD again next time.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PAD</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 xml:space="preserve">Blocking read of one character from the serial port.</w:t>
      </w:r>
    </w:p>
    <w:p>
      <w:pPr>
        <w:pStyle w:val="Normal"/>
        <w:spacing w:before="0" w:after="0"/>
        <w:ind w:left="260"/>
        <w:rPr/>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 xml:space="preserve">Transmit one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 xml:space="preserve">Throw -1. With no active CATCH, reset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empties the data stack and returns to interpretation state.</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0" w:after="160"/>
        <w:rPr/>
      </w:pPr>
      <w:r>
        <w:rPr/>
        <w:t xml:space="preserve">Because DO/LOOP (Section 3.8) stores its loop counters on the return stack, </w:t>
      </w:r>
      <w:r>
        <w:rPr>
          <w:rFonts w:eastAsia="Courier New" w:cs="Courier New" w:ascii="Courier New" w:hAnsi="Courier New"/>
        </w:rPr>
        <w:t>&gt;R</w:t>
      </w:r>
      <w:r>
        <w:rPr/>
        <w:t xml:space="preserve"> and </w:t>
      </w:r>
      <w:r>
        <w:rPr>
          <w:rFonts w:eastAsia="Courier New" w:cs="Courier New" w:ascii="Courier New" w:hAnsi="Courier New"/>
        </w:rPr>
        <w:t>R&gt;</w:t>
      </w:r>
      <w:r>
        <w:rPr/>
        <w:t xml:space="preserve"> — and their double-cell counterparts, </w:t>
      </w:r>
      <w:r>
        <w:rPr>
          <w:rFonts w:eastAsia="Courier New" w:cs="Courier New" w:ascii="Courier New" w:hAnsi="Courier New"/>
        </w:rPr>
        <w:t>2&gt;R</w:t>
      </w:r>
      <w:r>
        <w:rPr/>
        <w:t xml:space="preserve"> and </w:t>
      </w:r>
      <w:r>
        <w:rPr>
          <w:rFonts w:eastAsia="Courier New" w:cs="Courier New" w:ascii="Courier New" w:hAnsi="Courier New"/>
        </w:rPr>
        <w:t>2R&gt;</w:t>
      </w:r>
      <w:r>
        <w:rPr/>
        <w:t xml:space="preserve"> — must remain balanced within the body of any DO/LOOP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LOOP/+LOOP boundary can overwrite either.</w:t>
      </w:r>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307" w:name="bm_ONE_220"/>
      <w:r>
        <w:rPr>
          <w:rFonts w:eastAsia="Courier New" w:cs="Courier New" w:ascii="Courier New" w:hAnsi="Courier New"/>
          <w:b/>
          <w:bCs/>
          <w:sz w:val="23"/>
          <w:szCs w:val="23"/>
        </w:rPr>
        <w:t xml:space="preserve">1</w:t>
      </w:r>
      <w:bookmarkEnd w:id="307"/>
    </w:p>
    <w:p>
      <w:pPr>
        <w:pStyle w:val="Normal"/>
        <w:spacing w:before="0" w:after="20"/>
        <w:ind w:left="260"/>
        <w:rPr/>
      </w:pPr>
      <w:r>
        <w:rPr>
          <w:rFonts w:eastAsia="Courier New" w:cs="Courier New" w:ascii="Courier New" w:hAnsi="Courier New"/>
          <w:color w:val="5A4526"/>
          <w:sz w:val="19"/>
          <w:szCs w:val="19"/>
        </w:rPr>
        <w:t xml:space="preserve">( -- 1 )</w:t>
      </w:r>
    </w:p>
    <w:p>
      <w:pPr>
        <w:pStyle w:val="Normal"/>
        <w:spacing w:before="0" w:after="20"/>
        <w:ind w:left="260"/>
        <w:rPr/>
      </w:pPr>
      <w:r>
        <w:rPr>
          <w:sz w:val="20"/>
          <w:szCs w:val="20"/>
        </w:rPr>
        <w:t xml:space="preserve">Push the constant 1.</w:t>
      </w:r>
    </w:p>
    <w:p>
      <w:pPr>
        <w:pStyle w:val="Normal"/>
        <w:spacing w:before="0" w:after="0"/>
        <w:ind w:left="260"/>
        <w:rPr/>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spacing w:before="160" w:after="20"/>
        <w:rPr/>
      </w:pPr>
      <w:bookmarkStart w:id="308" w:name="bm_MONE_221"/>
      <w:r>
        <w:rPr>
          <w:rFonts w:eastAsia="Courier New" w:cs="Courier New" w:ascii="Courier New" w:hAnsi="Courier New"/>
          <w:b/>
          <w:bCs/>
          <w:sz w:val="23"/>
          <w:szCs w:val="23"/>
        </w:rPr>
        <w:t xml:space="preserve">-1</w:t>
      </w:r>
      <w:bookmarkEnd w:id="308"/>
    </w:p>
    <w:p>
      <w:pPr>
        <w:pStyle w:val="Normal"/>
        <w:spacing w:before="0" w:after="20"/>
        <w:ind w:left="260"/>
        <w:rPr/>
      </w:pPr>
      <w:r>
        <w:rPr>
          <w:rFonts w:eastAsia="Courier New" w:cs="Courier New" w:ascii="Courier New" w:hAnsi="Courier New"/>
          <w:color w:val="5A4526"/>
          <w:sz w:val="19"/>
          <w:szCs w:val="19"/>
        </w:rPr>
        <w:t xml:space="preserve">( -- -1 )</w:t>
      </w:r>
    </w:p>
    <w:p>
      <w:pPr>
        <w:pStyle w:val="Normal"/>
        <w:spacing w:before="0" w:after="20"/>
        <w:ind w:left="260"/>
        <w:rPr/>
      </w:pPr>
      <w:r>
        <w:rPr>
          <w:sz w:val="20"/>
          <w:szCs w:val="20"/>
        </w:rPr>
        <w:t xml:space="preserve">Push the constant -1.</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spacing w:before="160" w:after="20"/>
        <w:rPr/>
      </w:pPr>
      <w:bookmarkStart w:id="309" w:name="bm_TWO_222"/>
      <w:r>
        <w:rPr>
          <w:rFonts w:eastAsia="Courier New" w:cs="Courier New" w:ascii="Courier New" w:hAnsi="Courier New"/>
          <w:b/>
          <w:bCs/>
          <w:sz w:val="23"/>
          <w:szCs w:val="23"/>
        </w:rPr>
        <w:t xml:space="preserve">2</w:t>
      </w:r>
      <w:bookmarkEnd w:id="309"/>
    </w:p>
    <w:p>
      <w:pPr>
        <w:pStyle w:val="Normal"/>
        <w:spacing w:before="0" w:after="20"/>
        <w:ind w:left="260"/>
        <w:rPr/>
      </w:pPr>
      <w:r>
        <w:rPr>
          <w:rFonts w:eastAsia="Courier New" w:cs="Courier New" w:ascii="Courier New" w:hAnsi="Courier New"/>
          <w:color w:val="5A4526"/>
          <w:sz w:val="19"/>
          <w:szCs w:val="19"/>
        </w:rPr>
        <w:t xml:space="preserve">( -- 2 )</w:t>
      </w:r>
    </w:p>
    <w:p>
      <w:pPr>
        <w:pStyle w:val="Normal"/>
        <w:spacing w:before="0" w:after="20"/>
        <w:ind w:left="260"/>
        <w:rPr/>
      </w:pPr>
      <w:r>
        <w:rPr>
          <w:sz w:val="20"/>
          <w:szCs w:val="20"/>
        </w:rPr>
        <w:t xml:space="preserve">Push the constant 2.</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spacing w:before="160" w:after="20"/>
        <w:rPr/>
      </w:pPr>
      <w:bookmarkStart w:id="310" w:name="bm_MTWO_223"/>
      <w:r>
        <w:rPr>
          <w:rFonts w:eastAsia="Courier New" w:cs="Courier New" w:ascii="Courier New" w:hAnsi="Courier New"/>
          <w:b/>
          <w:bCs/>
          <w:sz w:val="23"/>
          <w:szCs w:val="23"/>
        </w:rPr>
        <w:t xml:space="preserve">-2</w:t>
      </w:r>
      <w:bookmarkEnd w:id="310"/>
    </w:p>
    <w:p>
      <w:pPr>
        <w:pStyle w:val="Normal"/>
        <w:spacing w:before="0" w:after="20"/>
        <w:ind w:left="260"/>
        <w:rPr/>
      </w:pPr>
      <w:r>
        <w:rPr>
          <w:rFonts w:eastAsia="Courier New" w:cs="Courier New" w:ascii="Courier New" w:hAnsi="Courier New"/>
          <w:color w:val="5A4526"/>
          <w:sz w:val="19"/>
          <w:szCs w:val="19"/>
        </w:rPr>
        <w:t xml:space="preserve">( -- -2 )</w:t>
      </w:r>
    </w:p>
    <w:p>
      <w:pPr>
        <w:pStyle w:val="Normal"/>
        <w:spacing w:before="0" w:after="20"/>
        <w:ind w:left="260"/>
        <w:rPr/>
      </w:pPr>
      <w:r>
        <w:rPr>
          <w:sz w:val="20"/>
          <w:szCs w:val="20"/>
        </w:rPr>
        <w:t xml:space="preserve">Push the constant -2.</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Normal"/>
        <w:spacing w:before="160" w:after="20"/>
        <w:rPr/>
      </w:pPr>
      <w:bookmarkStart w:id="305" w:name="bm_TRUE_218"/>
      <w:r>
        <w:rPr>
          <w:rFonts w:eastAsia="Courier New" w:cs="Courier New" w:ascii="Courier New" w:hAnsi="Courier New"/>
          <w:b/>
          <w:bCs/>
          <w:sz w:val="23"/>
          <w:szCs w:val="23"/>
        </w:rPr>
        <w:t xml:space="preserve">TRUE</w:t>
      </w:r>
      <w:bookmarkEnd w:id="305"/>
    </w:p>
    <w:p>
      <w:pPr>
        <w:pStyle w:val="Normal"/>
        <w:spacing w:before="0" w:after="20"/>
        <w:ind w:left="260"/>
        <w:rPr/>
      </w:pPr>
      <w:r>
        <w:rPr>
          <w:rFonts w:eastAsia="Courier New" w:cs="Courier New" w:ascii="Courier New" w:hAnsi="Courier New"/>
          <w:color w:val="5A4526"/>
          <w:sz w:val="19"/>
          <w:szCs w:val="19"/>
        </w:rPr>
        <w:t xml:space="preserve">( -- flag )</w:t>
      </w:r>
    </w:p>
    <w:p>
      <w:pPr>
        <w:pStyle w:val="Normal"/>
        <w:spacing w:before="0" w:after="20"/>
        <w:ind w:left="260"/>
        <w:rPr/>
      </w:pPr>
      <w:r>
        <w:rPr>
          <w:sz w:val="20"/>
          <w:szCs w:val="20"/>
        </w:rPr>
        <w:t xml:space="preserve">Push the true flag, all bits set ($FFFF).</w:t>
      </w:r>
    </w:p>
    <w:p>
      <w:pPr>
        <w:pStyle w:val="Normal"/>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spacing w:before="160" w:after="20"/>
        <w:rPr/>
      </w:pPr>
      <w:bookmarkStart w:id="306" w:name="bm_FALSE_219"/>
      <w:r>
        <w:rPr>
          <w:rFonts w:eastAsia="Courier New" w:cs="Courier New" w:ascii="Courier New" w:hAnsi="Courier New"/>
          <w:b/>
          <w:bCs/>
          <w:sz w:val="23"/>
          <w:szCs w:val="23"/>
        </w:rPr>
        <w:t xml:space="preserve">FALSE</w:t>
      </w:r>
      <w:bookmarkEnd w:id="306"/>
    </w:p>
    <w:p>
      <w:pPr>
        <w:pStyle w:val="Normal"/>
        <w:spacing w:before="0" w:after="20"/>
        <w:ind w:left="260"/>
        <w:rPr/>
      </w:pPr>
      <w:r>
        <w:rPr>
          <w:rFonts w:eastAsia="Courier New" w:cs="Courier New" w:ascii="Courier New" w:hAnsi="Courier New"/>
          <w:color w:val="5A4526"/>
          <w:sz w:val="19"/>
          <w:szCs w:val="19"/>
        </w:rPr>
        <w:t xml:space="preserve">( -- flag )</w:t>
      </w:r>
    </w:p>
    <w:p>
      <w:pPr>
        <w:pStyle w:val="Normal"/>
        <w:spacing w:before="0" w:after="20"/>
        <w:ind w:left="260"/>
        <w:rPr/>
      </w:pPr>
      <w:r>
        <w:rPr>
          <w:sz w:val="20"/>
          <w:szCs w:val="20"/>
        </w:rPr>
        <w:t xml:space="preserve">Push the false flag, zero.</w:t>
      </w:r>
    </w:p>
    <w:p>
      <w:pPr>
        <w:pStyle w:val="Normal"/>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 xml:space="preserve">Discard the innermost loop frame (index, limit and LEAVE flag: 6 bytes) from the return stack, so that a following I or J sees the enclosing loop.</w:t>
      </w:r>
    </w:p>
    <w:p>
      <w:pPr>
        <w:pStyle w:val="Normal"/>
        <w:spacing w:before="0" w:after="0"/>
        <w:ind w:left="260"/>
        <w:rPr/>
      </w:pPr>
      <w:r>
        <w:rPr>
          <w:b/>
          <w:bCs/>
          <w:i/>
          <w:iCs/>
          <w:color w:val="8A7245"/>
          <w:sz w:val="18"/>
          <w:szCs w:val="18"/>
        </w:rPr>
        <w:t xml:space="preserve">Side effects: Must be used before EXIT when leaving a loop early, as the standard requires. Run time only: it expects the DO frame directly beneath its own return address.</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302" w:name="bm_NONAME_215"/>
      <w:r>
        <w:rPr>
          <w:rFonts w:eastAsia="Courier New" w:cs="Courier New" w:ascii="Courier New" w:hAnsi="Courier New"/>
          <w:b/>
          <w:bCs/>
          <w:sz w:val="23"/>
          <w:szCs w:val="23"/>
        </w:rPr>
        <w:t xml:space="preserve">:NONAME</w:t>
      </w:r>
      <w:bookmarkEnd w:id="302"/>
    </w:p>
    <w:p>
      <w:pPr>
        <w:pStyle w:val="Normal"/>
        <w:spacing w:before="0" w:after="20"/>
        <w:ind w:left="260"/>
        <w:rPr/>
      </w:pPr>
      <w:r>
        <w:rPr>
          <w:rFonts w:eastAsia="Courier New" w:cs="Courier New" w:ascii="Courier New" w:hAnsi="Courier New"/>
          <w:color w:val="5A4526"/>
          <w:sz w:val="19"/>
          <w:szCs w:val="19"/>
        </w:rPr>
        <w:t xml:space="preserve">( -- xt )</w:t>
      </w:r>
    </w:p>
    <w:p>
      <w:pPr>
        <w:pStyle w:val="Normal"/>
        <w:spacing w:before="0" w:after="20"/>
        <w:ind w:left="260"/>
        <w:rPr/>
      </w:pPr>
      <w:r>
        <w:rPr>
          <w:sz w:val="20"/>
          <w:szCs w:val="20"/>
        </w:rPr>
        <w:t xml:space="preserve">Start an anonymous definition and leave its execution token.</w:t>
      </w:r>
    </w:p>
    <w:p>
      <w:pPr>
        <w:pStyle w:val="Normal"/>
        <w:spacing w:before="0" w:after="0"/>
        <w:ind w:left="260"/>
        <w:rPr/>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301" w:name="bmXCOMPILE_1381"/>
      <w:r>
        <w:rPr>
          <w:rFonts w:eastAsia="Courier New" w:cs="Courier New" w:ascii="Courier New" w:hAnsi="Courier New"/>
          <w:b/>
          <w:bCs/>
          <w:sz w:val="23"/>
          <w:szCs w:val="23"/>
        </w:rPr>
        <w:t>[COMPILE]</w:t>
      </w:r>
      <w:bookmarkEnd w:id="30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Obsolescent predecessor to POSTPONE: unconditionally compile a direct call to the found word, right now.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 Unlike POSTPONE, makes no immediate/non-immediate distinction - prefer POSTPONE for a word whose own compilation semantics is not simply "compile a call to me".</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 xml:space="preserve">Side effects: On true flag: types the message, throws -2. The message is read with PARSE up to the closing quote, as for S", so an empty message is valid; over 255 characters throws -18.</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 xml:space="preserve">A scratch buffer address, offset above CODEHERE by PADMINSIZE (128 bytes). Floats relative to CODEHERE, not a separately reserved region - its address changes as CODEHERE advances.</w:t>
      </w:r>
    </w:p>
    <w:p>
      <w:pPr>
        <w:pStyle w:val="Normal"/>
        <w:spacing w:before="0" w:after="0"/>
        <w:ind w:left="260"/>
        <w:rPr/>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0" w:name="bmBLANK_1382"/>
      <w:r>
        <w:rPr>
          <w:rFonts w:eastAsia="Courier New" w:cs="Courier New" w:ascii="Courier New" w:hAnsi="Courier New"/>
          <w:b/>
          <w:bCs/>
          <w:sz w:val="23"/>
          <w:szCs w:val="23"/>
        </w:rPr>
        <w:t xml:space="preserve">BLANK</w:t>
      </w:r>
      <w:bookmarkEnd w:id="320"/>
    </w:p>
    <w:p>
      <w:pPr>
        <w:pStyle w:val="Normal"/>
        <w:spacing w:before="0" w:after="20"/>
        <w:ind w:left="260"/>
        <w:rPr/>
      </w:pPr>
      <w:r>
        <w:rPr>
          <w:rFonts w:eastAsia="Courier New" w:cs="Courier New" w:ascii="Courier New" w:hAnsi="Courier New"/>
          <w:color w:val="5A4526"/>
          <w:sz w:val="19"/>
          <w:szCs w:val="19"/>
        </w:rPr>
        <w:t xml:space="preserve">( addr u -- )</w:t>
      </w:r>
    </w:p>
    <w:p>
      <w:pPr>
        <w:pStyle w:val="Normal"/>
        <w:spacing w:before="0" w:after="20"/>
        <w:ind w:left="260"/>
        <w:rPr/>
      </w:pPr>
      <w:r>
        <w:rPr>
          <w:sz w:val="20"/>
          <w:szCs w:val="20"/>
        </w:rPr>
        <w:t xml:space="preserve">Fill u bytes with spaces (ASCII 32).</w:t>
      </w:r>
    </w:p>
    <w:p>
      <w:pPr>
        <w:pStyle w:val="Normal"/>
        <w:spacing w:before="0" w:after="0"/>
        <w:ind w:left="260"/>
        <w:rPr/>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spacing w:before="160" w:after="20"/>
        <w:rPr/>
      </w:pPr>
      <w:bookmarkStart w:id="304" w:name="bm_FIND_217"/>
      <w:r>
        <w:rPr>
          <w:rFonts w:eastAsia="Courier New" w:cs="Courier New" w:ascii="Courier New" w:hAnsi="Courier New"/>
          <w:b/>
          <w:bCs/>
          <w:sz w:val="23"/>
          <w:szCs w:val="23"/>
        </w:rPr>
        <w:t xml:space="preserve">FIND</w:t>
      </w:r>
      <w:bookmarkEnd w:id="304"/>
    </w:p>
    <w:p>
      <w:pPr>
        <w:pStyle w:val="Normal"/>
        <w:spacing w:before="0" w:after="20"/>
        <w:ind w:left="260"/>
        <w:rPr/>
      </w:pPr>
      <w:r>
        <w:rPr>
          <w:rFonts w:eastAsia="Courier New" w:cs="Courier New" w:ascii="Courier New" w:hAnsi="Courier New"/>
          <w:color w:val="5A4526"/>
          <w:sz w:val="19"/>
          <w:szCs w:val="19"/>
        </w:rPr>
        <w:t xml:space="preserve">( c-addr -- c-addr 0 | xt 1 | xt -1 )</w:t>
      </w:r>
    </w:p>
    <w:p>
      <w:pPr>
        <w:pStyle w:val="Normal"/>
        <w:spacing w:before="0" w:after="20"/>
        <w:ind w:left="260"/>
        <w:rPr/>
      </w:pPr>
      <w:r>
        <w:rPr>
          <w:sz w:val="20"/>
          <w:szCs w:val="20"/>
        </w:rPr>
        <w:t xml:space="preserve">Look up a counted string in the dictionary, newest first.</w:t>
      </w:r>
    </w:p>
    <w:p>
      <w:pPr>
        <w:pStyle w:val="Normal"/>
        <w:spacing w:before="0" w:after="0"/>
        <w:ind w:left="260"/>
        <w:rPr/>
      </w:pPr>
      <w:r>
        <w:rPr>
          <w:b/>
          <w:bCs/>
          <w:i/>
          <w:iCs/>
          <w:color w:val="8A7245"/>
          <w:sz w:val="18"/>
          <w:szCs w:val="18"/>
        </w:rPr>
        <w:t xml:space="preserve">Side effects: </w:t>
      </w:r>
      <w:r>
        <w:rPr>
          <w:i/>
          <w:iCs/>
          <w:color w:val="8A7245"/>
          <w:sz w:val="18"/>
          <w:szCs w:val="18"/>
        </w:rPr>
        <w:t xml:space="preserve">Smudged entries are ignored. Returns xt and 1 if the word is immediate, xt and -1 if not; if not found, returns c-addr unchanged and 0.</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303" w:name="bm_TONUMBER_216"/>
      <w:r>
        <w:rPr>
          <w:rFonts w:eastAsia="Courier New" w:cs="Courier New" w:ascii="Courier New" w:hAnsi="Courier New"/>
          <w:b/>
          <w:bCs/>
          <w:sz w:val="23"/>
          <w:szCs w:val="23"/>
        </w:rPr>
        <w:t xml:space="preserve">&gt;NUMBER</w:t>
      </w:r>
      <w:bookmarkEnd w:id="303"/>
    </w:p>
    <w:p>
      <w:pPr>
        <w:pStyle w:val="Normal"/>
        <w:spacing w:before="0" w:after="20"/>
        <w:ind w:left="260"/>
        <w:rPr/>
      </w:pPr>
      <w:r>
        <w:rPr>
          <w:rFonts w:eastAsia="Courier New" w:cs="Courier New" w:ascii="Courier New" w:hAnsi="Courier New"/>
          <w:color w:val="5A4526"/>
          <w:sz w:val="19"/>
          <w:szCs w:val="19"/>
        </w:rPr>
        <w:t xml:space="preserve">( ud1 c-addr1 u1 -- ud2 c-addr2 u2 )</w:t>
      </w:r>
    </w:p>
    <w:p>
      <w:pPr>
        <w:pStyle w:val="Normal"/>
        <w:spacing w:before="0" w:after="20"/>
        <w:ind w:left="260"/>
        <w:rPr/>
      </w:pPr>
      <w:r>
        <w:rPr>
          <w:sz w:val="20"/>
          <w:szCs w:val="20"/>
        </w:rPr>
        <w:t xml:space="preserve">Convert the digits of a string, accumulating into ud1.</w:t>
      </w:r>
    </w:p>
    <w:p>
      <w:pPr>
        <w:pStyle w:val="Normal"/>
        <w:spacing w:before="0" w:after="0"/>
        <w:ind w:left="260"/>
        <w:rPr/>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 xml:space="preserve">Side effects: No interpretation semantics, per ANS. The text is read with PARSE up to the closing quote, as for S", so ." " (an empty string) is valid; over 255 characters throws -18.</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spacing w:before="0" w:after="0"/>
        <w:ind w:left="260"/>
        <w:rPr/>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spacing w:before="0" w:after="0"/>
        <w:ind w:left="260"/>
        <w:rPr/>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w:t>
      </w:r>
    </w:p>
    <w:p>
      <w:pPr>
        <w:pStyle w:val="Normal"/>
        <w:spacing w:before="160" w:after="20"/>
        <w:rPr/>
      </w:pPr>
      <w:bookmarkStart w:id="321" w:name="bmCLR_MINUSREPLACES_1383"/>
      <w:r>
        <w:rPr>
          <w:rFonts w:eastAsia="Courier New" w:cs="Courier New" w:ascii="Courier New" w:hAnsi="Courier New"/>
          <w:b/>
          <w:bCs/>
          <w:sz w:val="23"/>
          <w:szCs w:val="23"/>
        </w:rPr>
        <w:t xml:space="preserve">CLR-REPLACES</w:t>
      </w:r>
      <w:bookmarkEnd w:id="321"/>
    </w:p>
    <w:p>
      <w:pPr>
        <w:pStyle w:val="Normal"/>
        <w:spacing w:before="0" w:after="20"/>
        <w:ind w:left="260"/>
        <w:rPr/>
      </w:pPr>
      <w:r>
        <w:rPr>
          <w:rFonts w:eastAsia="Courier New" w:cs="Courier New" w:ascii="Courier New" w:hAnsi="Courier New"/>
          <w:color w:val="5A4526"/>
          <w:sz w:val="19"/>
          <w:szCs w:val="19"/>
        </w:rPr>
        <w:t xml:space="preserve">( -- )</w:t>
      </w:r>
    </w:p>
    <w:p>
      <w:pPr>
        <w:pStyle w:val="Normal"/>
        <w:spacing w:before="0" w:after="20"/>
        <w:ind w:left="260"/>
        <w:rPr/>
      </w:pPr>
      <w:r>
        <w:rPr>
          <w:sz w:val="20"/>
          <w:szCs w:val="20"/>
        </w:rPr>
        <w:t xml:space="preserve">Empty the REPLACES table, forgetting every registered substitution and freeing the whole pool.</w:t>
      </w:r>
    </w:p>
    <w:p>
      <w:pPr>
        <w:pStyle w:val="Normal"/>
        <w:spacing w:before="0" w:after="0"/>
        <w:ind w:left="260"/>
        <w:rPr/>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n )</w:t>
      </w:r>
    </w:p>
    <w:p>
      <w:pPr>
        <w:pStyle w:val="Normal"/>
        <w:spacing w:before="0" w:after="20"/>
        <w:ind w:left="260"/>
        <w:rPr/>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spacing w:before="0" w:after="0"/>
        <w:ind w:left="260"/>
        <w:rPr/>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c-addr1 u1 c-addr2 -- c-addr2 u2 )</w:t>
      </w:r>
    </w:p>
    <w:p>
      <w:pPr>
        <w:pStyle w:val="Normal"/>
        <w:spacing w:before="0" w:after="20"/>
        <w:ind w:left="260"/>
        <w:rPr/>
      </w:pPr>
      <w:r>
        <w:rPr>
          <w:sz w:val="20"/>
          <w:szCs w:val="20"/>
        </w:rPr>
        <w:t>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spacing w:before="0" w:after="0"/>
        <w:ind w:left="260"/>
        <w:rPr/>
      </w:pPr>
      <w:r>
        <w:rPr>
          <w:b/>
          <w:bCs/>
          <w:i/>
          <w:iCs/>
          <w:color w:val="8A7245"/>
          <w:sz w:val="18"/>
          <w:szCs w:val="18"/>
        </w:rPr>
        <w:t>Side effects: u2 can be longer than u1 - each '%' in the source adds one extra character to the output. No destination-buffer-overflow check, matching the ANS reference implementation, which also has none (an ambiguous condition per the standard, not a required error case).</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Side effects: Uses the current BASE. Expects a genuine double-cell ud1 - see &lt;# above for how to get one onto the stack from typed input.</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c-addr u -- false | i*x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and STACK-CELLS (512). WORDLISTS is deliberately unrecognized (returns plain false, not 0 true) since the Search-Order word set isn't implemented.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 xml:space="preserve">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 xml:space="preserve">Walks the full ROM+RAM chain from LATEST, then sends a CR.</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20"/>
        <w:rPr/>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spacing w:before="0" w:after="80"/>
        <w:rPr/>
      </w:pPr>
      <w:r>
        <w:rPr>
          <w:b/>
          <w:bCs/>
        </w:rPr>
        <w:t xml:space="preserve">Polled driver (SERIALPOLL=1) — software XON/XOFF</w:t>
      </w:r>
    </w:p>
    <w:p>
      <w:pPr>
        <w:pStyle w:val="Normal"/>
        <w:spacing w:before="0" w:after="120"/>
        <w:rPr/>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20"/>
        <w:rPr/>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spacing w:before="0" w:after="80"/>
        <w:rPr/>
      </w:pPr>
      <w:r>
        <w:rPr>
          <w:b/>
          <w:bCs/>
        </w:rPr>
        <w:t xml:space="preserve">Interrupt-driven driver (SERIALPOLL=0) — hardware RTS/CTS</w:t>
      </w:r>
    </w:p>
    <w:p>
      <w:pPr>
        <w:pStyle w:val="Normal"/>
        <w:spacing w:before="0" w:after="160"/>
        <w:rPr/>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rPr/>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 xml:space="preserve">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 xml:space="preserve">Walks the LATEST chain from the most recently defined application word all the way back through every ROM word, printing each name separated by a space. The glossary lists 227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 xml:space="preserve">ANS Forth's optional Search-Order word set (FORTH-WORDLIST, WORDLIST, GET-CURRENT, SET-CURRENT, GET-ORDER, SET-ORDER, ALSO, ONLY, PREVIOUS, DEFINITIONS, and SEARCH-WORDLIST) is not implemented in this system. Every one of the 227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spacing w:before="0" w:after="120"/>
        <w:rPr/>
      </w:pPr>
      <w:bookmarkStart w:id="300" w:name="toc_exchandling"/>
      <w:r>
        <w:rPr/>
        <w:t>4.6 Exception Handling</w:t>
      </w:r>
      <w:bookmarkEnd w:id="300"/>
    </w:p>
    <w:p>
      <w:pPr>
        <w:pStyle w:val="Normal"/>
        <w:spacing w:before="0" w:after="200"/>
        <w:rPr/>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 SAFE/ throws -10 (the standard ANS code for division</w:t>
      </w:r>
      <w:r>
        <w:rPr/>
        <w:br/>
      </w:r>
      <w:r>
        <w:rPr>
          <w:rFonts w:eastAsia="Courier New" w:cs="Courier New" w:ascii="Courier New" w:hAnsi="Courier New"/>
          <w:sz w:val="19"/>
          <w:szCs w:val="19"/>
        </w:rPr>
        <w:t xml:space="preserve">\ by zero) instead of dividing when the divisor is 0</w:t>
      </w:r>
      <w:r>
        <w:rPr/>
        <w:br/>
      </w:r>
      <w:r>
        <w:rPr>
          <w:rFonts w:eastAsia="Courier New" w:cs="Courier New" w:ascii="Courier New" w:hAnsi="Courier New"/>
          <w:sz w:val="19"/>
          <w:szCs w:val="19"/>
        </w:rPr>
        <w:t xml:space="preserve">\ GUARDED/ wraps SAFE/'s execution token in CATCH,</w:t>
      </w:r>
      <w:r>
        <w:rPr/>
        <w:br/>
      </w:r>
      <w:r>
        <w:rPr>
          <w:rFonts w:eastAsia="Courier New" w:cs="Courier New" w:ascii="Courier New" w:hAnsi="Courier New"/>
          <w:sz w:val="19"/>
          <w:szCs w:val="19"/>
        </w:rPr>
        <w:t xml:space="preserve">\ which traps the THROW and returns its code in place</w:t>
      </w:r>
      <w:r>
        <w:rPr/>
        <w:br/>
      </w:r>
      <w:r>
        <w:rPr>
          <w:rFonts w:eastAsia="Courier New" w:cs="Courier New" w:ascii="Courier New" w:hAnsi="Courier New"/>
          <w:sz w:val="19"/>
          <w:szCs w:val="19"/>
        </w:rPr>
        <w:t xml:space="preserve">\ of letting it propagate uncaught; nonzero means SAFE/</w:t>
      </w:r>
      <w:r>
        <w:rPr/>
        <w:br/>
      </w:r>
      <w:r>
        <w:rPr>
          <w:rFonts w:eastAsia="Courier New" w:cs="Courier New" w:ascii="Courier New" w:hAnsi="Courier New"/>
          <w:sz w:val="19"/>
          <w:szCs w:val="19"/>
        </w:rPr>
        <w:t xml:space="preserve">\ threw, so GUARDED/ drops n1 and n2 and reports a message instead of the</w:t>
      </w:r>
      <w:r>
        <w:rPr/>
        <w:br/>
      </w:r>
      <w:r>
        <w:rPr>
          <w:rFonts w:eastAsia="Courier New" w:cs="Courier New" w:ascii="Courier New" w:hAnsi="Courier New"/>
          <w:sz w:val="19"/>
          <w:szCs w:val="19"/>
        </w:rPr>
        <w:t xml:space="preserve">\ numeric result CATCH's success path leaves</w:t>
      </w:r>
      <w:r>
        <w:rPr/>
        <w:br/>
        <w:br/>
      </w:r>
      <w:r>
        <w:rPr>
          <w:rFonts w:eastAsia="Courier New" w:cs="Courier New" w:ascii="Courier New" w:hAnsi="Courier New"/>
          <w:sz w:val="19"/>
          <w:szCs w:val="19"/>
        </w:rPr>
        <w:t xml:space="preserve">\ Usage:</w:t>
      </w:r>
      <w:r>
        <w:rPr/>
        <w:br/>
      </w:r>
      <w:r>
        <w:rPr>
          <w:rFonts w:eastAsia="Courier New" w:cs="Courier New" w:ascii="Courier New" w:hAnsi="Courier New"/>
          <w:sz w:val="19"/>
          <w:szCs w:val="19"/>
        </w:rPr>
        <w:t xml:space="preserve">\ 10 5 GUARDED/</w:t>
      </w:r>
      <w:r>
        <w:rPr/>
        <w:br/>
      </w:r>
      <w:r>
        <w:rPr>
          <w:rFonts w:eastAsia="Courier New" w:cs="Courier New" w:ascii="Courier New" w:hAnsi="Courier New"/>
          <w:sz w:val="19"/>
          <w:szCs w:val="19"/>
        </w:rPr>
        <w:t xml:space="preserve">\ 2</w:t>
      </w:r>
      <w:r>
        <w:rPr/>
        <w:br/>
      </w:r>
      <w:r>
        <w:rPr>
          <w:rFonts w:eastAsia="Courier New" w:cs="Courier New" w:ascii="Courier New" w:hAnsi="Courier New"/>
          <w:sz w:val="19"/>
          <w:szCs w:val="19"/>
        </w:rPr>
        <w:t xml:space="preserve">\ 10 0 GUARDED/</w:t>
      </w:r>
      <w:r>
        <w:rPr/>
        <w:br/>
      </w:r>
      <w:r>
        <w:rPr>
          <w:rFonts w:eastAsia="Courier New" w:cs="Courier New" w:ascii="Courier New" w:hAnsi="Courier New"/>
          <w:sz w:val="19"/>
          <w:szCs w:val="19"/>
        </w:rPr>
        <w:t xml:space="preserve">\ can't divide by zero</w:t>
      </w:r>
      <w:r>
        <w:rPr/>
        <w:br/>
        <w:br/>
      </w:r>
      <w:r>
        <w:rPr>
          <w:rFonts w:eastAsia="Courier New" w:cs="Courier New" w:ascii="Courier New" w:hAnsi="Courier New"/>
          <w:sz w:val="19"/>
          <w:szCs w:val="19"/>
        </w:rPr>
        <w:t xml:space="preserve">: SAFE/ ( n1 n2 -- n1/n2 )</w:t>
      </w:r>
      <w:r>
        <w:rPr/>
        <w:br/>
      </w:r>
      <w:r>
        <w:rPr>
          <w:rFonts w:eastAsia="Courier New" w:cs="Courier New" w:ascii="Courier New" w:hAnsi="Courier New"/>
          <w:sz w:val="19"/>
          <w:szCs w:val="19"/>
        </w:rPr>
        <w:t xml:space="preserve">  DUP 0= IF -10 THROW THEN</w:t>
      </w:r>
      <w:r>
        <w:rPr/>
        <w:br/>
      </w:r>
      <w:r>
        <w:rPr>
          <w:rFonts w:eastAsia="Courier New" w:cs="Courier New" w:ascii="Courier New" w:hAnsi="Courier New"/>
          <w:sz w:val="19"/>
          <w:szCs w:val="19"/>
        </w:rPr>
        <w:t xml:space="preserve">  / ;</w:t>
      </w:r>
      <w:r>
        <w:rPr/>
        <w:br/>
        <w:br/>
      </w:r>
      <w:r>
        <w:rPr>
          <w:rFonts w:eastAsia="Courier New" w:cs="Courier New" w:ascii="Courier New" w:hAnsi="Courier New"/>
          <w:sz w:val="19"/>
          <w:szCs w:val="19"/>
        </w:rPr>
        <w:t xml:space="preserve">: GUARDED/ ( n1 n2 -- )</w:t>
      </w:r>
      <w:r>
        <w:rPr/>
        <w:br/>
      </w:r>
      <w:r>
        <w:rPr>
          <w:rFonts w:eastAsia="Courier New" w:cs="Courier New" w:ascii="Courier New" w:hAnsi="Courier New"/>
          <w:sz w:val="19"/>
          <w:szCs w:val="19"/>
        </w:rPr>
        <w:t xml:space="preserve">  ['] SAFE/ CATCH</w:t>
      </w:r>
      <w:r>
        <w:rPr/>
        <w:br/>
      </w:r>
      <w:r>
        <w:rPr>
          <w:rFonts w:eastAsia="Courier New" w:cs="Courier New" w:ascii="Courier New" w:hAnsi="Courier New"/>
          <w:sz w:val="19"/>
          <w:szCs w:val="19"/>
        </w:rPr>
        <w:t xml:space="preserve">  IF 2DROP ." can't divide by zero" CR</w:t>
      </w:r>
      <w:r>
        <w:rPr/>
        <w:br/>
      </w:r>
      <w:r>
        <w:rPr>
          <w:rFonts w:eastAsia="Courier New" w:cs="Courier New" w:ascii="Courier New" w:hAnsi="Courier New"/>
          <w:sz w:val="19"/>
          <w:szCs w:val="19"/>
        </w:rPr>
        <w:t xml:space="preserve">  ELSE . CR THEN ;</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200"/>
        <w:rPr/>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SUBSTITUTE — completed.</w:t>
      </w:r>
      <w:r>
        <w:rPr>
          <w:b w:val="false"/>
          <w:bCs w:val="false"/>
          <w:color w:val="5A7D5A"/>
        </w:rPr>
        <w:t xml:space="preserve"> It performs a real bounds-checked copy (prefix / replacement / suffix) via a shared SUBCOPY helper, reusing SEARCHW for the match. It now draws on a multi-entry REPLACES table; see the next items.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SEARCH returned the needle's length as len3 instead of the characters remaining from the match, and treated an empty needle as not found. REPLACES held a single registration, so a second call lost the first; it is now a table in SUBPOOL (64 bytes, $0200-$023F, three 8-character pairs) that keeps its own copy of each string. SUBSTITUTE threw -1 on overflow; it now returns a negative n (-18 output overflow, -9 source and destination the same buffer) as the standard requires. The assembler unit test for SEARCH had the same wrong expectation and was corrected. New tests cover empty needles, several names, redefinition, overflow and same-buffer.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BLANK and CLR-REPLACES added — done.</w:t>
      </w:r>
      <w:r>
        <w:rPr>
          <w:b w:val="false"/>
          <w:bCs w:val="false"/>
          <w:color w:val="5A7D5A"/>
        </w:rPr>
        <w:t xml:space="preserve"> BLANK ( addr u -- ) is 32 FILL, with tests for BLANK, CMOVE and CMOVE&gt; (overlap in both directions and counts over 255) in both the assembler unit tests and the ANS file. CLR-REPLACES is a ClaudeForth extension that empties the REPLACES table, the recovery when the 64-byte pool fills.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 ." and ABORT" with an empty string hung compilation — resolved (October 2026).</w:t>
      </w:r>
      <w:r>
        <w:rPr>
          <w:b w:val="false"/>
          <w:bCs w:val="false"/>
          <w:color w:val="5A7D5A"/>
        </w:rPr>
        <w:t xml:space="preserve"> They parsed their text with WORD, which skips leading delimiters, so S" " skipped its own closing quote and ran on to the next quote in the source, leaving the definition open. They now use PARSE through a shared helper (PARSEQUOTE); an empty string is valid and a string over 255 characters throws -18. Found by the ANS test for the String words.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CMOVE, FILL, COMPARE, SEARCH, TYPE, SPACES, ROLL, 2&gt;R, 2R&gt;, 2R@, .S, WORDS, .R, U.R, D.R, DUMP, UNESCAPE, SUBSTITUTE and ACCEPT, among others. The GLOBALS block now uses 127 of its 256 bytes (it was 255), MVSCRATCH is gone, and BASECODE shrank by about 210 bytes in the polled build. A unit test harness defect found on the way (the tests ran before COLD with CODEHERE at zero, so PAD fell in page zero) was fixed in TSTRUNNER.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Page-zero scratch removed from WORD, PARSE, FIND, number conversion and more — done (stages 5k to 5m, October 2026).</w:t>
      </w:r>
      <w:r>
        <w:rPr>
          <w:b w:val="false"/>
          <w:bCs w:val="false"/>
          <w:color w:val="5A7D5A"/>
        </w:rPr>
        <w:t xml:space="preserve"> Stage 5k moved the scratch of WORD, PARSE, PARSE-NAME, -TRAILING, HEADER, SNAME, ENVIRONMENT?, ELSE, ENDOF, UNTIL, AGAIN, LOOP, +LOOP, REPEAT and EXIT into registers and short S frames, and the S", ." and ABORT" family now passes its string as c-addr u on the data stack (PARSEQUOTE) and compiles it through one shared helper (CSTRCOMP). Stage 5l did the same for FIND (the c-addr stays on the data stack and is replaced by the result) and for SETDOES. Stage 5m made &gt;NUMBER work in place on its ( ud c-addr u ) frame on the data stack, which NUMBER? now builds itself, made # and #S divide the double in place, and moved the sign cell of . .R D. and D.R onto S. The GLOBALS block now uses 69 of its 256 bytes (127 before stage 5k) and BASECODE is 310 bytes smaller than at stage 5j in the polled build. CURXT, which used to share a cell with a scratch variable, now has a cell of its own.</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Page-zero reduction stopped at stage 5m — decision (October 2026).</w:t>
      </w:r>
      <w:r>
        <w:rPr>
          <w:b w:val="false"/>
          <w:bCs w:val="false"/>
          <w:color w:val="5A7D5A"/>
        </w:rPr>
        <w:t xml:space="preserve"> What remains in page zero is the shared multiply and divide convention (PRODHI/PRODLO, DIVNUM, DIVDEN, DIVREM, the MAHI to MBLO operand bytes, the sign flags) and the four MSCR cells, about 45 bytes in all. UM*, UM/MOD, SM/REM, FM/MOD, */, */MOD, M* and D. deliberately share them. Moving them onto the stack would rewrite about 800 lines of arithmetic, make it larger and slower (indexed stack access costs more than direct-page access in the multiply and divide loops) and free space that nothing needs, so it was not done.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r>
        <w:rPr>
          <w:b w:val="false"/>
          <w:bCs w:val="false"/>
          <w:color w:val="5A7D5A"/>
        </w:rPr>
        <w:t xml:space="preserve"> (Historical: page zero is no longer nearly full. See the "Static temporaries in page zero reduced" item below; GLOBALS now uses 69 of 256 bytes.)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Hardware (RTS) serial handshaking — implemented.</w:t>
      </w:r>
      <w:r>
        <w:rPr>
          <w:b w:val="false"/>
          <w:bCs w:val="false"/>
          <w:color w:val="5A7D5A"/>
        </w:rPr>
        <w:t xml:space="preserve"> IRQH's receive path and KEY now toggle RTS based on the input ring's fill level (INFILL, RTSCHECKHI, RTSCHECKLO against INHIWATER=48/INLOWATER=16, with hysteresis between them) via a new CR_RTSHI control byte and RTSSTATE flag — the last free byte in the GLOBALS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(KEY, via RTSCHECKLO) and the ISR (IRQH's TXOFF) can both decide to write the control register, so RTSCHECKLO masks IRQ around its critical section and TXOFF checks RTSSTATE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color w:val="5A7D5A"/>
        </w:rPr>
        <w:t>QUERY</w:t>
      </w:r>
      <w:r>
        <w:rPr>
          <w:b w:val="false"/>
          <w:bCs w:val="false"/>
          <w:color w:val="5A7D5A"/>
        </w:rPr>
        <w:t xml:space="preserve">'s </w:t>
      </w:r>
      <w:r>
        <w:rPr>
          <w:rFonts w:eastAsia="Courier New" w:cs="Courier New" w:ascii="Courier New" w:hAnsi="Courier New"/>
          <w:b w:val="false"/>
          <w:bCs w:val="false"/>
          <w:i w:val="false"/>
          <w:iCs w:val="false"/>
          <w:color w:val="5A7D5A"/>
        </w:rPr>
        <w:t>QLOOP</w:t>
      </w:r>
      <w:r>
        <w:rPr>
          <w:b w:val="false"/>
          <w:bCs w:val="false"/>
          <w:color w:val="5A7D5A"/>
        </w:rPr>
        <w:t xml:space="preserve"> (three branches, lines 579/582/589),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NOTFOUND</w:t>
      </w:r>
      <w:r>
        <w:rPr>
          <w:b w:val="false"/>
          <w:bCs w:val="false"/>
          <w:color w:val="5A7D5A"/>
        </w:rPr>
        <w:t>/</w:t>
      </w:r>
      <w:r>
        <w:rPr>
          <w:rFonts w:eastAsia="Courier New" w:cs="Courier New" w:ascii="Courier New" w:hAnsi="Courier New"/>
          <w:b w:val="false"/>
          <w:bCs w:val="false"/>
          <w:i w:val="false"/>
          <w:iCs w:val="false"/>
          <w:color w:val="5A7D5A"/>
        </w:rPr>
        <w:t>FFLOOP</w:t>
      </w:r>
      <w:r>
        <w:rPr>
          <w:b w:val="false"/>
          <w:bCs w:val="false"/>
          <w:color w:val="5A7D5A"/>
        </w:rPr>
        <w:t xml:space="preserve"> (lines 1210/1256), </w:t>
      </w:r>
      <w:r>
        <w:rPr>
          <w:rFonts w:eastAsia="Courier New" w:cs="Courier New" w:ascii="Courier New" w:hAnsi="Courier New"/>
          <w:b w:val="false"/>
          <w:bCs w:val="false"/>
          <w:i w:val="false"/>
          <w:iCs w:val="false"/>
          <w:color w:val="5A7D5A"/>
        </w:rPr>
        <w:t>ACCEPT</w:t>
      </w:r>
      <w:r>
        <w:rPr>
          <w:b w:val="false"/>
          <w:bCs w:val="false"/>
          <w:color w:val="5A7D5A"/>
        </w:rPr>
        <w:t xml:space="preserve">'s </w:t>
      </w:r>
      <w:r>
        <w:rPr>
          <w:rFonts w:eastAsia="Courier New" w:cs="Courier New" w:ascii="Courier New" w:hAnsi="Courier New"/>
          <w:b w:val="false"/>
          <w:bCs w:val="false"/>
          <w:i w:val="false"/>
          <w:iCs w:val="false"/>
          <w:color w:val="5A7D5A"/>
        </w:rPr>
        <w:t>ALOOP</w:t>
      </w:r>
      <w:r>
        <w:rPr>
          <w:b w:val="false"/>
          <w:bCs w:val="false"/>
          <w:color w:val="5A7D5A"/>
        </w:rPr>
        <w:t>/</w:t>
      </w:r>
      <w:r>
        <w:rPr>
          <w:rFonts w:eastAsia="Courier New" w:cs="Courier New" w:ascii="Courier New" w:hAnsi="Courier New"/>
          <w:b w:val="false"/>
          <w:bCs w:val="false"/>
          <w:i w:val="false"/>
          <w:iCs w:val="false"/>
          <w:color w:val="5A7D5A"/>
        </w:rPr>
        <w:t>ADONE</w:t>
      </w:r>
      <w:r>
        <w:rPr>
          <w:b w:val="false"/>
          <w:bCs w:val="false"/>
          <w:color w:val="5A7D5A"/>
        </w:rPr>
        <w:t xml:space="preserve"> (lines 1501/1462), </w:t>
      </w:r>
      <w:r>
        <w:rPr>
          <w:rFonts w:eastAsia="Courier New" w:cs="Courier New" w:ascii="Courier New" w:hAnsi="Courier New"/>
          <w:b w:val="false"/>
          <w:bCs w:val="false"/>
          <w:i w:val="false"/>
          <w:iCs w:val="false"/>
          <w:color w:val="5A7D5A"/>
        </w:rPr>
        <w:t>UNESCAPE</w:t>
      </w:r>
      <w:r>
        <w:rPr>
          <w:b w:val="false"/>
          <w:bCs w:val="false"/>
          <w:color w:val="5A7D5A"/>
        </w:rPr>
        <w:t xml:space="preserve">'s </w:t>
      </w:r>
      <w:r>
        <w:rPr>
          <w:rFonts w:eastAsia="Courier New" w:cs="Courier New" w:ascii="Courier New" w:hAnsi="Courier New"/>
          <w:b w:val="false"/>
          <w:bCs w:val="false"/>
          <w:i w:val="false"/>
          <w:iCs w:val="false"/>
          <w:color w:val="5A7D5A"/>
        </w:rPr>
        <w:t>UEDONE</w:t>
      </w:r>
      <w:r>
        <w:rPr>
          <w:b w:val="false"/>
          <w:bCs w:val="false"/>
          <w:color w:val="5A7D5A"/>
        </w:rPr>
        <w:t>/</w:t>
      </w:r>
      <w:r>
        <w:rPr>
          <w:rFonts w:eastAsia="Courier New" w:cs="Courier New" w:ascii="Courier New" w:hAnsi="Courier New"/>
          <w:b w:val="false"/>
          <w:bCs w:val="false"/>
          <w:i w:val="false"/>
          <w:iCs w:val="false"/>
          <w:color w:val="5A7D5A"/>
        </w:rPr>
        <w:t>UELOOP</w:t>
      </w:r>
      <w:r>
        <w:rPr>
          <w:b w:val="false"/>
          <w:bCs w:val="false"/>
          <w:color w:val="5A7D5A"/>
        </w:rPr>
        <w:t xml:space="preserve"> (lines 3888/3931), and </w:t>
      </w:r>
      <w:r>
        <w:rPr>
          <w:rFonts w:eastAsia="Courier New" w:cs="Courier New" w:ascii="Courier New" w:hAnsi="Courier New"/>
          <w:b w:val="false"/>
          <w:bCs w:val="false"/>
          <w:i w:val="false"/>
          <w:iCs w:val="false"/>
          <w:color w:val="5A7D5A"/>
        </w:rPr>
        <w:t>EMPTY</w:t>
      </w:r>
      <w:r>
        <w:rPr>
          <w:b w:val="false"/>
          <w:bCs w:val="false"/>
          <w:color w:val="5A7D5A"/>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color w:val="5A7D5A"/>
        </w:rPr>
        <w:t>LBxx</w:t>
      </w:r>
      <w:r>
        <w:rPr>
          <w:b w:val="false"/>
          <w:bCs w:val="false"/>
          <w:color w:val="5A7D5A"/>
        </w:rPr>
        <w:t xml:space="preserve"> long-branch form.</w:t>
      </w:r>
      <w:r>
        <w:rPr>
          <w:color w:val="5A7D5A"/>
        </w:rPr>
        <w:t xml:space="preserve"> RESOLVED: confirmed via forth6809_lst.txt, a real assembler listing of the current source, uploaded and checked against several session markers (BASECODE=$DEEA, UNITTESTS=1, this session's ENVTABLE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Adding the missing ORG makes </w:t>
      </w:r>
      <w:r>
        <w:rPr>
          <w:rFonts w:eastAsia="Courier New" w:cs="Courier New" w:ascii="Courier New" w:hAnsi="Courier New"/>
          <w:b/>
          <w:bCs/>
          <w:i w:val="false"/>
          <w:iCs w:val="false"/>
          <w:color w:val="5A7D5A"/>
        </w:rPr>
        <w:t>BASECODE</w:t>
      </w:r>
      <w:r>
        <w:rPr>
          <w:b/>
          <w:bCs/>
          <w:color w:val="5A7D5A"/>
        </w:rPr>
        <w:t>'s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color w:val="5A7D5A"/>
        </w:rPr>
        <w:t>ORG</w:t>
      </w:r>
      <w:r>
        <w:rPr>
          <w:b w:val="false"/>
          <w:bCs w:val="false"/>
          <w:color w:val="5A7D5A"/>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color w:val="5A7D5A"/>
        </w:rPr>
        <w:t>SECTION 3</w:t>
      </w:r>
      <w:r>
        <w:rPr>
          <w:b w:val="false"/>
          <w:bCs w:val="false"/>
          <w:color w:val="5A7D5A"/>
        </w:rPr>
        <w:t xml:space="preserv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estimates roughly </w:t>
      </w:r>
      <w:r>
        <w:rPr>
          <w:b/>
          <w:bCs/>
          <w:color w:val="5A7D5A"/>
        </w:rPr>
        <w:t>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 again would cascade into the memory map, the documentation, and the SVG diagram, and a real LWASM pass would give a far more reliable number than this estimate before deciding how much room is actually needed.</w:t>
      </w:r>
      <w:r>
        <w:rPr>
          <w:color w:val="5A7D5A"/>
        </w:rPr>
        <w:t xml:space="preserve"> SUPERSEDED: a real assembler listing (forth6809_lst.txt) now gives BASECODE's definitive real size as 8304 bytes - see the note on the later, more precise 7984-byte estimate below for the full figure.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Follow-up: a real instruction-by-instruction count (not the rough heuristic above) puts </w:t>
      </w:r>
      <w:r>
        <w:rPr>
          <w:rFonts w:eastAsia="Courier New" w:cs="Courier New" w:ascii="Courier New" w:hAnsi="Courier New"/>
          <w:b/>
          <w:bCs/>
          <w:i w:val="false"/>
          <w:iCs w:val="false"/>
          <w:color w:val="5A7D5A"/>
        </w:rPr>
        <w:t>BASECODE</w:t>
      </w:r>
      <w:r>
        <w:rPr>
          <w:b/>
          <w:bCs/>
          <w:color w:val="5A7D5A"/>
        </w:rPr>
        <w:t>'s actual size at 7984 bytes (</w:t>
      </w:r>
      <w:r>
        <w:rPr>
          <w:rFonts w:eastAsia="Courier New" w:cs="Courier New" w:ascii="Courier New" w:hAnsi="Courier New"/>
          <w:b/>
          <w:bCs/>
          <w:i w:val="false"/>
          <w:iCs w:val="false"/>
          <w:color w:val="5A7D5A"/>
        </w:rPr>
        <w:t>$1F30</w:t>
      </w:r>
      <w:r>
        <w:rPr>
          <w:b/>
          <w:bCs/>
          <w:color w:val="5A7D5A"/>
        </w:rPr>
        <w:t xml:space="preserve">), 96 bytes (1.2%) short of a target assembler- listing value of </w:t>
      </w:r>
      <w:r>
        <w:rPr>
          <w:rFonts w:eastAsia="Courier New" w:cs="Courier New" w:ascii="Courier New" w:hAnsi="Courier New"/>
          <w:b/>
          <w:bCs/>
          <w:i w:val="false"/>
          <w:iCs w:val="false"/>
          <w:color w:val="5A7D5A"/>
        </w:rPr>
        <w:t>$1F90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color w:val="5A7D5A"/>
        </w:rPr>
        <w:t>$10</w:t>
      </w:r>
      <w:r>
        <w:rPr>
          <w:b w:val="false"/>
          <w:bCs w:val="false"/>
          <w:color w:val="5A7D5A"/>
        </w:rPr>
        <w:t>/</w:t>
      </w:r>
      <w:r>
        <w:rPr>
          <w:rFonts w:eastAsia="Courier New" w:cs="Courier New" w:ascii="Courier New" w:hAnsi="Courier New"/>
          <w:b w:val="false"/>
          <w:bCs w:val="false"/>
          <w:i w:val="false"/>
          <w:iCs w:val="false"/>
          <w:color w:val="5A7D5A"/>
        </w:rPr>
        <w:t>$11</w:t>
      </w:r>
      <w:r>
        <w:rPr>
          <w:b w:val="false"/>
          <w:bCs w:val="false"/>
          <w:color w:val="5A7D5A"/>
        </w:rPr>
        <w:t xml:space="preserve"> for </w:t>
      </w:r>
      <w:r>
        <w:rPr>
          <w:rFonts w:eastAsia="Courier New" w:cs="Courier New" w:ascii="Courier New" w:hAnsi="Courier New"/>
          <w:b w:val="false"/>
          <w:bCs w:val="false"/>
          <w:i w:val="false"/>
          <w:iCs w:val="false"/>
          <w:color w:val="5A7D5A"/>
        </w:rPr>
        <w:t>LDY</w:t>
      </w:r>
      <w:r>
        <w:rPr>
          <w:b w:val="false"/>
          <w:bCs w:val="false"/>
          <w:color w:val="5A7D5A"/>
        </w:rPr>
        <w:t>/</w:t>
      </w:r>
      <w:r>
        <w:rPr>
          <w:rFonts w:eastAsia="Courier New" w:cs="Courier New" w:ascii="Courier New" w:hAnsi="Courier New"/>
          <w:b w:val="false"/>
          <w:bCs w:val="false"/>
          <w:i w:val="false"/>
          <w:iCs w:val="false"/>
          <w:color w:val="5A7D5A"/>
        </w:rPr>
        <w:t>STY</w:t>
      </w:r>
      <w:r>
        <w:rPr>
          <w:b w:val="false"/>
          <w:bCs w:val="false"/>
          <w:color w:val="5A7D5A"/>
        </w:rPr>
        <w:t>/</w:t>
      </w:r>
      <w:r>
        <w:rPr>
          <w:rFonts w:eastAsia="Courier New" w:cs="Courier New" w:ascii="Courier New" w:hAnsi="Courier New"/>
          <w:b w:val="false"/>
          <w:bCs w:val="false"/>
          <w:i w:val="false"/>
          <w:iCs w:val="false"/>
          <w:color w:val="5A7D5A"/>
        </w:rPr>
        <w:t>LDS</w:t>
      </w:r>
      <w:r>
        <w:rPr>
          <w:b w:val="false"/>
          <w:bCs w:val="false"/>
          <w:color w:val="5A7D5A"/>
        </w:rPr>
        <w:t>/</w:t>
      </w:r>
      <w:r>
        <w:rPr>
          <w:rFonts w:eastAsia="Courier New" w:cs="Courier New" w:ascii="Courier New" w:hAnsi="Courier New"/>
          <w:b w:val="false"/>
          <w:bCs w:val="false"/>
          <w:i w:val="false"/>
          <w:iCs w:val="false"/>
          <w:color w:val="5A7D5A"/>
        </w:rPr>
        <w:t>STS</w:t>
      </w:r>
      <w:r>
        <w:rPr>
          <w:b w:val="false"/>
          <w:bCs w:val="false"/>
          <w:color w:val="5A7D5A"/>
        </w:rPr>
        <w:t>/</w:t>
      </w:r>
      <w:r>
        <w:rPr>
          <w:rFonts w:eastAsia="Courier New" w:cs="Courier New" w:ascii="Courier New" w:hAnsi="Courier New"/>
          <w:b w:val="false"/>
          <w:bCs w:val="false"/>
          <w:i w:val="false"/>
          <w:iCs w:val="false"/>
          <w:color w:val="5A7D5A"/>
        </w:rPr>
        <w:t>CMPD</w:t>
      </w:r>
      <w:r>
        <w:rPr>
          <w:b w:val="false"/>
          <w:bCs w:val="false"/>
          <w:color w:val="5A7D5A"/>
        </w:rPr>
        <w:t xml:space="preserve">/ </w:t>
      </w:r>
      <w:r>
        <w:rPr>
          <w:rFonts w:eastAsia="Courier New" w:cs="Courier New" w:ascii="Courier New" w:hAnsi="Courier New"/>
          <w:b w:val="false"/>
          <w:bCs w:val="false"/>
          <w:i w:val="false"/>
          <w:iCs w:val="false"/>
          <w:color w:val="5A7D5A"/>
        </w:rPr>
        <w:t>CMPY</w:t>
      </w:r>
      <w:r>
        <w:rPr>
          <w:b w:val="false"/>
          <w:bCs w:val="false"/>
          <w:color w:val="5A7D5A"/>
        </w:rPr>
        <w:t>/</w:t>
      </w:r>
      <w:r>
        <w:rPr>
          <w:rFonts w:eastAsia="Courier New" w:cs="Courier New" w:ascii="Courier New" w:hAnsi="Courier New"/>
          <w:b w:val="false"/>
          <w:bCs w:val="false"/>
          <w:i w:val="false"/>
          <w:iCs w:val="false"/>
          <w:color w:val="5A7D5A"/>
        </w:rPr>
        <w:t>CMPU</w:t>
      </w:r>
      <w:r>
        <w:rPr>
          <w:b w:val="false"/>
          <w:bCs w:val="false"/>
          <w:color w:val="5A7D5A"/>
        </w:rPr>
        <w:t>/</w:t>
      </w:r>
      <w:r>
        <w:rPr>
          <w:rFonts w:eastAsia="Courier New" w:cs="Courier New" w:ascii="Courier New" w:hAnsi="Courier New"/>
          <w:b w:val="false"/>
          <w:bCs w:val="false"/>
          <w:i w:val="false"/>
          <w:iCs w:val="false"/>
          <w:color w:val="5A7D5A"/>
        </w:rPr>
        <w:t>CMPS</w:t>
      </w:r>
      <w:r>
        <w:rPr>
          <w:b w:val="false"/>
          <w:bCs w:val="false"/>
          <w:color w:val="5A7D5A"/>
        </w:rPr>
        <w:t xml:space="preserve">), and true direct-page symbols (only </w:t>
      </w:r>
      <w:r>
        <w:rPr>
          <w:rFonts w:eastAsia="Courier New" w:cs="Courier New" w:ascii="Courier New" w:hAnsi="Courier New"/>
          <w:b w:val="false"/>
          <w:bCs w:val="false"/>
          <w:i w:val="false"/>
          <w:iCs w:val="false"/>
          <w:color w:val="5A7D5A"/>
        </w:rPr>
        <w:t>$0000</w:t>
      </w:r>
      <w:r>
        <w:rPr>
          <w:b w:val="false"/>
          <w:bCs w:val="false"/>
          <w:color w:val="5A7D5A"/>
        </w:rPr>
        <w:t>-</w:t>
      </w:r>
      <w:r>
        <w:rPr>
          <w:rFonts w:eastAsia="Courier New" w:cs="Courier New" w:ascii="Courier New" w:hAnsi="Courier New"/>
          <w:b w:val="false"/>
          <w:bCs w:val="false"/>
          <w:i w:val="false"/>
          <w:iCs w:val="false"/>
          <w:color w:val="5A7D5A"/>
        </w:rPr>
        <w:t>$00FF</w:t>
      </w:r>
      <w:r>
        <w:rPr>
          <w:b w:val="false"/>
          <w:bCs w:val="false"/>
          <w:color w:val="5A7D5A"/>
        </w:rPr>
        <w:t xml:space="preserve">, matching </w:t>
      </w:r>
      <w:r>
        <w:rPr>
          <w:rFonts w:eastAsia="Courier New" w:cs="Courier New" w:ascii="Courier New" w:hAnsi="Courier New"/>
          <w:b w:val="false"/>
          <w:bCs w:val="false"/>
          <w:i w:val="false"/>
          <w:iCs w:val="false"/>
          <w:color w:val="5A7D5A"/>
        </w:rPr>
        <w:t>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color w:val="5A7D5A"/>
        </w:rPr>
        <w:t>LSLB</w:t>
      </w:r>
      <w:r>
        <w:rPr>
          <w:b w:val="false"/>
          <w:bCs w:val="false"/>
          <w:color w:val="5A7D5A"/>
        </w:rPr>
        <w:t xml:space="preserve">/ </w:t>
      </w:r>
      <w:r>
        <w:rPr>
          <w:rFonts w:eastAsia="Courier New" w:cs="Courier New" w:ascii="Courier New" w:hAnsi="Courier New"/>
          <w:b w:val="false"/>
          <w:bCs w:val="false"/>
          <w:i w:val="false"/>
          <w:iCs w:val="false"/>
          <w:color w:val="5A7D5A"/>
        </w:rPr>
        <w:t>LSLA</w:t>
      </w:r>
      <w:r>
        <w:rPr>
          <w:b w:val="false"/>
          <w:bCs w:val="false"/>
          <w:color w:val="5A7D5A"/>
        </w:rPr>
        <w:t xml:space="preserve"> as </w:t>
      </w:r>
      <w:r>
        <w:rPr>
          <w:rFonts w:eastAsia="Courier New" w:cs="Courier New" w:ascii="Courier New" w:hAnsi="Courier New"/>
          <w:b w:val="false"/>
          <w:bCs w:val="false"/>
          <w:i w:val="false"/>
          <w:iCs w:val="false"/>
          <w:color w:val="5A7D5A"/>
        </w:rPr>
        <w:t>ASLB</w:t>
      </w:r>
      <w:r>
        <w:rPr>
          <w:b w:val="false"/>
          <w:bCs w:val="false"/>
          <w:color w:val="5A7D5A"/>
        </w:rPr>
        <w:t>/</w:t>
      </w:r>
      <w:r>
        <w:rPr>
          <w:rFonts w:eastAsia="Courier New" w:cs="Courier New" w:ascii="Courier New" w:hAnsi="Courier New"/>
          <w:b w:val="false"/>
          <w:bCs w:val="false"/>
          <w:i w:val="false"/>
          <w:iCs w:val="false"/>
          <w:color w:val="5A7D5A"/>
        </w:rPr>
        <w:t>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color w:val="5A7D5A"/>
        </w:rPr>
        <w:t>1,X</w:t>
      </w:r>
      <w:r>
        <w:rPr>
          <w:b w:val="false"/>
          <w:bCs w:val="false"/>
          <w:color w:val="5A7D5A"/>
        </w:rPr>
        <w:t>/</w:t>
      </w:r>
      <w:r>
        <w:rPr>
          <w:rFonts w:eastAsia="Courier New" w:cs="Courier New" w:ascii="Courier New" w:hAnsi="Courier New"/>
          <w:b w:val="false"/>
          <w:bCs w:val="false"/>
          <w:i w:val="false"/>
          <w:iCs w:val="false"/>
          <w:color w:val="5A7D5A"/>
        </w:rPr>
        <w:t>-1,Y</w:t>
      </w:r>
      <w:r>
        <w:rPr>
          <w:b w:val="false"/>
          <w:bCs w:val="false"/>
          <w:color w:val="5A7D5A"/>
        </w:rPr>
        <w:t xml:space="preserve">), and the two apparent "indirect </w:t>
      </w:r>
      <w:r>
        <w:rPr>
          <w:rFonts w:eastAsia="Courier New" w:cs="Courier New" w:ascii="Courier New" w:hAnsi="Courier New"/>
          <w:b w:val="false"/>
          <w:bCs w:val="false"/>
          <w:i w:val="false"/>
          <w:iCs w:val="false"/>
          <w:color w:val="5A7D5A"/>
        </w:rPr>
        <w:t>[ ]</w:t>
      </w:r>
      <w:r>
        <w:rPr>
          <w:b w:val="false"/>
          <w:bCs w:val="false"/>
          <w:color w:val="5A7D5A"/>
        </w:rPr>
        <w:t xml:space="preserve">" matches were a false positive (a section-title comment, not real indirect addressing). The target value </w:t>
      </w:r>
      <w:r>
        <w:rPr>
          <w:rFonts w:eastAsia="Courier New" w:cs="Courier New" w:ascii="Courier New" w:hAnsi="Courier New"/>
          <w:b w:val="false"/>
          <w:bCs w:val="false"/>
          <w:i w:val="false"/>
          <w:iCs w:val="false"/>
          <w:color w:val="5A7D5A"/>
        </w:rPr>
        <w:t>$1F90</w:t>
      </w:r>
      <w:r>
        <w:rPr>
          <w:b w:val="false"/>
          <w:bCs w:val="false"/>
          <w:color w:val="5A7D5A"/>
        </w:rPr>
        <w:t xml:space="preserve"> is notable in its own right: </w:t>
      </w:r>
      <w:r>
        <w:rPr>
          <w:rFonts w:eastAsia="Courier New" w:cs="Courier New" w:ascii="Courier New" w:hAnsi="Courier New"/>
          <w:b w:val="false"/>
          <w:bCs w:val="false"/>
          <w:i w:val="false"/>
          <w:iCs w:val="false"/>
          <w:color w:val="5A7D5A"/>
        </w:rPr>
        <w:t>BASECODE + $1F90 = $FFA2</w:t>
      </w:r>
      <w:r>
        <w:rPr>
          <w:b w:val="false"/>
          <w:bCs w:val="false"/>
          <w:color w:val="5A7D5A"/>
        </w:rPr>
        <w:t xml:space="preserve"> exactly, meaning if the real assembled size actually matched it, </w:t>
      </w:r>
      <w:r>
        <w:rPr>
          <w:rFonts w:eastAsia="Courier New" w:cs="Courier New" w:ascii="Courier New" w:hAnsi="Courier New"/>
          <w:b w:val="false"/>
          <w:bCs w:val="false"/>
          <w:i w:val="false"/>
          <w:iCs w:val="false"/>
          <w:color w:val="5A7D5A"/>
        </w:rPr>
        <w:t>BASECODE</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r>
        <w:rPr>
          <w:color w:val="5A7D5A"/>
        </w:rPr>
        <w:t xml:space="preserve"> SUPERSEDED: forth6809_lst.txt, a real assembler listing of the current source (confirmed current via several session markers - BASECODE=$DEEA, UNITTESTS=1, this session's ENVTABLE additions), gives BASECODESIZE = 8304 bytes definitively - the manual count here (7984 bytes) undershot by 320 bytes (about 4%), confirming this entry's own caveat ("could come from encoding edge cases a manual model can approximate but not guarantee against") was warranted. BASEDICTSIZE = 2027 bytes, INITSIZE = 71 bytes, VECTORSIZE = 16 bytes are also now definitive. Two previously-unverifiable facts this listing settles outright: BASEDICT's real end lands exactly at BASECODE's start (zero gap), and INITCODE's real end lands exactly at VECTORS' start (zero gap) - no overlaps anywhere in the current memory map.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moved again, from </w:t>
      </w:r>
      <w:r>
        <w:rPr>
          <w:rFonts w:eastAsia="Courier New" w:cs="Courier New" w:ascii="Courier New" w:hAnsi="Courier New"/>
          <w:b/>
          <w:bCs/>
          <w:i w:val="false"/>
          <w:iCs w:val="false"/>
          <w:color w:val="5A7D5A"/>
        </w:rPr>
        <w:t>$FFA0</w:t>
      </w:r>
      <w:r>
        <w:rPr>
          <w:b/>
          <w:bCs/>
          <w:color w:val="5A7D5A"/>
        </w:rPr>
        <w:t xml:space="preserve"> to </w:t>
      </w:r>
      <w:r>
        <w:rPr>
          <w:rFonts w:eastAsia="Courier New" w:cs="Courier New" w:ascii="Courier New" w:hAnsi="Courier New"/>
          <w:b/>
          <w:bCs/>
          <w:i w:val="false"/>
          <w:iCs w:val="false"/>
          <w:color w:val="5A7D5A"/>
        </w:rPr>
        <w:t>$FFA2</w:t>
      </w:r>
      <w:r>
        <w:rPr>
          <w:b/>
          <w:bCs/>
          <w:color w:val="5A7D5A"/>
        </w:rPr>
        <w:t xml:space="preserve"> (request contained a </w:t>
      </w:r>
      <w:r>
        <w:rPr>
          <w:rFonts w:eastAsia="Courier New" w:cs="Courier New" w:ascii="Courier New" w:hAnsi="Courier New"/>
          <w:b/>
          <w:bCs/>
          <w:i w:val="false"/>
          <w:iCs w:val="false"/>
          <w:color w:val="5A7D5A"/>
        </w:rPr>
        <w:t>&amp;FFA2</w:t>
      </w:r>
      <w:r>
        <w:rPr>
          <w:b/>
          <w:bCs/>
          <w:color w:val="5A7D5A"/>
        </w:rPr>
        <w:t xml:space="preserve"> typo - used the correct </w:t>
      </w:r>
      <w:r>
        <w:rPr>
          <w:rFonts w:eastAsia="Courier New" w:cs="Courier New" w:ascii="Courier New" w:hAnsi="Courier New"/>
          <w:b/>
          <w:bCs/>
          <w:i w:val="false"/>
          <w:iCs w:val="false"/>
          <w:color w:val="5A7D5A"/>
        </w:rPr>
        <w:t>$</w:t>
      </w:r>
      <w:r>
        <w:rPr>
          <w:b/>
          <w:bCs/>
          <w:color w:val="5A7D5A"/>
        </w:rPr>
        <w:t xml:space="preserve"> hex prefix instead).</w:t>
      </w:r>
      <w:r>
        <w:rPr>
          <w:b w:val="false"/>
          <w:bCs w:val="false"/>
          <w:color w:val="5A7D5A"/>
        </w:rPr>
        <w:t xml:space="preserve"> </w:t>
      </w:r>
      <w:r>
        <w:rPr>
          <w:rFonts w:eastAsia="Courier New" w:cs="Courier New" w:ascii="Courier New" w:hAnsi="Courier New"/>
          <w:b w:val="false"/>
          <w:bCs w:val="false"/>
          <w:i w:val="false"/>
          <w:iCs w:val="false"/>
          <w:color w:val="5A7D5A"/>
        </w:rPr>
        <w:t>INIT</w:t>
      </w:r>
      <w:r>
        <w:rPr>
          <w:b w:val="false"/>
          <w:bCs w:val="false"/>
          <w:color w:val="5A7D5A"/>
        </w:rPr>
        <w:t xml:space="preserve"> is now exactly 78 bytes ($FFA2-$FFEF), matching the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 xml:space="preserve">, now has zero room to absorb. The overlap with </w:t>
      </w:r>
      <w:r>
        <w:rPr>
          <w:rFonts w:eastAsia="Courier New" w:cs="Courier New" w:ascii="Courier New" w:hAnsi="Courier New"/>
          <w:b w:val="false"/>
          <w:bCs w:val="false"/>
          <w:i w:val="false"/>
          <w:iCs w:val="false"/>
          <w:color w:val="5A7D5A"/>
        </w:rPr>
        <w:t>BASECODE</w:t>
      </w:r>
      <w:r>
        <w:rPr>
          <w:b w:val="false"/>
          <w:bCs w:val="false"/>
          <w:color w:val="5A7D5A"/>
        </w:rPr>
        <w:t xml:space="preserve"> noted above is </w:t>
      </w:r>
      <w:r>
        <w:rPr>
          <w:b/>
          <w:bCs/>
          <w:color w:val="5A7D5A"/>
        </w:rPr>
        <w:t>not resolved by this change, only reduced</w:t>
      </w:r>
      <w:r>
        <w:rPr>
          <w:b w:val="false"/>
          <w:bCs w:val="false"/>
          <w:color w:val="5A7D5A"/>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color w:val="5A7D5A"/>
        </w:rPr>
        <w:t>$FFA0</w:t>
      </w:r>
      <w:r>
        <w:rPr>
          <w:b w:val="false"/>
          <w:bCs w:val="false"/>
          <w:color w:val="5A7D5A"/>
        </w:rPr>
        <w:t xml:space="preserve"> already overlapped </w:t>
      </w:r>
      <w:r>
        <w:rPr>
          <w:rFonts w:eastAsia="Courier New" w:cs="Courier New" w:ascii="Courier New" w:hAnsi="Courier New"/>
          <w:b w:val="false"/>
          <w:bCs w:val="false"/>
          <w:i w:val="false"/>
          <w:iCs w:val="false"/>
          <w:color w:val="5A7D5A"/>
        </w:rPr>
        <w:t>BASECODE</w:t>
      </w:r>
      <w:r>
        <w:rPr>
          <w:b w:val="false"/>
          <w:bCs w:val="false"/>
          <w:color w:val="5A7D5A"/>
        </w:rPr>
        <w:t xml:space="preserve">'s declared end by 32 bytes), not something newly introduced. Not fixed here, in either direction (shrinking </w:t>
      </w:r>
      <w:r>
        <w:rPr>
          <w:rFonts w:eastAsia="Courier New" w:cs="Courier New" w:ascii="Courier New" w:hAnsi="Courier New"/>
          <w:b w:val="false"/>
          <w:bCs w:val="false"/>
          <w:i w:val="false"/>
          <w:iCs w:val="false"/>
          <w:color w:val="5A7D5A"/>
        </w:rPr>
        <w:t>BASECODE</w:t>
      </w:r>
      <w:r>
        <w:rPr>
          <w:b w:val="false"/>
          <w:bCs w:val="false"/>
          <w:color w:val="5A7D5A"/>
        </w:rPr>
        <w:t xml:space="preserve"> further or moving </w:t>
      </w:r>
      <w:r>
        <w:rPr>
          <w:rFonts w:eastAsia="Courier New" w:cs="Courier New" w:ascii="Courier New" w:hAnsi="Courier New"/>
          <w:b w:val="false"/>
          <w:bCs w:val="false"/>
          <w:i w:val="false"/>
          <w:iCs w:val="false"/>
          <w:color w:val="5A7D5A"/>
        </w:rPr>
        <w:t>INIT</w:t>
      </w:r>
      <w:r>
        <w:rPr>
          <w:b w:val="false"/>
          <w:bCs w:val="false"/>
          <w:color w:val="5A7D5A"/>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color w:val="5A7D5A"/>
        </w:rPr>
        <w:t>BASECODE</w:t>
      </w:r>
      <w:r>
        <w:rPr>
          <w:b w:val="false"/>
          <w:bCs w:val="false"/>
          <w:color w:val="5A7D5A"/>
        </w:rPr>
        <w:t xml:space="preserve"> byte count this depends on.</w:t>
      </w:r>
      <w:r>
        <w:rPr>
          <w:b/>
          <w:color w:val="5A7D5A"/>
        </w:rPr>
        <w:t xml:space="preserve"> RESOLVED (since this was written): the INITCODE/BASECODE overlap described here was fully closed several turns later by shifting BASECODE and BASEDICT both down exactly 30 bytes - BASECODE's nominal end now lands exactly one byte below INITCODE's start, zero gap, zero overlap. Both have since moved several more times again (BASECODE now $DEEA, confirmed via forth6809_lst.txt, a real assembler listing) with the same zero-overlap relationship maintained throughout.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's new range ($D85D-$E011) entirely overlaps three other live regions: </w:t>
      </w:r>
      <w:r>
        <w:rPr>
          <w:rFonts w:eastAsia="Courier New" w:cs="Courier New" w:ascii="Courier New" w:hAnsi="Courier New"/>
          <w:b/>
          <w:bCs/>
          <w:i w:val="false"/>
          <w:iCs w:val="false"/>
          <w:color w:val="5A7D5A"/>
        </w:rPr>
        <w:t>DSTACK</w:t>
      </w:r>
      <w:r>
        <w:rPr>
          <w:b/>
          <w:bCs/>
          <w:color w:val="5A7D5A"/>
        </w:rPr>
        <w:t xml:space="preserve"> (931 of its 1024 bytes, </w:t>
      </w:r>
      <w:r>
        <w:rPr>
          <w:rFonts w:eastAsia="Courier New" w:cs="Courier New" w:ascii="Courier New" w:hAnsi="Courier New"/>
          <w:b/>
          <w:bCs/>
          <w:i w:val="false"/>
          <w:iCs w:val="false"/>
          <w:color w:val="5A7D5A"/>
        </w:rPr>
        <w:t>$D85D-$DBFF</w:t>
      </w:r>
      <w:r>
        <w:rPr>
          <w:b/>
          <w:bCs/>
          <w:color w:val="5A7D5A"/>
        </w:rPr>
        <w:t xml:space="preserve">), </w:t>
      </w:r>
      <w:r>
        <w:rPr>
          <w:rFonts w:eastAsia="Courier New" w:cs="Courier New" w:ascii="Courier New" w:hAnsi="Courier New"/>
          <w:b/>
          <w:bCs/>
          <w:i w:val="false"/>
          <w:iCs w:val="false"/>
          <w:color w:val="5A7D5A"/>
        </w:rPr>
        <w:t>RSTACK</w:t>
      </w:r>
      <w:r>
        <w:rPr>
          <w:b/>
          <w:bCs/>
          <w:color w:val="5A7D5A"/>
        </w:rPr>
        <w:t xml:space="preserve"> (all 768 bytes, </w:t>
      </w:r>
      <w:r>
        <w:rPr>
          <w:rFonts w:eastAsia="Courier New" w:cs="Courier New" w:ascii="Courier New" w:hAnsi="Courier New"/>
          <w:b/>
          <w:bCs/>
          <w:i w:val="false"/>
          <w:iCs w:val="false"/>
          <w:color w:val="5A7D5A"/>
        </w:rPr>
        <w:t>$DC00-$DEFF</w:t>
      </w:r>
      <w:r>
        <w:rPr>
          <w:b/>
          <w:bCs/>
          <w:color w:val="5A7D5A"/>
        </w:rPr>
        <w:t xml:space="preserve">), and </w:t>
      </w:r>
      <w:r>
        <w:rPr>
          <w:rFonts w:eastAsia="Courier New" w:cs="Courier New" w:ascii="Courier New" w:hAnsi="Courier New"/>
          <w:b/>
          <w:bCs/>
          <w:i w:val="false"/>
          <w:iCs w:val="false"/>
          <w:color w:val="5A7D5A"/>
        </w:rPr>
        <w:t>INOUT</w:t>
      </w:r>
      <w:r>
        <w:rPr>
          <w:b/>
          <w:bCs/>
          <w:color w:val="5A7D5A"/>
        </w:rPr>
        <w:t xml:space="preserve"> (all 256 bytes, </w:t>
      </w:r>
      <w:r>
        <w:rPr>
          <w:rFonts w:eastAsia="Courier New" w:cs="Courier New" w:ascii="Courier New" w:hAnsi="Courier New"/>
          <w:b/>
          <w:bCs/>
          <w:i w:val="false"/>
          <w:iCs w:val="false"/>
          <w:color w:val="5A7D5A"/>
        </w:rPr>
        <w:t>$DF00-$DFFF</w:t>
      </w:r>
      <w:r>
        <w:rPr>
          <w:b/>
          <w:bCs/>
          <w:color w:val="5A7D5A"/>
        </w:rPr>
        <w:t>).</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color w:val="5A7D5A"/>
        </w:rPr>
        <w:t>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 xml:space="preserve"> elsewhere, choosing a smaller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split that doesn't reach down this far, or reconsidering whether </w:t>
      </w:r>
      <w:r>
        <w:rPr>
          <w:rFonts w:eastAsia="Courier New" w:cs="Courier New" w:ascii="Courier New" w:hAnsi="Courier New"/>
          <w:b w:val="false"/>
          <w:bCs w:val="false"/>
          <w:i w:val="false"/>
          <w:iCs w:val="false"/>
          <w:color w:val="5A7D5A"/>
        </w:rPr>
        <w:t>$D85D</w:t>
      </w:r>
      <w:r>
        <w:rPr>
          <w:b w:val="false"/>
          <w:bCs w:val="false"/>
          <w:color w:val="5A7D5A"/>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VECTORS</w:t>
      </w:r>
      <w:r>
        <w:rPr>
          <w:b w:val="false"/>
          <w:bCs w:val="false"/>
          <w:color w:val="5A7D5A"/>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r>
        <w:rPr>
          <w:b/>
          <w:color w:val="5A7D5A"/>
        </w:rPr>
        <w:t xml:space="preserve"> RESOLVED (since this was written): BASEDICT moved to $D83F, then several times more since (currently $D6FF, confirmed via forth6809_lst.txt), well clear of DSTACK ($B900-$BCFF), RSTACK ($BD00-$BFFF), and INOUT ($C000-$C0FF) - the listing confirms a genuine 5631-byte gap between INOUT's shadow and BASEDICT's current start. A full pairwise sweep of the current memory map confirms zero overlaps anywhere.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rPr/>
      </w:pPr>
      <w:r>
        <w:rPr>
          <w:rFonts w:ascii="Courier New" w:hAnsi="Courier New"/>
          <w:sz w:val="20"/>
        </w:rPr>
        <w:t xml:space="preserve">☑ </w:t>
      </w:r>
      <w:r>
        <w:rPr>
          <w:rFonts w:ascii="Courier New" w:hAnsi="Courier New"/>
          <w:b/>
          <w:color w:val="5A7D5A"/>
        </w:rPr>
        <w:t>TRYNUM</w:t>
      </w:r>
      <w:r>
        <w:rPr>
          <w:b/>
          <w:color w:val="5A7D5A"/>
        </w:rPr>
        <w:t xml:space="preserve">'s double-number success path had the same </w:t>
      </w:r>
      <w:r>
        <w:rPr>
          <w:rFonts w:ascii="Courier New" w:hAnsi="Courier New"/>
          <w:b/>
          <w:color w:val="5A7D5A"/>
        </w:rPr>
        <w:t>PULU</w:t>
      </w:r>
      <w:r>
        <w:rPr>
          <w:b/>
          <w:color w:val="5A7D5A"/>
        </w:rPr>
        <w:t>-doesn't-set-condition-codes defect as several bugs below — found while implementing ANS's double-number text-input convention (</w:t>
      </w:r>
      <w:r>
        <w:rPr>
          <w:rFonts w:ascii="Courier New" w:hAnsi="Courier New"/>
          <w:b/>
          <w:color w:val="5A7D5A"/>
        </w:rPr>
        <w:t>123.</w:t>
      </w:r>
      <w:r>
        <w:rPr>
          <w:b/>
          <w:color w:val="5A7D5A"/>
        </w:rPr>
        <w:t xml:space="preserve"> etc). Fixed with an explicit </w:t>
      </w:r>
      <w:r>
        <w:rPr>
          <w:rFonts w:ascii="Courier New" w:hAnsi="Courier New"/>
          <w:b/>
          <w:color w:val="5A7D5A"/>
        </w:rPr>
        <w:t>CMPD #0</w:t>
      </w:r>
      <w:r>
        <w:rPr>
          <w:b/>
          <w:color w:val="5A7D5A"/>
        </w:rPr>
        <w:t xml:space="preserve"> in place of the bare branch.</w:t>
      </w:r>
    </w:p>
    <w:p>
      <w:pPr>
        <w:pStyle w:val="Normal"/>
        <w:spacing w:before="0" w:after="100"/>
        <w:rPr/>
      </w:pPr>
      <w:r>
        <w:rPr>
          <w:rFonts w:ascii="Courier New" w:hAnsi="Courier New"/>
          <w:sz w:val="20"/>
        </w:rPr>
        <w:t xml:space="preserve">☑ </w:t>
      </w:r>
      <w:r>
        <w:rPr>
          <w:b/>
          <w:color w:val="5A7D5A"/>
        </w:rPr>
        <w:t xml:space="preserve">Double-number input's 32-bit negation had two separate bugs, both found via MAME on real negative-double test cases. First: the 6809's </w:t>
      </w:r>
      <w:r>
        <w:rPr>
          <w:rFonts w:ascii="Courier New" w:hAnsi="Courier New"/>
          <w:b/>
          <w:color w:val="5A7D5A"/>
        </w:rPr>
        <w:t>COM</w:t>
      </w:r>
      <w:r>
        <w:rPr>
          <w:b/>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b/>
          <w:color w:val="5A7D5A"/>
        </w:rPr>
        <w:t>STD</w:t>
      </w:r>
      <w:r>
        <w:rPr>
          <w:b/>
          <w:color w:val="5A7D5A"/>
        </w:rPr>
        <w:t xml:space="preserve"> entirely rather than just the conditional </w:t>
      </w:r>
      <w:r>
        <w:rPr>
          <w:rFonts w:ascii="Courier New" w:hAnsi="Courier New"/>
          <w:b/>
          <w:color w:val="5A7D5A"/>
        </w:rPr>
        <w:t>+1</w:t>
      </w:r>
      <w:r>
        <w:rPr>
          <w:b/>
          <w:color w:val="5A7D5A"/>
        </w:rPr>
        <w:t>, previously masked because the first bug meant that branch was never actually taken. Both fixed; confirmed correct on real hardware across the full positive/negative, single/double test matrix.</w:t>
      </w:r>
    </w:p>
    <w:p>
      <w:pPr>
        <w:pStyle w:val="Normal"/>
        <w:spacing w:before="0" w:after="100"/>
        <w:rPr/>
      </w:pPr>
      <w:r>
        <w:rPr>
          <w:rFonts w:ascii="Courier New" w:hAnsi="Courier New"/>
          <w:sz w:val="20"/>
        </w:rPr>
        <w:t xml:space="preserve">☑ </w:t>
      </w:r>
      <w:r>
        <w:rPr>
          <w:rFonts w:ascii="Courier New" w:hAnsi="Courier New"/>
          <w:b/>
          <w:color w:val="5A7D5A"/>
        </w:rPr>
        <w:t>S&gt;D</w:t>
      </w:r>
      <w:r>
        <w:rPr>
          <w:b/>
          <w:color w:val="5A7D5A"/>
        </w:rPr>
        <w:t xml:space="preserve"> performed no sign extension at all — same </w:t>
      </w:r>
      <w:r>
        <w:rPr>
          <w:rFonts w:ascii="Courier New" w:hAnsi="Courier New"/>
          <w:b/>
          <w:color w:val="5A7D5A"/>
        </w:rPr>
        <w:t>PULU</w:t>
      </w:r>
      <w:r>
        <w:rPr>
          <w:b/>
          <w:color w:val="5A7D5A"/>
        </w:rPr>
        <w:t xml:space="preserve">-doesn't-set-condition-codes defect as above. Fixed with an explicit </w:t>
      </w:r>
      <w:r>
        <w:rPr>
          <w:rFonts w:ascii="Courier New" w:hAnsi="Courier New"/>
          <w:b/>
          <w:color w:val="5A7D5A"/>
        </w:rPr>
        <w:t>TSTA</w:t>
      </w:r>
      <w:r>
        <w:rPr>
          <w:b/>
          <w:color w:val="5A7D5A"/>
        </w:rPr>
        <w:t xml:space="preserve"> before the branch that depends on it.</w:t>
      </w:r>
    </w:p>
    <w:p>
      <w:pPr>
        <w:pStyle w:val="Normal"/>
        <w:spacing w:before="0" w:after="100"/>
        <w:rPr/>
      </w:pPr>
      <w:r>
        <w:rPr>
          <w:rFonts w:ascii="Courier New" w:hAnsi="Courier New"/>
          <w:sz w:val="20"/>
        </w:rPr>
        <w:t xml:space="preserve">☑ </w:t>
      </w:r>
      <w:r>
        <w:rPr>
          <w:rFonts w:ascii="Courier New" w:hAnsi="Courier New"/>
          <w:b/>
          <w:color w:val="5A7D5A"/>
        </w:rPr>
        <w:t>SIGN</w:t>
      </w:r>
      <w:r>
        <w:rPr>
          <w:b/>
          <w:color w:val="5A7D5A"/>
        </w:rPr>
        <w:t xml:space="preserve"> had the same defect as </w:t>
      </w:r>
      <w:r>
        <w:rPr>
          <w:rFonts w:ascii="Courier New" w:hAnsi="Courier New"/>
          <w:b/>
          <w:color w:val="5A7D5A"/>
        </w:rPr>
        <w:t>S&gt;D</w:t>
      </w:r>
      <w:r>
        <w:rPr>
          <w:b/>
          <w:color w:val="5A7D5A"/>
        </w:rPr>
        <w:t xml:space="preserve"> above; fixed the same way. The four existing internal callers (</w:t>
      </w:r>
      <w:r>
        <w:rPr>
          <w:rFonts w:ascii="Courier New" w:hAnsi="Courier New"/>
          <w:b/>
          <w:color w:val="5A7D5A"/>
        </w:rPr>
        <w:t>.</w:t>
      </w:r>
      <w:r>
        <w:rPr>
          <w:b/>
          <w:color w:val="5A7D5A"/>
        </w:rPr>
        <w:t xml:space="preserve">, </w:t>
      </w:r>
      <w:r>
        <w:rPr>
          <w:rFonts w:ascii="Courier New" w:hAnsi="Courier New"/>
          <w:b/>
          <w:color w:val="5A7D5A"/>
        </w:rPr>
        <w:t>.R</w:t>
      </w:r>
      <w:r>
        <w:rPr>
          <w:b/>
          <w:color w:val="5A7D5A"/>
        </w:rPr>
        <w:t xml:space="preserve">, </w:t>
      </w:r>
      <w:r>
        <w:rPr>
          <w:rFonts w:ascii="Courier New" w:hAnsi="Courier New"/>
          <w:b/>
          <w:color w:val="5A7D5A"/>
        </w:rPr>
        <w:t>D.</w:t>
      </w:r>
      <w:r>
        <w:rPr>
          <w:b/>
          <w:color w:val="5A7D5A"/>
        </w:rPr>
        <w:t xml:space="preserve">, </w:t>
      </w:r>
      <w:r>
        <w:rPr>
          <w:rFonts w:ascii="Courier New" w:hAnsi="Courier New"/>
          <w:b/>
          <w:color w:val="5A7D5A"/>
        </w:rPr>
        <w:t>D.R</w:t>
      </w:r>
      <w:r>
        <w:rPr>
          <w:b/>
          <w:color w:val="5A7D5A"/>
        </w:rPr>
        <w:t xml:space="preserve">) turned out to be accidentally unaffected — each happens to run a flag-setting </w:t>
      </w:r>
      <w:r>
        <w:rPr>
          <w:rFonts w:ascii="Courier New" w:hAnsi="Courier New"/>
          <w:b/>
          <w:color w:val="5A7D5A"/>
        </w:rPr>
        <w:t>LDD</w:t>
      </w:r>
      <w:r>
        <w:rPr>
          <w:b/>
          <w:color w:val="5A7D5A"/>
        </w:rPr>
        <w:t xml:space="preserve"> immediately before calling </w:t>
      </w:r>
      <w:r>
        <w:rPr>
          <w:rFonts w:ascii="Courier New" w:hAnsi="Courier New"/>
          <w:b/>
          <w:color w:val="5A7D5A"/>
        </w:rPr>
        <w:t>SIGN</w:t>
      </w:r>
      <w:r>
        <w:rPr>
          <w:b/>
          <w:color w:val="5A7D5A"/>
        </w:rPr>
        <w:t xml:space="preserve"> — fragile luck rather than </w:t>
      </w:r>
      <w:r>
        <w:rPr>
          <w:rFonts w:ascii="Courier New" w:hAnsi="Courier New"/>
          <w:b/>
          <w:color w:val="5A7D5A"/>
        </w:rPr>
        <w:t>SIGN</w:t>
      </w:r>
      <w:r>
        <w:rPr>
          <w:b/>
          <w:color w:val="5A7D5A"/>
        </w:rPr>
        <w:t xml:space="preserve"> being correct on its own, confirmed by the fact that a direct, standalone call had no such protection and failed outright.</w:t>
      </w:r>
    </w:p>
    <w:p>
      <w:pPr>
        <w:pStyle w:val="Normal"/>
        <w:spacing w:before="0" w:after="100"/>
        <w:rPr/>
      </w:pPr>
      <w:r>
        <w:rPr>
          <w:rFonts w:ascii="Courier New" w:hAnsi="Courier New"/>
          <w:sz w:val="20"/>
        </w:rPr>
        <w:t xml:space="preserve">☑ </w:t>
      </w:r>
      <w:r>
        <w:rPr>
          <w:rFonts w:ascii="Courier New" w:hAnsi="Courier New"/>
          <w:b/>
          <w:color w:val="5A7D5A"/>
        </w:rPr>
        <w:t>(</w:t>
      </w:r>
      <w:r>
        <w:rPr>
          <w:b/>
          <w:color w:val="5A7D5A"/>
        </w:rPr>
        <w:t xml:space="preserve"> (</w:t>
      </w:r>
      <w:r>
        <w:rPr>
          <w:rFonts w:ascii="Courier New" w:hAnsi="Courier New"/>
          <w:b/>
          <w:color w:val="5A7D5A"/>
        </w:rPr>
        <w:t>LPAREN</w:t>
      </w:r>
      <w:r>
        <w:rPr>
          <w:b/>
          <w:color w:val="5A7D5A"/>
        </w:rPr>
        <w:t xml:space="preserve">) left a stray address on the stack after every comment — it called </w:t>
      </w:r>
      <w:r>
        <w:rPr>
          <w:rFonts w:ascii="Courier New" w:hAnsi="Courier New"/>
          <w:b/>
          <w:color w:val="5A7D5A"/>
        </w:rPr>
        <w:t>WORD</w:t>
      </w:r>
      <w:r>
        <w:rPr>
          <w:b/>
          <w:color w:val="5A7D5A"/>
        </w:rPr>
        <w:t xml:space="preserve"> to skip to the closing </w:t>
      </w:r>
      <w:r>
        <w:rPr>
          <w:rFonts w:ascii="Courier New" w:hAnsi="Courier New"/>
          <w:b/>
          <w:color w:val="5A7D5A"/>
        </w:rPr>
        <w:t>)</w:t>
      </w:r>
      <w:r>
        <w:rPr>
          <w:b/>
          <w:color w:val="5A7D5A"/>
        </w:rPr>
        <w:t xml:space="preserve"> but never consumed the </w:t>
      </w:r>
      <w:r>
        <w:rPr>
          <w:rFonts w:ascii="Courier New" w:hAnsi="Courier New"/>
          <w:b/>
          <w:color w:val="5A7D5A"/>
        </w:rPr>
        <w:t>c-addr</w:t>
      </w:r>
      <w:r>
        <w:rPr>
          <w:b/>
          <w:color w:val="5A7D5A"/>
        </w:rPr>
        <w:t xml:space="preserve"> </w:t>
      </w:r>
      <w:r>
        <w:rPr>
          <w:rFonts w:ascii="Courier New" w:hAnsi="Courier New"/>
          <w:b/>
          <w:color w:val="5A7D5A"/>
        </w:rPr>
        <w:t>WORD</w:t>
      </w:r>
      <w:r>
        <w:rPr>
          <w:b/>
          <w:color w:val="5A7D5A"/>
        </w:rPr>
        <w:t xml:space="preserve"> always returns. Explained both a stray value left after an interpreted comment and a </w:t>
      </w:r>
      <w:r>
        <w:rPr>
          <w:rFonts w:ascii="Courier New" w:hAnsi="Courier New"/>
          <w:b/>
          <w:color w:val="5A7D5A"/>
        </w:rPr>
        <w:t>-22</w:t>
      </w:r>
      <w:r>
        <w:rPr>
          <w:b/>
          <w:color w:val="5A7D5A"/>
        </w:rPr>
        <w:t xml:space="preserve"> CSP mismatch for any colon definition containing one. Fixed with a single pop of the unused address. </w:t>
      </w:r>
      <w:r>
        <w:rPr>
          <w:rFonts w:ascii="Courier New" w:hAnsi="Courier New"/>
          <w:b/>
          <w:color w:val="5A7D5A"/>
        </w:rPr>
        <w:t>\</w:t>
      </w:r>
      <w:r>
        <w:rPr>
          <w:b/>
          <w:color w:val="5A7D5A"/>
        </w:rPr>
        <w:t xml:space="preserve"> (</w:t>
      </w:r>
      <w:r>
        <w:rPr>
          <w:rFonts w:ascii="Courier New" w:hAnsi="Courier New"/>
          <w:b/>
          <w:color w:val="5A7D5A"/>
        </w:rPr>
        <w:t>BACKSLASH</w:t>
      </w:r>
      <w:r>
        <w:rPr>
          <w:b/>
          <w:color w:val="5A7D5A"/>
        </w:rPr>
        <w:t>) separately confirmed already correct, no change needed.</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's dispatcher (</w:t>
      </w:r>
      <w:r>
        <w:rPr>
          <w:rFonts w:ascii="Courier New" w:hAnsi="Courier New"/>
          <w:b/>
          <w:color w:val="5A7D5A"/>
        </w:rPr>
        <w:t>ENVQUERY</w:t>
      </w:r>
      <w:r>
        <w:rPr>
          <w:b/>
          <w:color w:val="5A7D5A"/>
        </w:rPr>
        <w:t xml:space="preserve">) used </w:t>
      </w:r>
      <w:r>
        <w:rPr>
          <w:rFonts w:ascii="Courier New" w:hAnsi="Courier New"/>
          <w:b/>
          <w:color w:val="5A7D5A"/>
        </w:rPr>
        <w:t>X</w:t>
      </w:r>
      <w:r>
        <w:rPr>
          <w:b/>
          <w:color w:val="5A7D5A"/>
        </w:rPr>
        <w:t xml:space="preserve"> as its table-walking pointer but never saved it across calls to </w:t>
      </w:r>
      <w:r>
        <w:rPr>
          <w:rFonts w:ascii="Courier New" w:hAnsi="Courier New"/>
          <w:b/>
          <w:color w:val="5A7D5A"/>
        </w:rPr>
        <w:t>COMPAREW</w:t>
      </w:r>
      <w:r>
        <w:rPr>
          <w:b/>
          <w:color w:val="5A7D5A"/>
        </w:rPr>
        <w:t xml:space="preserve">, which clobbers </w:t>
      </w:r>
      <w:r>
        <w:rPr>
          <w:rFonts w:ascii="Courier New" w:hAnsi="Courier New"/>
          <w:b/>
          <w:color w:val="5A7D5A"/>
        </w:rPr>
        <w:t>X</w:t>
      </w:r>
      <w:r>
        <w:rPr>
          <w:b/>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b/>
          <w:color w:val="5A7D5A"/>
        </w:rPr>
        <w:t>/COUNTED-STRING</w:t>
      </w:r>
      <w:r>
        <w:rPr>
          <w:b/>
          <w:color w:val="5A7D5A"/>
        </w:rPr>
        <w:t xml:space="preserve"> this produced exactly </w:t>
      </w:r>
      <w:r>
        <w:rPr>
          <w:rFonts w:ascii="Courier New" w:hAnsi="Courier New"/>
          <w:b/>
          <w:color w:val="5A7D5A"/>
        </w:rPr>
        <w:t>$4E4D</w:t>
      </w:r>
      <w:r>
        <w:rPr>
          <w:b/>
          <w:color w:val="5A7D5A"/>
        </w:rPr>
        <w:t xml:space="preserve"> (the bytes 'N'/'M' from the following entries), not just unspecified garbage. Fixed by saving/restoring </w:t>
      </w:r>
      <w:r>
        <w:rPr>
          <w:rFonts w:ascii="Courier New" w:hAnsi="Courier New"/>
          <w:b/>
          <w:color w:val="5A7D5A"/>
        </w:rPr>
        <w:t>X</w:t>
      </w:r>
      <w:r>
        <w:rPr>
          <w:b/>
          <w:color w:val="5A7D5A"/>
        </w:rPr>
        <w:t xml:space="preserve"> around the </w:t>
      </w:r>
      <w:r>
        <w:rPr>
          <w:rFonts w:ascii="Courier New" w:hAnsi="Courier New"/>
          <w:b/>
          <w:color w:val="5A7D5A"/>
        </w:rPr>
        <w:t>COMPAREW</w:t>
      </w:r>
      <w:r>
        <w:rPr>
          <w:b/>
          <w:color w:val="5A7D5A"/>
        </w:rPr>
        <w:t xml:space="preserve"> call. </w:t>
      </w:r>
      <w:r>
        <w:rPr>
          <w:rFonts w:ascii="Courier New" w:hAnsi="Courier New"/>
          <w:b/>
          <w:color w:val="5A7D5A"/>
        </w:rPr>
        <w:t>/COUNTED-STRING</w:t>
      </w:r>
      <w:r>
        <w:rPr>
          <w:b/>
          <w:color w:val="5A7D5A"/>
        </w:rPr>
        <w:t>'s own table value was also separately wrong (31 instead of the ANS-correct 255) — fixed at the same time.</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 xml:space="preserve"> completed. </w:t>
      </w:r>
      <w:r>
        <w:rPr>
          <w:rFonts w:ascii="Courier New" w:hAnsi="Courier New"/>
          <w:b/>
          <w:color w:val="5A7D5A"/>
        </w:rPr>
        <w:t>/HOLD</w:t>
      </w:r>
      <w:r>
        <w:rPr>
          <w:b/>
          <w:color w:val="5A7D5A"/>
        </w:rPr>
        <w:t xml:space="preserve"> (34), </w:t>
      </w:r>
      <w:r>
        <w:rPr>
          <w:rFonts w:ascii="Courier New" w:hAnsi="Courier New"/>
          <w:b/>
          <w:color w:val="5A7D5A"/>
        </w:rPr>
        <w:t>/PAD</w:t>
      </w:r>
      <w:r>
        <w:rPr>
          <w:b/>
          <w:color w:val="5A7D5A"/>
        </w:rPr>
        <w:t xml:space="preserve"> (84), </w:t>
      </w:r>
      <w:r>
        <w:rPr>
          <w:rFonts w:ascii="Courier New" w:hAnsi="Courier New"/>
          <w:b/>
          <w:color w:val="5A7D5A"/>
        </w:rPr>
        <w:t>FLOORED</w:t>
      </w:r>
      <w:r>
        <w:rPr>
          <w:b/>
          <w:color w:val="5A7D5A"/>
        </w:rPr>
        <w:t xml:space="preserve"> (0 — this system's </w:t>
      </w:r>
      <w:r>
        <w:rPr>
          <w:rFonts w:ascii="Courier New" w:hAnsi="Courier New"/>
          <w:b/>
          <w:color w:val="5A7D5A"/>
        </w:rPr>
        <w:t>/</w:t>
      </w:r>
      <w:r>
        <w:rPr>
          <w:b/>
          <w:color w:val="5A7D5A"/>
        </w:rPr>
        <w:t xml:space="preserve">, </w:t>
      </w:r>
      <w:r>
        <w:rPr>
          <w:rFonts w:ascii="Courier New" w:hAnsi="Courier New"/>
          <w:b/>
          <w:color w:val="5A7D5A"/>
        </w:rPr>
        <w:t>MOD</w:t>
      </w:r>
      <w:r>
        <w:rPr>
          <w:b/>
          <w:color w:val="5A7D5A"/>
        </w:rPr>
        <w:t xml:space="preserve">, </w:t>
      </w:r>
      <w:r>
        <w:rPr>
          <w:rFonts w:ascii="Courier New" w:hAnsi="Courier New"/>
          <w:b/>
          <w:color w:val="5A7D5A"/>
        </w:rPr>
        <w:t>/MOD</w:t>
      </w:r>
      <w:r>
        <w:rPr>
          <w:b/>
          <w:color w:val="5A7D5A"/>
        </w:rPr>
        <w:t xml:space="preserve"> confirmed to use symmetric, not floored, division by tracing </w:t>
      </w:r>
      <w:r>
        <w:rPr>
          <w:rFonts w:ascii="Courier New" w:hAnsi="Courier New"/>
          <w:b/>
          <w:color w:val="5A7D5A"/>
        </w:rPr>
        <w:t>DIVCOMMON</w:t>
      </w:r>
      <w:r>
        <w:rPr>
          <w:b/>
          <w:color w:val="5A7D5A"/>
        </w:rPr>
        <w:t xml:space="preserve"> against this system's own </w:t>
      </w:r>
      <w:r>
        <w:rPr>
          <w:rFonts w:ascii="Courier New" w:hAnsi="Courier New"/>
          <w:b/>
          <w:color w:val="5A7D5A"/>
        </w:rPr>
        <w:t>SM/REM</w:t>
      </w:r>
      <w:r>
        <w:rPr>
          <w:b/>
          <w:color w:val="5A7D5A"/>
        </w:rPr>
        <w:t>/</w:t>
      </w:r>
      <w:r>
        <w:rPr>
          <w:rFonts w:ascii="Courier New" w:hAnsi="Courier New"/>
          <w:b/>
          <w:color w:val="5A7D5A"/>
        </w:rPr>
        <w:t>FM/MOD</w:t>
      </w:r>
      <w:r>
        <w:rPr>
          <w:b/>
          <w:color w:val="5A7D5A"/>
        </w:rPr>
        <w:t xml:space="preserve">), and </w:t>
      </w:r>
      <w:r>
        <w:rPr>
          <w:rFonts w:ascii="Courier New" w:hAnsi="Courier New"/>
          <w:b/>
          <w:color w:val="5A7D5A"/>
        </w:rPr>
        <w:t>MAX-CHAR</w:t>
      </w:r>
      <w:r>
        <w:rPr>
          <w:b/>
          <w:color w:val="5A7D5A"/>
        </w:rPr>
        <w:t xml:space="preserve"> (255) all added with real, derived values. </w:t>
      </w:r>
      <w:r>
        <w:rPr>
          <w:rFonts w:ascii="Courier New" w:hAnsi="Courier New"/>
          <w:b/>
          <w:color w:val="5A7D5A"/>
        </w:rPr>
        <w:t>MAX-D</w:t>
      </w:r>
      <w:r>
        <w:rPr>
          <w:b/>
          <w:color w:val="5A7D5A"/>
        </w:rPr>
        <w:t>/</w:t>
      </w:r>
      <w:r>
        <w:rPr>
          <w:rFonts w:ascii="Courier New" w:hAnsi="Courier New"/>
          <w:b/>
          <w:color w:val="5A7D5A"/>
        </w:rPr>
        <w:t>MAX-UD</w:t>
      </w:r>
      <w:r>
        <w:rPr>
          <w:b/>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b/>
          <w:color w:val="5A7D5A"/>
        </w:rPr>
        <w:t>ENVTABLE2</w:t>
      </w:r>
      <w:r>
        <w:rPr>
          <w:b/>
          <w:color w:val="5A7D5A"/>
        </w:rPr>
        <w:t>/</w:t>
      </w:r>
      <w:r>
        <w:rPr>
          <w:rFonts w:ascii="Courier New" w:hAnsi="Courier New"/>
          <w:b/>
          <w:color w:val="5A7D5A"/>
        </w:rPr>
        <w:t>ENV2LOOP</w:t>
      </w:r>
      <w:r>
        <w:rPr>
          <w:b/>
          <w:color w:val="5A7D5A"/>
        </w:rPr>
        <w:t>/</w:t>
      </w:r>
      <w:r>
        <w:rPr>
          <w:rFonts w:ascii="Courier New" w:hAnsi="Courier New"/>
          <w:b/>
          <w:color w:val="5A7D5A"/>
        </w:rPr>
        <w:t>ENV2FOUND</w:t>
      </w:r>
      <w:r>
        <w:rPr>
          <w:b/>
          <w:color w:val="5A7D5A"/>
        </w:rPr>
        <w:t xml:space="preserve">). </w:t>
      </w:r>
      <w:r>
        <w:rPr>
          <w:rFonts w:ascii="Courier New" w:hAnsi="Courier New"/>
          <w:b/>
          <w:color w:val="5A7D5A"/>
        </w:rPr>
        <w:t>RETURN-STACK-CELLS</w:t>
      </w:r>
      <w:r>
        <w:rPr>
          <w:b/>
          <w:color w:val="5A7D5A"/>
        </w:rPr>
        <w:t xml:space="preserve"> (384) and </w:t>
      </w:r>
      <w:r>
        <w:rPr>
          <w:rFonts w:ascii="Courier New" w:hAnsi="Courier New"/>
          <w:b/>
          <w:color w:val="5A7D5A"/>
        </w:rPr>
        <w:t>STACK-CELLS</w:t>
      </w:r>
      <w:r>
        <w:rPr>
          <w:b/>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rPr/>
      </w:pPr>
      <w:r>
        <w:rPr>
          <w:rFonts w:ascii="Courier New" w:hAnsi="Courier New"/>
          <w:sz w:val="20"/>
        </w:rPr>
        <w:t xml:space="preserve">☑ </w:t>
      </w:r>
      <w:r>
        <w:rPr>
          <w:rFonts w:ascii="Courier New" w:hAnsi="Courier New"/>
          <w:b/>
          <w:color w:val="5A7D5A"/>
        </w:rPr>
        <w:t>BASECODE</w:t>
      </w:r>
      <w:r>
        <w:rPr>
          <w:b/>
          <w:color w:val="5A7D5A"/>
        </w:rPr>
        <w:t>/</w:t>
      </w:r>
      <w:r>
        <w:rPr>
          <w:rFonts w:ascii="Courier New" w:hAnsi="Courier New"/>
          <w:b/>
          <w:color w:val="5A7D5A"/>
        </w:rPr>
        <w:t>BASEDICT</w:t>
      </w:r>
      <w:r>
        <w:rPr>
          <w:b/>
          <w:color w:val="5A7D5A"/>
        </w:rPr>
        <w:t xml:space="preserve"> shifted downward repeatedly (six adjustments across the session, from </w:t>
      </w:r>
      <w:r>
        <w:rPr>
          <w:rFonts w:ascii="Courier New" w:hAnsi="Courier New"/>
          <w:b/>
          <w:color w:val="5A7D5A"/>
        </w:rPr>
        <w:t>$E02A</w:t>
      </w:r>
      <w:r>
        <w:rPr>
          <w:b/>
          <w:color w:val="5A7D5A"/>
        </w:rPr>
        <w:t>/</w:t>
      </w:r>
      <w:r>
        <w:rPr>
          <w:rFonts w:ascii="Courier New" w:hAnsi="Courier New"/>
          <w:b/>
          <w:color w:val="5A7D5A"/>
        </w:rPr>
        <w:t>$D83F</w:t>
      </w:r>
      <w:r>
        <w:rPr>
          <w:b/>
          <w:color w:val="5A7D5A"/>
        </w:rPr>
        <w:t xml:space="preserve"> down to the current </w:t>
      </w:r>
      <w:r>
        <w:rPr>
          <w:rFonts w:ascii="Courier New" w:hAnsi="Courier New"/>
          <w:b/>
          <w:color w:val="5A7D5A"/>
        </w:rPr>
        <w:t>$DEEA</w:t>
      </w:r>
      <w:r>
        <w:rPr>
          <w:b/>
          <w:color w:val="5A7D5A"/>
        </w:rPr>
        <w:t>/</w:t>
      </w:r>
      <w:r>
        <w:rPr>
          <w:rFonts w:ascii="Courier New" w:hAnsi="Courier New"/>
          <w:b/>
          <w:color w:val="5A7D5A"/>
        </w:rPr>
        <w:t>$D6FF</w:t>
      </w:r>
      <w:r>
        <w:rPr>
          <w:b/>
          <w:color w:val="5A7D5A"/>
        </w:rPr>
        <w:t>) to keep pace with code growth from the fixes above — resolved iteratively against the real assembler's own collision errors, confirmed working after the final shift.</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rPr/>
      </w:pPr>
      <w:r>
        <w:rPr>
          <w:rFonts w:ascii="Courier New" w:hAnsi="Courier New"/>
          <w:sz w:val="20"/>
        </w:rPr>
        <w:t xml:space="preserve">☑ </w:t>
      </w:r>
      <w:r>
        <w:rPr>
          <w:b w:val="true"/>
          <w:bCs w:val="true"/>
          <w:color w:val="5A7D5A"/>
        </w:rPr>
        <w:t xml:space="preserve">NUMBERQ's inline 32-bit negation duplicated MNEG32 — resolved.</w:t>
      </w:r>
      <w:r>
        <w:rPr>
          <w:b w:val="false"/>
          <w:bCs w:val="false"/>
          <w:color w:val="5A7D5A"/>
        </w:rPr>
        <w:t xml:space="preserve"> NUMBERQ now copies its result to PRODHI/PRODLO and negates through the shared MNEG32, which DNEGATE and DABS already use, so the carry workaround (COM always sets carry on the 6809) that needed two bug-fix turns is gone. Done once automated testing existed: the assembler unit tests and the ANS Test Suite pass for both serial builds.</w:t>
      </w:r>
    </w:p>
    <w:p>
      <w:pPr>
        <w:pStyle w:val="Normal"/>
        <w:spacing w:before="0" w:after="100"/>
        <w:rPr/>
      </w:pPr>
      <w:r>
        <w:rPr>
          <w:rFonts w:ascii="Courier New" w:hAnsi="Courier New"/>
          <w:sz w:val="20"/>
        </w:rPr>
        <w:t xml:space="preserve">☑ </w:t>
      </w:r>
      <w:r>
        <w:rPr>
          <w:b w:val="true"/>
          <w:bCs w:val="true"/>
          <w:color w:val="5A7D5A"/>
        </w:rPr>
        <w:t xml:space="preserve">The self-referential PFA sequence was repeated — resolved.</w:t>
      </w:r>
      <w:r>
        <w:rPr>
          <w:b w:val="false"/>
          <w:bCs w:val="false"/>
          <w:color w:val="5A7D5A"/>
        </w:rPr>
        <w:t xml:space="preserve"> The HEADER / DODOES trampoline / behaviour / PFA sequence repeated in CREATE, CONSTANT, 2CONSTANT, DEFER and MARKER is now one shared helper, BLDSELF (VALUE uses its first half, BLDDOES, and supplies its own PFA). BASECODE shrank by about 123 bytes in each serial build. Tested as above.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WHILE, UNTIL, LOOP and similar; the input-source save and restore shared by CATCH and EVALUATE; and the header-flags walk in FIND, WORDS and one other routine.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 xml:space="preserve">Software (XON/XOFF) handshaking is only partly implemented.</w:t>
      </w:r>
      <w:r>
        <w:rPr>
          <w:b w:val="false"/>
          <w:bCs w:val="false"/>
        </w:rPr>
        <w:t xml:space="preserve"> The polled build (SERIALPOLL=1) transmits XON when ACCEPT starts reading a line and XOFF when the line ends, which paces a host that honours XON/XOFF; the interrupt-driven build uses RTS/CTS instead. What remains open: neither build recognises XON/XOFF sent by the remote device, so an incoming $11/$13 is returned by KEY as an ordinary character and output is never paused by the remote side. Only relevant for links with no RTS/CTS wiring (plain 3-wire serial); would need a byte-interception layer in KEY.</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ENVTABLE</w:t>
      </w:r>
      <w:r>
        <w:rPr>
          <w:b/>
          <w:bCs/>
          <w:color w:val="5A7D5A"/>
        </w:rPr>
        <w:t xml:space="preserve"> is incomplete.</w:t>
      </w:r>
      <w:r>
        <w:rPr>
          <w:b w:val="false"/>
          <w:bCs w:val="false"/>
          <w:color w:val="5A7D5A"/>
        </w:rPr>
        <w:t xml:space="preserve"> Missing entries: </w:t>
      </w:r>
      <w:r>
        <w:rPr>
          <w:rFonts w:eastAsia="Courier New" w:cs="Courier New" w:ascii="Courier New" w:hAnsi="Courier New"/>
          <w:b w:val="false"/>
          <w:bCs w:val="false"/>
          <w:i w:val="false"/>
          <w:iCs w:val="false"/>
          <w:color w:val="5A7D5A"/>
        </w:rPr>
        <w:t>/HOLD</w:t>
      </w:r>
      <w:r>
        <w:rPr>
          <w:b w:val="false"/>
          <w:bCs w:val="false"/>
          <w:color w:val="5A7D5A"/>
        </w:rPr>
        <w:t xml:space="preserve">, </w:t>
      </w:r>
      <w:r>
        <w:rPr>
          <w:rFonts w:eastAsia="Courier New" w:cs="Courier New" w:ascii="Courier New" w:hAnsi="Courier New"/>
          <w:b w:val="false"/>
          <w:bCs w:val="false"/>
          <w:i w:val="false"/>
          <w:iCs w:val="false"/>
          <w:color w:val="5A7D5A"/>
        </w:rPr>
        <w:t>/PAD</w:t>
      </w:r>
      <w:r>
        <w:rPr>
          <w:b w:val="false"/>
          <w:bCs w:val="false"/>
          <w:color w:val="5A7D5A"/>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color w:val="5A7D5A"/>
        </w:rPr>
        <w:t>MAX-D</w:t>
      </w:r>
      <w:r>
        <w:rPr>
          <w:b w:val="false"/>
          <w:bCs w:val="false"/>
          <w:color w:val="5A7D5A"/>
        </w:rPr>
        <w:t xml:space="preserve">, </w:t>
      </w:r>
      <w:r>
        <w:rPr>
          <w:rFonts w:eastAsia="Courier New" w:cs="Courier New" w:ascii="Courier New" w:hAnsi="Courier New"/>
          <w:b w:val="false"/>
          <w:bCs w:val="false"/>
          <w:i w:val="false"/>
          <w:iCs w:val="false"/>
          <w:color w:val="5A7D5A"/>
        </w:rPr>
        <w:t>MAX-UD</w:t>
      </w:r>
      <w:r>
        <w:rPr>
          <w:b w:val="false"/>
          <w:bCs w:val="false"/>
          <w:color w:val="5A7D5A"/>
        </w:rPr>
        <w:t xml:space="preserve"> (need the dispatcher extended to push *two* cells for double-cell answers — current </w:t>
      </w:r>
      <w:r>
        <w:rPr>
          <w:rFonts w:eastAsia="Courier New" w:cs="Courier New" w:ascii="Courier New" w:hAnsi="Courier New"/>
          <w:b w:val="false"/>
          <w:bCs w:val="false"/>
          <w:i w:val="false"/>
          <w:iCs w:val="false"/>
          <w:color w:val="5A7D5A"/>
        </w:rPr>
        <w:t>ENVQUERY</w:t>
      </w:r>
      <w:r>
        <w:rPr>
          <w:b w:val="false"/>
          <w:bCs w:val="false"/>
          <w:color w:val="5A7D5A"/>
        </w:rPr>
        <w:t xml:space="preserve"> only handles one), </w:t>
      </w:r>
      <w:r>
        <w:rPr>
          <w:rFonts w:eastAsia="Courier New" w:cs="Courier New" w:ascii="Courier New" w:hAnsi="Courier New"/>
          <w:b w:val="false"/>
          <w:bCs w:val="false"/>
          <w:i w:val="false"/>
          <w:iCs w:val="false"/>
          <w:color w:val="5A7D5A"/>
        </w:rPr>
        <w:t>WORDLISTS</w:t>
      </w:r>
      <w:r>
        <w:rPr>
          <w:b w:val="false"/>
          <w:bCs w:val="false"/>
          <w:color w:val="5A7D5A"/>
        </w:rPr>
        <w:t>/</w:t>
      </w:r>
      <w:r>
        <w:rPr>
          <w:rFonts w:eastAsia="Courier New" w:cs="Courier New" w:ascii="Courier New" w:hAnsi="Courier New"/>
          <w:b w:val="false"/>
          <w:bCs w:val="false"/>
          <w:i w:val="false"/>
          <w:iCs w:val="false"/>
          <w:color w:val="5A7D5A"/>
        </w:rPr>
        <w:t>FLOORED</w:t>
      </w:r>
      <w:r>
        <w:rPr>
          <w:b w:val="false"/>
          <w:bCs w:val="false"/>
          <w:color w:val="5A7D5A"/>
        </w:rPr>
        <w:t xml:space="preserve"> (need the dispatcher to be able to report a recognized-but-false answer, distinct from "unrecognized name" — no such path exists yet).</w:t>
      </w:r>
      <w:r>
        <w:rPr>
          <w:color w:val="5A7D5A"/>
        </w:rPr>
        <w:t xml:space="preserve"> RESOLVED: all listed entries (/HOLD, /PAD, MAX-D, MAX-UD, WORDLISTS, FLOORED) added and MAME-confirmed correct this session, plus MAX-CHAR, RETURN-STACK-CELLS, and STACK-CELLS beyond what this item originally flagged. The double-cell dispatch gap this item specifically called out was resolved with a genuine dispatcher extension (ENVTABLE2/ENV2LOOP/ENV2FOUND), not a workaround. ENVIRONMENT? is complete.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ABORTHDR</w:t>
      </w:r>
      <w:r>
        <w:rPr>
          <w:b/>
          <w:bCs/>
          <w:color w:val="5A7D5A"/>
        </w:rPr>
        <w:t xml:space="preserve">'s </w:t>
      </w:r>
      <w:r>
        <w:rPr>
          <w:rFonts w:eastAsia="Courier New" w:cs="Courier New" w:ascii="Courier New" w:hAnsi="Courier New"/>
          <w:b/>
          <w:bCs/>
          <w:i w:val="false"/>
          <w:iCs w:val="false"/>
          <w:color w:val="5A7D5A"/>
        </w:rPr>
        <w:t>LINK</w:t>
      </w:r>
      <w:r>
        <w:rPr>
          <w:b/>
          <w:bCs/>
          <w:color w:val="5A7D5A"/>
        </w:rPr>
        <w:t xml:space="preserve"> field is a placeholder </w:t>
      </w:r>
      <w:r>
        <w:rPr>
          <w:rFonts w:eastAsia="Courier New" w:cs="Courier New" w:ascii="Courier New" w:hAnsi="Courier New"/>
          <w:b/>
          <w:bCs/>
          <w:i w:val="false"/>
          <w:iCs w:val="false"/>
          <w:color w:val="5A7D5A"/>
        </w:rPr>
        <w:t>0</w:t>
      </w:r>
      <w:r>
        <w:rPr>
          <w:b w:val="false"/>
          <w:bCs w:val="false"/>
          <w:color w:val="5A7D5A"/>
        </w:rPr>
        <w:t xml:space="preserve"> in the consolidated/split source — must be set to the real prior </w:t>
      </w:r>
      <w:r>
        <w:rPr>
          <w:rFonts w:eastAsia="Courier New" w:cs="Courier New" w:ascii="Courier New" w:hAnsi="Courier New"/>
          <w:b w:val="false"/>
          <w:bCs w:val="false"/>
          <w:i w:val="false"/>
          <w:iCs w:val="false"/>
          <w:color w:val="5A7D5A"/>
        </w:rPr>
        <w:t>LATEST</w:t>
      </w:r>
      <w:r>
        <w:rPr>
          <w:b w:val="false"/>
          <w:bCs w:val="false"/>
          <w:color w:val="5A7D5A"/>
        </w:rPr>
        <w:t xml:space="preserve"> value once final ROM layout/assembly order is fixed.</w:t>
      </w:r>
      <w:r>
        <w:rPr>
          <w:b/>
          <w:color w:val="5A7D5A"/>
        </w:rPr>
        <w:t xml:space="preserve"> RESOLVED - confirmed via the real listing (forth6809_lst.txt), not just the source text. </w:t>
      </w:r>
      <w:r>
        <w:rPr>
          <w:rFonts w:ascii="Courier New" w:hAnsi="Courier New"/>
          <w:b/>
          <w:color w:val="5A7D5A"/>
        </w:rPr>
        <w:t>ABORTHDR</w:t>
      </w:r>
      <w:r>
        <w:rPr>
          <w:b/>
          <w:color w:val="5A7D5A"/>
        </w:rPr>
        <w:t xml:space="preserve"> doesn't exist as a symbol anymore - renamed to </w:t>
      </w:r>
      <w:r>
        <w:rPr>
          <w:rFonts w:ascii="Courier New" w:hAnsi="Courier New"/>
          <w:b/>
          <w:color w:val="5A7D5A"/>
        </w:rPr>
        <w:t>H_ABORT</w:t>
      </w:r>
      <w:r>
        <w:rPr>
          <w:b/>
          <w:color w:val="5A7D5A"/>
        </w:rPr>
        <w:t xml:space="preserve"> and moved into </w:t>
      </w:r>
      <w:r>
        <w:rPr>
          <w:rFonts w:ascii="Courier New" w:hAnsi="Courier New"/>
          <w:b/>
          <w:color w:val="5A7D5A"/>
        </w:rPr>
        <w:t>BASEDICT</w:t>
      </w:r>
      <w:r>
        <w:rPr>
          <w:b/>
          <w:color w:val="5A7D5A"/>
        </w:rPr>
        <w:t xml:space="preserve"> along with every other header, as part of the broader dictionary-consolidation work. </w:t>
      </w:r>
      <w:r>
        <w:rPr>
          <w:rFonts w:ascii="Courier New" w:hAnsi="Courier New"/>
          <w:b/>
          <w:color w:val="5A7D5A"/>
        </w:rPr>
        <w:t>H_ABORT</w:t>
      </w:r>
      <w:r>
        <w:rPr>
          <w:b/>
          <w:color w:val="5A7D5A"/>
        </w:rPr>
        <w:t xml:space="preserve">'s actual </w:t>
      </w:r>
      <w:r>
        <w:rPr>
          <w:rFonts w:ascii="Courier New" w:hAnsi="Courier New"/>
          <w:b/>
          <w:color w:val="5A7D5A"/>
        </w:rPr>
        <w:t>LINK</w:t>
      </w:r>
      <w:r>
        <w:rPr>
          <w:b/>
          <w:color w:val="5A7D5A"/>
        </w:rPr>
        <w:t xml:space="preserve"> field is a real, resolved address, not a placeholder: </w:t>
      </w:r>
      <w:r>
        <w:rPr>
          <w:rFonts w:ascii="Courier New" w:hAnsi="Courier New"/>
          <w:b/>
          <w:color w:val="5A7D5A"/>
        </w:rPr>
        <w:t>FDB H_FALSE</w:t>
      </w:r>
      <w:r>
        <w:rPr>
          <w:b/>
          <w:color w:val="5A7D5A"/>
        </w:rPr>
        <w:t xml:space="preserve">, with the source's own comment documenting its history (placeholder 0 → </w:t>
      </w:r>
      <w:r>
        <w:rPr>
          <w:rFonts w:ascii="Courier New" w:hAnsi="Courier New"/>
          <w:b/>
          <w:color w:val="5A7D5A"/>
        </w:rPr>
        <w:t>H_DUMPW</w:t>
      </w:r>
      <w:r>
        <w:rPr>
          <w:b/>
          <w:color w:val="5A7D5A"/>
        </w:rPr>
        <w:t xml:space="preserve"> → </w:t>
      </w:r>
      <w:r>
        <w:rPr>
          <w:rFonts w:ascii="Courier New" w:hAnsi="Courier New"/>
          <w:b/>
          <w:color w:val="5A7D5A"/>
        </w:rPr>
        <w:t>H_DOESGT</w:t>
      </w:r>
      <w:r>
        <w:rPr>
          <w:b/>
          <w:color w:val="5A7D5A"/>
        </w:rPr>
        <w:t xml:space="preserve"> → </w:t>
      </w:r>
      <w:r>
        <w:rPr>
          <w:rFonts w:ascii="Courier New" w:hAnsi="Courier New"/>
          <w:b/>
          <w:color w:val="5A7D5A"/>
        </w:rPr>
        <w:t>H_DUMPW</w:t>
      </w:r>
      <w:r>
        <w:rPr>
          <w:b/>
          <w:color w:val="5A7D5A"/>
        </w:rPr>
        <w:t xml:space="preserve"> again → </w:t>
      </w:r>
      <w:r>
        <w:rPr>
          <w:rFonts w:ascii="Courier New" w:hAnsi="Courier New"/>
          <w:b/>
          <w:color w:val="5A7D5A"/>
        </w:rPr>
        <w:t>H_FALSE</w:t>
      </w:r>
      <w:r>
        <w:rPr>
          <w:b/>
          <w:color w:val="5A7D5A"/>
        </w:rPr>
        <w:t xml:space="preserve">, tracking the chain's actual newest entry as the dictionary grew during the session). Independently confirmed by the 224-entry dictionary chain walk from </w:t>
      </w:r>
      <w:r>
        <w:rPr>
          <w:rFonts w:ascii="Courier New" w:hAnsi="Courier New"/>
          <w:b/>
          <w:color w:val="5A7D5A"/>
        </w:rPr>
        <w:t>H_M2</w:t>
      </w:r>
      <w:r>
        <w:rPr>
          <w:b/>
          <w:color w:val="5A7D5A"/>
        </w:rPr>
        <w:t xml:space="preserve"> to 0, checked repeatedly throughout this session - that walk only succeeds if every </w:t>
      </w:r>
      <w:r>
        <w:rPr>
          <w:rFonts w:ascii="Courier New" w:hAnsi="Courier New"/>
          <w:b/>
          <w:color w:val="5A7D5A"/>
        </w:rPr>
        <w:t>LINK</w:t>
      </w:r>
      <w:r>
        <w:rPr>
          <w:b/>
          <w:color w:val="5A7D5A"/>
        </w:rPr>
        <w:t xml:space="preserve"> field in the chain, including this one, is a real, correct address; a placeholder 0 mid-chain would have broken it outright. No action needed on the source.</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WORD</w:t>
      </w:r>
      <w:r>
        <w:rPr>
          <w:b/>
          <w:bCs/>
          <w:color w:val="5A7D5A"/>
        </w:rPr>
        <w:t>'s 31-character cap is now inconsistent within the system.</w:t>
      </w:r>
      <w:r>
        <w:rPr>
          <w:b w:val="false"/>
          <w:bCs w:val="false"/>
          <w:color w:val="5A7D5A"/>
        </w:rPr>
        <w:t xml:space="preserve"> </w:t>
      </w:r>
      <w:r>
        <w:rPr>
          <w:rFonts w:eastAsia="Courier New" w:cs="Courier New" w:ascii="Courier New" w:hAnsi="Courier New"/>
          <w:b w:val="false"/>
          <w:bCs w:val="false"/>
          <w:i w:val="false"/>
          <w:iCs w:val="false"/>
          <w:color w:val="5A7D5A"/>
        </w:rPr>
        <w:t>PARSE</w:t>
      </w:r>
      <w:r>
        <w:rPr>
          <w:b w:val="false"/>
          <w:bCs w:val="false"/>
          <w:color w:val="5A7D5A"/>
        </w:rPr>
        <w:t>/</w:t>
      </w:r>
      <w:r>
        <w:rPr>
          <w:rFonts w:eastAsia="Courier New" w:cs="Courier New" w:ascii="Courier New" w:hAnsi="Courier New"/>
          <w:b w:val="false"/>
          <w:bCs w:val="false"/>
          <w:i w:val="false"/>
          <w:iCs w:val="false"/>
          <w:color w:val="5A7D5A"/>
        </w:rPr>
        <w:t>PARSE-NAME</w:t>
      </w:r>
      <w:r>
        <w:rPr>
          <w:b w:val="false"/>
          <w:bCs w:val="false"/>
          <w:color w:val="5A7D5A"/>
        </w:rPr>
        <w:t xml:space="preserve"> were deliberately rewritten to not share it, but </w:t>
      </w:r>
      <w:r>
        <w:rPr>
          <w:rFonts w:eastAsia="Courier New" w:cs="Courier New" w:ascii="Courier New" w:hAnsi="Courier New"/>
          <w:b w:val="false"/>
          <w:bCs w:val="false"/>
          <w:i w:val="false"/>
          <w:iCs w:val="false"/>
          <w:color w:val="5A7D5A"/>
        </w:rPr>
        <w:t>WORD</w:t>
      </w:r>
      <w:r>
        <w:rPr>
          <w:b w:val="false"/>
          <w:bCs w:val="false"/>
          <w:color w:val="5A7D5A"/>
        </w:rPr>
        <w:t xml:space="preserve"> itself — and everything still built on it (</w:t>
      </w:r>
      <w:r>
        <w:rPr>
          <w:rFonts w:eastAsia="Courier New" w:cs="Courier New" w:ascii="Courier New" w:hAnsi="Courier New"/>
          <w:b w:val="false"/>
          <w:bCs w:val="false"/>
          <w:i w:val="false"/>
          <w:iCs w:val="false"/>
          <w:color w:val="5A7D5A"/>
        </w:rPr>
        <w:t>CHAR</w:t>
      </w:r>
      <w:r>
        <w:rPr>
          <w:b w:val="false"/>
          <w:bCs w:val="false"/>
          <w:color w:val="5A7D5A"/>
        </w:rPr>
        <w:t xml:space="preserve">, </w:t>
      </w:r>
      <w:r>
        <w:rPr>
          <w:rFonts w:eastAsia="Courier New" w:cs="Courier New" w:ascii="Courier New" w:hAnsi="Courier New"/>
          <w:b w:val="false"/>
          <w:bCs w:val="false"/>
          <w:i w:val="false"/>
          <w:iCs w:val="false"/>
          <w:color w:val="5A7D5A"/>
        </w:rPr>
        <w:t>[CHAR]</w:t>
      </w:r>
      <w:r>
        <w:rPr>
          <w:b w:val="false"/>
          <w:bCs w:val="false"/>
          <w:color w:val="5A7D5A"/>
        </w:rPr>
        <w:t xml:space="preserve">, header names, </w:t>
      </w:r>
      <w:r>
        <w:rPr>
          <w:rFonts w:eastAsia="Courier New" w:cs="Courier New" w:ascii="Courier New" w:hAnsi="Courier New"/>
          <w:b w:val="false"/>
          <w:bCs w:val="false"/>
          <w:i w:val="false"/>
          <w:iCs w:val="false"/>
          <w:color w:val="5A7D5A"/>
        </w:rPr>
        <w:t>FIND</w:t>
      </w:r>
      <w:r>
        <w:rPr>
          <w:b w:val="false"/>
          <w:bCs w:val="false"/>
          <w:color w:val="5A7D5A"/>
        </w:rPr>
        <w:t>) — still has it.</w:t>
      </w:r>
      <w:r>
        <w:rPr>
          <w:b/>
          <w:color w:val="5A7D5A"/>
        </w:rPr>
        <w:t xml:space="preserve"> RESOLVED via direct code inspection of the real listing (forth6809_lst.txt), not just address arithmetic - the underlying inconsistency is now fully understood, though the answer is a genuine mix, not a simple “fixed” or “still open.” Traced </w:t>
      </w:r>
      <w:r>
        <w:rPr>
          <w:rFonts w:ascii="Courier New" w:hAnsi="Courier New"/>
          <w:b/>
          <w:color w:val="5A7D5A"/>
        </w:rPr>
        <w:t>CHARW</w:t>
      </w:r>
      <w:r>
        <w:rPr>
          <w:b/>
          <w:color w:val="5A7D5A"/>
        </w:rPr>
        <w:t xml:space="preserve"> (</w:t>
      </w:r>
      <w:r>
        <w:rPr>
          <w:rFonts w:ascii="Courier New" w:hAnsi="Courier New"/>
          <w:b/>
          <w:color w:val="5A7D5A"/>
        </w:rPr>
        <w:t>CHAR</w:t>
      </w:r>
      <w:r>
        <w:rPr>
          <w:b/>
          <w:color w:val="5A7D5A"/>
        </w:rPr>
        <w:t xml:space="preserve">) and </w:t>
      </w:r>
      <w:r>
        <w:rPr>
          <w:rFonts w:ascii="Courier New" w:hAnsi="Courier New"/>
          <w:b/>
          <w:color w:val="5A7D5A"/>
        </w:rPr>
        <w:t>BRACKCHAR</w:t>
      </w:r>
      <w:r>
        <w:rPr>
          <w:b/>
          <w:color w:val="5A7D5A"/>
        </w:rPr>
        <w:t xml:space="preserve"> (</w:t>
      </w:r>
      <w:r>
        <w:rPr>
          <w:rFonts w:ascii="Courier New" w:hAnsi="Courier New"/>
          <w:b/>
          <w:color w:val="5A7D5A"/>
        </w:rPr>
        <w:t>[CHAR]</w:t>
      </w:r>
      <w:r>
        <w:rPr>
          <w:b/>
          <w:color w:val="5A7D5A"/>
        </w:rPr>
        <w:t xml:space="preserve">) precisely: both simply push a space delimiter, </w:t>
      </w:r>
      <w:r>
        <w:rPr>
          <w:rFonts w:ascii="Courier New" w:hAnsi="Courier New"/>
          <w:b/>
          <w:color w:val="5A7D5A"/>
        </w:rPr>
        <w:t>JSR WORD</w:t>
      </w:r>
      <w:r>
        <w:rPr>
          <w:b/>
          <w:color w:val="5A7D5A"/>
        </w:rPr>
        <w:t xml:space="preserve">, and read the first character of whatever comes back - no separate cap logic of their own at all. They automatically, correctly inherited </w:t>
      </w:r>
      <w:r>
        <w:rPr>
          <w:rFonts w:ascii="Courier New" w:hAnsi="Courier New"/>
          <w:b/>
          <w:color w:val="5A7D5A"/>
        </w:rPr>
        <w:t>WORD</w:t>
      </w:r>
      <w:r>
        <w:rPr>
          <w:b/>
          <w:color w:val="5A7D5A"/>
        </w:rPr>
        <w:t>'s new 46-character cap (</w:t>
      </w:r>
      <w:r>
        <w:rPr>
          <w:rFonts w:ascii="Courier New" w:hAnsi="Courier New"/>
          <w:b/>
          <w:color w:val="5A7D5A"/>
        </w:rPr>
        <w:t>WORDMAXCHARS</w:t>
      </w:r>
      <w:r>
        <w:rPr>
          <w:b/>
          <w:color w:val="5A7D5A"/>
        </w:rPr>
        <w:t xml:space="preserve">) with zero code changes needed - this part of the original claim is stale. </w:t>
      </w:r>
      <w:r>
        <w:rPr>
          <w:rFonts w:ascii="Courier New" w:hAnsi="Courier New"/>
          <w:b/>
          <w:color w:val="5A7D5A"/>
        </w:rPr>
        <w:t>FIND</w:t>
      </w:r>
      <w:r>
        <w:rPr>
          <w:b/>
          <w:color w:val="5A7D5A"/>
        </w:rPr>
        <w:t xml:space="preserve"> also has no independent cap of its own - traced its comparison down to </w:t>
      </w:r>
      <w:r>
        <w:rPr>
          <w:rFonts w:ascii="Courier New" w:hAnsi="Courier New"/>
          <w:b/>
          <w:color w:val="5A7D5A"/>
        </w:rPr>
        <w:t>HDRFLAGS ANDA #$1F</w:t>
      </w:r>
      <w:r>
        <w:rPr>
          <w:b/>
          <w:color w:val="5A7D5A"/>
        </w:rPr>
        <w:t xml:space="preserve">, masking the dictionary header's </w:t>
      </w:r>
      <w:r>
        <w:rPr>
          <w:rFonts w:ascii="Courier New" w:hAnsi="Courier New"/>
          <w:b/>
          <w:color w:val="5A7D5A"/>
        </w:rPr>
        <w:t>LEN/FL</w:t>
      </w:r>
      <w:r>
        <w:rPr>
          <w:b/>
          <w:color w:val="5A7D5A"/>
        </w:rPr>
        <w:t xml:space="preserve"> byte to its low 5 bits. This is the real finding: dictionary header names genuinely are still capped at 31 characters, but not because they “inherit </w:t>
      </w:r>
      <w:r>
        <w:rPr>
          <w:rFonts w:ascii="Courier New" w:hAnsi="Courier New"/>
          <w:b/>
          <w:color w:val="5A7D5A"/>
        </w:rPr>
        <w:t>WORD</w:t>
      </w:r>
      <w:r>
        <w:rPr>
          <w:b/>
          <w:color w:val="5A7D5A"/>
        </w:rPr>
        <w:t xml:space="preserve">'s cap” as originally claimed - the header format itself allocates only 5 bits (bits 4-0) for the name length, an absolute maximum of 31 regardless of anything </w:t>
      </w:r>
      <w:r>
        <w:rPr>
          <w:rFonts w:ascii="Courier New" w:hAnsi="Courier New"/>
          <w:b/>
          <w:color w:val="5A7D5A"/>
        </w:rPr>
        <w:t>WORD</w:t>
      </w:r>
      <w:r>
        <w:rPr>
          <w:b/>
          <w:color w:val="5A7D5A"/>
        </w:rPr>
        <w:t xml:space="preserve"> does or how it's redesigned. That's a separate, permanent architectural constraint (the header storage format), not a leftover inconsistency from </w:t>
      </w:r>
      <w:r>
        <w:rPr>
          <w:rFonts w:ascii="Courier New" w:hAnsi="Courier New"/>
          <w:b/>
          <w:color w:val="5A7D5A"/>
        </w:rPr>
        <w:t>WORD</w:t>
      </w:r>
      <w:r>
        <w:rPr>
          <w:b/>
          <w:color w:val="5A7D5A"/>
        </w:rPr>
        <w:t>'s own redesign.</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REPLACES/SUBSTITUTE single-slot limit — resolved.</w:t>
      </w:r>
      <w:r>
        <w:rPr>
          <w:b w:val="false"/>
          <w:bCs w:val="false"/>
          <w:color w:val="5A7D5A"/>
        </w:rPr>
        <w:t xml:space="preserve"> REPLACES is now a multi-entry table (see 5.1). The table is small by design: entries are never reclaimed except all at once by CLR-REPLACES, are case sensitive and are not scoped by MARKER.</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Heading2"/>
        <w:rPr/>
      </w:pPr>
      <w:bookmarkStart w:id="311" w:name="toc_s6_1"/>
      <w:r>
        <w:rPr/>
        <w:t xml:space="preserve">6.1 Which Files to Assemble</w:t>
      </w:r>
      <w:bookmarkEnd w:id="311"/>
    </w:p>
    <w:p>
      <w:pPr>
        <w:pStyle w:val="Normal"/>
        <w:spacing w:before="0" w:after="120"/>
        <w:rPr/>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rPr/>
      </w:pPr>
      <w:bookmarkStart w:id="312" w:name="toc_s6_2"/>
      <w:r>
        <w:rPr/>
        <w:t xml:space="preserve">6.2 Shadow Files</w:t>
      </w:r>
      <w:bookmarkEnd w:id="312"/>
    </w:p>
    <w:p>
      <w:pPr>
        <w:pStyle w:val="Normal"/>
        <w:spacing w:before="0" w:after="120"/>
        <w:rPr/>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rPr/>
      </w:pPr>
      <w:bookmarkStart w:id="313" w:name="toc_s6_3"/>
      <w:r>
        <w:rPr/>
        <w:t xml:space="preserve">6.3 Assembler</w:t>
      </w:r>
      <w:bookmarkEnd w:id="313"/>
    </w:p>
    <w:p>
      <w:pPr>
        <w:pStyle w:val="Normal"/>
        <w:spacing w:before="0" w:after="120"/>
        <w:rPr/>
      </w:pPr>
      <w:r>
        <w:rPr/>
        <w:t xml:space="preserve">This source follows standard Motorola-style 6809 assembler syntax throughout (EQU, ORG, RMB, FCB, FCC, FDB) and targets LWASM, part of the LWTools toolchain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forth6809.asm</w:t>
      </w:r>
    </w:p>
    <w:p>
      <w:pPr>
        <w:pStyle w:val="Normal"/>
        <w:spacing w:before="0" w:after="120"/>
        <w:rPr/>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--define=SERIALPOLL=1 --define=UNITTESTS=0 --define=TSTSELECTOR=0 \</w:t>
      </w:r>
      <w:r>
        <w:rPr>
          <w:rFonts w:eastAsia="Courier New" w:cs="Courier New" w:ascii="Courier New" w:hAnsi="Courier New"/>
          <w:sz w:val="19"/>
          <w:szCs w:val="19"/>
        </w:rPr>
        <w:br/>
        <w:t xml:space="preserve">  forth6809.asm</w:t>
      </w:r>
    </w:p>
    <w:p>
      <w:pPr>
        <w:pStyle w:val="Normal"/>
        <w:spacing w:before="0" w:after="120"/>
        <w:rPr/>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rPr/>
      </w:pPr>
      <w:bookmarkStart w:id="314" w:name="toc_s6_4"/>
      <w:r>
        <w:rPr/>
        <w:t xml:space="preserve">6.4 Build Options</w:t>
      </w:r>
      <w:bookmarkEnd w:id="314"/>
    </w:p>
    <w:p>
      <w:pPr>
        <w:pStyle w:val="Normal"/>
        <w:spacing w:before="0" w:after="120"/>
        <w:rPr/>
      </w:pPr>
      <w:r>
        <w:rPr/>
        <w:t xml:space="preserve">Three options are passed to LWASM with --define. All have defaults, so the plain command above builds the polled serial driver without unit tests.</w:t>
      </w:r>
    </w:p>
    <w:p>
      <w:pPr>
        <w:pStyle w:val="Normal"/>
        <w:spacing w:before="0" w:after="120"/>
        <w:rPr/>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20"/>
        <w:rPr/>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20"/>
        <w:rPr/>
      </w:pPr>
      <w:r>
        <w:rPr/>
        <w:t xml:space="preserve">TSTSELECTOR (0 to 17) selects which single glossary section's test group is assembled into the binary, per the table below. It matters only when UNITTESTS=1.</w:t>
      </w:r>
    </w:p>
    <w:p>
      <w:pPr>
        <w:pStyle w:val="Heading2"/>
        <w:rPr/>
      </w:pPr>
      <w:bookmarkStart w:id="315" w:name="toc_s6_5"/>
      <w:r>
        <w:rPr/>
        <w:t xml:space="preserve">6.5 Assembler Unit Tests</w:t>
      </w:r>
      <w:bookmarkEnd w:id="315"/>
    </w:p>
    <w:p>
      <w:pPr>
        <w:pStyle w:val="Normal"/>
        <w:spacing w:before="0" w:after="120"/>
        <w:rPr/>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--define=SERIALPOLL=1 --define=UNITTESTS=1 --define=TSTSELECTOR=17 \</w:t>
      </w:r>
      <w:r>
        <w:rPr>
          <w:rFonts w:eastAsia="Courier New" w:cs="Courier New" w:ascii="Courier New" w:hAnsi="Courier New"/>
          <w:sz w:val="19"/>
          <w:szCs w:val="19"/>
        </w:rPr>
        <w:br/>
        <w:t xml:space="preserve">  forth6809.asm</w:t>
      </w:r>
      <w:r>
        <w:rPr>
          <w:rFonts w:eastAsia="Courier New" w:cs="Courier New" w:ascii="Courier New" w:hAnsi="Courier New"/>
          <w:sz w:val="19"/>
          <w:szCs w:val="19"/>
        </w:rPr>
        <w:br/>
        <w:t xml:space="preserve">cp forth6809.bin "~/Library/Application Support/mame/roms/mecb6809/mecb6809.bin"</w:t>
      </w:r>
    </w:p>
    <w:p>
      <w:pPr>
        <w:pStyle w:val="Normal"/>
        <w:spacing w:before="0" w:after="120"/>
        <w:rPr/>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00"/>
        <w:gridCol w:w="2360"/>
      </w:tblGrid>
      <w:t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TSTSELECTOR</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8</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9</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17</w:t>
            </w:r>
          </w:p>
        </w:tc>
      </w:tr>
    </w:tbl>
    <w:p>
      <w:pPr>
        <w:pStyle w:val="Normal"/>
        <w:spacing w:before="0" w:after="200"/>
        <w:rPr/>
      </w:pPr>
      <w:r>
        <w:rPr/>
        <w:t xml:space="preserve"/>
      </w:r>
    </w:p>
    <w:p>
      <w:pPr>
        <w:pStyle w:val="Heading2"/>
        <w:rPr/>
      </w:pPr>
      <w:bookmarkStart w:id="316" w:name="toc_s6_6"/>
      <w:r>
        <w:rPr/>
        <w:t xml:space="preserve">6.6 Running a Single Test Group Manually</w:t>
      </w:r>
      <w:bookmarkEnd w:id="316"/>
    </w:p>
    <w:p>
      <w:pPr>
        <w:pStyle w:val="Normal"/>
        <w:spacing w:before="0" w:after="120"/>
        <w:rPr/>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./mecb6809 mecb6809 -rs232 pty -window -resolution 640x480 -debug</w:t>
      </w:r>
    </w:p>
    <w:p>
      <w:pPr>
        <w:pStyle w:val="Normal"/>
        <w:spacing w:before="0" w:after="120"/>
        <w:rPr/>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minicom -D /dev/ttys007 -b57600 -8</w:t>
      </w:r>
    </w:p>
    <w:p>
      <w:pPr>
        <w:pStyle w:val="Normal"/>
        <w:spacing w:before="0" w:after="120"/>
        <w:rPr/>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do pc=$FFA4</w:t>
      </w:r>
    </w:p>
    <w:p>
      <w:pPr>
        <w:pStyle w:val="Normal"/>
        <w:spacing w:before="0" w:after="120"/>
        <w:rPr/>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rPr/>
      </w:pPr>
      <w:bookmarkStart w:id="317" w:name="toc_s6_7"/>
      <w:r>
        <w:rPr/>
        <w:t xml:space="preserve">6.7 Running All Unit Test Groups: run all tests.sh</w:t>
      </w:r>
      <w:bookmarkEnd w:id="317"/>
    </w:p>
    <w:p>
      <w:pPr>
        <w:pStyle w:val="Normal"/>
        <w:spacing w:before="0" w:after="120"/>
        <w:rPr/>
      </w:pPr>
      <w:r>
        <w:rPr/>
        <w:t xml:space="preserve">Running the 18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"run all tests.sh" --serialpoll 1 --mame-bin $HOME/git/mame0288/mecb6809</w:t>
      </w:r>
    </w:p>
    <w:p>
      <w:pPr>
        <w:pStyle w:val="Normal"/>
        <w:spacing w:before="0" w:after="120"/>
        <w:rPr/>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20"/>
        <w:rPr/>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"build all tests.sh" --serialpoll 1</w:t>
      </w:r>
    </w:p>
    <w:p>
      <w:pPr>
        <w:pStyle w:val="Heading2"/>
        <w:rPr/>
      </w:pPr>
      <w:bookmarkStart w:id="318" w:name="toc_s6_8"/>
      <w:r>
        <w:rPr/>
        <w:t xml:space="preserve">6.8 ANS Test Suite</w:t>
      </w:r>
      <w:bookmarkEnd w:id="318"/>
    </w:p>
    <w:p>
      <w:pPr>
        <w:pStyle w:val="Normal"/>
        <w:spacing w:before="0" w:after="120"/>
        <w:rPr/>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and implemented Core Extension words; it does not claim ANS compliance. Word sets that are not implemented (File-Access, Floating-Point, Memory-Allocation, Search-Order, and most of Programming-Tools) and the Double-Number words, for which no test file exists yet, are not covered. The suite is described in "ANS Test Suite"/README.md; defects it exposed are recorded in bug_fixes.md.</w:t>
      </w:r>
    </w:p>
    <w:p>
      <w:pPr>
        <w:pStyle w:val="Normal"/>
        <w:spacing w:before="0" w:after="120"/>
        <w:rPr/>
      </w:pPr>
      <w:r>
        <w:rPr/>
        <w:t xml:space="preserve">Build the ROM without the unit tests, then run the Python test runner, which loads the harness (00a_tool_ext_conditionals.fs, ttester.fs,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--define=UNITTESTS=0 --define=SERIALPOLL=1 forth6809.asm</w:t>
      </w:r>
      <w:r>
        <w:rPr>
          <w:rFonts w:eastAsia="Courier New" w:cs="Courier New" w:ascii="Courier New" w:hAnsi="Courier New"/>
          <w:sz w:val="19"/>
          <w:szCs w:val="19"/>
        </w:rPr>
        <w:br/>
        <w:t xml:space="preserve">cp forth6809.bin "$HOME/Library/Application Support/mame/roms/mecb6809/mecb6809.bin"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cd "$HOME/git/ClaudeForth/ANS Test Suite"</w:t>
      </w:r>
      <w:r>
        <w:rPr>
          <w:rFonts w:eastAsia="Courier New" w:cs="Courier New" w:ascii="Courier New" w:hAnsi="Courier New"/>
          <w:sz w:val="19"/>
          <w:szCs w:val="19"/>
        </w:rPr>
        <w:br/>
        <w:t xml:space="preserve">python3 ans_test_runner.py --target mame \</w:t>
      </w:r>
      <w:r>
        <w:rPr>
          <w:rFonts w:eastAsia="Courier New" w:cs="Courier New" w:ascii="Courier New" w:hAnsi="Courier New"/>
          <w:sz w:val="19"/>
          <w:szCs w:val="19"/>
        </w:rPr>
        <w:br/>
        <w:t xml:space="preserve">  --mame-bin "$HOME/git/mame0288/mecb6809" \</w:t>
      </w:r>
      <w:r>
        <w:rPr>
          <w:rFonts w:eastAsia="Courier New" w:cs="Courier New" w:ascii="Courier New" w:hAnsi="Courier New"/>
          <w:sz w:val="19"/>
          <w:szCs w:val="19"/>
        </w:rPr>
        <w:br/>
        <w:t xml:space="preserve">  --retrigger-cmd retrigger.cmd --skip-assemble \</w:t>
      </w:r>
      <w:r>
        <w:rPr>
          <w:rFonts w:eastAsia="Courier New" w:cs="Courier New" w:ascii="Courier New" w:hAnsi="Courier New"/>
          <w:sz w:val="19"/>
          <w:szCs w:val="19"/>
        </w:rPr>
        <w:br/>
        <w:t xml:space="preserve">  --ans-dir ans_tests \</w:t>
      </w:r>
      <w:r>
        <w:rPr>
          <w:rFonts w:eastAsia="Courier New" w:cs="Courier New" w:ascii="Courier New" w:hAnsi="Courier New"/>
          <w:sz w:val="19"/>
          <w:szCs w:val="19"/>
        </w:rPr>
        <w:br/>
        <w:t xml:space="preserve">  --sections 08 09 10 11 12 13 14 15 16 17 18 19 20 21 23 24 26 \</w:t>
      </w:r>
      <w:r>
        <w:rPr>
          <w:rFonts w:eastAsia="Courier New" w:cs="Courier New" w:ascii="Courier New" w:hAnsi="Courier New"/>
          <w:sz w:val="19"/>
          <w:szCs w:val="19"/>
        </w:rPr>
        <w:br/>
        <w:t xml:space="preserve">  --char-delay 0.05 --retries 0 --log-dir ans_test_results</w:t>
      </w:r>
    </w:p>
    <w:p>
      <w:pPr>
        <w:pStyle w:val="Normal"/>
        <w:spacing w:before="0" w:after="120"/>
        <w:rPr/>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rPr/>
      </w:pPr>
      <w:bookmarkStart w:id="319" w:name="toc_s6_9"/>
      <w:r>
        <w:rPr/>
        <w:t xml:space="preserve">6.9 Pasting Test Files by Hand</w:t>
      </w:r>
      <w:bookmarkEnd w:id="319"/>
    </w:p>
    <w:p>
      <w:pPr>
        <w:pStyle w:val="Normal"/>
        <w:spacing w:before="0" w:after="120"/>
        <w:rPr/>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00a_tool_ext_conditionals.fs, then ttester.fs, then 00_test_prelude.fs, then any section files in any order; each section prints its own TEST SUMMARY. Do not paste a file that an editor has reflowed — a few tests depend on their exact line layout ("ANS Test Suite"/README.md, Editing Test Files).</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pageBreakBefore/>
        <w:rPr/>
      </w:pPr>
      <w:bookmarkStart w:id="262" w:name="toc_42"/>
      <w:r>
        <w:rPr/>
        <w:t>8. Assembler Source</w:t>
      </w:r>
      <w:bookmarkEnd w:id="262"/>
    </w:p>
    <w:p>
      <w:pPr>
        <w:pStyle w:val="Normal"/>
        <w:spacing w:before="0" w:after="200"/>
        <w:rPr/>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xml:space="preserve">; ============================================================</w:t>
        <w:br/>
        <w:t xml:space="preserve">; 6809 ANS FORTH - subroutine threaded</w:t>
        <w:br/>
        <w:t xml:space="preserve">;</w:t>
        <w:br/>
        <w:t xml:space="preserve">; Layout of this file: memory map and constants, GLOBALS (page zero),</w:t>
        <w:br/>
        <w:t xml:space="preserve">; serial buffers, SECTION 27 (dictionary headers), SECTIONS 3-26 (code),</w:t>
        <w:br/>
        <w:t xml:space="preserve">; SECTION 2 (init code), SECTION 1 (vectors).</w:t>
        <w:br/>
        <w:t xml:space="preserve">;</w:t>
        <w:br/>
        <w:t xml:space="preserve">; Build options (lwasm -D): SERIALPOLL (1 = polled ACIA, 0 = interrupt</w:t>
        <w:br/>
        <w:t xml:space="preserve">; driven), UNITTESTS (1 = include unit_tests.asm), TSTSELECTOR.</w:t>
        <w:br/>
        <w:t xml:space="preserve">;</w:t>
        <w:br/>
        <w:t xml:space="preserve">; Long explanatory and bug-fix comments are kept in the shadow file</w:t>
        <w:br/>
        <w:t xml:space="preserve">; forth6809.shd, and are referred to here by their NAME.n codes.</w:t>
        <w:br/>
        <w:t xml:space="preserve">; The original header comment is shadow HEADER.0.</w:t>
        <w:br/>
        <w:t xml:space="preserve">; ============================================================</w:t>
        <w:br/>
        <w:t xml:space="preserve"/>
        <w:br/>
        <w:t xml:space="preserve">; ------------------------------------------------------------</w:t>
        <w:br/>
        <w:t xml:space="preserve">; MEMORY MAP</w:t>
        <w:br/>
        <w:t xml:space="preserve">; ------------------------------------------------------------</w:t>
        <w:br/>
        <w:t xml:space="preserve">ROMSTRT     EQU   $C000             ; physical start of the 16K EPROM</w:t>
        <w:br/>
        <w:t xml:space="preserve">USROMSTRT   EQU   $C100             ; usable ROM start (above INOUT)</w:t>
        <w:br/>
        <w:t xml:space="preserve">USROMEND    EQU   VECTORS-1         ; usable ROM end (VECTORS-1)</w:t>
        <w:br/>
        <w:t xml:space="preserve">VECTORS     EQU   $FFF0</w:t>
        <w:br/>
        <w:t xml:space="preserve">INITCODE    EQU   $FFA4             ; start of the init code (COLDSTRT)</w:t>
        <w:br/>
        <w:t xml:space="preserve">            ; Commented-out code moved to shadow: MEMMAP.5</w:t>
        <w:br/>
        <w:t xml:space="preserve">BASECODE    EQU   $DCC4             ; base code. See shadow MEMMAP.6</w:t>
        <w:br/>
        <w:t xml:space="preserve">            ; Commented-out code moved to shadow: MEMMAP.7</w:t>
        <w:br/>
        <w:t xml:space="preserve">BASEDICT    EQU   $D498             ; base dictionary. See shadow MEMMAP.8</w:t>
        <w:br/>
        <w:t xml:space="preserve">INOUT       EQU   $C000             ; I/O block (ACIA), 256 bytes</w:t>
        <w:br/>
        <w:t xml:space="preserve">INOUTEND    EQU   INOUT+$FF</w:t>
        <w:br/>
        <w:t xml:space="preserve">RSTACK      EQU   $BFFF             ; return stack top</w:t>
        <w:br/>
        <w:t xml:space="preserve">DSTACK      EQU   $BCFF             ; data stack top</w:t>
        <w:br/>
        <w:t xml:space="preserve">CODETOP     EQU   $B900             ; code space ceiling</w:t>
        <w:br/>
        <w:t xml:space="preserve"/>
        <w:br/>
        <w:t xml:space="preserve">; ANS transient-region sizes (ANS 3.3.3.6):</w:t>
        <w:br/>
        <w:t xml:space="preserve">;   PADMINSIZE  - size of PAD's scratch region, in characters.</w:t>
        <w:br/>
        <w:t xml:space="preserve">;   WORDMINSIZE - minimum size for WORD's region (33).</w:t>
        <w:br/>
        <w:t xml:space="preserve">;   HOLDMINSIZE - pictured numeric output buffer, (2 * 16) + 2 = 34;</w:t>
        <w:br/>
        <w:t xml:space="preserve">;                 it grows downward from PAD into the CODEHERE-to-PAD</w:t>
        <w:br/>
        <w:t xml:space="preserve">;                 gap.</w:t>
        <w:br/>
        <w:t xml:space="preserve">; PADOFFSET (the CODEHERE-to-PAD gap) equals PADMINSIZE. Original</w:t>
        <w:br/>
        <w:t xml:space="preserve">; comment: shadow PADSIZE.0.</w:t>
        <w:br/>
        <w:t xml:space="preserve">PADMINSIZE  EQU   128</w:t>
        <w:br/>
        <w:t xml:space="preserve">WORDMINSIZE EQU   33</w:t>
        <w:br/>
        <w:t xml:space="preserve">HOLDMINSIZE EQU   34</w:t>
        <w:br/>
        <w:t xml:space="preserve">PADOFFSET   EQU   PADMINSIZE        ; CODEHERE-to-PAD gap</w:t>
        <w:br/>
        <w:t xml:space="preserve">WORDMAXCHARS EQU   PADOFFSET-HOLDMINSIZE-1-3</w:t>
        <w:br/>
        <w:t xml:space="preserve">            ; Maximum characters WORD can scan in the CODEHERE-to-PAD gap:</w:t>
        <w:br/>
        <w:t xml:space="preserve">            ; PADOFFSET - HOLDMINSIZE - 1 (count byte) - 3. The 3 bytes were</w:t>
        <w:br/>
        <w:t xml:space="preserve">            ; once reserved by S", ." and ABORT" (they now use PARSE, stage</w:t>
        <w:br/>
        <w:t xml:space="preserve">            ; 5i). See shadow WORDMAXCHARS.2. Original comment: shadow</w:t>
        <w:br/>
        <w:t xml:space="preserve">            ; WORDMAXCHARS.1.</w:t>
        <w:br/>
        <w:t xml:space="preserve"/>
        <w:br/>
        <w:t xml:space="preserve">APPCODE     EQU   $7000             ; application code area</w:t>
        <w:br/>
        <w:t xml:space="preserve">APPDICT     EQU   $2000             ; application dictionary</w:t>
        <w:br/>
        <w:t xml:space="preserve">SUBPOOL     EQU   $0200             ; REPLACES substitution table. See shadow</w:t>
        <w:br/>
        <w:t xml:space="preserve">SUBPOOLSZ   EQU   64                ; REPLACES.1; $0200-$023F</w:t>
        <w:br/>
        <w:t xml:space="preserve">APPVARS     EQU   SUBPOOL+SUBPOOLSZ ; application variables ($0240)</w:t>
        <w:br/>
        <w:t xml:space="preserve">APPVARSEND  EQU   APPDICT-1         ; end of application variables</w:t>
        <w:br/>
        <w:t xml:space="preserve">; $01DD-$01FF were formerly WORDBUF and SIBUF; $0200 now starts SUBPOOL.</w:t>
        <w:br/>
        <w:t xml:space="preserve">; Original comment: shadow MEMMAP.17.</w:t>
        <w:br/>
        <w:t xml:space="preserve"/>
        <w:br/>
        <w:t xml:space="preserve">; Commented-out code moved to shadow: MEMMAP.18</w:t>
        <w:br/>
        <w:t xml:space="preserve">TIBBUF      EQU   $0106             ; terminal input buffer</w:t>
        <w:br/>
        <w:t xml:space="preserve">TIBBUFL     EQU   80                ; length of TIBBUF</w:t>
        <w:br/>
        <w:t xml:space="preserve"/>
        <w:br/>
        <w:t xml:space="preserve">GLOBALS     EQU   $0000</w:t>
        <w:br/>
        <w:t xml:space="preserve"/>
        <w:br/>
        <w:t xml:space="preserve">SP0         EQU   DSTACK+1</w:t>
        <w:br/>
        <w:t xml:space="preserve">RP0         EQU   RSTACK+1</w:t>
        <w:br/>
        <w:t xml:space="preserve"/>
        <w:br/>
        <w:t xml:space="preserve">; ------------------------------------------------------------</w:t>
        <w:br/>
        <w:t xml:space="preserve">; SERIALPOLL - conditional-assembly switch for serial I/O.</w:t>
        <w:br/>
        <w:t xml:space="preserve">; 1 (default): KEY/KEYQ/EMIT poll ACIASR directly, no interrupts,</w:t>
        <w:br/>
        <w:t xml:space="preserve">; no ring buffers, no RTS/CTS handshaking - IRQH is a harmless RTI</w:t>
        <w:br/>
        <w:t xml:space="preserve">; stub, matching the other unused vectors (NMIH/FIRQH/SWI2H/</w:t>
        <w:br/>
        <w:t xml:space="preserve">; SWI3H). 0: the original interrupt-driven implementation, with</w:t>
        <w:br/>
        <w:t xml:space="preserve">; INBUF/OUTBUF ring buffers serviced by IRQH and RTS-based flow</w:t>
        <w:br/>
        <w:t xml:space="preserve">; control via INFILL/RTSCHECKHI/RTSCHECKLO. Uses LWASM's IFEQ/</w:t>
        <w:br/>
        <w:t xml:space="preserve">; ELSE/ENDC (a numeric-expression test, not IFDEF/IFNDEF, since</w:t>
        <w:br/>
        <w:t xml:space="preserve">; this is a value to compare, not a symbol's mere presence).</w:t>
        <w:br/>
        <w:t xml:space="preserve">;</w:t>
        <w:br/>
        <w:t xml:space="preserve">; SERIALPOLL can be chosen at build time with lwasm -DSERIALPOLL=0 or</w:t>
        <w:br/>
        <w:t xml:space="preserve">; -DSERIALPOLL=1 (the default). Original comment: shadow SERIALPOLL.1.</w:t>
        <w:br/>
        <w:t xml:space="preserve">; ------------------------------------------------------------</w:t>
        <w:br/>
        <w:t xml:space="preserve">            IFNDEF SERIALPOLL</w:t>
        <w:br/>
        <w:t xml:space="preserve">SERIALPOLL  SET   1                 ; default if -D not passed</w:t>
        <w:br/>
        <w:t xml:space="preserve">            ENDC</w:t>
        <w:br/>
        <w:t xml:space="preserve"/>
        <w:br/>
        <w:t xml:space="preserve">; ------------------------------------------------------------</w:t>
        <w:br/>
        <w:t xml:space="preserve">; ACIA (6850) constants - the chip sits at INOUT+8, not at the</w:t>
        <w:br/>
        <w:t xml:space="preserve">; base of the I/O block, leaving INOUT+0..INOUT+7 free for other</w:t>
        <w:br/>
        <w:t xml:space="preserve">; memory-mapped devices sharing this 256-byte region</w:t>
        <w:br/>
        <w:t xml:space="preserve">; ------------------------------------------------------------</w:t>
        <w:br/>
        <w:t xml:space="preserve">ACIA        EQU   INOUT+8</w:t>
        <w:br/>
        <w:t xml:space="preserve">ACIACR      EQU   ACIA</w:t>
        <w:br/>
        <w:t xml:space="preserve">ACIASR      EQU   ACIA</w:t>
        <w:br/>
        <w:t xml:space="preserve">ACIADR      EQU   ACIA+1</w:t>
        <w:br/>
        <w:t xml:space="preserve"/>
        <w:br/>
        <w:t xml:space="preserve">; ACIA Status Register Bits</w:t>
        <w:br/>
        <w:t xml:space="preserve"/>
        <w:br/>
        <w:t xml:space="preserve">SR_IRQ      EQU   %10000000         ; ($80) (Interrupt Request)</w:t>
        <w:br/>
        <w:t xml:space="preserve">SR_RDRF     EQU   %00000001         ; ($01) (Receive Data Register Full)</w:t>
        <w:br/>
        <w:t xml:space="preserve">SR_TDRE     EQU   %00000010         ; ($02) (Transmit Data Register Empty)</w:t>
        <w:br/>
        <w:t xml:space="preserve">SR_CTS      EQU   %00001000         ; ($08) CTS blocks transmit</w:t>
        <w:br/>
        <w:t xml:space="preserve"/>
        <w:br/>
        <w:t xml:space="preserve">; Errors only meaningful together with RDRF</w:t>
        <w:br/>
        <w:t xml:space="preserve">SR_FE       EQU   %00010000         ; ($10) (Framing Error)</w:t>
        <w:br/>
        <w:t xml:space="preserve">SR_OVRN     EQU   %00100000         ; ($20) (Overrun Error)</w:t>
        <w:br/>
        <w:t xml:space="preserve">SR_PE       EQU   %01000000         ; ($40) (Parity Error)</w:t>
        <w:br/>
        <w:t xml:space="preserve"/>
        <w:br/>
        <w:t xml:space="preserve">; ACIA Control Register Bits</w:t>
        <w:br/>
        <w:t xml:space="preserve"/>
        <w:br/>
        <w:t xml:space="preserve">CR_RESET    EQU   %00000011         ; ($03) (Master Reset mode)</w:t>
        <w:br/>
        <w:t xml:space="preserve">CR_BASE     EQU   %10010101         ; ($95) (Rx Int Enabled, 8-N-1, /16 Clock)</w:t>
        <w:br/>
        <w:t xml:space="preserve">CR_RXON     EQU   %10010101         ; ($95) (Rx Int Enabled, 8-N-1, /16 Clock)</w:t>
        <w:br/>
        <w:t xml:space="preserve">CR_RXTX     EQU   %10110101         ; ($B5) Rx Int, Tx Int/RTS, 8-N-1</w:t>
        <w:br/>
        <w:t xml:space="preserve">CR_POLL     EQU   %00010101         ; ($15) Polling, no ints, 8-N-1</w:t>
        <w:br/>
        <w:t xml:space="preserve">CR_RTSHI    EQU   %11010101         ; ($D5) RTS high, Tx int off, 8-N-1</w:t>
        <w:br/>
        <w:t xml:space="preserve"/>
        <w:br/>
        <w:t xml:space="preserve">; CR_POLL</w:t>
        <w:br/>
        <w:t xml:space="preserve"/>
        <w:br/>
        <w:t xml:space="preserve">; bit7=0 (RX interrupt disabled), bits6-5=00 (RTS</w:t>
        <w:br/>
        <w:t xml:space="preserve">; low, TX interrupt disabled) - CR_RXON ($95) with</w:t>
        <w:br/>
        <w:t xml:space="preserve">; only the RX-interrupt-enable bit cleared. Used</w:t>
        <w:br/>
        <w:t xml:space="preserve">; only when SERIALPOLL=1; RTS stays permanently</w:t>
        <w:br/>
        <w:t xml:space="preserve">; low (asserted), since polling mode has no ring</w:t>
        <w:br/>
        <w:t xml:space="preserve">; buffer to overflow and so needs no flow control</w:t>
        <w:br/>
        <w:t xml:space="preserve"/>
        <w:br/>
        <w:t xml:space="preserve">; CR_RTSHI</w:t>
        <w:br/>
        <w:t xml:space="preserve"/>
        <w:br/>
        <w:t xml:space="preserve">; bits6-5=10: RTS high, TX int disabled, RX int enabled -</w:t>
        <w:br/>
        <w:t xml:space="preserve">; derived from CR_RXON ($95) with bits6-5 changed from</w:t>
        <w:br/>
        <w:t xml:space="preserve">; 00 to 10; the ACIA has no combination offering RTS</w:t>
        <w:br/>
        <w:t xml:space="preserve">; high AND TX interrupt enabled simultaneously (bits6-5</w:t>
        <w:br/>
        <w:t xml:space="preserve">; only has 00/01/10/11, and only 01 enables TX interrupt,</w:t>
        <w:br/>
        <w:t xml:space="preserve">; which always ties RTS low) - EMIT/IRQH's OUTCHAR must</w:t>
        <w:br/>
        <w:t xml:space="preserve">; respect this and defer transmission while RTS is high</w:t>
        <w:br/>
        <w:t xml:space="preserve"/>
        <w:br/>
        <w:t xml:space="preserve">; Ring buffer control</w:t>
        <w:br/>
        <w:t xml:space="preserve">SERBUFCTL   EQU   $0176</w:t>
        <w:br/>
        <w:t xml:space="preserve">SERBUF      EQU   $0180             ; ring buffer start, 64-byte aligned</w:t>
        <w:br/>
        <w:t xml:space="preserve">INBUFSZ     EQU   64</w:t>
        <w:br/>
        <w:t xml:space="preserve">OUTBUFSZ    EQU   64</w:t>
        <w:br/>
        <w:t xml:space="preserve">INHIWATER   EQU   48                ; input ring level: RTS high</w:t>
        <w:br/>
        <w:t xml:space="preserve">INLOWATER   EQU   16                ; input ring level: RTS low</w:t>
        <w:br/>
        <w:t xml:space="preserve"/>
        <w:br/>
        <w:t xml:space="preserve">; Input control</w:t>
        <w:br/>
        <w:t xml:space="preserve">; /RTS flag states</w:t>
        <w:br/>
        <w:t xml:space="preserve">INACCEPT    EQU   $00</w:t>
        <w:br/>
        <w:t xml:space="preserve">INREJECT    EQU   $FF</w:t>
        <w:br/>
        <w:t xml:space="preserve"/>
        <w:br/>
        <w:t xml:space="preserve">; Output control</w:t>
        <w:br/>
        <w:t xml:space="preserve">; Transmit buffer interrupt active flag states.</w:t>
        <w:br/>
        <w:t xml:space="preserve">OUTIDLE     EQU   $00</w:t>
        <w:br/>
        <w:t xml:space="preserve">OUTBUSY     EQU   $FF</w:t>
        <w:br/>
        <w:t xml:space="preserve"/>
        <w:br/>
        <w:t xml:space="preserve">; Software (in-band) flow control - polling build only. The</w:t>
        <w:br/>
        <w:t xml:space="preserve">; interrupt-driven build has real RTS/CTS hardware flow control</w:t>
        <w:br/>
        <w:t xml:space="preserve">; already (CHKHI/CHKLO/UPDATE_RTS); polling mode has no ring</w:t>
        <w:br/>
        <w:t xml:space="preserve">; buffer and no hardware handshaking at all, so it needs its own</w:t>
        <w:br/>
        <w:t xml:space="preserve">; substitute - see ACCEPT and PUTXON/PUTXOFF.</w:t>
        <w:br/>
        <w:t xml:space="preserve">XONCH       EQU   $11</w:t>
        <w:br/>
        <w:t xml:space="preserve">XOFFCH      EQU   $13</w:t>
        <w:br/>
        <w:t xml:space="preserve"/>
        <w:br/>
        <w:t xml:space="preserve">; ------------------------------------------------------------</w:t>
        <w:br/>
        <w:t xml:space="preserve">; Flag / opcode constants</w:t>
        <w:br/>
        <w:t xml:space="preserve">; ------------------------------------------------------------</w:t>
        <w:br/>
        <w:t xml:space="preserve">TRUEV       EQU   $FFFF</w:t>
        <w:br/>
        <w:t xml:space="preserve">FALSEV      EQU   $0000</w:t>
        <w:br/>
        <w:t xml:space="preserve">OPJSR       EQU   $BD</w:t>
        <w:br/>
        <w:t xml:space="preserve">OPRTS       EQU   $39               ; used by section 3.8's control-flow test</w:t>
        <w:br/>
        <w:t xml:space="preserve">                                    ; harness to terminate each compiled test</w:t>
        <w:br/>
        <w:t xml:space="preserve">                                    ; snippet, compiled via CCOMMA</w:t>
        <w:br/>
        <w:t xml:space="preserve">RTSOPC      EQU   $39</w:t>
        <w:br/>
        <w:t xml:space="preserve"/>
        <w:br/>
        <w:t xml:space="preserve">; ------------------------------------------------------------</w:t>
        <w:br/>
        <w:t xml:space="preserve">; Control-flow compile-time tags</w:t>
        <w:br/>
        <w:t xml:space="preserve">; ------------------------------------------------------------</w:t>
        <w:br/>
        <w:t xml:space="preserve">TAGFWD      EQU   1</w:t>
        <w:br/>
        <w:t xml:space="preserve">TAGBACK     EQU   2</w:t>
        <w:br/>
        <w:t xml:space="preserve">TAGDO       EQU   3</w:t>
        <w:br/>
        <w:t xml:space="preserve">TAGCASE     EQU   4</w:t>
        <w:br/>
        <w:t xml:space="preserve">TAGOF       EQU   5</w:t>
        <w:br/>
        <w:t xml:space="preserve">TAGENDOF    EQU   6</w:t>
        <w:br/>
        <w:t xml:space="preserve">TAGQDO      EQU   7                 ; ?DO marker. See bugfix: TAGQDO.1</w:t>
        <w:br/>
        <w:t xml:space="preserve"/>
        <w:br/>
        <w:t xml:space="preserve">; ============================================================</w:t>
        <w:br/>
        <w:t xml:space="preserve">; GLOBALS - scratch and state cells in page zero (DP = $00, set in</w:t>
        <w:br/>
        <w:t xml:space="preserve">; COLDSTRT), laid out in RMB order. 69 of 256 bytes are used</w:t>
        <w:br/>
        <w:t xml:space="preserve">; (GLOBALS_USED). Original comment: shadow GLOBALS.0.</w:t>
        <w:br/>
        <w:t xml:space="preserve">; ============================================================</w:t>
        <w:br/>
        <w:t xml:space="preserve">            ORG   $0000             ; GLOBALS page (DP = $00)</w:t>
        <w:br/>
        <w:t xml:space="preserve">STATE       RMB   2                 ; offset $00</w:t>
        <w:br/>
        <w:t xml:space="preserve">BASE        RMB   2                 ; offset $02</w:t>
        <w:br/>
        <w:t xml:space="preserve">LATEST      RMB   2                 ; offset $04</w:t>
        <w:br/>
        <w:t xml:space="preserve">DPHERE      RMB   2                 ; offset $06</w:t>
        <w:br/>
        <w:t xml:space="preserve">CODEHERE    RMB   2                 ; offset $08</w:t>
        <w:br/>
        <w:t xml:space="preserve">VARHERE     RMB   2                 ; offset $0A</w:t>
        <w:br/>
        <w:t xml:space="preserve">HANDLER     RMB   2                 ; offset $0C</w:t>
        <w:br/>
        <w:t xml:space="preserve">THROWN      RMB   2                 ; offset $0E</w:t>
        <w:br/>
        <w:t xml:space="preserve">TOIN        RMB   2                 ; offset $10</w:t>
        <w:br/>
        <w:t xml:space="preserve">NTIB        RMB   2                 ; offset $12</w:t>
        <w:br/>
        <w:t xml:space="preserve">MSCR        RMB   2                 ; offset $14 (shared: -, *, WITHIN...)</w:t>
        <w:br/>
        <w:t xml:space="preserve">MSCR2       RMB   2                 ; offset $16</w:t>
        <w:br/>
        <w:t xml:space="preserve">MSCR3       RMB   2                 ; offset $18</w:t>
        <w:br/>
        <w:t xml:space="preserve">MSCR4       RMB   2                 ; offset $1A</w:t>
        <w:br/>
        <w:t xml:space="preserve">HLD         RMB   2                 ; offset $1C</w:t>
        <w:br/>
        <w:t xml:space="preserve">EMITCH      RMB   1                 ; offset $1E</w:t>
        <w:br/>
        <w:t xml:space="preserve">; CURXT holds the xt of the word being compiled, for RECURSE.</w:t>
        <w:br/>
        <w:t xml:space="preserve">; Original comment: shadow CURXT.1.</w:t>
        <w:br/>
        <w:t xml:space="preserve">CURXT       RMB   2                 ; offset $1F</w:t>
        <w:br/>
        <w:t xml:space="preserve">CSP         RMB   2                 ; offset $21</w:t>
        <w:br/>
        <w:t xml:space="preserve">PRODHI      RMB   2                 ; offset $23</w:t>
        <w:br/>
        <w:t xml:space="preserve">PRODLO      RMB   2                 ; offset $25</w:t>
        <w:br/>
        <w:t xml:space="preserve">PSIGN       RMB   1                 ; offset $27</w:t>
        <w:br/>
        <w:t xml:space="preserve">DIVNUM      RMB   2                 ; offset $28</w:t>
        <w:br/>
        <w:t xml:space="preserve">DIVDEN      RMB   2                 ; offset $2A</w:t>
        <w:br/>
        <w:t xml:space="preserve">DIVREM      RMB   2                 ; offset $2C</w:t>
        <w:br/>
        <w:t xml:space="preserve">DIVCNT      RMB   1                 ; offset $2E</w:t>
        <w:br/>
        <w:t xml:space="preserve">DNSIGN      RMB   1                 ; offset $2F</w:t>
        <w:br/>
        <w:t xml:space="preserve">DVSIGN      RMB   1                 ; offset $30</w:t>
        <w:br/>
        <w:t xml:space="preserve">DVOWNSIGN   RMB   1                 ; offset $31</w:t>
        <w:br/>
        <w:t xml:space="preserve">MAHI        RMB   1                 ; offset $32</w:t>
        <w:br/>
        <w:t xml:space="preserve">MALO        RMB   1                 ; offset $33</w:t>
        <w:br/>
        <w:t xml:space="preserve">MBHI        RMB   1                 ; offset $34</w:t>
        <w:br/>
        <w:t xml:space="preserve">MBLO        RMB   1                 ; offset $35</w:t>
        <w:br/>
        <w:t xml:space="preserve">MSIGN       RMB   1                 ; offset $36</w:t>
        <w:br/>
        <w:t xml:space="preserve">PRSIGN      RMB   1                 ; offset $37</w:t>
        <w:br/>
        <w:t xml:space="preserve">SHCNT       RMB   1                 ; offset $38</w:t>
        <w:br/>
        <w:t xml:space="preserve">SRCADDR     RMB   2                 ; offset $39</w:t>
        <w:br/>
        <w:t xml:space="preserve">SRCLEN      RMB   2                 ; offset $3B</w:t>
        <w:br/>
        <w:t xml:space="preserve">SRCID       RMB   2                 ; offset $3D</w:t>
        <w:br/>
        <w:t xml:space="preserve">SPAN        RMB   2                 ; offset $3F</w:t>
        <w:br/>
        <w:t xml:space="preserve"/>
        <w:br/>
        <w:t xml:space="preserve">SUBHEAD     RMB   2                 ; offset $41: newest REPLACES entry, 0 = none</w:t>
        <w:br/>
        <w:t xml:space="preserve">SUBFREE     RMB   2                 ; offset $43: next free byte of SUBPOOL, 0 = empty</w:t>
        <w:br/>
        <w:t xml:space="preserve"/>
        <w:br/>
        <w:t xml:space="preserve">GLOBALS_USED EQU   69               ; bytes used, of 256 available</w:t>
        <w:br/>
        <w:t xml:space="preserve"/>
        <w:br/>
        <w:t xml:space="preserve">; $0100-$0105 is unclaimed (was MVSCRATCH). See shadow MVSCRATCH.1</w:t>
        <w:br/>
        <w:t xml:space="preserve"/>
        <w:br/>
        <w:t xml:space="preserve">; ------------------------------------------------------------</w:t>
        <w:br/>
        <w:t xml:space="preserve">; Ring buffers for serial communications.</w:t>
        <w:br/>
        <w:t xml:space="preserve">; One for input, one for output.</w:t>
        <w:br/>
        <w:t xml:space="preserve">; The 64 byte alignment is supposed to allow some speed tricks.</w:t>
        <w:br/>
        <w:t xml:space="preserve">; The tricks are not used.</w:t>
        <w:br/>
        <w:t xml:space="preserve">; ------------------------------------------------------------</w:t>
        <w:br/>
        <w:t xml:space="preserve">            ORG   SERBUFCTL         ; $176.</w:t>
        <w:br/>
        <w:t xml:space="preserve"/>
        <w:br/>
        <w:t xml:space="preserve">INHEAD      RMB   1</w:t>
        <w:br/>
        <w:t xml:space="preserve">INTAIL      RMB   1</w:t>
        <w:br/>
        <w:t xml:space="preserve">; Open question moved to shadow: RTSSTATE.1</w:t>
        <w:br/>
        <w:t xml:space="preserve">RTSSTATE    RMB   1                 ; $00 = RTS low, $FF = RTS high</w:t>
        <w:br/>
        <w:t xml:space="preserve"/>
        <w:br/>
        <w:t xml:space="preserve">OUTHEAD     RMB   1</w:t>
        <w:br/>
        <w:t xml:space="preserve">OUTTAIL     RMB   1</w:t>
        <w:br/>
        <w:t xml:space="preserve">OUTACTIVITY RMB   1                 ; $00 = Idle, $FF = Busy (tx_active)</w:t>
        <w:br/>
        <w:t xml:space="preserve"/>
        <w:br/>
        <w:t xml:space="preserve">FECOUNT     RMB   1                 ; framing errors</w:t>
        <w:br/>
        <w:t xml:space="preserve">OVRNCOUNT   RMB   1                 ; overrun count, same as above</w:t>
        <w:br/>
        <w:t xml:space="preserve">PECOUNT     RMB   1                 ; parity-error count, same as above</w:t>
        <w:br/>
        <w:t xml:space="preserve">POLLREADYCNT</w:t>
        <w:br/>
        <w:t xml:space="preserve">            RMB   1                 ; polling build; see shadow POLLREADYCNT.1</w:t>
        <w:br/>
        <w:t xml:space="preserve"/>
        <w:br/>
        <w:t xml:space="preserve">            ORG   SERBUF            ; $180, a 64 byte boundary.</w:t>
        <w:br/>
        <w:t xml:space="preserve"/>
        <w:br/>
        <w:t xml:space="preserve">            ALIGN 64                ; Force 64-byte boundary alignment</w:t>
        <w:br/>
        <w:t xml:space="preserve">INBUF       RMB   INBUFSZ           ; Receive circular queue buffer</w:t>
        <w:br/>
        <w:t xml:space="preserve"/>
        <w:br/>
        <w:t xml:space="preserve">            ALIGN 64                ; Force 64-byte boundary alignment</w:t>
        <w:br/>
        <w:t xml:space="preserve">OUTBUF      RMB   OUTBUFSZ          ; Transmit circular queue buffer</w:t>
        <w:br/>
        <w:t xml:space="preserve"/>
        <w:br/>
        <w:t xml:space="preserve">; ------------------------------------------------------------</w:t>
        <w:br/>
        <w:t xml:space="preserve">; Provide padding, to ensure the correct ROM &amp; .bin file size (and</w:t>
        <w:br/>
        <w:t xml:space="preserve">; opcode offsets) for the MAME emulation and flash memory burn.</w:t>
        <w:br/>
        <w:t xml:space="preserve">; ------------------------------------------------------------</w:t>
        <w:br/>
        <w:t xml:space="preserve">            ORG   USROMSTRT</w:t>
        <w:br/>
        <w:t xml:space="preserve"/>
        <w:br/>
        <w:t xml:space="preserve">            IFNDEF UNITTESTS</w:t>
        <w:br/>
        <w:t xml:space="preserve">UNITTESTS   SET   0                 ; default if -D not passed</w:t>
        <w:br/>
        <w:t xml:space="preserve">            ; Default 0: unit tests excluded; -DUNITTESTS=1 includes them.</w:t>
        <w:br/>
        <w:t xml:space="preserve">            ; Original comment: shadow UNITTESTS.1.</w:t>
        <w:br/>
        <w:t xml:space="preserve">            ENDC</w:t>
        <w:br/>
        <w:t xml:space="preserve"/>
        <w:br/>
        <w:t xml:space="preserve">            IFNDEF TSTSELECTOR</w:t>
        <w:br/>
        <w:t xml:space="preserve">TSTSELECTOR SET   2                 ; default if -D not passed</w:t>
        <w:br/>
        <w:t xml:space="preserve">            ENDC</w:t>
        <w:br/>
        <w:t xml:space="preserve"/>
        <w:br/>
        <w:t xml:space="preserve">            IFNE  UNITTESTS         ; &gt;&gt;&gt;&gt;&gt;&gt;&gt;&gt;&gt;&gt;</w:t>
        <w:br/>
        <w:t xml:space="preserve"/>
        <w:br/>
        <w:t xml:space="preserve">; ------------------------------------------------------------</w:t>
        <w:br/>
        <w:t xml:space="preserve">; The unit test framework itself (explanatory comment plus all</w:t>
        <w:br/>
        <w:t xml:space="preserve">; test code) lives in unit_tests.asm, a separate file included</w:t>
        <w:br/>
        <w:t xml:space="preserve">; here only when UNITTESTS is nonzero - see unit_tests.asm for</w:t>
        <w:br/>
        <w:t xml:space="preserve">; the full framework description, or OPEN_ITEMS_CHECKLIST_</w:t>
        <w:br/>
        <w:t xml:space="preserve">; part1.md/part2.md for its own development history.</w:t>
        <w:br/>
        <w:t xml:space="preserve">; ------------------------------------------------------------</w:t>
        <w:br/>
        <w:t xml:space="preserve">            INCLUDE unit_tests.asm</w:t>
        <w:br/>
        <w:t xml:space="preserve"/>
        <w:br/>
        <w:t xml:space="preserve">            ENDC                    ; &lt;&lt;&lt;&lt;&lt;&lt;&lt;&lt;&lt;&lt;</w:t>
        <w:br/>
        <w:t xml:space="preserve"/>
        <w:br/>
        <w:t xml:space="preserve">ROM:</w:t>
        <w:br/>
        <w:t xml:space="preserve">            FILL  $FF,BASEDICT-ROM</w:t>
      </w:r>
    </w:p>
    <w:p>
      <w:pPr>
        <w:pStyle w:val="Heading2"/>
        <w:rPr/>
      </w:pPr>
      <w:bookmarkStart w:id="264" w:name="toc_44"/>
      <w:r>
        <w:rPr/>
        <w:t>8.2 Hardware Vector Table</w:t>
      </w:r>
      <w:bookmarkEnd w:id="264"/>
    </w:p>
    <w:p>
      <w:pPr>
        <w:pStyle w:val="Normal"/>
        <w:spacing w:before="0" w:after="160"/>
        <w:rPr/>
      </w:pPr>
      <w:r>
        <w:rPr>
          <w:rFonts w:ascii="Courier New" w:hAnsi="Courier New"/>
          <w:sz w:val="16"/>
        </w:rPr>
        <w:t xml:space="preserve">; ============================================================</w:t>
        <w:br/>
        <w:t xml:space="preserve">; SECTION 1: HARDWARE VECTOR TABLE</w:t>
        <w:br/>
        <w:t xml:space="preserve">; ============================================================</w:t>
        <w:br/>
        <w:t xml:space="preserve">            ORG   VECTORS           ; hardware vector table</w:t>
        <w:br/>
        <w:t xml:space="preserve">VRESV       FDB   $0000</w:t>
        <w:br/>
        <w:t xml:space="preserve">VSWI3       FDB   SWI3H             ; SWI3</w:t>
        <w:br/>
        <w:t xml:space="preserve">VSWI2       FDB   SWI2H             ; SWI2</w:t>
        <w:br/>
        <w:t xml:space="preserve">VFIRQ       FDB   FIRQH             ; FIRQ</w:t>
        <w:br/>
        <w:t xml:space="preserve">VIRQ        FDB   IRQH              ; IRQ</w:t>
        <w:br/>
        <w:t xml:space="preserve">VSWI        FDB   SWIH              ; SWI</w:t>
        <w:br/>
        <w:t xml:space="preserve">VNMI        FDB   WARM              ; NMI -&gt; warm restart</w:t>
        <w:br/>
        <w:t xml:space="preserve">VRESET      FDB   COLDSTRT          ; reset</w:t>
        <w:br/>
        <w:t xml:space="preserve"/>
        <w:br/>
        <w:t xml:space="preserve">VECTOREND   EQU   *                 ; vectors size, should be $10</w:t>
        <w:br/>
        <w:t xml:space="preserve">VECTORSIZE  EQU   VECTOREND-VECTORS</w:t>
        <w:br/>
        <w:t xml:space="preserve"/>
        <w:br/>
        <w:t xml:space="preserve">; ============================================================</w:t>
        <w:br/>
        <w:t xml:space="preserve">; END OF CONSOLIDATED SOURCE</w:t>
        <w:br/>
        <w:t xml:space="preserve">; ============================================================</w:t>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xml:space="preserve">; ============================================================</w:t>
        <w:br/>
        <w:t xml:space="preserve">; SECTION 2: INIT CODE (COLDSTRT / WARM)</w:t>
        <w:br/>
        <w:t xml:space="preserve">; ============================================================</w:t>
        <w:br/>
        <w:t xml:space="preserve">            ORG   INITCODE          ; init code block</w:t>
        <w:br/>
        <w:t xml:space="preserve"/>
        <w:br/>
        <w:t xml:space="preserve">; ------------------------------------------------------------</w:t>
        <w:br/>
        <w:t xml:space="preserve">; Cold start, entered from the reset vector: mask interrupts, set up</w:t>
        <w:br/>
        <w:t xml:space="preserve">; the stacks and the direct page, clear GLOBALS, initialise the ACIA,</w:t>
        <w:br/>
        <w:t xml:space="preserve">; unmask interrupts, run the unit tests if they are built in, then</w:t>
        <w:br/>
        <w:t xml:space="preserve">; enter COLD.</w:t>
        <w:br/>
        <w:t xml:space="preserve">; COLDSTRT</w:t>
        <w:br/>
        <w:t xml:space="preserve">;    Inputs:</w:t>
        <w:br/>
        <w:t xml:space="preserve">;        hardware reset</w:t>
        <w:br/>
        <w:t xml:space="preserve">;    Outputs:</w:t>
        <w:br/>
        <w:t xml:space="preserve">;        does not return</w:t>
        <w:br/>
        <w:t xml:space="preserve">;    Registers: all registers initialised.</w:t>
        <w:br/>
        <w:t xml:space="preserve">; ------------------------------------------------------------</w:t>
        <w:br/>
        <w:t xml:space="preserve">COLDSTRT:</w:t>
        <w:br/>
        <w:t xml:space="preserve">            ORCC  #$50              ; Disable IRQ &amp; FIRQ</w:t>
        <w:br/>
        <w:t xml:space="preserve">            LDS   #RSTACK+1</w:t>
        <w:br/>
        <w:t xml:space="preserve">            LDU   #DSTACK+1</w:t>
        <w:br/>
        <w:t xml:space="preserve">            CLRA</w:t>
        <w:br/>
        <w:t xml:space="preserve">            TFR   A,DP</w:t>
        <w:br/>
        <w:t xml:space="preserve"/>
        <w:br/>
        <w:t xml:space="preserve">            LDX   #GLOBALS</w:t>
        <w:br/>
        <w:t xml:space="preserve">            LDB   #0</w:t>
        <w:br/>
        <w:t xml:space="preserve">CLRGLOB:    CLR   ,X+</w:t>
        <w:br/>
        <w:t xml:space="preserve">            DECB</w:t>
        <w:br/>
        <w:t xml:space="preserve">            BNE   CLRGLOB</w:t>
        <w:br/>
        <w:t xml:space="preserve"/>
        <w:br/>
        <w:t xml:space="preserve">            JSR   INITSERIAL</w:t>
        <w:br/>
        <w:t xml:space="preserve"/>
        <w:br/>
        <w:t xml:space="preserve">            ANDCC #$AF              ; Enable IRQ &amp; FIRQ</w:t>
        <w:br/>
        <w:t xml:space="preserve"/>
        <w:br/>
        <w:t xml:space="preserve">            ; IRQ and FIRQ are unmasked above. See bugfix: COLDSTRT.1</w:t>
        <w:br/>
        <w:t xml:space="preserve"/>
        <w:br/>
        <w:t xml:space="preserve">            IFNE  UNITTESTS         ; &gt;&gt;&gt;&gt;&gt;&gt;&gt;&gt;&gt;&gt;</w:t>
        <w:br/>
        <w:t xml:space="preserve">            JSR   TSTRUNNER</w:t>
        <w:br/>
        <w:t xml:space="preserve">            ELSE                    ; &lt;&lt;&lt;&lt;&lt;&gt;&gt;&gt;&gt;&gt;</w:t>
        <w:br/>
        <w:t xml:space="preserve">            NOP                     ; same size as JSR TSTRUNNER</w:t>
        <w:br/>
        <w:t xml:space="preserve">            NOP                     ; See bugfix: COLDSTRT.2</w:t>
        <w:br/>
        <w:t xml:space="preserve">            NOP</w:t>
        <w:br/>
        <w:t xml:space="preserve">            ENDC                    ; &lt;&lt;&lt;&lt;&lt;&lt;&lt;&lt;&lt;&lt;</w:t>
        <w:br/>
        <w:t xml:space="preserve"/>
        <w:br/>
        <w:t xml:space="preserve">            JMP   COLD</w:t>
        <w:br/>
        <w:t xml:space="preserve"/>
        <w:br/>
        <w:t xml:space="preserve">; ------------------------------------------------------------</w:t>
        <w:br/>
        <w:t xml:space="preserve">; Warm start, entered from the NMI vector: mask interrupts, reset the</w:t>
        <w:br/>
        <w:t xml:space="preserve">; stacks and direct page, re-initialise the ACIA, print the warm-start</w:t>
        <w:br/>
        <w:t xml:space="preserve">; message, unmask interrupts and ABORT. GLOBALS is not cleared.</w:t>
        <w:br/>
        <w:t xml:space="preserve">; WARM</w:t>
        <w:br/>
        <w:t xml:space="preserve">;    Inputs:</w:t>
        <w:br/>
        <w:t xml:space="preserve">;        NMI</w:t>
        <w:br/>
        <w:t xml:space="preserve">;    Outputs:</w:t>
        <w:br/>
        <w:t xml:space="preserve">;        does not return</w:t>
        <w:br/>
        <w:t xml:space="preserve">;    Registers: all registers initialised.</w:t>
        <w:br/>
        <w:t xml:space="preserve">; ------------------------------------------------------------</w:t>
        <w:br/>
        <w:t xml:space="preserve">WARM:       ORCC  #$50              ; Disable IRQ &amp; FIRQ</w:t>
        <w:br/>
        <w:t xml:space="preserve">            CLRA</w:t>
        <w:br/>
        <w:t xml:space="preserve">            TFR   A,DP</w:t>
        <w:br/>
        <w:t xml:space="preserve">            LDU   #SP0</w:t>
        <w:br/>
        <w:t xml:space="preserve">            LDS   #RP0</w:t>
        <w:br/>
        <w:t xml:space="preserve"/>
        <w:br/>
        <w:t xml:space="preserve">            JSR   INITSERIAL        ; See bugfix: WARM.1</w:t>
        <w:br/>
        <w:t xml:space="preserve"/>
        <w:br/>
        <w:t xml:space="preserve">            LDX   #WARMMSG</w:t>
        <w:br/>
        <w:t xml:space="preserve">            PSHU  X</w:t>
        <w:br/>
        <w:t xml:space="preserve">            LDD   #WARMMSGL</w:t>
        <w:br/>
        <w:t xml:space="preserve">            PSHU  D</w:t>
        <w:br/>
        <w:t xml:space="preserve">            JSR   TYPEW</w:t>
        <w:br/>
        <w:t xml:space="preserve">            ANDCC #$AF              ; Enable IRQ &amp; FIRQ</w:t>
        <w:br/>
        <w:t xml:space="preserve">            JMP   ABORT             ; restart the interpreter</w:t>
        <w:br/>
        <w:t xml:space="preserve"/>
        <w:br/>
        <w:t xml:space="preserve">WARMMSG:    FCC   "  warm"</w:t>
        <w:br/>
        <w:t xml:space="preserve">WARMMSGL    EQU   *-WARMMSG</w:t>
        <w:br/>
        <w:t xml:space="preserve"/>
        <w:br/>
        <w:t xml:space="preserve">            ; Verify no collision with vectors: INITEND should equal VECTORS.</w:t>
        <w:br/>
        <w:t xml:space="preserve">INITEND     EQU   *</w:t>
        <w:br/>
        <w:t xml:space="preserve">INITSIZE    EQU   INITEND-INITCODE</w:t>
        <w:br/>
        <w:t xml:space="preserve"/>
        <w:br/>
        <w:t xml:space="preserve">; Prevent the assembler from extinguishing the gap between the</w:t>
        <w:br/>
        <w:t xml:space="preserve">; INITCODE block and the VECTORS block when it generates the</w:t>
        <w:br/>
        <w:t xml:space="preserve">; .bin file.</w:t>
        <w:br/>
        <w:t xml:space="preserve">            FILL  $FF,VECTORS-INITEND</w:t>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xml:space="preserve">; ============================================================</w:t>
        <w:br/>
        <w:t xml:space="preserve">; SECTION 3: ACIA INTERRUPT HANDLER</w:t>
        <w:br/>
        <w:t xml:space="preserve">; ============================================================</w:t>
        <w:br/>
        <w:t xml:space="preserve">            ORG   BASECODE          ; See bugfix: BASECODE.1</w:t>
        <w:br/>
        <w:t xml:space="preserve"/>
        <w:br/>
        <w:t xml:space="preserve">; ------------------------------------------------------------</w:t>
        <w:br/>
        <w:t xml:space="preserve">; Reset the serial ring buffers, flow-control state and</w:t>
        <w:br/>
        <w:t xml:space="preserve">; receiver-error counters to zero.</w:t>
        <w:br/>
        <w:t xml:space="preserve">; SERBUFCLR</w:t>
        <w:br/>
        <w:t xml:space="preserve">;    Inputs:</w:t>
        <w:br/>
        <w:t xml:space="preserve">;        none</w:t>
        <w:br/>
        <w:t xml:space="preserve">;    Outputs:</w:t>
        <w:br/>
        <w:t xml:space="preserve">;        INHEAD, INTAIL, OUTHEAD, OUTTAIL, RTSSTATE, OUTACTIVITY,</w:t>
        <w:br/>
        <w:t xml:space="preserve">;        FECOUNT, OVRNCOUNT, PECOUNT and POLLREADYCNT all cleared</w:t>
        <w:br/>
        <w:t xml:space="preserve">;    Registers: only CC changed.</w:t>
        <w:br/>
        <w:t xml:space="preserve">; Original comment: shadow SERBUFCLR.0.</w:t>
        <w:br/>
        <w:t xml:space="preserve">; See bugfix: SERBUFCLR.1.</w:t>
        <w:br/>
        <w:t xml:space="preserve">; ------------------------------------------------------------</w:t>
        <w:br/>
        <w:t xml:space="preserve"/>
        <w:br/>
        <w:t xml:space="preserve">SERBUFCLR:  CLR   INHEAD</w:t>
        <w:br/>
        <w:t xml:space="preserve">            CLR   INTAIL</w:t>
        <w:br/>
        <w:t xml:space="preserve">            CLR   RTSSTATE          ; $00 = RTS Low (Clear)</w:t>
        <w:br/>
        <w:t xml:space="preserve">            CLR   OUTHEAD</w:t>
        <w:br/>
        <w:t xml:space="preserve">            CLR   OUTTAIL</w:t>
        <w:br/>
        <w:t xml:space="preserve">            CLR   OUTACTIVITY       ; $00 = Idle</w:t>
        <w:br/>
        <w:t xml:space="preserve"/>
        <w:br/>
        <w:t xml:space="preserve"/>
        <w:br/>
        <w:t xml:space="preserve">            CLR   FECOUNT</w:t>
        <w:br/>
        <w:t xml:space="preserve">            CLR   OVRNCOUNT</w:t>
        <w:br/>
        <w:t xml:space="preserve">            CLR   PECOUNT</w:t>
        <w:br/>
        <w:t xml:space="preserve">            CLR   POLLREADYCNT</w:t>
        <w:br/>
        <w:t xml:space="preserve">            RTS</w:t>
        <w:br/>
        <w:t xml:space="preserve"/>
        <w:br/>
        <w:t xml:space="preserve">; ------------------------------------------------------------</w:t>
        <w:br/>
        <w:t xml:space="preserve">; Initialise the ACIA (6850): master reset, then select</w:t>
        <w:br/>
        <w:t xml:space="preserve">; interrupt-driven or polling operation per SERIALPOLL.</w:t>
        <w:br/>
        <w:t xml:space="preserve">; INITSERIAL</w:t>
        <w:br/>
        <w:t xml:space="preserve">;    Inputs:</w:t>
        <w:br/>
        <w:t xml:space="preserve">;        none</w:t>
        <w:br/>
        <w:t xml:space="preserve">;    Outputs:</w:t>
        <w:br/>
        <w:t xml:space="preserve">;        ring buffers cleared (SERBUFCLR); ACIACR set to the run mode</w:t>
        <w:br/>
        <w:t xml:space="preserve">;    Registers: RegA and CC changed.</w:t>
        <w:br/>
        <w:t xml:space="preserve">; Original comment: shadow INITSERIAL.0.</w:t>
        <w:br/>
        <w:t xml:space="preserve">; See bugfix: INITSERIAL.1.</w:t>
        <w:br/>
        <w:t xml:space="preserve">; ------------------------------------------------------------</w:t>
        <w:br/>
        <w:t xml:space="preserve">INITSERIAL: JSR   SERBUFCLR</w:t>
        <w:br/>
        <w:t xml:space="preserve">            LDA   #CR_RESET         ; Master Software Reset. See bugfix: INITSERIAL.2</w:t>
        <w:br/>
        <w:t xml:space="preserve">            STA   ACIACR</w:t>
        <w:br/>
        <w:t xml:space="preserve">            NOP                     ; Settling Delay</w:t>
        <w:br/>
        <w:t xml:space="preserve">            NOP</w:t>
        <w:br/>
        <w:t xml:space="preserve"/>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See bugfix: INITSERIAL.1</w:t>
        <w:br/>
        <w:t xml:space="preserve">            RTS</w:t>
        <w:br/>
        <w:t xml:space="preserve"/>
        <w:br/>
        <w:t xml:space="preserve">            IFEQ  SERIALPOLL        ; &gt;&gt;&gt;&gt;&gt;&gt;&gt;&gt;&gt;&gt;</w:t>
        <w:br/>
        <w:t xml:space="preserve">; ------------------------------------------------------------</w:t>
        <w:br/>
        <w:t xml:space="preserve">; Return the input ring buffer fill level (0 to INBUFSZ-1).</w:t>
        <w:br/>
        <w:t xml:space="preserve">; INBUFSZ is a power of two and both indices stay in range, so a</w:t>
        <w:br/>
        <w:t xml:space="preserve">; masked subtraction gives the true distance across the wrap.</w:t>
        <w:br/>
        <w:t xml:space="preserve">; INFILL</w:t>
        <w:br/>
        <w:t xml:space="preserve">;    Inputs:</w:t>
        <w:br/>
        <w:t xml:space="preserve">;        none</w:t>
        <w:br/>
        <w:t xml:space="preserve">;    Outputs:</w:t>
        <w:br/>
        <w:t xml:space="preserve">;        RegA = (INHEAD - INTAIL) mod INBUFSZ</w:t>
        <w:br/>
        <w:t xml:space="preserve">;    Registers: RegA and CC changed.</w:t>
        <w:br/>
        <w:t xml:space="preserve">; ------------------------------------------------------------</w:t>
        <w:br/>
        <w:t xml:space="preserve">INFILL:     LDA   INHEAD</w:t>
        <w:br/>
        <w:t xml:space="preserve">            SUBA  INTAIL</w:t>
        <w:br/>
        <w:t xml:space="preserve">            ANDA  #INBUFSZ-1        ; Output: RegA = fill level</w:t>
        <w:br/>
        <w:t xml:space="preserve">            RTS</w:t>
        <w:br/>
        <w:t xml:space="preserve">; ------------------------------------------------------------</w:t>
        <w:br/>
        <w:t xml:space="preserve">; Assert RTS high (ask the sender to pause) if the input ring has</w:t>
        <w:br/>
        <w:t xml:space="preserve">; reached INHIWATER and RTS is not already high. Called from the</w:t>
        <w:br/>
        <w:t xml:space="preserve">; receive path with interrupts already masked.</w:t>
        <w:br/>
        <w:t xml:space="preserve">; RTSCHECKHI</w:t>
        <w:br/>
        <w:t xml:space="preserve">;    Inputs:</w:t>
        <w:br/>
        <w:t xml:space="preserve">;        none</w:t>
        <w:br/>
        <w:t xml:space="preserve">;    Outputs:</w:t>
        <w:br/>
        <w:t xml:space="preserve">;        RTSSTATE = 1 and ACIACR = CR_RTSHI if the threshold was reached</w:t>
        <w:br/>
        <w:t xml:space="preserve">;    Registers: RegA and CC changed.</w:t>
        <w:br/>
        <w:t xml:space="preserve">; ------------------------------------------------------------</w:t>
        <w:br/>
        <w:t xml:space="preserve">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 xml:space="preserve">RTSCHIDONE: RTS</w:t>
        <w:br/>
        <w:t xml:space="preserve">; ------------------------------------------------------------</w:t>
        <w:br/>
        <w:t xml:space="preserve">; Write the ACIA control byte for the current RTSSTATE and</w:t>
        <w:br/>
        <w:t xml:space="preserve">; OUTACTIVITY: RTS high disables the Tx interrupt; RTS low</w:t>
        <w:br/>
        <w:t xml:space="preserve">; enables it only while output is pending.</w:t>
        <w:br/>
        <w:t xml:space="preserve">; UPDATE_RTS</w:t>
        <w:br/>
        <w:t xml:space="preserve">;    Inputs:</w:t>
        <w:br/>
        <w:t xml:space="preserve">;        RTSSTATE, OUTACTIVITY</w:t>
        <w:br/>
        <w:t xml:space="preserve">;    Outputs:</w:t>
        <w:br/>
        <w:t xml:space="preserve">;        ACIACR written (OUTACTIVITY cleared when RTS is high)</w:t>
        <w:br/>
        <w:t xml:space="preserve">;    Registers: RegA and CC changed.</w:t>
        <w:br/>
        <w:t xml:space="preserve">; ------------------------------------------------------------</w:t>
        <w:br/>
        <w:t xml:space="preserve">UPDATE_RTS:</w:t>
        <w:br/>
        <w:t xml:space="preserve">            TST   RTSSTATE</w:t>
        <w:br/>
        <w:t xml:space="preserve">            BNE   SET_RTS_HI_TX_OFF</w:t>
        <w:br/>
        <w:t xml:space="preserve"/>
        <w:br/>
        <w:t xml:space="preserve">            TST   OUTACTIVITY       ; Is active?</w:t>
        <w:br/>
        <w:t xml:space="preserve">            BEQ   SET_RTS_LO_TX_OFF ; No! Disable Transmit interrupt.</w:t>
        <w:br/>
        <w:t xml:space="preserve"/>
        <w:br/>
        <w:t xml:space="preserve">                                    ; $B5/%1011_0101</w:t>
        <w:br/>
        <w:t xml:space="preserve">            LDA   #CR_RXTX          ; Yes! Accept input &amp; transmit output</w:t>
        <w:br/>
        <w:t xml:space="preserve">            BRA   WRITE_CR          ; RTS = Low, Tx Interrupt = Enabled</w:t>
        <w:br/>
        <w:t xml:space="preserve"/>
        <w:br/>
        <w:t xml:space="preserve">SET_RTS_LO_TX_OFF:                  ; $95/%10010101</w:t>
        <w:br/>
        <w:t xml:space="preserve">            LDA   #CR_RXON          ; RTS = Low, Tx Interrupt = Disabled</w:t>
        <w:br/>
        <w:t xml:space="preserve">            BRA   WRITE_CR          ; Open question moved to shadow: UPDATE_RTS.1</w:t>
        <w:br/>
        <w:t xml:space="preserve"/>
        <w:br/>
        <w:t xml:space="preserve">SET_RTS_HI_TX_OFF:                  ; $D5/%1101_0101</w:t>
        <w:br/>
        <w:t xml:space="preserve">            LDA   #CR_RTSHI         ; RTS = High, Tx Interrupt = Disabled</w:t>
        <w:br/>
        <w:t xml:space="preserve">            CLR   OUTACTIVITY       ; Interrupts are hardware-disabled; clear state</w:t>
        <w:br/>
        <w:t xml:space="preserve">WRITE_CR:</w:t>
        <w:br/>
        <w:t xml:space="preserve">            STA   ACIACR</w:t>
        <w:br/>
        <w:t xml:space="preserve">            RTS</w:t>
        <w:br/>
        <w:t xml:space="preserve">; ------------------------------------------------------------</w:t>
        <w:br/>
        <w:t xml:space="preserve">; If the input ring is near full and RTS is not already high,</w:t>
        <w:br/>
        <w:t xml:space="preserve">; set RTSSTATE to INREJECT and update the ACIA to drop RTS.</w:t>
        <w:br/>
        <w:t xml:space="preserve">; Called after a character is added to the ring.</w:t>
        <w:br/>
        <w:t xml:space="preserve">; CHKHI</w:t>
        <w:br/>
        <w:t xml:space="preserve">;    Inputs:</w:t>
        <w:br/>
        <w:t xml:space="preserve">;        RegB = input ring fill level</w:t>
        <w:br/>
        <w:t xml:space="preserve">;    Outputs:</w:t>
        <w:br/>
        <w:t xml:space="preserve">;        RTSSTATE and ACIACR updated if the high-water mark was reached</w:t>
        <w:br/>
        <w:t xml:space="preserve">;    Registers: RegA and CC changed.</w:t>
        <w:br/>
        <w:t xml:space="preserve">; Original comment: shadow CHKHI.0.</w:t>
        <w:br/>
        <w:t xml:space="preserve">; ------------------------------------------------------------</w:t>
        <w:br/>
        <w:t xml:space="preserve">CHKHI:</w:t>
        <w:br/>
        <w:t xml:space="preserve">            CMPB  #INHIWATER        ; RegB = fill level. Near full?</w:t>
        <w:br/>
        <w:t xml:space="preserve">            BLO   CHKHIDONE         ; No! Do nothing.</w:t>
        <w:br/>
        <w:t xml:space="preserve">            TST   RTSSTATE</w:t>
        <w:br/>
        <w:t xml:space="preserve">            BNE   CHKHIDONE         ; already high - nothing to do</w:t>
        <w:br/>
        <w:t xml:space="preserve">            LDA   #INREJECT         ; Yes! De-assert RTS.</w:t>
        <w:br/>
        <w:t xml:space="preserve">            STA   RTSSTATE</w:t>
        <w:br/>
        <w:t xml:space="preserve">            JSR   UPDATE_RTS</w:t>
        <w:br/>
        <w:t xml:space="preserve">CHKHIDONE:  RTS</w:t>
        <w:br/>
        <w:t xml:space="preserve"/>
        <w:br/>
        <w:t xml:space="preserve">; ------------------------------------------------------------</w:t>
        <w:br/>
        <w:t xml:space="preserve">; If the input ring is near empty and RTS is high, set</w:t>
        <w:br/>
        <w:t xml:space="preserve">; RTSSTATE to INACCEPT and update the ACIA to raise RTS.</w:t>
        <w:br/>
        <w:t xml:space="preserve">; Called after a character is removed from the ring.</w:t>
        <w:br/>
        <w:t xml:space="preserve">; CHKLO</w:t>
        <w:br/>
        <w:t xml:space="preserve">;    Inputs:</w:t>
        <w:br/>
        <w:t xml:space="preserve">;        RegB = input ring fill level</w:t>
        <w:br/>
        <w:t xml:space="preserve">;    Outputs:</w:t>
        <w:br/>
        <w:t xml:space="preserve">;        RTSSTATE and ACIACR updated if the low-water mark was reached</w:t>
        <w:br/>
        <w:t xml:space="preserve">;    Registers: RegA and CC changed.</w:t>
        <w:br/>
        <w:t xml:space="preserve">; ------------------------------------------------------------</w:t>
        <w:br/>
        <w:t xml:space="preserve">CHKLO:</w:t>
        <w:br/>
        <w:t xml:space="preserve">            CMPB  #INLOWATER        ; RegB = fill level. Near empty?</w:t>
        <w:br/>
        <w:t xml:space="preserve">            BHS   CHKLODONE         ; No! Do nothing.</w:t>
        <w:br/>
        <w:t xml:space="preserve">            TST   RTSSTATE</w:t>
        <w:br/>
        <w:t xml:space="preserve">            BEQ   CHKLODONE         ; already low - nothing to do</w:t>
        <w:br/>
        <w:t xml:space="preserve">            LDA   #INACCEPT         ; Yes! Assert RTS.</w:t>
        <w:br/>
        <w:t xml:space="preserve">            STA   RTSSTATE</w:t>
        <w:br/>
        <w:t xml:space="preserve">            JSR   UPDATE_RTS</w:t>
        <w:br/>
        <w:t xml:space="preserve">CHKLODONE:  RTS</w:t>
        <w:br/>
        <w:t xml:space="preserve">; ------------------------------------------------------------</w:t>
        <w:br/>
        <w:t xml:space="preserve">; Send at most one character from the output ring to the ACIA</w:t>
        <w:br/>
        <w:t xml:space="preserve">; by polling, then return. Nothing is sent if the ring is empty,</w:t>
        <w:br/>
        <w:t xml:space="preserve">; the remote receiver is blocking (CTS) or the transmitter is not</w:t>
        <w:br/>
        <w:t xml:space="preserve">; ready; the caller simply tries again on its next call.</w:t>
        <w:br/>
        <w:t xml:space="preserve">; FLUSHOUTBUFFER</w:t>
        <w:br/>
        <w:t xml:space="preserve">;    Inputs:</w:t>
        <w:br/>
        <w:t xml:space="preserve">;        none</w:t>
        <w:br/>
        <w:t xml:space="preserve">;    Outputs:</w:t>
        <w:br/>
        <w:t xml:space="preserve">;        one character sent and OUTTAIL advanced, or no change</w:t>
        <w:br/>
        <w:t xml:space="preserve">;    Registers: RegA, RegB, RegX and CC changed.</w:t>
        <w:br/>
        <w:t xml:space="preserve">; See bugfix: FLUSHOUTBUFFER.1.</w:t>
        <w:br/>
        <w:t xml:space="preserve">; ------------------------------------------------------------</w:t>
        <w:br/>
        <w:t xml:space="preserve">FLUSHOUTBUFFER:</w:t>
        <w:br/>
        <w:t xml:space="preserve">            LDB   OUTTAIL</w:t>
        <w:br/>
        <w:t xml:space="preserve">            CMPB  OUTHEAD           ; Is transmit buffer empty?</w:t>
        <w:br/>
        <w:t xml:space="preserve">            BEQ   FLUSHED           ; Yes! Exit.</w:t>
        <w:br/>
        <w:t xml:space="preserve"/>
        <w:br/>
        <w:t xml:space="preserve">            LDA   ACIASR            ; Is transmission blocked by remote receiver?</w:t>
        <w:br/>
        <w:t xml:space="preserve">            BITA  #SR_CTS</w:t>
        <w:br/>
        <w:t xml:space="preserve">            BNE   FLUSHED           ; Yes! Exit.</w:t>
        <w:br/>
        <w:t xml:space="preserve"/>
        <w:br/>
        <w:t xml:space="preserve">            BITA  #SR_TDRE          ; Is transmit register empty?</w:t>
        <w:br/>
        <w:t xml:space="preserve">            BEQ   FLUSHED           ; No! Exit - try again next call rather</w:t>
        <w:br/>
        <w:t xml:space="preserve">                                    ; than spin-wait here.</w:t>
        <w:br/>
        <w:t xml:space="preserve"/>
        <w:br/>
        <w:t xml:space="preserve">            LDX   #OUTBUF           ; The out buffer is occupied.</w:t>
        <w:br/>
        <w:t xml:space="preserve">            LDA   B,X               ; Get the character from the out buffer.</w:t>
        <w:br/>
        <w:t xml:space="preserve">            STA   ACIADR            ; Transmit character.</w:t>
        <w:br/>
        <w:t xml:space="preserve"/>
        <w:br/>
        <w:t xml:space="preserve">            INCB                    ; Update tail pointer to next character slot.</w:t>
        <w:br/>
        <w:t xml:space="preserve">            ANDB  #OUTBUFSZ-1</w:t>
        <w:br/>
        <w:t xml:space="preserve">            STB   OUTTAIL</w:t>
        <w:br/>
        <w:t xml:space="preserve">                                    ; One character sent - return rather than</w:t>
        <w:br/>
        <w:t xml:space="preserve">                                    ; loop back for more (see header comment).</w:t>
        <w:br/>
        <w:t xml:space="preserve">FLUSHED:</w:t>
        <w:br/>
        <w:t xml:space="preserve">            RTS</w:t>
        <w:br/>
        <w:t xml:space="preserve">; ------------------------------------------------------------</w:t>
        <w:br/>
        <w:t xml:space="preserve">; Queue a character for transmission. The character is discarded</w:t>
        <w:br/>
        <w:t xml:space="preserve">; if the output ring is full. Runs as a critical section.</w:t>
        <w:br/>
        <w:t xml:space="preserve">; PUTCHAR</w:t>
        <w:br/>
        <w:t xml:space="preserve">;    Inputs:</w:t>
        <w:br/>
        <w:t xml:space="preserve">;        RegA = character to insert into transmit buffer</w:t>
        <w:br/>
        <w:t xml:space="preserve">;    Outputs:</w:t>
        <w:br/>
        <w:t xml:space="preserve">;        none</w:t>
        <w:br/>
        <w:t xml:space="preserve">;    Registers: RegA and RegB changed; RegX and CC preserved.</w:t>
        <w:br/>
        <w:t xml:space="preserve">; ------------------------------------------------------------</w:t>
        <w:br/>
        <w:t xml:space="preserve">PUTCHAR:</w:t>
        <w:br/>
        <w:t xml:space="preserve">            PSHS  CC,X</w:t>
        <w:br/>
        <w:t xml:space="preserve">            ORCC  #$50              ; Enter Critical Section. Disable IRQ &amp; FIRQ</w:t>
        <w:br/>
        <w:t xml:space="preserve"/>
        <w:br/>
        <w:t xml:space="preserve">            LDB   OUTHEAD           ; Is buffer full?</w:t>
        <w:br/>
        <w:t xml:space="preserve">            INCB</w:t>
        <w:br/>
        <w:t xml:space="preserve">            ANDB  #OUTBUFSZ-1</w:t>
        <w:br/>
        <w:t xml:space="preserve">            CMPB  OUTTAIL</w:t>
        <w:br/>
        <w:t xml:space="preserve">            BEQ   PUT_EXIT          ; Yes! Exit discarding character.</w:t>
        <w:br/>
        <w:t xml:space="preserve"/>
        <w:br/>
        <w:t xml:space="preserve">            LDX   #OUTBUF           ; Put character into character slot.</w:t>
        <w:br/>
        <w:t xml:space="preserve">            LDB   OUTHEAD</w:t>
        <w:br/>
        <w:t xml:space="preserve">            STA   B,X               ; Input: RegA = character</w:t>
        <w:br/>
        <w:t xml:space="preserve"/>
        <w:br/>
        <w:t xml:space="preserve">            INCB                    ; Update tail pointer to next character slot.</w:t>
        <w:br/>
        <w:t xml:space="preserve">            ANDB  #OUTBUFSZ-1</w:t>
        <w:br/>
        <w:t xml:space="preserve">            STB   OUTHEAD</w:t>
        <w:br/>
        <w:t xml:space="preserve"/>
        <w:br/>
        <w:t xml:space="preserve">            TST   RTSSTATE          ; Is RTS currently low (chars still being accepted)?</w:t>
        <w:br/>
        <w:t xml:space="preserve">            BEQ   CHK_INT_PATH      ; Yes! Interrupt-driven TX is still available.</w:t>
        <w:br/>
        <w:t xml:space="preserve"/>
        <w:br/>
        <w:t xml:space="preserve">            ; RTS is high so the Tx interrupt is off: drain by polling,</w:t>
        <w:br/>
        <w:t xml:space="preserve">            ; with IRQ and FIRQ unmasked meanwhile. See bugfix: PUTCHAR.1</w:t>
        <w:br/>
        <w:t xml:space="preserve">            ANDCC #$AF              ; unmask IRQ+FIRQ for the flush only</w:t>
        <w:br/>
        <w:t xml:space="preserve">            JSR   FLUSHOUTBUFFER    ; Fallback to transmit by polling.</w:t>
        <w:br/>
        <w:t xml:space="preserve">            ORCC  #$50              ; re-mask - PUT_EXIT below still</w:t>
        <w:br/>
        <w:t xml:space="preserve">                                    ; expects the critical section active</w:t>
        <w:br/>
        <w:t xml:space="preserve"/>
        <w:br/>
        <w:t xml:space="preserve">            BRA   PUT_EXIT</w:t>
        <w:br/>
        <w:t xml:space="preserve"/>
        <w:br/>
        <w:t xml:space="preserve">; Re-start the interrupt driven character pump,</w:t>
        <w:br/>
        <w:t xml:space="preserve">; priming the pump by transmitting a character.</w:t>
        <w:br/>
        <w:t xml:space="preserve">CHK_INT_PATH:</w:t>
        <w:br/>
        <w:t xml:space="preserve">            TST   OUTACTIVITY       ; Is the interrupt handler transmitting?</w:t>
        <w:br/>
        <w:t xml:space="preserve">            BNE   PUT_EXIT          ; Yes! Exit, no action required.</w:t>
        <w:br/>
        <w:t xml:space="preserve"/>
        <w:br/>
        <w:t xml:space="preserve">                                    ; No! Restart.</w:t>
        <w:br/>
        <w:t xml:space="preserve">            LDX   #OUTBUF           ; Pull character from the out buffer.</w:t>
        <w:br/>
        <w:t xml:space="preserve">            LDB   OUTTAIL</w:t>
        <w:br/>
        <w:t xml:space="preserve">            LDA   B,X</w:t>
        <w:br/>
        <w:t xml:space="preserve">            STA   ACIADR            ; Load the char for transmission.</w:t>
        <w:br/>
        <w:t xml:space="preserve"/>
        <w:br/>
        <w:t xml:space="preserve">            INCB                    ; Update the tail pointer</w:t>
        <w:br/>
        <w:t xml:space="preserve">            ANDB  #OUTBUFSZ-1       ; to point to the next character.</w:t>
        <w:br/>
        <w:t xml:space="preserve">            STB   OUTTAIL</w:t>
        <w:br/>
        <w:t xml:space="preserve"/>
        <w:br/>
        <w:t xml:space="preserve">            LDA   #OUTBUSY          ; Flag restart of transmit interrupt handler.</w:t>
        <w:br/>
        <w:t xml:space="preserve">            STA   OUTACTIVITY</w:t>
        <w:br/>
        <w:t xml:space="preserve">            JSR   UPDATE_RTS        ; Turn on the Tx interrupt.</w:t>
        <w:br/>
        <w:t xml:space="preserve"/>
        <w:br/>
        <w:t xml:space="preserve">PUT_EXIT:</w:t>
        <w:br/>
        <w:t xml:space="preserve">            PULS  CC,X,PC           ; Leaving the critical section,</w:t>
        <w:br/>
        <w:t xml:space="preserve">                                    ; by restoring the CC.</w:t>
        <w:br/>
        <w:t xml:space="preserve">; ------------------------------------------------------------</w:t>
        <w:br/>
        <w:t xml:space="preserve">; Fetch the next character from the input ring, if any, and let</w:t>
        <w:br/>
        <w:t xml:space="preserve">; the flow-control check re-assert RTS when the ring has drained.</w:t>
        <w:br/>
        <w:t xml:space="preserve">; GETCHAR</w:t>
        <w:br/>
        <w:t xml:space="preserve">;    Inputs:</w:t>
        <w:br/>
        <w:t xml:space="preserve">;        none</w:t>
        <w:br/>
        <w:t xml:space="preserve">;    Outputs:</w:t>
        <w:br/>
        <w:t xml:space="preserve">;        RegA = next character from the receive buffer</w:t>
        <w:br/>
        <w:t xml:space="preserve">;        Carry clear = character returned, set = ring empty</w:t>
        <w:br/>
        <w:t xml:space="preserve">;    Registers: RegA, RegB, RegX and CC changed.</w:t>
        <w:br/>
        <w:t xml:space="preserve">; ------------------------------------------------------------</w:t>
        <w:br/>
        <w:t xml:space="preserve">GETCHAR:</w:t>
        <w:br/>
        <w:t xml:space="preserve">            LDB   INTAIL            ; Is the out buffer populated?</w:t>
        <w:br/>
        <w:t xml:space="preserve">            CMPB  INHEAD</w:t>
        <w:br/>
        <w:t xml:space="preserve">            BEQ   GET_NO_CHAR       ; No! Exit.</w:t>
        <w:br/>
        <w:t xml:space="preserve"/>
        <w:br/>
        <w:t xml:space="preserve">            LDX   #INBUF            ; Pull character from the out buffer.</w:t>
        <w:br/>
        <w:t xml:space="preserve">            LDA   B,X               ; Output: RegA = character</w:t>
        <w:br/>
        <w:t xml:space="preserve"/>
        <w:br/>
        <w:t xml:space="preserve">            INCB                    ; Update the tail pointer</w:t>
        <w:br/>
        <w:t xml:space="preserve">            ANDB  #INBUFSZ-1        ; to point to the next character.</w:t>
        <w:br/>
        <w:t xml:space="preserve">            STB   INTAIL</w:t>
        <w:br/>
        <w:t xml:space="preserve"/>
        <w:br/>
        <w:t xml:space="preserve">            ; Mask IRQ so the flow-control check cannot race the</w:t>
        <w:br/>
        <w:t xml:space="preserve">            ; receive interrupt. See bugfix: GETCHAR.1</w:t>
        <w:br/>
        <w:t xml:space="preserve">            ORCC  #$10</w:t>
        <w:br/>
        <w:t xml:space="preserve">            LDB   INHEAD            ; Calculate current fill level fresh -</w:t>
        <w:br/>
        <w:t xml:space="preserve">            SUBB  INTAIL            ; both pointers may have moved since</w:t>
        <w:br/>
        <w:t xml:space="preserve">            ANDB  #INBUFSZ-1        ; the ISR last ran, so (unlike INCHAR)</w:t>
        <w:br/>
        <w:t xml:space="preserve">                                    ; there's no already-loaded value here</w:t>
        <w:br/>
        <w:t xml:space="preserve">                                    ; worth reusing.</w:t>
        <w:br/>
        <w:t xml:space="preserve">            JSR   CHKLO</w:t>
        <w:br/>
        <w:t xml:space="preserve">            ANDCC #$EF</w:t>
        <w:br/>
        <w:t xml:space="preserve"/>
        <w:br/>
        <w:t xml:space="preserve">            ANDCC #$FE              ; Carry flag %0 = valid character</w:t>
        <w:br/>
        <w:t xml:space="preserve">            RTS</w:t>
        <w:br/>
        <w:t xml:space="preserve"/>
        <w:br/>
        <w:t xml:space="preserve">GET_NO_CHAR:</w:t>
        <w:br/>
        <w:t xml:space="preserve">            ORCC  #$01              ; Carry flag %1 = no valid character.</w:t>
        <w:br/>
        <w:t xml:space="preserve">            RTS</w:t>
        <w:br/>
        <w:t xml:space="preserve">; ------------------------------------------------------------</w:t>
        <w:br/>
        <w:t xml:space="preserve">; Raise RTS (accept input again) once the input ring has drained</w:t>
        <w:br/>
        <w:t xml:space="preserve">; to INLOWATER or below, re-enabling the Tx interrupt if output is</w:t>
        <w:br/>
        <w:t xml:space="preserve">; pending. Called from mainline code, so IRQ is masked while it runs.</w:t>
        <w:br/>
        <w:t xml:space="preserve">; RTSCHECKLO</w:t>
        <w:br/>
        <w:t xml:space="preserve">;    Inputs:</w:t>
        <w:br/>
        <w:t xml:space="preserve">;        none</w:t>
        <w:br/>
        <w:t xml:space="preserve">;    Outputs:</w:t>
        <w:br/>
        <w:t xml:space="preserve">;        RTSSTATE = 0 and ACIACR rewritten if RTS was high and the ring is low</w:t>
        <w:br/>
        <w:t xml:space="preserve">;    Registers: RegA, RegB and CC changed.</w:t>
        <w:br/>
        <w:t xml:space="preserve">; Original comment: shadow RTSCHECKLO.0.</w:t>
        <w:br/>
        <w:t xml:space="preserve">; ------------------------------------------------------------</w:t>
        <w:br/>
        <w:t xml:space="preserve">RTSCHECKLO:</w:t>
        <w:br/>
        <w:t xml:space="preserve">            ORCC  #$10              ; mask IRQ for the critical section</w:t>
        <w:br/>
        <w:t xml:space="preserve"/>
        <w:br/>
        <w:t xml:space="preserve">            JSR   INFILL</w:t>
        <w:br/>
        <w:t xml:space="preserve">            CMPA  #INLOWATER</w:t>
        <w:br/>
        <w:t xml:space="preserve">            BHI   RTSCLODONE</w:t>
        <w:br/>
        <w:t xml:space="preserve">            TST   RTSSTATE</w:t>
        <w:br/>
        <w:t xml:space="preserve">            BEQ   RTSCLODONE        ; already low - nothing to do</w:t>
        <w:br/>
        <w:t xml:space="preserve"/>
        <w:br/>
        <w:t xml:space="preserve"/>
        <w:br/>
        <w:t xml:space="preserve">            CLR   RTSSTATE          ; Set flag asserting acceptance of chars</w:t>
        <w:br/>
        <w:t xml:space="preserve"/>
        <w:br/>
        <w:t xml:space="preserve">            LDB   OUTTAIL           ; Check if chars are available.</w:t>
        <w:br/>
        <w:t xml:space="preserve">            CMPB  OUTHEAD</w:t>
        <w:br/>
        <w:t xml:space="preserve">            BEQ   RTSCLONOTX        ; No! Just configure the ACIA to accept chars.</w:t>
        <w:br/>
        <w:t xml:space="preserve"/>
        <w:br/>
        <w:t xml:space="preserve">            LDA   #CR_RXTX          ; Yes! Configure the ACIA to accept chars.</w:t>
        <w:br/>
        <w:t xml:space="preserve">            STA   ACIACR            ; &amp; to generate transmit slot available interrupts.</w:t>
        <w:br/>
        <w:t xml:space="preserve">            BRA   RTSCLOUNMASK</w:t>
        <w:br/>
        <w:t xml:space="preserve"/>
        <w:br/>
        <w:t xml:space="preserve">RTSCLONOTX: LDA   #CR_RXON          ; Configure the ACIA to accept chars.</w:t>
        <w:br/>
        <w:t xml:space="preserve">            STA   ACIACR</w:t>
        <w:br/>
        <w:t xml:space="preserve"/>
        <w:br/>
        <w:t xml:space="preserve">RTSCLOUNMASK:</w:t>
        <w:br/>
        <w:t xml:space="preserve">            ANDCC #$EF</w:t>
        <w:br/>
        <w:t xml:space="preserve"/>
        <w:br/>
        <w:t xml:space="preserve">RTSCLODONE: RTS</w:t>
        <w:br/>
        <w:t xml:space="preserve"/>
        <w:br/>
        <w:t xml:space="preserve">; ------------------------------------------------------------</w:t>
        <w:br/>
        <w:t xml:space="preserve">; ACIA (6850) interrupt handler (SERIALPOLL=0). Services received</w:t>
        <w:br/>
        <w:t xml:space="preserve">; characters (into the input ring, counting framing, overrun and</w:t>
        <w:br/>
        <w:t xml:space="preserve">; parity errors) and transmit-ready (from the output ring), with a</w:t>
        <w:br/>
        <w:t xml:space="preserve">; single exit point. IRQ is hardware-masked while it runs.</w:t>
        <w:br/>
        <w:t xml:space="preserve">; IRQH</w:t>
        <w:br/>
        <w:t xml:space="preserve">;    Inputs:</w:t>
        <w:br/>
        <w:t xml:space="preserve">;        none (hardware interrupt entry)</w:t>
        <w:br/>
        <w:t xml:space="preserve">;    Outputs:</w:t>
        <w:br/>
        <w:t xml:space="preserve">;        none (returns with RTI)</w:t>
        <w:br/>
        <w:t xml:space="preserve">;    Registers: all registers are saved and restored by the interrupt.</w:t>
        <w:br/>
        <w:t xml:space="preserve">; Original comment: shadow IRQH.0.</w:t>
        <w:br/>
        <w:t xml:space="preserve">; ------------------------------------------------------------</w:t>
        <w:br/>
        <w:t xml:space="preserve">IRQH:       LDA   ACIASR            ; Get the status.</w:t>
        <w:br/>
        <w:t xml:space="preserve"/>
        <w:br/>
        <w:t xml:space="preserve">            BITA  #SR_IRQ           ; Is the ACIA the interrupt source?</w:t>
        <w:br/>
        <w:t xml:space="preserve">            BEQ   IRQDONE0          ; No! Just exit.</w:t>
        <w:br/>
        <w:t xml:space="preserve">            BITA  #SR_RDRF          ; Is an incoming character available?</w:t>
        <w:br/>
        <w:t xml:space="preserve">            BNE   INCHAR</w:t>
        <w:br/>
        <w:t xml:space="preserve">            BITA  #SR_TDRE          ; Is the slot for an outgoing character available?</w:t>
        <w:br/>
        <w:t xml:space="preserve">            BNE   OUTCHAR</w:t>
        <w:br/>
        <w:t xml:space="preserve">                                    ; Ignore all other interrupts such as DCD change.</w:t>
        <w:br/>
        <w:t xml:space="preserve">IRQDONE0:   RTI                     ; Single point of exit - re-enables interrupts</w:t>
        <w:br/>
        <w:t xml:space="preserve">                                    ; &amp; restores state.</w:t>
        <w:br/>
        <w:t xml:space="preserve"/>
        <w:br/>
        <w:t xml:space="preserve">INCHAR:</w:t>
        <w:br/>
        <w:t xml:space="preserve">            LDB   ACIADR            ; Get the char &amp; clear RDRF &amp; error flags.</w:t>
        <w:br/>
        <w:t xml:space="preserve">            BITA  #SR_FE+SR_OVRN+SR_PE</w:t>
        <w:br/>
        <w:t xml:space="preserve">                                    ; Any receiver error flagged?</w:t>
        <w:br/>
        <w:t xml:space="preserve">            BEQ   INOK              ; No! - character is good, keep it.</w:t>
        <w:br/>
        <w:t xml:space="preserve"/>
        <w:br/>
        <w:t xml:space="preserve">            BITA  #SR_FE            ; Yes! char is corrupted, discard it.</w:t>
        <w:br/>
        <w:t xml:space="preserve">            BEQ   INXFE             ; Tally each flagged error independently -</w:t>
        <w:br/>
        <w:t xml:space="preserve">            INC   FECOUNT           ; more than one bit can be set at once.</w:t>
        <w:br/>
        <w:t xml:space="preserve">INXFE:      BITA  #SR_OVRN</w:t>
        <w:br/>
        <w:t xml:space="preserve">            BEQ   INXOVRN</w:t>
        <w:br/>
        <w:t xml:space="preserve">            INC   OVRNCOUNT</w:t>
        <w:br/>
        <w:t xml:space="preserve">INXOVRN:    BITA  #SR_PE</w:t>
        <w:br/>
        <w:t xml:space="preserve">            BEQ   INXPE</w:t>
        <w:br/>
        <w:t xml:space="preserve">            INC   PECOUNT</w:t>
        <w:br/>
        <w:t xml:space="preserve">INXPE:      RTI</w:t>
        <w:br/>
        <w:t xml:space="preserve"/>
        <w:br/>
        <w:t xml:space="preserve">INOK:       TFR   B,A               ; Transfer good character from the receiver.</w:t>
        <w:br/>
        <w:t xml:space="preserve">            LDX   #INBUF            ; Store it in the empty in buffer slot.</w:t>
        <w:br/>
        <w:t xml:space="preserve">            LDB   INHEAD</w:t>
        <w:br/>
        <w:t xml:space="preserve">            STA   B,X</w:t>
        <w:br/>
        <w:t xml:space="preserve">            INCB                    ; Figure out the new head,</w:t>
        <w:br/>
        <w:t xml:space="preserve">            ANDB  #INBUFSZ-1        ; pointing to the next the empty in buffer slot.</w:t>
        <w:br/>
        <w:t xml:space="preserve">            CMPB  INTAIL            ; Would the new head slot meet the tail?</w:t>
        <w:br/>
        <w:t xml:space="preserve">            BEQ   IRQDONE1          ; Don't allow it - buffer full, drop the character.</w:t>
        <w:br/>
        <w:t xml:space="preserve">            STB   INHEAD            ; New head pointer is OK so store it.</w:t>
        <w:br/>
        <w:t xml:space="preserve">            ; Commented-out code moved to shadow: INCHAR.2</w:t>
        <w:br/>
        <w:t xml:space="preserve">            ; Reuse RegB (the new head) for the fill level.</w:t>
        <w:br/>
        <w:t xml:space="preserve">            ; See shadow: INCHAR.1</w:t>
        <w:br/>
        <w:t xml:space="preserve">            SUBB  INTAIL            ; RegB: new head - tail = current fill level.</w:t>
        <w:br/>
        <w:t xml:space="preserve">            ANDB  #INBUFSZ-1</w:t>
        <w:br/>
        <w:t xml:space="preserve">            JSR   CHKHI             ; Protect the in buffer from overflow.</w:t>
        <w:br/>
        <w:t xml:space="preserve">IRQDONE1:   RTI</w:t>
        <w:br/>
        <w:t xml:space="preserve"/>
        <w:br/>
        <w:t xml:space="preserve">            ; Commented-out code moved to shadow: OUTCHAR.1</w:t>
        <w:br/>
        <w:t xml:space="preserve"/>
        <w:br/>
        <w:t xml:space="preserve">OUTCHAR:    LDB   OUTTAIL           ; Is the out buffer empty?</w:t>
        <w:br/>
        <w:t xml:space="preserve">            CMPB  OUTHEAD</w:t>
        <w:br/>
        <w:t xml:space="preserve">            BEQ   TXOFF             ; Yes! Stop transmitting.</w:t>
        <w:br/>
        <w:t xml:space="preserve"/>
        <w:br/>
        <w:t xml:space="preserve">            LDX   #OUTBUF           ; No! The out buffer is occupied.</w:t>
        <w:br/>
        <w:t xml:space="preserve">            LDA   B,X               ; Get the character from the out buffer.</w:t>
        <w:br/>
        <w:t xml:space="preserve">            STA   ACIADR            ; Transmit the char.</w:t>
        <w:br/>
        <w:t xml:space="preserve"/>
        <w:br/>
        <w:t xml:space="preserve">            INCB                    ; Update the tail pointer pointing to the next char.</w:t>
        <w:br/>
        <w:t xml:space="preserve">            ANDB  #OUTBUFSZ-1</w:t>
        <w:br/>
        <w:t xml:space="preserve">            STB   OUTTAIL</w:t>
        <w:br/>
        <w:t xml:space="preserve">IRQDONE2    RTI</w:t>
        <w:br/>
        <w:t xml:space="preserve"/>
        <w:br/>
        <w:t xml:space="preserve">TXOFF:                              ; The output ring is empty.</w:t>
        <w:br/>
        <w:t xml:space="preserve">            ; Commented-out code moved to shadow: TXOFF.1</w:t>
        <w:br/>
        <w:t xml:space="preserve">            CLR   OUTACTIVITY</w:t>
        <w:br/>
        <w:t xml:space="preserve">            JSR   UPDATE_RTS</w:t>
        <w:br/>
        <w:t xml:space="preserve">IRQDONE3    RTI</w:t>
        <w:br/>
        <w:t xml:space="preserve"/>
        <w:br/>
        <w:t xml:space="preserve">            ELSE                    ; &lt;&lt;&lt;&lt;&lt;&gt;&gt;&gt;&gt;&gt;</w:t>
        <w:br/>
        <w:t xml:space="preserve"/>
        <w:br/>
        <w:t xml:space="preserve">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t xml:space="preserve"/>
        <w:br/>
        <w:t xml:space="preserve">; ------------------------------------------------------------</w:t>
        <w:br/>
        <w:t xml:space="preserve">; Unused interrupt handlers: return immediately. SWIH instead</w:t>
        <w:br/>
        <w:t xml:space="preserve">; pushes the throw code -99 and jumps to THROW.</w:t>
        <w:br/>
        <w:t xml:space="preserve">; ------------------------------------------------------------</w:t>
        <w:br/>
        <w:t xml:space="preserve">SWI3H:      RTI</w:t>
        <w:br/>
        <w:t xml:space="preserve">SWI2H:      RTI</w:t>
        <w:br/>
        <w:t xml:space="preserve">FIRQH:      RTI</w:t>
        <w:br/>
        <w:t xml:space="preserve">NMIH:       RTI                     ; unused now that NMI -&gt; WARM</w:t>
        <w:br/>
        <w:t xml:space="preserve">SWIH:       LDD   #-99              ; placeholder hardware-trap code; push and</w:t>
        <w:br/>
        <w:t xml:space="preserve">            PSHU  D                 ; JMP THROW, per the CATCH/THROW turn</w:t>
        <w:br/>
        <w:t xml:space="preserve">            JMP   THROWW</w:t>
      </w:r>
    </w:p>
    <w:p>
      <w:pPr>
        <w:pStyle w:val="Heading2"/>
        <w:rPr/>
      </w:pPr>
      <w:bookmarkStart w:id="267" w:name="toc_47"/>
      <w:r>
        <w:rPr/>
        <w:t>8.5 COLD / ABORT / QUIT</w:t>
      </w:r>
      <w:bookmarkEnd w:id="267"/>
    </w:p>
    <w:p>
      <w:pPr>
        <w:pStyle w:val="Normal"/>
        <w:spacing w:before="0" w:after="160"/>
        <w:rPr/>
      </w:pPr>
      <w:r>
        <w:rPr>
          <w:rFonts w:ascii="Courier New" w:hAnsi="Courier New"/>
          <w:sz w:val="16"/>
        </w:rPr>
        <w:t xml:space="preserve">; ============================================================</w:t>
        <w:br/>
        <w:t xml:space="preserve">; SECTION 4: COLD / ABORT / QUIT  (with CATCH-wrapped INTERPRET)</w:t>
        <w:br/>
        <w:t xml:space="preserve">; ============================================================</w:t>
        <w:br/>
        <w:t xml:space="preserve">; ------------------------------------------------------------</w:t>
        <w:br/>
        <w:t xml:space="preserve">; Cold start: set the dictionary, code and variable pointers to</w:t>
        <w:br/>
        <w:t xml:space="preserve">; their application areas, BASE to 10 and the input source to the</w:t>
        <w:br/>
        <w:t xml:space="preserve">; terminal buffer, print the sign-on banner, then enter ABORT.</w:t>
        <w:br/>
        <w:t xml:space="preserve">; COLD</w:t>
        <w:br/>
        <w:t xml:space="preserve">;    Inputs:</w:t>
        <w:br/>
        <w:t xml:space="preserve">;        none (entered at reset)</w:t>
        <w:br/>
        <w:t xml:space="preserve">;    Outputs:</w:t>
        <w:br/>
        <w:t xml:space="preserve">;        none (does not return)</w:t>
        <w:br/>
        <w:t xml:space="preserve">;    Registers: all changed.</w:t>
        <w:br/>
        <w:t xml:space="preserve">; ------------------------------------------------------------</w:t>
        <w:br/>
        <w:t xml:space="preserve">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t xml:space="preserve"/>
        <w:br/>
        <w:t xml:space="preserve">            LDD   #10</w:t>
        <w:br/>
        <w:t xml:space="preserve">            STD   BASE</w:t>
        <w:br/>
        <w:t xml:space="preserve"/>
        <w:br/>
        <w:t xml:space="preserve">            LDD   #TIBBUF</w:t>
        <w:br/>
        <w:t xml:space="preserve">            STD   SRCADDR</w:t>
        <w:br/>
        <w:t xml:space="preserve">            LDD   #0</w:t>
        <w:br/>
        <w:t xml:space="preserve">            STD   SRCLEN</w:t>
        <w:br/>
        <w:t xml:space="preserve">            STD   SRCID</w:t>
        <w:br/>
        <w:t xml:space="preserve"/>
        <w:br/>
        <w:t xml:space="preserve">            LDX   #SIGNON</w:t>
        <w:br/>
        <w:t xml:space="preserve">            PSHU  X                 ; c-addr</w:t>
        <w:br/>
        <w:t xml:space="preserve">            LDD   #SIGNONL</w:t>
        <w:br/>
        <w:t xml:space="preserve">            PSHU  D                 ; u</w:t>
        <w:br/>
        <w:t xml:space="preserve">            JSR   TYPEW</w:t>
        <w:br/>
        <w:t xml:space="preserve">            JSR   CRW</w:t>
        <w:br/>
        <w:t xml:space="preserve">            BRA   ABORT             ; Go to ABORT, skipping the ABORTW word.</w:t>
        <w:br/>
        <w:t xml:space="preserve"/>
        <w:br/>
        <w:t xml:space="preserve">; ------------------------------------------------------------</w:t>
        <w:br/>
        <w:t xml:space="preserve">; ABORT  ( i*x -- ) ( R: j*x -- )</w:t>
        <w:br/>
        <w:t xml:space="preserve">; Throw -1. With no CATCH frame, THROW falls into the ABORT reset below.</w:t>
        <w:br/>
        <w:t xml:space="preserve">; ------------------------------------------------------------</w:t>
        <w:br/>
        <w:t xml:space="preserve">ABORTW:     LDD   #-1</w:t>
        <w:br/>
        <w:t xml:space="preserve">            PSHU  D                 ; throw code (-1)</w:t>
        <w:br/>
        <w:t xml:space="preserve">            JMP   THROWW</w:t>
        <w:br/>
        <w:t xml:space="preserve"/>
        <w:br/>
        <w:t xml:space="preserve">; ------------------------------------------------------------</w:t>
        <w:br/>
        <w:t xml:space="preserve">; Reset the data stack to its base, then fall through into QUITW.</w:t>
        <w:br/>
        <w:t xml:space="preserve">; ABORT</w:t>
        <w:br/>
        <w:t xml:space="preserve">;    Inputs:</w:t>
        <w:br/>
        <w:t xml:space="preserve">;        none</w:t>
        <w:br/>
        <w:t xml:space="preserve">;    Outputs:</w:t>
        <w:br/>
        <w:t xml:space="preserve">;        none (does not return)</w:t>
        <w:br/>
        <w:t xml:space="preserve">;    Registers: RegU changed.</w:t>
        <w:br/>
        <w:t xml:space="preserve">; ------------------------------------------------------------</w:t>
        <w:br/>
        <w:t xml:space="preserve">ABORT:      LDU   #SP0</w:t>
        <w:br/>
        <w:t xml:space="preserve">            ; falls through into QUIT</w:t>
        <w:br/>
        <w:t xml:space="preserve"/>
        <w:br/>
        <w:t xml:space="preserve">; ------------------------------------------------------------</w:t>
        <w:br/>
        <w:t xml:space="preserve">; QUIT  ( -- ) ( R: i*x -- )</w:t>
        <w:br/>
        <w:t xml:space="preserve">; Empty the return stack, set interpretation state, then loop reading</w:t>
        <w:br/>
        <w:t xml:space="preserve">; a line and interpreting it under CATCH. Errors are reported as</w:t>
        <w:br/>
        <w:t xml:space="preserve">; "ERROR n"; -1 (ABORT) is silent. Never returns.</w:t>
        <w:br/>
        <w:t xml:space="preserve">; ------------------------------------------------------------</w:t>
        <w:br/>
        <w:t xml:space="preserve">QUITW:      LDS   #RP0</w:t>
        <w:br/>
        <w:t xml:space="preserve">            LDD   #0</w:t>
        <w:br/>
        <w:t xml:space="preserve">            STD   STATE             ; See bugfix: QUITW.1</w:t>
        <w:br/>
        <w:t xml:space="preserve"/>
        <w:br/>
        <w:t xml:space="preserve">QLOOP:      JSR   QUERYW</w:t>
        <w:br/>
        <w:t xml:space="preserve"/>
        <w:br/>
        <w:t xml:space="preserve">            LDD   DPHERE            ; Checkpoint on the return stack. CATCH</w:t>
        <w:br/>
        <w:t xml:space="preserve">            PSHS  D                 ; and THROW restore S, so the frame is</w:t>
        <w:br/>
        <w:t xml:space="preserve">            LDD   CODEHERE          ; intact whichever way INTERPRET ends.</w:t>
        <w:br/>
        <w:t xml:space="preserve">            PSHS  D                 ; See shadow QLOOP.2</w:t>
        <w:br/>
        <w:t xml:space="preserve">            LDD   VARHERE</w:t>
        <w:br/>
        <w:t xml:space="preserve">            PSHS  D</w:t>
        <w:br/>
        <w:t xml:space="preserve">            LDD   LATEST</w:t>
        <w:br/>
        <w:t xml:space="preserve">            PSHS  D</w:t>
        <w:br/>
        <w:t xml:space="preserve"/>
        <w:br/>
        <w:t xml:space="preserve">            LDD   #INTERPRET</w:t>
        <w:br/>
        <w:t xml:space="preserve">            PSHU  D                 ; xt</w:t>
        <w:br/>
        <w:t xml:space="preserve">            JSR   CATCHW</w:t>
        <w:br/>
        <w:t xml:space="preserve">            PULU  D                 ; throw code (0 = no error)</w:t>
        <w:br/>
        <w:t xml:space="preserve">            PSHS  D                 ; frame: 0,S code  2,S LATEST  4,S VARHERE</w:t>
        <w:br/>
        <w:t xml:space="preserve">            CMPD  #0                ;        6,S CODEHERE  8,S DPHERE</w:t>
        <w:br/>
        <w:t xml:space="preserve">            BEQ   QOK</w:t>
        <w:br/>
        <w:t xml:space="preserve"/>
        <w:br/>
        <w:t xml:space="preserve">            LDD   8,S</w:t>
        <w:br/>
        <w:t xml:space="preserve">            STD   DPHERE</w:t>
        <w:br/>
        <w:t xml:space="preserve">            LDD   6,S</w:t>
        <w:br/>
        <w:t xml:space="preserve">            STD   CODEHERE</w:t>
        <w:br/>
        <w:t xml:space="preserve">            LDD   4,S</w:t>
        <w:br/>
        <w:t xml:space="preserve">            STD   VARHERE</w:t>
        <w:br/>
        <w:t xml:space="preserve">            LDD   2,S</w:t>
        <w:br/>
        <w:t xml:space="preserve">            STD   LATEST</w:t>
        <w:br/>
        <w:t xml:space="preserve">            LDU   #SP0</w:t>
        <w:br/>
        <w:t xml:space="preserve"/>
        <w:br/>
        <w:t xml:space="preserve">            ; Return to interpretation state after a caught error.</w:t>
        <w:br/>
        <w:t xml:space="preserve">            ; See bugfix: QLOOP.1</w:t>
        <w:br/>
        <w:t xml:space="preserve">            LDD   #0</w:t>
        <w:br/>
        <w:t xml:space="preserve">            STD   STATE</w:t>
        <w:br/>
        <w:t xml:space="preserve"/>
        <w:br/>
        <w:t xml:space="preserve">            LDD   ,S                ; -1 is ABORT: reset silently, no "ERROR -1"</w:t>
        <w:br/>
        <w:t xml:space="preserve">            CMPD  #-1</w:t>
        <w:br/>
        <w:t xml:space="preserve">            BNE   QSHOWERR</w:t>
        <w:br/>
        <w:t xml:space="preserve">            LEAS  10,S              ; drop the frame</w:t>
        <w:br/>
        <w:t xml:space="preserve">            LBRA  QLOOP</w:t>
        <w:br/>
        <w:t xml:space="preserve"/>
        <w:br/>
        <w:t xml:space="preserve">QSHOWERR:   JSR   CRW</w:t>
        <w:br/>
        <w:t xml:space="preserve">            LDX   #ERRMSG</w:t>
        <w:br/>
        <w:t xml:space="preserve">            PSHU  X                 ; c-addr</w:t>
        <w:br/>
        <w:t xml:space="preserve">            LDD   #ERRMSGL</w:t>
        <w:br/>
        <w:t xml:space="preserve">            PSHU  D                 ; u</w:t>
        <w:br/>
        <w:t xml:space="preserve">            JSR   TYPEW</w:t>
        <w:br/>
        <w:t xml:space="preserve">            LDD   ,S</w:t>
        <w:br/>
        <w:t xml:space="preserve">            PSHU  D                 ; n</w:t>
        <w:br/>
        <w:t xml:space="preserve">            JSR   DOTW</w:t>
        <w:br/>
        <w:t xml:space="preserve">            LEAS  10,S              ; drop the frame</w:t>
        <w:br/>
        <w:t xml:space="preserve">            BRA   QLOOP</w:t>
        <w:br/>
        <w:t xml:space="preserve"/>
        <w:br/>
        <w:t xml:space="preserve">QOK:        LEAS  10,S              ; drop the frame</w:t>
        <w:br/>
        <w:t xml:space="preserve">            JSR   CRW               ; See bugfix: QOK.1</w:t>
        <w:br/>
        <w:t xml:space="preserve">            LDD   STATE</w:t>
        <w:br/>
        <w:t xml:space="preserve">            BNE   QLOOP</w:t>
        <w:br/>
        <w:t xml:space="preserve">            LDX   #OKMSG</w:t>
        <w:br/>
        <w:t xml:space="preserve">            PSHU  X                 ; c-addr</w:t>
        <w:br/>
        <w:t xml:space="preserve">            LDD   #OKMSGL</w:t>
        <w:br/>
        <w:t xml:space="preserve">            PSHU  D                 ; u</w:t>
        <w:br/>
        <w:t xml:space="preserve">            JSR   TYPEW</w:t>
        <w:br/>
        <w:t xml:space="preserve">            BRA   QLOOP</w:t>
        <w:br/>
        <w:t xml:space="preserve"/>
        <w:br/>
        <w:t xml:space="preserve">SIGNON:     FCC   "6809 FORTH v1.0"</w:t>
        <w:br/>
        <w:t xml:space="preserve">SIGNONL     EQU   *-SIGNON</w:t>
        <w:br/>
        <w:t xml:space="preserve">OKMSG:      FCC   "  ok"</w:t>
        <w:br/>
        <w:t xml:space="preserve">OKMSGL      EQU   *-OKMSG</w:t>
        <w:br/>
        <w:t xml:space="preserve">ERRMSG:     FCC   "  ERROR "</w:t>
        <w:br/>
        <w:t xml:space="preserve">ERRMSGL     EQU   *-ERRMSG</w:t>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xml:space="preserve">; ============================================================</w:t>
        <w:br/>
        <w:t xml:space="preserve">; SECTION 5: INNER-INTERPRETER SUPPORT (LIT, ZBRANCH, BRANCH,</w:t>
        <w:br/>
        <w:t xml:space="preserve">; DODOES, DODEFER, EXECUTE)</w:t>
        <w:br/>
        <w:t xml:space="preserve">; ============================================================</w:t>
        <w:br/>
        <w:t xml:space="preserve">; ------------------------------------------------------------</w:t>
        <w:br/>
        <w:t xml:space="preserve">; Run-time for a literal: fetch the inline cell that follows the</w:t>
        <w:br/>
        <w:t xml:space="preserve">; calling JSR, push it, and advance the return address past it.</w:t>
        <w:br/>
        <w:t xml:space="preserve">; LIT   ( -- x )</w:t>
        <w:br/>
        <w:t xml:space="preserve">;    Inputs:</w:t>
        <w:br/>
        <w:t xml:space="preserve">;        return stack top = address of the inline 16-bit literal</w:t>
        <w:br/>
        <w:t xml:space="preserve">;    Outputs:</w:t>
        <w:br/>
        <w:t xml:space="preserve">;        x pushed on the data stack; return address advanced by 2</w:t>
        <w:br/>
        <w:t xml:space="preserve">;    Registers: RegD, RegX and CC changed.</w:t>
        <w:br/>
        <w:t xml:space="preserve">; ------------------------------------------------------------</w:t>
        <w:br/>
        <w:t xml:space="preserve">LIT:        PULS  X</w:t>
        <w:br/>
        <w:t xml:space="preserve">            LDD   ,X++</w:t>
        <w:br/>
        <w:t xml:space="preserve">            PSHU  D                 ; x</w:t>
        <w:br/>
        <w:t xml:space="preserve">            PSHS  X</w:t>
        <w:br/>
        <w:t xml:space="preserve">            RTS</w:t>
        <w:br/>
        <w:t xml:space="preserve"/>
        <w:br/>
        <w:t xml:space="preserve">; ------------------------------------------------------------</w:t>
        <w:br/>
        <w:t xml:space="preserve">; Run-time for a conditional branch: take the inline offset if the</w:t>
        <w:br/>
        <w:t xml:space="preserve">; flag is false, otherwise skip it. The offset is relative to its own</w:t>
        <w:br/>
        <w:t xml:space="preserve">; address.</w:t>
        <w:br/>
        <w:t xml:space="preserve">; ZBRANCH   ( flag -- )</w:t>
        <w:br/>
        <w:t xml:space="preserve">;    Inputs:</w:t>
        <w:br/>
        <w:t xml:space="preserve">;        flag on the data stack</w:t>
        <w:br/>
        <w:t xml:space="preserve">;        return stack top = address of the inline 16-bit offset</w:t>
        <w:br/>
        <w:t xml:space="preserve">;    Outputs:</w:t>
        <w:br/>
        <w:t xml:space="preserve">;        flag removed; return address set to the branch target or past</w:t>
        <w:br/>
        <w:t xml:space="preserve">;        the offset</w:t>
        <w:br/>
        <w:t xml:space="preserve">;    Registers: RegD, RegX and CC changed.</w:t>
        <w:br/>
        <w:t xml:space="preserve">; ------------------------------------------------------------</w:t>
        <w:br/>
        <w:t xml:space="preserve">ZBRANCH:    PULU  D                 ; flag</w:t>
        <w:br/>
        <w:t xml:space="preserve">            PULS  X</w:t>
        <w:br/>
        <w:t xml:space="preserve">            CMPD  #0</w:t>
        <w:br/>
        <w:t xml:space="preserve">            BNE   ZSKIP</w:t>
        <w:br/>
        <w:t xml:space="preserve">            LDD   ,X</w:t>
        <w:br/>
        <w:t xml:space="preserve">            LEAX  D,X</w:t>
        <w:br/>
        <w:t xml:space="preserve">            PSHS  X</w:t>
        <w:br/>
        <w:t xml:space="preserve">            RTS</w:t>
        <w:br/>
        <w:t xml:space="preserve">ZSKIP:      LEAX  2,X</w:t>
        <w:br/>
        <w:t xml:space="preserve">            PSHS  X</w:t>
        <w:br/>
        <w:t xml:space="preserve">            RTS</w:t>
        <w:br/>
        <w:t xml:space="preserve"/>
        <w:br/>
        <w:t xml:space="preserve">; ------------------------------------------------------------</w:t>
        <w:br/>
        <w:t xml:space="preserve">; Run-time for an unconditional branch: add the inline offset</w:t>
        <w:br/>
        <w:t xml:space="preserve">; (relative to its own address) to the return address.</w:t>
        <w:br/>
        <w:t xml:space="preserve">; BRANCH</w:t>
        <w:br/>
        <w:t xml:space="preserve">;    Inputs:</w:t>
        <w:br/>
        <w:t xml:space="preserve">;        return stack top = address of the inline 16-bit offset</w:t>
        <w:br/>
        <w:t xml:space="preserve">;    Outputs:</w:t>
        <w:br/>
        <w:t xml:space="preserve">;        return address set to the branch target</w:t>
        <w:br/>
        <w:t xml:space="preserve">;    Registers: RegD, RegX and CC changed.</w:t>
        <w:br/>
        <w:t xml:space="preserve">; ------------------------------------------------------------</w:t>
        <w:br/>
        <w:t xml:space="preserve">BRANCH:     PULS  X</w:t>
        <w:br/>
        <w:t xml:space="preserve">            LDD   ,X</w:t>
        <w:br/>
        <w:t xml:space="preserve">            LEAX  D,X</w:t>
        <w:br/>
        <w:t xml:space="preserve">            PSHS  X</w:t>
        <w:br/>
        <w:t xml:space="preserve">            RTS</w:t>
        <w:br/>
        <w:t xml:space="preserve"/>
        <w:br/>
        <w:t xml:space="preserve">; ------------------------------------------------------------</w:t>
        <w:br/>
        <w:t xml:space="preserve">; Run-time entry of a CREATEd or DOES&gt;-defined word. Its code is a</w:t>
        <w:br/>
        <w:t xml:space="preserve">; trampoline: JSR DODOES, a BEHAVIOR address, then the data-field</w:t>
        <w:br/>
        <w:t xml:space="preserve">; address. Pushes the data-field address and jumps to BEHAVIOR.</w:t>
        <w:br/>
        <w:t xml:space="preserve">; DODOES   ( -- pfa )</w:t>
        <w:br/>
        <w:t xml:space="preserve">;    Inputs:</w:t>
        <w:br/>
        <w:t xml:space="preserve">;        return stack top = address of the BEHAVIOR cell in the</w:t>
        <w:br/>
        <w:t xml:space="preserve">;        trampoline</w:t>
        <w:br/>
        <w:t xml:space="preserve">;    Outputs:</w:t>
        <w:br/>
        <w:t xml:space="preserve">;        pfa pushed on the data stack; control passes to BEHAVIOR</w:t>
        <w:br/>
        <w:t xml:space="preserve">;    Registers: RegD, RegX, RegY and CC changed.</w:t>
        <w:br/>
        <w:t xml:space="preserve">; ------------------------------------------------------------</w:t>
        <w:br/>
        <w:t xml:space="preserve">DODOES:     PULS  X</w:t>
        <w:br/>
        <w:t xml:space="preserve">            LDY   ,X++</w:t>
        <w:br/>
        <w:t xml:space="preserve">            LDD   ,X</w:t>
        <w:br/>
        <w:t xml:space="preserve">            PSHU  D                 ; pfa</w:t>
        <w:br/>
        <w:t xml:space="preserve">            JMP   ,Y</w:t>
        <w:br/>
        <w:t xml:space="preserve"/>
        <w:br/>
        <w:t xml:space="preserve">; ------------------------------------------------------------</w:t>
        <w:br/>
        <w:t xml:space="preserve">; Default BEHAVIOR for a CREATEd word: do nothing, leaving the data-</w:t>
        <w:br/>
        <w:t xml:space="preserve">; field address on the stack.</w:t>
        <w:br/>
        <w:t xml:space="preserve">; DOESRT0</w:t>
        <w:br/>
        <w:t xml:space="preserve">;    Inputs:</w:t>
        <w:br/>
        <w:t xml:space="preserve">;        none</w:t>
        <w:br/>
        <w:t xml:space="preserve">;    Outputs:</w:t>
        <w:br/>
        <w:t xml:space="preserve">;        none</w:t>
        <w:br/>
        <w:t xml:space="preserve">;    Registers: none.</w:t>
        <w:br/>
        <w:t xml:space="preserve">; ------------------------------------------------------------</w:t>
        <w:br/>
        <w:t xml:space="preserve">DOESRT0:    RTS</w:t>
        <w:br/>
        <w:t xml:space="preserve"/>
        <w:br/>
        <w:t xml:space="preserve">; ------------------------------------------------------------</w:t>
        <w:br/>
        <w:t xml:space="preserve">; Run-time for DOES&gt;: patch the BEHAVIOR cell of the most recent</w:t>
        <w:br/>
        <w:t xml:space="preserve">; definition with the code that follows the calling JSR, then return</w:t>
        <w:br/>
        <w:t xml:space="preserve">; two levels up, skipping the rest of the defining word.</w:t>
        <w:br/>
        <w:t xml:space="preserve">; SETDOES</w:t>
        <w:br/>
        <w:t xml:space="preserve">;    Inputs:</w:t>
        <w:br/>
        <w:t xml:space="preserve">;        return stack top = address after "JSR SETDOES" (the new</w:t>
        <w:br/>
        <w:t xml:space="preserve">;        BEHAVIOR)</w:t>
        <w:br/>
        <w:t xml:space="preserve">;        next on the return stack = the defining word's own return</w:t>
        <w:br/>
        <w:t xml:space="preserve">;        address</w:t>
        <w:br/>
        <w:t xml:space="preserve">;    Outputs:</w:t>
        <w:br/>
        <w:t xml:space="preserve">;        BEHAVIOR cell of LATEST patched; control returns to the</w:t>
        <w:br/>
        <w:t xml:space="preserve">;        defining word's caller</w:t>
        <w:br/>
        <w:t xml:space="preserve">;    Registers: RegD, RegX, RegY and CC changed.</w:t>
        <w:br/>
        <w:t xml:space="preserve">; ------------------------------------------------------------</w:t>
        <w:br/>
        <w:t xml:space="preserve">SETDOES:    PULS  X                 ; X = addr right after "JSR SETDOES" - new BEHAVIOR</w:t>
        <w:br/>
        <w:t xml:space="preserve">            TFR   X,Y               ; Y = new BEHAVIOR, kept across the walk</w:t>
        <w:br/>
        <w:t xml:space="preserve"/>
        <w:br/>
        <w:t xml:space="preserve">            LDX   LATEST</w:t>
        <w:br/>
        <w:t xml:space="preserve">            LDB   ,X</w:t>
        <w:br/>
        <w:t xml:space="preserve">            ANDB  #$1F</w:t>
        <w:br/>
        <w:t xml:space="preserve">            CLRA</w:t>
        <w:br/>
        <w:t xml:space="preserve">            LEAX  D,X               ; header + name length</w:t>
        <w:br/>
        <w:t xml:space="preserve">            LDD   3,X               ; D = CFA (trampoline address), past name and LINK</w:t>
        <w:br/>
        <w:t xml:space="preserve">            ADDD  #3                ; +3 -&gt; BEHAVIOR field (past JSR DODOES)</w:t>
        <w:br/>
        <w:t xml:space="preserve">            TFR   D,X</w:t>
        <w:br/>
        <w:t xml:space="preserve"/>
        <w:br/>
        <w:t xml:space="preserve">            STY   ,X                ; patch it</w:t>
        <w:br/>
        <w:t xml:space="preserve"/>
        <w:br/>
        <w:t xml:space="preserve">            PULS  X                 ; X = the OUTER defining word's own return addr</w:t>
        <w:br/>
        <w:t xml:space="preserve">            JMP   ,X                ; jump there directly - "double RTS"</w:t>
        <w:br/>
        <w:t xml:space="preserve"/>
        <w:br/>
        <w:t xml:space="preserve">; ------------------------------------------------------------</w:t>
        <w:br/>
        <w:t xml:space="preserve">; BEHAVIOR of a DEFERred word: execute the xt stored in its data</w:t>
        <w:br/>
        <w:t xml:space="preserve">; field. Tail-calls the xt, so it returns to the original caller.</w:t>
        <w:br/>
        <w:t xml:space="preserve">; DODEFER   ( pfa -- )</w:t>
        <w:br/>
        <w:t xml:space="preserve">;    Inputs:</w:t>
        <w:br/>
        <w:t xml:space="preserve">;        pfa on the data stack</w:t>
        <w:br/>
        <w:t xml:space="preserve">;    Outputs:</w:t>
        <w:br/>
        <w:t xml:space="preserve">;        pfa removed; the stored xt is executed</w:t>
        <w:br/>
        <w:t xml:space="preserve">;    Registers: RegD, RegX and CC changed.</w:t>
        <w:br/>
        <w:t xml:space="preserve">; ------------------------------------------------------------</w:t>
        <w:br/>
        <w:t xml:space="preserve">DODEFER:    PULU  X                 ; pfa</w:t>
        <w:br/>
        <w:t xml:space="preserve">            LDD   ,X</w:t>
        <w:br/>
        <w:t xml:space="preserve">            TFR   D,X</w:t>
        <w:br/>
        <w:t xml:space="preserve">            JMP   ,X</w:t>
        <w:br/>
        <w:t xml:space="preserve"/>
        <w:br/>
        <w:t xml:space="preserve">; ------------------------------------------------------------</w:t>
        <w:br/>
        <w:t xml:space="preserve">; Initial xt of a DEFER: throws -21 until IS stores a real xt.</w:t>
        <w:br/>
        <w:t xml:space="preserve">; DOABORTUNDEF</w:t>
        <w:br/>
        <w:t xml:space="preserve">;    Inputs:</w:t>
        <w:br/>
        <w:t xml:space="preserve">;        none</w:t>
        <w:br/>
        <w:t xml:space="preserve">;    Outputs:</w:t>
        <w:br/>
        <w:t xml:space="preserve">;        none (does not return)</w:t>
        <w:br/>
        <w:t xml:space="preserve">;    Registers: RegD changed.</w:t>
        <w:br/>
        <w:t xml:space="preserve">; ------------------------------------------------------------</w:t>
        <w:br/>
        <w:t xml:space="preserve">DOABORTUNDEF:</w:t>
        <w:br/>
        <w:t xml:space="preserve">            LDD   #-21</w:t>
        <w:br/>
        <w:t xml:space="preserve">            PSHU  D                 ; throw code (-21)</w:t>
        <w:br/>
        <w:t xml:space="preserve">            JMP   THROWW</w:t>
        <w:br/>
        <w:t xml:space="preserve"/>
        <w:br/>
        <w:t xml:space="preserve">; ------------------------------------------------------------</w:t>
        <w:br/>
        <w:t xml:space="preserve">; BEHAVIOR of a MARKER word: restore the dictionary, code and variable</w:t>
        <w:br/>
        <w:t xml:space="preserve">; pointers and LATEST from the four cells saved when it was defined.</w:t>
        <w:br/>
        <w:t xml:space="preserve">; DOMARKER   ( pfa -- )</w:t>
        <w:br/>
        <w:t xml:space="preserve">;    Inputs:</w:t>
        <w:br/>
        <w:t xml:space="preserve">;        pfa on the data stack (the four saved cells)</w:t>
        <w:br/>
        <w:t xml:space="preserve">;    Outputs:</w:t>
        <w:br/>
        <w:t xml:space="preserve">;        pfa removed; DPHERE, CODEHERE, VARHERE and LATEST restored</w:t>
        <w:br/>
        <w:t xml:space="preserve">;    Registers: RegD, RegX and CC changed.</w:t>
        <w:br/>
        <w:t xml:space="preserve">; ------------------------------------------------------------</w:t>
        <w:br/>
        <w:t xml:space="preserve">DOMARKER:   PULU  X                 ; pfa</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t xml:space="preserve"/>
        <w:br/>
        <w:t xml:space="preserve">; ------------------------------------------------------------</w:t>
        <w:br/>
        <w:t xml:space="preserve">; EXECUTE  ( i*x xt -- j*x )</w:t>
        <w:br/>
        <w:t xml:space="preserve">; Execute the word whose execution token is xt.</w:t>
        <w:br/>
        <w:t xml:space="preserve">; ------------------------------------------------------------</w:t>
        <w:br/>
        <w:t xml:space="preserve">EXECUTEW:   PULU  X                 ; xt</w:t>
        <w:br/>
        <w:t xml:space="preserve">            JSR   ,X</w:t>
        <w:br/>
        <w:t xml:space="preserve">            RTS</w:t>
      </w:r>
    </w:p>
    <w:p>
      <w:pPr>
        <w:pStyle w:val="Heading2"/>
        <w:rPr/>
      </w:pPr>
      <w:bookmarkStart w:id="269" w:name="toc_49"/>
      <w:r>
        <w:rPr/>
        <w:t>8.7 Comma Family</w:t>
      </w:r>
      <w:bookmarkEnd w:id="269"/>
    </w:p>
    <w:p>
      <w:pPr>
        <w:pStyle w:val="Normal"/>
        <w:spacing w:before="0" w:after="160"/>
        <w:rPr/>
      </w:pPr>
      <w:r>
        <w:rPr>
          <w:rFonts w:ascii="Courier New" w:hAnsi="Courier New"/>
          <w:sz w:val="16"/>
        </w:rPr>
        <w:t xml:space="preserve">; ============================================================</w:t>
        <w:br/>
        <w:t xml:space="preserve">; SECTION 6: COMMA FAMILY (factored via APPENDCELL/APPENDBYTE)</w:t>
        <w:br/>
        <w:t xml:space="preserve">; ============================================================</w:t>
        <w:br/>
        <w:t xml:space="preserve">; ------------------------------------------------------------</w:t>
        <w:br/>
        <w:t xml:space="preserve">; Append a 16-bit cell to the area whose "here" pointer is at RegX</w:t>
        <w:br/>
        <w:t xml:space="preserve">; (CODEHERE or VARHERE), and advance that pointer by 2.</w:t>
        <w:br/>
        <w:t xml:space="preserve">; APPENDCELL   ( x -- )</w:t>
        <w:br/>
        <w:t xml:space="preserve">;    Inputs:</w:t>
        <w:br/>
        <w:t xml:space="preserve">;        RegX = address of the here pointer</w:t>
        <w:br/>
        <w:t xml:space="preserve">;        x on the data stack</w:t>
        <w:br/>
        <w:t xml:space="preserve">;    Outputs:</w:t>
        <w:br/>
        <w:t xml:space="preserve">;        x stored at the old here value; pointer advanced by 2</w:t>
        <w:br/>
        <w:t xml:space="preserve">;    Registers: RegD, RegY and CC changed.</w:t>
        <w:br/>
        <w:t xml:space="preserve">; ------------------------------------------------------------</w:t>
        <w:br/>
        <w:t xml:space="preserve">APPENDCELL: PULU  D                 ; x</w:t>
        <w:br/>
        <w:t xml:space="preserve">            LDY   ,X</w:t>
        <w:br/>
        <w:t xml:space="preserve">            STD   ,Y++</w:t>
        <w:br/>
        <w:t xml:space="preserve">            STY   ,X</w:t>
        <w:br/>
        <w:t xml:space="preserve">            RTS</w:t>
        <w:br/>
        <w:t xml:space="preserve"/>
        <w:br/>
        <w:t xml:space="preserve">; ------------------------------------------------------------</w:t>
        <w:br/>
        <w:t xml:space="preserve">; Append the low byte of the top cell to the area whose "here" pointer</w:t>
        <w:br/>
        <w:t xml:space="preserve">; is at RegX (CODEHERE or VARHERE), and advance that pointer by 1.</w:t>
        <w:br/>
        <w:t xml:space="preserve">; APPENDBYTE   ( char -- )</w:t>
        <w:br/>
        <w:t xml:space="preserve">;    Inputs:</w:t>
        <w:br/>
        <w:t xml:space="preserve">;        RegX = address of the here pointer</w:t>
        <w:br/>
        <w:t xml:space="preserve">;        char on the data stack</w:t>
        <w:br/>
        <w:t xml:space="preserve">;    Outputs:</w:t>
        <w:br/>
        <w:t xml:space="preserve">;        char stored at the old here value; pointer advanced by 1</w:t>
        <w:br/>
        <w:t xml:space="preserve">;    Registers: RegD, RegY and CC changed.</w:t>
        <w:br/>
        <w:t xml:space="preserve">; ------------------------------------------------------------</w:t>
        <w:br/>
        <w:t xml:space="preserve">APPENDBYTE: PULU  D                 ; char</w:t>
        <w:br/>
        <w:t xml:space="preserve">            LDY   ,X</w:t>
        <w:br/>
        <w:t xml:space="preserve">            STB   ,Y+</w:t>
        <w:br/>
        <w:t xml:space="preserve">            STY   ,X</w:t>
        <w:br/>
        <w:t xml:space="preserve">            RTS</w:t>
        <w:br/>
        <w:t xml:space="preserve"/>
        <w:br/>
        <w:t xml:space="preserve">; ------------------------------------------------------------</w:t>
        <w:br/>
        <w:t xml:space="preserve">; ,  ( x -- )</w:t>
        <w:br/>
        <w:t xml:space="preserve">; Append x to the code/data area (CODEHERE).</w:t>
        <w:br/>
        <w:t xml:space="preserve">; ------------------------------------------------------------</w:t>
        <w:br/>
        <w:t xml:space="preserve">COMMAW:     LDX   #CODEHERE</w:t>
        <w:br/>
        <w:t xml:space="preserve">            JMP   APPENDCELL</w:t>
        <w:br/>
        <w:t xml:space="preserve"/>
        <w:br/>
        <w:t xml:space="preserve">; ------------------------------------------------------------</w:t>
        <w:br/>
        <w:t xml:space="preserve">; CODECOMMA  ( x -- )</w:t>
        <w:br/>
        <w:t xml:space="preserve">; Internal name for ",": append x at CODEHERE.</w:t>
        <w:br/>
        <w:t xml:space="preserve">; ------------------------------------------------------------</w:t>
        <w:br/>
        <w:t xml:space="preserve">CODECOMMA:  LDX   #CODEHERE</w:t>
        <w:br/>
        <w:t xml:space="preserve">            JMP   APPENDCELL</w:t>
        <w:br/>
        <w:t xml:space="preserve"/>
        <w:br/>
        <w:t xml:space="preserve">; ------------------------------------------------------------</w:t>
        <w:br/>
        <w:t xml:space="preserve">; C,  ( char -- )</w:t>
        <w:br/>
        <w:t xml:space="preserve">; Append char to the code/data area (CODEHERE).</w:t>
        <w:br/>
        <w:t xml:space="preserve">; ------------------------------------------------------------</w:t>
        <w:br/>
        <w:t xml:space="preserve">CCOMMAW:    LDX   #CODEHERE</w:t>
        <w:br/>
        <w:t xml:space="preserve">            JMP   APPENDBYTE</w:t>
        <w:br/>
        <w:t xml:space="preserve"/>
        <w:br/>
        <w:t xml:space="preserve">; ------------------------------------------------------------</w:t>
        <w:br/>
        <w:t xml:space="preserve">; CCOMMA1  ( char -- )</w:t>
        <w:br/>
        <w:t xml:space="preserve">; Internal name for "C,": append char at CODEHERE.</w:t>
        <w:br/>
        <w:t xml:space="preserve">; ------------------------------------------------------------</w:t>
        <w:br/>
        <w:t xml:space="preserve">CCOMMA1:    LDX   #CODEHERE</w:t>
        <w:br/>
        <w:t xml:space="preserve">            JMP   APPENDBYTE</w:t>
        <w:br/>
        <w:t xml:space="preserve"/>
        <w:br/>
        <w:t xml:space="preserve">; ------------------------------------------------------------</w:t>
        <w:br/>
        <w:t xml:space="preserve">; V,  ( x -- )</w:t>
        <w:br/>
        <w:t xml:space="preserve">; Append x to the variable area (VARHERE).</w:t>
        <w:br/>
        <w:t xml:space="preserve">; ------------------------------------------------------------</w:t>
        <w:br/>
        <w:t xml:space="preserve">VCOMMAW:    LDX   #VARHERE</w:t>
        <w:br/>
        <w:t xml:space="preserve">            JMP   APPENDCELL</w:t>
        <w:br/>
        <w:t xml:space="preserve"/>
        <w:br/>
        <w:t xml:space="preserve">; ------------------------------------------------------------</w:t>
        <w:br/>
        <w:t xml:space="preserve">; VC,  ( char -- )</w:t>
        <w:br/>
        <w:t xml:space="preserve">; Append char to the variable area (VARHERE).</w:t>
        <w:br/>
        <w:t xml:space="preserve">; ------------------------------------------------------------</w:t>
        <w:br/>
        <w:t xml:space="preserve">VCCOMMAW:   LDX   #VARHERE</w:t>
        <w:br/>
        <w:t xml:space="preserve">            JMP   APPENDBYTE</w:t>
        <w:br/>
        <w:t xml:space="preserve"/>
        <w:br/>
        <w:t xml:space="preserve">; ------------------------------------------------------------</w:t>
        <w:br/>
        <w:t xml:space="preserve">; ALLOT  ( n -- )</w:t>
        <w:br/>
        <w:t xml:space="preserve">; Reserve n bytes in the code/data area by advancing CODEHERE.</w:t>
        <w:br/>
        <w:t xml:space="preserve">; ------------------------------------------------------------</w:t>
        <w:br/>
        <w:t xml:space="preserve">ALLOTW:     PULU  D                 ; n</w:t>
        <w:br/>
        <w:t xml:space="preserve">            LDX   CODEHERE</w:t>
        <w:br/>
        <w:t xml:space="preserve">            LEAX  D,X</w:t>
        <w:br/>
        <w:t xml:space="preserve">            STX   CODEHERE</w:t>
        <w:br/>
        <w:t xml:space="preserve">            RTS</w:t>
        <w:br/>
        <w:t xml:space="preserve"/>
        <w:br/>
        <w:t xml:space="preserve">; ------------------------------------------------------------</w:t>
        <w:br/>
        <w:t xml:space="preserve">; VALLOT  ( n -- )</w:t>
        <w:br/>
        <w:t xml:space="preserve">; Reserve n bytes in the variable area by advancing VARHERE.</w:t>
        <w:br/>
        <w:t xml:space="preserve">; ------------------------------------------------------------</w:t>
        <w:br/>
        <w:t xml:space="preserve">VALLOTW:    PULU  D                 ; n</w:t>
        <w:br/>
        <w:t xml:space="preserve">            LDX   VARHERE</w:t>
        <w:br/>
        <w:t xml:space="preserve">            LEAX  D,X</w:t>
        <w:br/>
        <w:t xml:space="preserve">            STX   VARHERE</w:t>
        <w:br/>
        <w:t xml:space="preserve">            RTS</w:t>
        <w:br/>
        <w:t xml:space="preserve"/>
        <w:br/>
        <w:t xml:space="preserve">; ------------------------------------------------------------</w:t>
        <w:br/>
        <w:t xml:space="preserve">; HERE  ( -- addr )</w:t>
        <w:br/>
        <w:t xml:space="preserve">; Return the next free address in the code/data area (CODEHERE).</w:t>
        <w:br/>
        <w:t xml:space="preserve">; ------------------------------------------------------------</w:t>
        <w:br/>
        <w:t xml:space="preserve">HEREW:      LDD   CODEHERE</w:t>
        <w:br/>
        <w:t xml:space="preserve">            PSHU  D                 ; addr</w:t>
        <w:br/>
        <w:t xml:space="preserve">            RTS</w:t>
        <w:br/>
        <w:t xml:space="preserve"/>
        <w:br/>
        <w:t xml:space="preserve">; ------------------------------------------------------------</w:t>
        <w:br/>
        <w:t xml:space="preserve">; VHERE  ( -- addr )</w:t>
        <w:br/>
        <w:t xml:space="preserve">; Return the next free address in the variable area (VARHERE).</w:t>
        <w:br/>
        <w:t xml:space="preserve">; ------------------------------------------------------------</w:t>
        <w:br/>
        <w:t xml:space="preserve">VHEREW:     LDD   VARHERE</w:t>
        <w:br/>
        <w:t xml:space="preserve">            PSHU  D                 ; addr</w:t>
        <w:br/>
        <w:t xml:space="preserve">            RTS</w:t>
        <w:br/>
        <w:t xml:space="preserve"/>
        <w:br/>
        <w:t xml:space="preserve">; ------------------------------------------------------------</w:t>
        <w:br/>
        <w:t xml:space="preserve">; PAD  ( -- c-addr )</w:t>
        <w:br/>
        <w:t xml:space="preserve">; Return the scratch buffer address, PADOFFSET bytes above CODEHERE.</w:t>
        <w:br/>
        <w:t xml:space="preserve">; ------------------------------------------------------------</w:t>
        <w:br/>
        <w:t xml:space="preserve">PADW:       LDD   CODEHERE</w:t>
        <w:br/>
        <w:t xml:space="preserve">            ADDD  #PADOFFSET</w:t>
        <w:br/>
        <w:t xml:space="preserve">            PSHU  D                 ; c-addr</w:t>
        <w:br/>
        <w:t xml:space="preserve">            RTS</w:t>
        <w:br/>
        <w:t xml:space="preserve"/>
        <w:br/>
        <w:t xml:space="preserve">; ------------------------------------------------------------</w:t>
        <w:br/>
        <w:t xml:space="preserve">; UNUSED  ( -- u )</w:t>
        <w:br/>
        <w:t xml:space="preserve">; Return the number of free bytes remaining in the code/data area.</w:t>
        <w:br/>
        <w:t xml:space="preserve">; ------------------------------------------------------------</w:t>
        <w:br/>
        <w:t xml:space="preserve">UNUSEDW:    LDD   #CODETOP</w:t>
        <w:br/>
        <w:t xml:space="preserve">            SUBD  CODEHERE</w:t>
        <w:br/>
        <w:t xml:space="preserve">            PSHU  D                 ; u</w:t>
        <w:br/>
        <w:t xml:space="preserve">            RTS</w:t>
        <w:br/>
        <w:t xml:space="preserve"/>
        <w:br/>
        <w:t xml:space="preserve">; ------------------------------------------------------------</w:t>
        <w:br/>
        <w:t xml:space="preserve">; VUNUSED  ( -- u )</w:t>
        <w:br/>
        <w:t xml:space="preserve">; Return the number of free bytes remaining in the variable area.</w:t>
        <w:br/>
        <w:t xml:space="preserve">; ------------------------------------------------------------</w:t>
        <w:br/>
        <w:t xml:space="preserve">VUNUSEDW:   LDD   #APPVARSEND       ; See bugfix: VUNUSEDW.1</w:t>
        <w:br/>
        <w:t xml:space="preserve">            SUBD  VARHERE</w:t>
        <w:br/>
        <w:t xml:space="preserve">            PSHU  D                 ; u</w:t>
        <w:br/>
        <w:t xml:space="preserve">            RTS</w:t>
      </w:r>
    </w:p>
    <w:p>
      <w:pPr>
        <w:pStyle w:val="Heading2"/>
        <w:rPr/>
      </w:pPr>
      <w:bookmarkStart w:id="270" w:name="toc_50"/>
      <w:r>
        <w:rPr/>
        <w:t>8.8 HEADER</w:t>
      </w:r>
      <w:bookmarkEnd w:id="270"/>
    </w:p>
    <w:p>
      <w:pPr>
        <w:pStyle w:val="Normal"/>
        <w:spacing w:before="0" w:after="160"/>
        <w:rPr/>
      </w:pPr>
      <w:r>
        <w:rPr>
          <w:rFonts w:ascii="Courier New" w:hAnsi="Courier New"/>
          <w:sz w:val="16"/>
        </w:rPr>
        <w:t xml:space="preserve">; ============================================================</w:t>
        <w:br/>
        <w:t xml:space="preserve">; SECTION 7: HEADER (factored from :/CREATE/VARIABLE)</w:t>
        <w:br/>
        <w:t xml:space="preserve">; ============================================================</w:t>
        <w:br/>
        <w:t xml:space="preserve">; ------------------------------------------------------------</w:t>
        <w:br/>
        <w:t xml:space="preserve">; Build a dictionary header for the next name in the input: parse the</w:t>
        <w:br/>
        <w:t xml:space="preserve">; name, then lay down the length byte (with the smudge bit set if</w:t>
        <w:br/>
        <w:t xml:space="preserve">; requested), the name, the link to the previous header and the code</w:t>
        <w:br/>
        <w:t xml:space="preserve">; field address (CODEHERE). LATEST and DPHERE are updated.</w:t>
        <w:br/>
        <w:t xml:space="preserve">; HEADER   ( smudge-flag "name" -- )</w:t>
        <w:br/>
        <w:t xml:space="preserve">;    Inputs:</w:t>
        <w:br/>
        <w:t xml:space="preserve">;        smudge-flag on the data stack (non-zero hides the new word)</w:t>
        <w:br/>
        <w:t xml:space="preserve">;        name parsed from the input stream</w:t>
        <w:br/>
        <w:t xml:space="preserve">;    Outputs:</w:t>
        <w:br/>
        <w:t xml:space="preserve">;        header built at DPHERE; LATEST = address of the new header</w:t>
        <w:br/>
        <w:t xml:space="preserve">;    Registers: RegA, RegB, RegX, RegY and CC changed.</w:t>
        <w:br/>
        <w:t xml:space="preserve">; ------------------------------------------------------------</w:t>
        <w:br/>
        <w:t xml:space="preserve">HEADER:     LDD   #32</w:t>
        <w:br/>
        <w:t xml:space="preserve">            PSHU  D</w:t>
        <w:br/>
        <w:t xml:space="preserve">            JSR   WORDW</w:t>
        <w:br/>
        <w:t xml:space="preserve">            PULU  X                 ; c-addr of the name</w:t>
        <w:br/>
        <w:t xml:space="preserve">            PULU  D                 ; smudge flag in B</w:t>
        <w:br/>
        <w:t xml:space="preserve">            LDA   ,X+               ; name length, X = name text</w:t>
        <w:br/>
        <w:t xml:space="preserve">            PSHS  A                 ; 2,S = length (5k: S-frame, no scratch)</w:t>
        <w:br/>
        <w:t xml:space="preserve">            TSTB</w:t>
        <w:br/>
        <w:t xml:space="preserve">            BEQ   HDNOSM</w:t>
        <w:br/>
        <w:t xml:space="preserve">            ORA   #$40</w:t>
        <w:br/>
        <w:t xml:space="preserve">HDNOSM:     LDY   DPHERE</w:t>
        <w:br/>
        <w:t xml:space="preserve">            PSHS  Y                 ; 0,S = address of the new header</w:t>
        <w:br/>
        <w:t xml:space="preserve">            STA   ,Y+</w:t>
        <w:br/>
        <w:t xml:space="preserve">            LDB   2,S</w:t>
        <w:br/>
        <w:t xml:space="preserve">            BEQ   HDNONM</w:t>
        <w:br/>
        <w:t xml:space="preserve">HDCPY:      LDA   ,X+</w:t>
        <w:br/>
        <w:t xml:space="preserve">            STA   ,Y+</w:t>
        <w:br/>
        <w:t xml:space="preserve">            DECB</w:t>
        <w:br/>
        <w:t xml:space="preserve">            BNE   HDCPY</w:t>
        <w:br/>
        <w:t xml:space="preserve">HDNONM:     LDD   LATEST</w:t>
        <w:br/>
        <w:t xml:space="preserve">            STD   ,Y++</w:t>
        <w:br/>
        <w:t xml:space="preserve">            LDD   CODEHERE</w:t>
        <w:br/>
        <w:t xml:space="preserve">            STD   ,Y++</w:t>
        <w:br/>
        <w:t xml:space="preserve">            STY   DPHERE</w:t>
        <w:br/>
        <w:t xml:space="preserve">            PULS  D</w:t>
        <w:br/>
        <w:t xml:space="preserve">            STD   LATEST</w:t>
        <w:br/>
        <w:t xml:space="preserve">            LEAS  1,S</w:t>
        <w:br/>
        <w:t xml:space="preserve">            RTS</w:t>
      </w:r>
    </w:p>
    <w:p>
      <w:pPr>
        <w:pStyle w:val="Heading2"/>
        <w:rPr/>
      </w:pPr>
      <w:bookmarkStart w:id="271" w:name="toc_51"/>
      <w:r>
        <w:rPr/>
        <w:t>8.9 Defining Words</w:t>
      </w:r>
      <w:bookmarkEnd w:id="271"/>
    </w:p>
    <w:p>
      <w:pPr>
        <w:pStyle w:val="Normal"/>
        <w:spacing w:before="0" w:after="160"/>
        <w:rPr/>
      </w:pPr>
      <w:r>
        <w:rPr>
          <w:rFonts w:ascii="Courier New" w:hAnsi="Courier New"/>
          <w:sz w:val="16"/>
        </w:rPr>
        <w:t xml:space="preserve">; ============================================================</w:t>
        <w:br/>
        <w:t xml:space="preserve">; SECTION 8: DEFINING WORDS</w:t>
        <w:br/>
        <w:t xml:space="preserve">; ============================================================</w:t>
        <w:br/>
        <w:t xml:space="preserve">; ------------------------------------------------------------</w:t>
        <w:br/>
        <w:t xml:space="preserve">; :  ( "name" -- )</w:t>
        <w:br/>
        <w:t xml:space="preserve">; Start a colon definition: parse the name, build a smudged header,</w:t>
        <w:br/>
        <w:t xml:space="preserve">; record the new xt in CURXT, note the control-flow stack position in</w:t>
        <w:br/>
        <w:t xml:space="preserve">; CSP and enter compile state.</w:t>
        <w:br/>
        <w:t xml:space="preserve">; ------------------------------------------------------------</w:t>
        <w:br/>
        <w:t xml:space="preserve">COLONW:     LDD   #TRUEV</w:t>
        <w:br/>
        <w:t xml:space="preserve">            PSHU  D</w:t>
        <w:br/>
        <w:t xml:space="preserve">            JSR   HEADER</w:t>
        <w:br/>
        <w:t xml:space="preserve">            LDD   CODEHERE          ; Record this word's xt for RECURSE.</w:t>
        <w:br/>
        <w:t xml:space="preserve">            STD   CURXT             ; See bugfix: COLONW.1</w:t>
        <w:br/>
        <w:t xml:space="preserve">            TFR   U,D</w:t>
        <w:br/>
        <w:t xml:space="preserve">            STD   CSP</w:t>
        <w:br/>
        <w:t xml:space="preserve">            LDD   #-1</w:t>
        <w:br/>
        <w:t xml:space="preserve">            STD   STATE</w:t>
        <w:br/>
        <w:t xml:space="preserve">            RTS</w:t>
        <w:br/>
        <w:t xml:space="preserve"/>
        <w:br/>
        <w:t xml:space="preserve">; ------------------------------------------------------------</w:t>
        <w:br/>
        <w:t xml:space="preserve">; ;  ( -- )  IMMEDIATE</w:t>
        <w:br/>
        <w:t xml:space="preserve">; End a colon definition: compile RTS, check that the control-flow</w:t>
        <w:br/>
        <w:t xml:space="preserve">; stack is balanced (error -22 if not), clear the smudge bit of the</w:t>
        <w:br/>
        <w:t xml:space="preserve">; new word and return to interpret state.</w:t>
        <w:br/>
        <w:t xml:space="preserve">; ------------------------------------------------------------</w:t>
        <w:br/>
        <w:t xml:space="preserve">SEMIW:      LDD   #RTSOPC</w:t>
        <w:br/>
        <w:t xml:space="preserve">            PSHU  D</w:t>
        <w:br/>
        <w:t xml:space="preserve">            JSR   CCOMMA1</w:t>
        <w:br/>
        <w:t xml:space="preserve">            TFR   U,D</w:t>
        <w:br/>
        <w:t xml:space="preserve">            CMPD  CSP</w:t>
        <w:br/>
        <w:t xml:space="preserve">            BEQ   SEMIOK</w:t>
        <w:br/>
        <w:t xml:space="preserve">            JSR   CFERR</w:t>
        <w:br/>
        <w:t xml:space="preserve">SEMIOK:     LDX   LATEST</w:t>
        <w:br/>
        <w:t xml:space="preserve">            LDA   ,X</w:t>
        <w:br/>
        <w:t xml:space="preserve">            ANDA  #$BF</w:t>
        <w:br/>
        <w:t xml:space="preserve">            STA   ,X</w:t>
        <w:br/>
        <w:t xml:space="preserve">            LDD   #0</w:t>
        <w:br/>
        <w:t xml:space="preserve">            STD   STATE</w:t>
        <w:br/>
        <w:t xml:space="preserve">            RTS</w:t>
        <w:br/>
        <w:t xml:space="preserve"/>
        <w:br/>
        <w:t xml:space="preserve">; ------------------------------------------------------------</w:t>
        <w:br/>
        <w:t xml:space="preserve">; :NONAME  ( -- xt )</w:t>
        <w:br/>
        <w:t xml:space="preserve">; Start an anonymous definition: no header is built and LATEST is left</w:t>
        <w:br/>
        <w:t xml:space="preserve">; alone, so the word can never be found. Leaves the xt (the current</w:t>
        <w:br/>
        <w:t xml:space="preserve">; CODEHERE) on the stack, records it in CURXT, notes the control-flow</w:t>
        <w:br/>
        <w:t xml:space="preserve">; stack position in CSP and enters compile state.</w:t>
        <w:br/>
        <w:t xml:space="preserve">; Original comment: shadow NONAMEW.0.</w:t>
        <w:br/>
        <w:t xml:space="preserve">; ------------------------------------------------------------</w:t>
        <w:br/>
        <w:t xml:space="preserve">NONAMEW:    LDD   CODEHERE</w:t>
        <w:br/>
        <w:t xml:space="preserve">            PSHU  D                 ; xt</w:t>
        <w:br/>
        <w:t xml:space="preserve">            STD   CURXT             ; See bugfix: NONAMEW.1</w:t>
        <w:br/>
        <w:t xml:space="preserve">            TFR   U,D</w:t>
        <w:br/>
        <w:t xml:space="preserve">            STD   CSP</w:t>
        <w:br/>
        <w:t xml:space="preserve">            LDD   #-1</w:t>
        <w:br/>
        <w:t xml:space="preserve">            STD   STATE</w:t>
        <w:br/>
        <w:t xml:space="preserve">            RTS</w:t>
        <w:br/>
        <w:t xml:space="preserve"/>
        <w:br/>
        <w:t xml:space="preserve">; ------------------------------------------------------------</w:t>
        <w:br/>
        <w:t xml:space="preserve">; Common start of every DODOES-style defining word: build a header</w:t>
        <w:br/>
        <w:t xml:space="preserve">; and compile the DODOES trampoline followed by the behaviour address.</w:t>
        <w:br/>
        <w:t xml:space="preserve">; BLDDOES</w:t>
        <w:br/>
        <w:t xml:space="preserve">;    Inputs:</w:t>
        <w:br/>
        <w:t xml:space="preserve">;        RegD = address of the behaviour routine</w:t>
        <w:br/>
        <w:t xml:space="preserve">;    Outputs:</w:t>
        <w:br/>
        <w:t xml:space="preserve">;        header built, trampoline and behaviour cell compiled</w:t>
        <w:br/>
        <w:t xml:space="preserve">;    Registers: all changed.</w:t>
        <w:br/>
        <w:t xml:space="preserve">; BLDSELF</w:t>
        <w:br/>
        <w:t xml:space="preserve">;    Inputs:</w:t>
        <w:br/>
        <w:t xml:space="preserve">;        RegD = address of the behaviour routine</w:t>
        <w:br/>
        <w:t xml:space="preserve">;    Outputs:</w:t>
        <w:br/>
        <w:t xml:space="preserve">;        as BLDDOES, then the PFA cell compiled pointing at the</w:t>
        <w:br/>
        <w:t xml:space="preserve">;        cell that follows it (the word's own data field)</w:t>
        <w:br/>
        <w:t xml:space="preserve">;    Registers: all changed.</w:t>
        <w:br/>
        <w:t xml:space="preserve">; Used by CREATE, CONSTANT, 2CONSTANT, DEFER and MARKER (BLDSELF)</w:t>
        <w:br/>
        <w:t xml:space="preserve">; and by VALUE (BLDDOES, which supplies its own PFA).</w:t>
        <w:br/>
        <w:t xml:space="preserve">; ------------------------------------------------------------</w:t>
        <w:br/>
        <w:t xml:space="preserve">BLDDOES:    PSHS  D                 ; behaviour address</w:t>
        <w:br/>
        <w:t xml:space="preserve">            LDD   #0</w:t>
        <w:br/>
        <w:t xml:space="preserve">            PSHU  D</w:t>
        <w:br/>
        <w:t xml:space="preserve">            JSR   HEADER</w:t>
        <w:br/>
        <w:t xml:space="preserve">            LDD   #DODOES</w:t>
        <w:br/>
        <w:t xml:space="preserve">            PSHU  D</w:t>
        <w:br/>
        <w:t xml:space="preserve">            JSR   CCALL</w:t>
        <w:br/>
        <w:t xml:space="preserve">            PULS  D</w:t>
        <w:br/>
        <w:t xml:space="preserve">            PSHU  D                 ; behaviour address</w:t>
        <w:br/>
        <w:t xml:space="preserve">            JSR   CODECOMMA</w:t>
        <w:br/>
        <w:t xml:space="preserve">            RTS</w:t>
        <w:br/>
        <w:t xml:space="preserve"/>
        <w:br/>
        <w:t xml:space="preserve">BLDSELF:    JSR   BLDDOES</w:t>
        <w:br/>
        <w:t xml:space="preserve">            LDD   CODEHERE          ; PFA = the cell after this one</w:t>
        <w:br/>
        <w:t xml:space="preserve">            ADDD  #2                ; See bugfix: CONSTANTW.1</w:t>
        <w:br/>
        <w:t xml:space="preserve">            PSHU  D</w:t>
        <w:br/>
        <w:t xml:space="preserve">            JSR   CODECOMMA</w:t>
        <w:br/>
        <w:t xml:space="preserve">            RTS</w:t>
        <w:br/>
        <w:t xml:space="preserve"/>
        <w:br/>
        <w:t xml:space="preserve">; ------------------------------------------------------------</w:t>
        <w:br/>
        <w:t xml:space="preserve">; CREATE  ( "name" -- )</w:t>
        <w:br/>
        <w:t xml:space="preserve">; Build a header whose code is a DODOES trampoline. The default</w:t>
        <w:br/>
        <w:t xml:space="preserve">; behaviour (DOESRT0) leaves the data-field address, the next free</w:t>
        <w:br/>
        <w:t xml:space="preserve">; address in the code area, on the stack.</w:t>
        <w:br/>
        <w:t xml:space="preserve">; ------------------------------------------------------------</w:t>
        <w:br/>
        <w:t xml:space="preserve">CREATEW:    LDD   #DOESRT0</w:t>
        <w:br/>
        <w:t xml:space="preserve">            JSR   BLDSELF           ; See bugfix: BLDSELF.1</w:t>
        <w:br/>
        <w:t xml:space="preserve">            RTS</w:t>
        <w:br/>
        <w:t xml:space="preserve"/>
        <w:br/>
        <w:t xml:space="preserve">; ------------------------------------------------------------</w:t>
        <w:br/>
        <w:t xml:space="preserve">; DOES&gt;  ( -- )  IMMEDIATE, compile-only</w:t>
        <w:br/>
        <w:t xml:space="preserve">; Compile a call to SETDOES, which at run time patches the behaviour</w:t>
        <w:br/>
        <w:t xml:space="preserve">; of the word being defined.</w:t>
        <w:br/>
        <w:t xml:space="preserve">; Original comment: shadow DOESGTW.0.</w:t>
        <w:br/>
        <w:t xml:space="preserve">; ------------------------------------------------------------</w:t>
        <w:br/>
        <w:t xml:space="preserve">DOESGTW:    LDD   #SETDOES</w:t>
        <w:br/>
        <w:t xml:space="preserve">            PSHU  D</w:t>
        <w:br/>
        <w:t xml:space="preserve">            JSR   CCALL</w:t>
        <w:br/>
        <w:t xml:space="preserve">            RTS</w:t>
        <w:br/>
        <w:t xml:space="preserve"/>
        <w:br/>
        <w:t xml:space="preserve">; ------------------------------------------------------------</w:t>
        <w:br/>
        <w:t xml:space="preserve">; VARIABLE  ( "name" -- )</w:t>
        <w:br/>
        <w:t xml:space="preserve">; Build a word that returns the address of a new cell in the variable</w:t>
        <w:br/>
        <w:t xml:space="preserve">; area, initialised to zero.</w:t>
        <w:br/>
        <w:t xml:space="preserve">; ------------------------------------------------------------</w:t>
        <w:br/>
        <w:t xml:space="preserve">VARIABLEW: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t xml:space="preserve"/>
        <w:br/>
        <w:t xml:space="preserve">; ------------------------------------------------------------</w:t>
        <w:br/>
        <w:t xml:space="preserve">; @  ( a-addr -- x )</w:t>
        <w:br/>
        <w:t xml:space="preserve">; Fetch the cell at a-addr. Also the behaviour of CONSTANT words.</w:t>
        <w:br/>
        <w:t xml:space="preserve">; ------------------------------------------------------------</w:t>
        <w:br/>
        <w:t xml:space="preserve">FETCHW:     PULU  X                 ; a-addr</w:t>
        <w:br/>
        <w:t xml:space="preserve">            LDD   ,X</w:t>
        <w:br/>
        <w:t xml:space="preserve">            PSHU  D                 ; x</w:t>
        <w:br/>
        <w:t xml:space="preserve">            RTS</w:t>
        <w:br/>
        <w:t xml:space="preserve"/>
        <w:br/>
        <w:t xml:space="preserve">; ------------------------------------------------------------</w:t>
        <w:br/>
        <w:t xml:space="preserve">; CONSTANT  ( x "name" -- )</w:t>
        <w:br/>
        <w:t xml:space="preserve">; Build a word that returns x. The value is stored in the code area</w:t>
        <w:br/>
        <w:t xml:space="preserve">; after the trampoline and fetched with @.</w:t>
        <w:br/>
        <w:t xml:space="preserve">; ------------------------------------------------------------</w:t>
        <w:br/>
        <w:t xml:space="preserve">CONSTANTW:  LDD   #FETCHW</w:t>
        <w:br/>
        <w:t xml:space="preserve">            JSR   BLDSELF           ; See bugfix: BLDSELF.1</w:t>
        <w:br/>
        <w:t xml:space="preserve">            JSR   COMMAW</w:t>
        <w:br/>
        <w:t xml:space="preserve">            RTS</w:t>
        <w:br/>
        <w:t xml:space="preserve"/>
        <w:br/>
        <w:t xml:space="preserve">; ------------------------------------------------------------</w:t>
        <w:br/>
        <w:t xml:space="preserve">; Behaviour of a VALUE word: fetch the value cell.</w:t>
        <w:br/>
        <w:t xml:space="preserve">; DOVALUE   ( pfa -- x )</w:t>
        <w:br/>
        <w:t xml:space="preserve">;    Inputs:</w:t>
        <w:br/>
        <w:t xml:space="preserve">;        pfa on the data stack (address of the value cell)</w:t>
        <w:br/>
        <w:t xml:space="preserve">;    Outputs:</w:t>
        <w:br/>
        <w:t xml:space="preserve">;        pfa replaced by the value</w:t>
        <w:br/>
        <w:t xml:space="preserve">;    Registers: RegD, RegX and CC changed.</w:t>
        <w:br/>
        <w:t xml:space="preserve">; ------------------------------------------------------------</w:t>
        <w:br/>
        <w:t xml:space="preserve">DOVALUE:    PULU  X                 ; pfa</w:t>
        <w:br/>
        <w:t xml:space="preserve">            LDD   ,X</w:t>
        <w:br/>
        <w:t xml:space="preserve">            PSHU  D                 ; x</w:t>
        <w:br/>
        <w:t xml:space="preserve">            RTS</w:t>
        <w:br/>
        <w:t xml:space="preserve"/>
        <w:br/>
        <w:t xml:space="preserve">; ------------------------------------------------------------</w:t>
        <w:br/>
        <w:t xml:space="preserve">; VALUE  ( x "name" -- )</w:t>
        <w:br/>
        <w:t xml:space="preserve">; Build a word that returns x, which can be changed with TO. The value</w:t>
        <w:br/>
        <w:t xml:space="preserve">; cell is kept in the variable area so that it is writable.</w:t>
        <w:br/>
        <w:t xml:space="preserve">; ------------------------------------------------------------</w:t>
        <w:br/>
        <w:t xml:space="preserve">VALUEW:     LDD   #DOVALUE</w:t>
        <w:br/>
        <w:t xml:space="preserve">            JSR   BLDDOES</w:t>
        <w:br/>
        <w:t xml:space="preserve">            LDD   VARHERE           ; PFA = VARHERE (writable space)</w:t>
        <w:br/>
        <w:t xml:space="preserve">            PSHU  D                 ; See bugfix: VALUEW.1</w:t>
        <w:br/>
        <w:t xml:space="preserve">            JSR   CODECOMMA</w:t>
        <w:br/>
        <w:t xml:space="preserve">            JSR   VCOMMAW           ; store x in the variable area</w:t>
        <w:br/>
        <w:t xml:space="preserve">            RTS</w:t>
        <w:br/>
        <w:t xml:space="preserve"/>
        <w:br/>
        <w:t xml:space="preserve">; ------------------------------------------------------------</w:t>
        <w:br/>
        <w:t xml:space="preserve">; TO  ( x "name" -- )  IMMEDIATE</w:t>
        <w:br/>
        <w:t xml:space="preserve">; Store x in the named VALUE. When compiling, instead compile code to</w:t>
        <w:br/>
        <w:t xml:space="preserve">; store a run-time x in it. Error -13 if the name is not found.</w:t>
        <w:br/>
        <w:t xml:space="preserve">; ------------------------------------------------------------</w:t>
        <w:br/>
        <w:t xml:space="preserve">TOW:        LDD   #32</w:t>
        <w:br/>
        <w:t xml:space="preserve">            PSHU  D</w:t>
        <w:br/>
        <w:t xml:space="preserve">            JSR   WORDW</w:t>
        <w:br/>
        <w:t xml:space="preserve">            JSR   FINDW</w:t>
        <w:br/>
        <w:t xml:space="preserve">            PULU  D</w:t>
        <w:br/>
        <w:t xml:space="preserve">            CMPD  #0</w:t>
        <w:br/>
        <w:t xml:space="preserve">            BNE   TOFOUND</w:t>
        <w:br/>
        <w:t xml:space="preserve">            PULU  D</w:t>
        <w:br/>
        <w:t xml:space="preserve">            LDD   #-13</w:t>
        <w:br/>
        <w:t xml:space="preserve">            PSHU  D</w:t>
        <w:br/>
        <w:t xml:space="preserve">            JSR   THROWW</w:t>
        <w:br/>
        <w:t xml:space="preserve">TOFOUND:    JSR   TOBODYW</w:t>
        <w:br/>
        <w:t xml:space="preserve">            LDD   STATE</w:t>
        <w:br/>
        <w:t xml:space="preserve">            BEQ   TOIMMED</w:t>
        <w:br/>
        <w:t xml:space="preserve">            JSR   LITERALW</w:t>
        <w:br/>
        <w:t xml:space="preserve">            LDD   #STOREW</w:t>
        <w:br/>
        <w:t xml:space="preserve">            PSHU  D</w:t>
        <w:br/>
        <w:t xml:space="preserve">            JSR   CCALL</w:t>
        <w:br/>
        <w:t xml:space="preserve">            RTS</w:t>
        <w:br/>
        <w:t xml:space="preserve">TOIMMED:    PULU  X                 ; a-addr of the value cell</w:t>
        <w:br/>
        <w:t xml:space="preserve">            PULU  D                 ; x</w:t>
        <w:br/>
        <w:t xml:space="preserve">            STD   ,X</w:t>
        <w:br/>
        <w:t xml:space="preserve">            RTS</w:t>
        <w:br/>
        <w:t xml:space="preserve"/>
        <w:br/>
        <w:t xml:space="preserve">; ------------------------------------------------------------</w:t>
        <w:br/>
        <w:t xml:space="preserve">; 2VARIABLE  ( "name" -- )</w:t>
        <w:br/>
        <w:t xml:space="preserve">; Build a word that returns the address of a new two-cell variable in</w:t>
        <w:br/>
        <w:t xml:space="preserve">; the variable area, initialised to zero.</w:t>
        <w:br/>
        <w:t xml:space="preserve">; ------------------------------------------------------------</w:t>
        <w:br/>
        <w:t xml:space="preserve">TWOVARIABLEW:</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t xml:space="preserve"/>
        <w:br/>
        <w:t xml:space="preserve">; ------------------------------------------------------------</w:t>
        <w:br/>
        <w:t xml:space="preserve">; 2CONSTANT  ( x1 x2 "name" -- )</w:t>
        <w:br/>
        <w:t xml:space="preserve">; Build a word that returns x1 x2. The pair is stored in the code area</w:t>
        <w:br/>
        <w:t xml:space="preserve">; with x2 at the lower address, as 2@ and 2! expect.</w:t>
        <w:br/>
        <w:t xml:space="preserve">; ------------------------------------------------------------</w:t>
        <w:br/>
        <w:t xml:space="preserve">TWOCONSTANTW:</w:t>
        <w:br/>
        <w:t xml:space="preserve">            LDD   #TWOFETCHW</w:t>
        <w:br/>
        <w:t xml:space="preserve">            JSR   BLDSELF           ; See bugfix: BLDSELF.1</w:t>
        <w:br/>
        <w:t xml:space="preserve">            PULU  D                 ; x2</w:t>
        <w:br/>
        <w:t xml:space="preserve">            STD   MSCR</w:t>
        <w:br/>
        <w:t xml:space="preserve">            LDD   MSCR</w:t>
        <w:br/>
        <w:t xml:space="preserve">            PSHU  D</w:t>
        <w:br/>
        <w:t xml:space="preserve">            JSR   COMMAW            ; x2 -&gt; lower address</w:t>
        <w:br/>
        <w:t xml:space="preserve">            JSR   COMMAW            ; x1 -&gt; higher. See bugfix: TWOCONSTANTW.1</w:t>
        <w:br/>
        <w:t xml:space="preserve">            RTS</w:t>
        <w:br/>
        <w:t xml:space="preserve"/>
        <w:br/>
        <w:t xml:space="preserve">; ------------------------------------------------------------</w:t>
        <w:br/>
        <w:t xml:space="preserve">; BUFFER:  ( u "name" -- )</w:t>
        <w:br/>
        <w:t xml:space="preserve">; Build a word that returns the address of a u-byte buffer reserved in</w:t>
        <w:br/>
        <w:t xml:space="preserve">; the variable area.</w:t>
        <w:br/>
        <w:t xml:space="preserve">; ------------------------------------------------------------</w:t>
        <w:br/>
        <w:t xml:space="preserve">BUFFERCOLONW:</w:t>
        <w:br/>
        <w:t xml:space="preserve">            PULU  D                 ; u</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w:t>
        <w:br/>
        <w:t xml:space="preserve">            RTS</w:t>
        <w:br/>
        <w:t xml:space="preserve"/>
        <w:br/>
        <w:t xml:space="preserve">; ------------------------------------------------------------</w:t>
        <w:br/>
        <w:t xml:space="preserve">; DEFER  ( "name" -- )</w:t>
        <w:br/>
        <w:t xml:space="preserve">; Build a deferred word. Until IS stores an xt in it, executing it</w:t>
        <w:br/>
        <w:t xml:space="preserve">; throws -21.</w:t>
        <w:br/>
        <w:t xml:space="preserve">; ------------------------------------------------------------</w:t>
        <w:br/>
        <w:t xml:space="preserve">DEFERW:     LDD   #DODEFER</w:t>
        <w:br/>
        <w:t xml:space="preserve">            JSR   BLDSELF           ; See bugfix: BLDSELF.1</w:t>
        <w:br/>
        <w:t xml:space="preserve">            LDD   #DOABORTUNDEF</w:t>
        <w:br/>
        <w:t xml:space="preserve">            PSHU  D</w:t>
        <w:br/>
        <w:t xml:space="preserve">            JSR   COMMAW</w:t>
        <w:br/>
        <w:t xml:space="preserve">            RTS</w:t>
        <w:br/>
        <w:t xml:space="preserve"/>
        <w:br/>
        <w:t xml:space="preserve">; ------------------------------------------------------------</w:t>
        <w:br/>
        <w:t xml:space="preserve">; DEFER@  ( xt1 -- xt2 )</w:t>
        <w:br/>
        <w:t xml:space="preserve">; Return the xt currently stored in the deferred word xt1.</w:t>
        <w:br/>
        <w:t xml:space="preserve">; ------------------------------------------------------------</w:t>
        <w:br/>
        <w:t xml:space="preserve">DEFERFETCHW:</w:t>
        <w:br/>
        <w:t xml:space="preserve">            JSR   TOBODYW</w:t>
        <w:br/>
        <w:t xml:space="preserve">            PULU  X                 ; body address</w:t>
        <w:br/>
        <w:t xml:space="preserve">            LDD   ,X</w:t>
        <w:br/>
        <w:t xml:space="preserve">            PSHU  D                 ; xt2</w:t>
        <w:br/>
        <w:t xml:space="preserve">            RTS</w:t>
        <w:br/>
        <w:t xml:space="preserve"/>
        <w:br/>
        <w:t xml:space="preserve">; ------------------------------------------------------------</w:t>
        <w:br/>
        <w:t xml:space="preserve">; DEFER!  ( xt2 xt1 -- )</w:t>
        <w:br/>
        <w:t xml:space="preserve">; Store xt2 as the action of the deferred word xt1.</w:t>
        <w:br/>
        <w:t xml:space="preserve">; ------------------------------------------------------------</w:t>
        <w:br/>
        <w:t xml:space="preserve">DEFERSTOREW:</w:t>
        <w:br/>
        <w:t xml:space="preserve">            JSR   TOBODYW</w:t>
        <w:br/>
        <w:t xml:space="preserve">            PULU  X                 ; body address of xt1</w:t>
        <w:br/>
        <w:t xml:space="preserve">            PULU  D                 ; xt2</w:t>
        <w:br/>
        <w:t xml:space="preserve">            STD   ,X</w:t>
        <w:br/>
        <w:t xml:space="preserve">            RTS</w:t>
        <w:br/>
        <w:t xml:space="preserve"/>
        <w:br/>
        <w:t xml:space="preserve">; ------------------------------------------------------------</w:t>
        <w:br/>
        <w:t xml:space="preserve">; IS  ( xt "name" -- )  IMMEDIATE</w:t>
        <w:br/>
        <w:t xml:space="preserve">; Store xt as the action of the named deferred word. When compiling,</w:t>
        <w:br/>
        <w:t xml:space="preserve">; compile code to do so at run time. Error -13 if the name is not</w:t>
        <w:br/>
        <w:t xml:space="preserve">; found.</w:t>
        <w:br/>
        <w:t xml:space="preserve">; ------------------------------------------------------------</w:t>
        <w:br/>
        <w:t xml:space="preserve">ISW:        LDD   #32</w:t>
        <w:br/>
        <w:t xml:space="preserve">            PSHU  D</w:t>
        <w:br/>
        <w:t xml:space="preserve">            JSR   WORDW</w:t>
        <w:br/>
        <w:t xml:space="preserve">            JSR   FINDW</w:t>
        <w:br/>
        <w:t xml:space="preserve">            PULU  D</w:t>
        <w:br/>
        <w:t xml:space="preserve">            CMPD  #0</w:t>
        <w:br/>
        <w:t xml:space="preserve">            BNE   ISFOUND</w:t>
        <w:br/>
        <w:t xml:space="preserve">            PULU  D</w:t>
        <w:br/>
        <w:t xml:space="preserve">            LDD   #-13</w:t>
        <w:br/>
        <w:t xml:space="preserve">            PSHU  D</w:t>
        <w:br/>
        <w:t xml:space="preserve">            JSR   THROWW</w:t>
        <w:br/>
        <w:t xml:space="preserve">ISFOUND:    PULU  X</w:t>
        <w:br/>
        <w:t xml:space="preserve">            LDD   STATE</w:t>
        <w:br/>
        <w:t xml:space="preserve">            BEQ   ISIMMED</w:t>
        <w:br/>
        <w:t xml:space="preserve">            PSHU  X</w:t>
        <w:br/>
        <w:t xml:space="preserve">            JSR   LITERALW</w:t>
        <w:br/>
        <w:t xml:space="preserve">            LDD   #DEFERSTOREW</w:t>
        <w:br/>
        <w:t xml:space="preserve">            PSHU  D</w:t>
        <w:br/>
        <w:t xml:space="preserve">            JSR   CCALL</w:t>
        <w:br/>
        <w:t xml:space="preserve">            RTS</w:t>
        <w:br/>
        <w:t xml:space="preserve">ISIMMED:    PSHU  X</w:t>
        <w:br/>
        <w:t xml:space="preserve">            JSR   DEFERSTOREW</w:t>
        <w:br/>
        <w:t xml:space="preserve">            RTS</w:t>
        <w:br/>
        <w:t xml:space="preserve"/>
        <w:br/>
        <w:t xml:space="preserve">; ------------------------------------------------------------</w:t>
        <w:br/>
        <w:t xml:space="preserve">; ACTION-OF  ( "name" -- xt )  IMMEDIATE</w:t>
        <w:br/>
        <w:t xml:space="preserve">; Return the xt currently stored in the named deferred word. When</w:t>
        <w:br/>
        <w:t xml:space="preserve">; compiling, compile code to do so at run time. Error -13 if the name</w:t>
        <w:br/>
        <w:t xml:space="preserve">; is not found.</w:t>
        <w:br/>
        <w:t xml:space="preserve">; ------------------------------------------------------------</w:t>
        <w:br/>
        <w:t xml:space="preserve">ACTIONOFW:  LDD   #32</w:t>
        <w:br/>
        <w:t xml:space="preserve">            PSHU  D</w:t>
        <w:br/>
        <w:t xml:space="preserve">            JSR   WORDW</w:t>
        <w:br/>
        <w:t xml:space="preserve">            JSR   FINDW</w:t>
        <w:br/>
        <w:t xml:space="preserve">            PULU  D</w:t>
        <w:br/>
        <w:t xml:space="preserve">            CMPD  #0</w:t>
        <w:br/>
        <w:t xml:space="preserve">            BNE   AOFOUND</w:t>
        <w:br/>
        <w:t xml:space="preserve">            PULU  D</w:t>
        <w:br/>
        <w:t xml:space="preserve">            LDD   #-13</w:t>
        <w:br/>
        <w:t xml:space="preserve">            PSHU  D</w:t>
        <w:br/>
        <w:t xml:space="preserve">            JSR   THROWW</w:t>
        <w:br/>
        <w:t xml:space="preserve">AOFOUND:    PULU  X</w:t>
        <w:br/>
        <w:t xml:space="preserve">            LDD   STATE</w:t>
        <w:br/>
        <w:t xml:space="preserve">            BEQ   AOIMMED</w:t>
        <w:br/>
        <w:t xml:space="preserve">            PSHU  X</w:t>
        <w:br/>
        <w:t xml:space="preserve">            JSR   LITERALW</w:t>
        <w:br/>
        <w:t xml:space="preserve">            LDD   #DEFERFETCHW</w:t>
        <w:br/>
        <w:t xml:space="preserve">            PSHU  D</w:t>
        <w:br/>
        <w:t xml:space="preserve">            JSR   CCALL</w:t>
        <w:br/>
        <w:t xml:space="preserve">            RTS</w:t>
        <w:br/>
        <w:t xml:space="preserve">AOIMMED:    PSHU  X</w:t>
        <w:br/>
        <w:t xml:space="preserve">            JSR   DEFERFETCHW</w:t>
        <w:br/>
        <w:t xml:space="preserve">            RTS</w:t>
        <w:br/>
        <w:t xml:space="preserve"/>
        <w:br/>
        <w:t xml:space="preserve">; ------------------------------------------------------------</w:t>
        <w:br/>
        <w:t xml:space="preserve">; MARKER  ( "name" -- )</w:t>
        <w:br/>
        <w:t xml:space="preserve">; Save DPHERE, CODEHERE, VARHERE and LATEST in a new word, which when</w:t>
        <w:br/>
        <w:t xml:space="preserve">; executed restores them (forgetting everything defined since).</w:t>
        <w:br/>
        <w:t xml:space="preserve">; ------------------------------------------------------------</w:t>
        <w:br/>
        <w:t xml:space="preserve">MARKERW:    LDD   DPHERE</w:t>
        <w:br/>
        <w:t xml:space="preserve">            PSHS  D                 ; 6,S</w:t>
        <w:br/>
        <w:t xml:space="preserve">            LDD   CODEHERE</w:t>
        <w:br/>
        <w:t xml:space="preserve">            PSHS  D                 ; 4,S</w:t>
        <w:br/>
        <w:t xml:space="preserve">            LDD   VARHERE</w:t>
        <w:br/>
        <w:t xml:space="preserve">            PSHS  D                 ; 2,S</w:t>
        <w:br/>
        <w:t xml:space="preserve">            LDD   LATEST</w:t>
        <w:br/>
        <w:t xml:space="preserve">            PSHS  D                 ; 0,S</w:t>
        <w:br/>
        <w:t xml:space="preserve">            LDD   #DOMARKER</w:t>
        <w:br/>
        <w:t xml:space="preserve">            JSR   BLDSELF           ; See bugfix: BLDSELF.1</w:t>
        <w:br/>
        <w:t xml:space="preserve">            LDD   6,S</w:t>
        <w:br/>
        <w:t xml:space="preserve">            PSHU  D</w:t>
        <w:br/>
        <w:t xml:space="preserve">            JSR   COMMAW</w:t>
        <w:br/>
        <w:t xml:space="preserve">            LDD   4,S</w:t>
        <w:br/>
        <w:t xml:space="preserve">            PSHU  D</w:t>
        <w:br/>
        <w:t xml:space="preserve">            JSR   COMMAW</w:t>
        <w:br/>
        <w:t xml:space="preserve">            LDD   2,S</w:t>
        <w:br/>
        <w:t xml:space="preserve">            PSHU  D</w:t>
        <w:br/>
        <w:t xml:space="preserve">            JSR   COMMAW</w:t>
        <w:br/>
        <w:t xml:space="preserve">            LDD   ,S</w:t>
        <w:br/>
        <w:t xml:space="preserve">            PSHU  D</w:t>
        <w:br/>
        <w:t xml:space="preserve">            JSR   COMMAW</w:t>
        <w:br/>
        <w:t xml:space="preserve">            LEAS  8,S</w:t>
        <w:br/>
        <w:t xml:space="preserve">            RTS</w:t>
      </w:r>
    </w:p>
    <w:p>
      <w:pPr>
        <w:pStyle w:val="Heading2"/>
        <w:rPr/>
      </w:pPr>
      <w:bookmarkStart w:id="272" w:name="toc_52"/>
      <w:r>
        <w:rPr/>
        <w:t>8.10 Outer Interpreter</w:t>
      </w:r>
      <w:bookmarkEnd w:id="272"/>
    </w:p>
    <w:p>
      <w:pPr>
        <w:pStyle w:val="Normal"/>
        <w:spacing w:before="0" w:after="160"/>
        <w:rPr/>
      </w:pPr>
      <w:r>
        <w:rPr>
          <w:rFonts w:ascii="Courier New" w:hAnsi="Courier New"/>
          <w:sz w:val="16"/>
        </w:rPr>
        <w:t xml:space="preserve">; ============================================================</w:t>
        <w:br/>
        <w:t xml:space="preserve">; SECTION 9: OUTER INTERPRETER (INTERPRET / WORD / FIND / NUMBER?)</w:t>
        <w:br/>
        <w:t xml:space="preserve">; ============================================================</w:t>
        <w:br/>
        <w:t xml:space="preserve">; ------------------------------------------------------------</w:t>
        <w:br/>
        <w:t xml:space="preserve">; INTERPRET  ( -- )</w:t>
        <w:br/>
        <w:t xml:space="preserve">; Interpret the rest of the input source: parse each word and look it</w:t>
        <w:br/>
        <w:t xml:space="preserve">; up. A found word is executed, or compiled when STATE is compile and</w:t>
        <w:br/>
        <w:t xml:space="preserve">; it is not immediate. Anything else is converted as a single or</w:t>
        <w:br/>
        <w:t xml:space="preserve">; double number (compiled as literals when compiling). An unknown word</w:t>
        <w:br/>
        <w:t xml:space="preserve">; is typed and THROW -13 is raised.</w:t>
        <w:br/>
        <w:t xml:space="preserve">; ------------------------------------------------------------</w:t>
        <w:br/>
        <w:t xml:space="preserve">INTERPRET:</w:t>
        <w:br/>
        <w:t xml:space="preserve">ILOOP:      LDD   #32               ; Delimiter: space. See bugfix: INTERPRET.1</w:t>
        <w:br/>
        <w:t xml:space="preserve">            PSHU  D                 ; char</w:t>
        <w:br/>
        <w:t xml:space="preserve">            JSR   WORDW</w:t>
        <w:br/>
        <w:t xml:space="preserve">            LDX   ,U</w:t>
        <w:br/>
        <w:t xml:space="preserve">            LDA   ,X</w:t>
        <w:br/>
        <w:t xml:space="preserve">            BEQ   IDONE</w:t>
        <w:br/>
        <w:t xml:space="preserve"/>
        <w:br/>
        <w:t xml:space="preserve">            JSR   FINDW</w:t>
        <w:br/>
        <w:t xml:space="preserve">            PULU  D</w:t>
        <w:br/>
        <w:t xml:space="preserve">            TSTB</w:t>
        <w:br/>
        <w:t xml:space="preserve">            LBEQ  TRYNUM</w:t>
        <w:br/>
        <w:t xml:space="preserve"/>
        <w:br/>
        <w:t xml:space="preserve">            LDA   STATE+1</w:t>
        <w:br/>
        <w:t xml:space="preserve">            BEQ   DOEXEC</w:t>
        <w:br/>
        <w:t xml:space="preserve">            TSTB</w:t>
        <w:br/>
        <w:t xml:space="preserve">            BPL   DOEXEC</w:t>
        <w:br/>
        <w:t xml:space="preserve">            JSR   CCALL</w:t>
        <w:br/>
        <w:t xml:space="preserve">            BRA   ILOOP</w:t>
        <w:br/>
        <w:t xml:space="preserve"/>
        <w:br/>
        <w:t xml:space="preserve">DOEXEC:     JSR   EXECUTEW</w:t>
        <w:br/>
        <w:t xml:space="preserve">            BRA   ILOOP</w:t>
        <w:br/>
        <w:t xml:space="preserve"/>
        <w:br/>
        <w:t xml:space="preserve">TRYNUM:     JSR   NUMBERQ</w:t>
        <w:br/>
        <w:t xml:space="preserve">            PULU  D</w:t>
        <w:br/>
        <w:t xml:space="preserve">            CMPD  #0                ; flag (PULU does not set CC)</w:t>
        <w:br/>
        <w:t xml:space="preserve">            BEQ   BADWORD</w:t>
        <w:br/>
        <w:t xml:space="preserve"/>
        <w:br/>
        <w:t xml:space="preserve">            CMPD  #1                ; 1 = double-number result</w:t>
        <w:br/>
        <w:t xml:space="preserve">            BEQ   TNDOUBLE          ; See shadow: INTERPRET.3</w:t>
        <w:br/>
        <w:t xml:space="preserve"/>
        <w:br/>
        <w:t xml:space="preserve">            LDD   STATE</w:t>
        <w:br/>
        <w:t xml:space="preserve">            BEQ   ILOOP</w:t>
        <w:br/>
        <w:t xml:space="preserve">            LDD   #LIT</w:t>
        <w:br/>
        <w:t xml:space="preserve">            PSHU  D</w:t>
        <w:br/>
        <w:t xml:space="preserve">            JSR   CCALL</w:t>
        <w:br/>
        <w:t xml:space="preserve">            JSR   CODECOMMA</w:t>
        <w:br/>
        <w:t xml:space="preserve">            BRA   ILOOP</w:t>
        <w:br/>
        <w:t xml:space="preserve"/>
        <w:br/>
        <w:t xml:space="preserve">TNDOUBLE:                           ; U currently holds [UDLO(bottom), UDHI(top)], matching</w:t>
        <w:br/>
        <w:t xml:space="preserve">                                    ; ANS's (ud1) stack order directly.</w:t>
        <w:br/>
        <w:t xml:space="preserve">            LDD   STATE</w:t>
        <w:br/>
        <w:t xml:space="preserve">            BEQ   ILOOP             ; interpreting: already correctly placed,</w:t>
        <w:br/>
        <w:t xml:space="preserve">                                    ; nothing more to do</w:t>
        <w:br/>
        <w:t xml:space="preserve">            ; compiling: need two literals compiled in the order they</w:t>
        <w:br/>
        <w:t xml:space="preserve">            ; must execute at runtime - low first (lands deep), high</w:t>
        <w:br/>
        <w:t xml:space="preserve">            ; second (lands on top). UDHI is currently on top of U, so</w:t>
        <w:br/>
        <w:t xml:space="preserve">            ; pop it aside first, freeing UDLO to be compiled first.</w:t>
        <w:br/>
        <w:t xml:space="preserve">            PULU  D</w:t>
        <w:br/>
        <w:t xml:space="preserve">            STD   MSCR4             ; stash UDHI - confirmed safe scratch,</w:t>
        <w:br/>
        <w:t xml:space="preserve">                                    ; untouched by CCALL/CODECOMMA</w:t>
        <w:br/>
        <w:t xml:space="preserve">            LDD   #LIT</w:t>
        <w:br/>
        <w:t xml:space="preserve">            PSHU  D</w:t>
        <w:br/>
        <w:t xml:space="preserve">            JSR   CCALL</w:t>
        <w:br/>
        <w:t xml:space="preserve">            JSR   CODECOMMA         ; compiles UDLO (still on U underneath)</w:t>
        <w:br/>
        <w:t xml:space="preserve">            LDD   #LIT</w:t>
        <w:br/>
        <w:t xml:space="preserve">            PSHU  D</w:t>
        <w:br/>
        <w:t xml:space="preserve">            JSR   CCALL</w:t>
        <w:br/>
        <w:t xml:space="preserve">            LDD   MSCR4</w:t>
        <w:br/>
        <w:t xml:space="preserve">            PSHU  D</w:t>
        <w:br/>
        <w:t xml:space="preserve">            JSR   CODECOMMA         ; compiles UDHI</w:t>
        <w:br/>
        <w:t xml:space="preserve">            BRA   ILOOP</w:t>
        <w:br/>
        <w:t xml:space="preserve"/>
        <w:br/>
        <w:t xml:space="preserve">BADWORD:    JSR   COUNTW</w:t>
        <w:br/>
        <w:t xml:space="preserve">            JSR   TYPEW</w:t>
        <w:br/>
        <w:t xml:space="preserve">            LDD   #-13</w:t>
        <w:br/>
        <w:t xml:space="preserve">            PSHU  D</w:t>
        <w:br/>
        <w:t xml:space="preserve">            JSR   THROWW</w:t>
        <w:br/>
        <w:t xml:space="preserve"/>
        <w:br/>
        <w:t xml:space="preserve">IDONE:      PULU  X                 ; c-addr from WORD (empty). See bugfix: INTERPRET.4</w:t>
        <w:br/>
        <w:t xml:space="preserve">            RTS</w:t>
        <w:br/>
        <w:t xml:space="preserve"/>
        <w:br/>
        <w:t xml:space="preserve">; ------------------------------------------------------------</w:t>
        <w:br/>
        <w:t xml:space="preserve">; WORD  ( char "&lt;chars&gt;ccc&lt;char&gt;" -- c-addr )</w:t>
        <w:br/>
        <w:t xml:space="preserve">; Skip leading delimiters, then parse text up to the next char from</w:t>
        <w:br/>
        <w:t xml:space="preserve">; the input source. The text is stored as a counted string at</w:t>
        <w:br/>
        <w:t xml:space="preserve">; CODEHERE, which is not advanced. An exhausted input gives a zero</w:t>
        <w:br/>
        <w:t xml:space="preserve">; count. Its scratch lives in an S frame; see shadow WORDW.7.</w:t>
        <w:br/>
        <w:t xml:space="preserve">; ------------------------------------------------------------</w:t>
        <w:br/>
        <w:t xml:space="preserve">WORDW:      PULU  D                 ; char</w:t>
        <w:br/>
        <w:t xml:space="preserve">            LEAS  -3,S              ; frame (5k): 0,S = delimiter,</w:t>
        <w:br/>
        <w:t xml:space="preserve">            STB   ,S                ; 1,S = start of the text</w:t>
        <w:br/>
        <w:t xml:space="preserve">            LDD   TOIN</w:t>
        <w:br/>
        <w:t xml:space="preserve">            LDX   SRCADDR</w:t>
        <w:br/>
        <w:t xml:space="preserve">            LEAX  D,X</w:t>
        <w:br/>
        <w:t xml:space="preserve">            LDD   SRCLEN</w:t>
        <w:br/>
        <w:t xml:space="preserve">            SUBD  TOIN</w:t>
        <w:br/>
        <w:t xml:space="preserve">            LBLO  EMPTY             ; See bugfix: WORDW.1</w:t>
        <w:br/>
        <w:t xml:space="preserve">            TFR   D,Y</w:t>
        <w:br/>
        <w:t xml:space="preserve"/>
        <w:br/>
        <w:t xml:space="preserve">SKIPLP:     CMPY  #0</w:t>
        <w:br/>
        <w:t xml:space="preserve">            BEQ   EMPTY</w:t>
        <w:br/>
        <w:t xml:space="preserve">            LDA   ,X</w:t>
        <w:br/>
        <w:t xml:space="preserve">            CMPA  ,S</w:t>
        <w:br/>
        <w:t xml:space="preserve">            BNE   STARTW</w:t>
        <w:br/>
        <w:t xml:space="preserve">            LEAX  1,X</w:t>
        <w:br/>
        <w:t xml:space="preserve">            LEAY  -1,Y</w:t>
        <w:br/>
        <w:t xml:space="preserve">            BRA   SKIPLP</w:t>
        <w:br/>
        <w:t xml:space="preserve"/>
        <w:br/>
        <w:t xml:space="preserve">STARTW:     STX   1,S</w:t>
        <w:br/>
        <w:t xml:space="preserve">            LDB   #0</w:t>
        <w:br/>
        <w:t xml:space="preserve"/>
        <w:br/>
        <w:t xml:space="preserve">SCANLP:     CMPY  #0</w:t>
        <w:br/>
        <w:t xml:space="preserve">            BEQ   ENDW</w:t>
        <w:br/>
        <w:t xml:space="preserve">            LDA   ,X</w:t>
        <w:br/>
        <w:t xml:space="preserve">            CMPA  ,S</w:t>
        <w:br/>
        <w:t xml:space="preserve">            BEQ   CONSUME</w:t>
        <w:br/>
        <w:t xml:space="preserve">            CMPB  #WORDMAXCHARS     ; Length limit. See shadow: WORDW.2</w:t>
        <w:br/>
        <w:t xml:space="preserve">            BEQ   ENDW</w:t>
        <w:br/>
        <w:t xml:space="preserve">            LEAX  1,X</w:t>
        <w:br/>
        <w:t xml:space="preserve">            LEAY  -1,Y</w:t>
        <w:br/>
        <w:t xml:space="preserve">            INCB</w:t>
        <w:br/>
        <w:t xml:space="preserve">            BRA   SCANLP</w:t>
        <w:br/>
        <w:t xml:space="preserve"/>
        <w:br/>
        <w:t xml:space="preserve">CONSUME:    LEAX  1,X</w:t>
        <w:br/>
        <w:t xml:space="preserve">            LEAY  -1,Y</w:t>
        <w:br/>
        <w:t xml:space="preserve">ENDW:       PSHS  B                 ; Save the count. See bugfix: WORDW.3</w:t>
        <w:br/>
        <w:t xml:space="preserve">            TFR   X,D</w:t>
        <w:br/>
        <w:t xml:space="preserve">            SUBD  SRCADDR</w:t>
        <w:br/>
        <w:t xml:space="preserve">            STD   TOIN</w:t>
        <w:br/>
        <w:t xml:space="preserve">            PULS  B</w:t>
        <w:br/>
        <w:t xml:space="preserve"/>
        <w:br/>
        <w:t xml:space="preserve">            LDX   CODEHERE          ; Result buffer; CODEHERE is not advanced.</w:t>
        <w:br/>
        <w:t xml:space="preserve">                                    ; See shadow: WORDW.4</w:t>
        <w:br/>
        <w:t xml:space="preserve">            STB   ,X+</w:t>
        <w:br/>
        <w:t xml:space="preserve">            LDY   1,S</w:t>
        <w:br/>
        <w:t xml:space="preserve">COPYLP:     TSTB</w:t>
        <w:br/>
        <w:t xml:space="preserve">            BEQ   COPYDONE</w:t>
        <w:br/>
        <w:t xml:space="preserve">            LDA   ,Y+</w:t>
        <w:br/>
        <w:t xml:space="preserve">            STA   ,X+</w:t>
        <w:br/>
        <w:t xml:space="preserve">            DECB</w:t>
        <w:br/>
        <w:t xml:space="preserve">            BRA   COPYLP</w:t>
        <w:br/>
        <w:t xml:space="preserve">COPYDONE:   LEAS  3,S               ; drop the frame</w:t>
        <w:br/>
        <w:t xml:space="preserve">            LDX   CODEHERE          ; Result address (see WORDW.4)</w:t>
        <w:br/>
        <w:t xml:space="preserve">            PSHU  X                 ; c-addr</w:t>
        <w:br/>
        <w:t xml:space="preserve">            RTS</w:t>
        <w:br/>
        <w:t xml:space="preserve"/>
        <w:br/>
        <w:t xml:space="preserve">EMPTY:      LEAS  3,S               ; drop the frame</w:t>
        <w:br/>
        <w:t xml:space="preserve">            LDX   CODEHERE          ; Empty string at the result buffer</w:t>
        <w:br/>
        <w:t xml:space="preserve">            CLR   ,X</w:t>
        <w:br/>
        <w:t xml:space="preserve">            PSHU  X                 ; c-addr</w:t>
        <w:br/>
        <w:t xml:space="preserve">            RTS</w:t>
        <w:br/>
        <w:t xml:space="preserve"/>
        <w:br/>
        <w:t xml:space="preserve">; ------------------------------------------------------------</w:t>
        <w:br/>
        <w:t xml:space="preserve">; FIND  ( c-addr -- c-addr 0 | xt 1 | xt -1 )</w:t>
        <w:br/>
        <w:t xml:space="preserve">; Look up the counted string in the dictionary, newest first, ignoring</w:t>
        <w:br/>
        <w:t xml:space="preserve">; smudged entries. Returns the xt and 1 if the word is immediate, or</w:t>
        <w:br/>
        <w:t xml:space="preserve">; -1 if not. If not found, returns c-addr and 0.</w:t>
        <w:br/>
        <w:t xml:space="preserve">; Holds no scratch cells; see shadow FINDW.1.</w:t>
        <w:br/>
        <w:t xml:space="preserve">; ------------------------------------------------------------</w:t>
        <w:br/>
        <w:t xml:space="preserve">FINDW:      LDX   LATEST            ; c-addr stays at ,U until the result</w:t>
        <w:br/>
        <w:t xml:space="preserve">FFLOOP:     CMPX  #0                ; (5l: no scratch cells)</w:t>
        <w:br/>
        <w:t xml:space="preserve">            BEQ   NOTFOUND</w:t>
        <w:br/>
        <w:t xml:space="preserve">            LDA   ,X</w:t>
        <w:br/>
        <w:t xml:space="preserve">            BITA  #$40</w:t>
        <w:br/>
        <w:t xml:space="preserve">            BNE   FNEXT             ; smudged</w:t>
        <w:br/>
        <w:t xml:space="preserve">            ANDA  #$1F</w:t>
        <w:br/>
        <w:t xml:space="preserve">            LDY   ,U                ; counted string</w:t>
        <w:br/>
        <w:t xml:space="preserve">            CMPA  ,Y+</w:t>
        <w:br/>
        <w:t xml:space="preserve">            BNE   FNEXT</w:t>
        <w:br/>
        <w:t xml:space="preserve">            PSHS  X                 ; header, kept across the compare</w:t>
        <w:br/>
        <w:t xml:space="preserve">            LEAX  1,X</w:t>
        <w:br/>
        <w:t xml:space="preserve">            TFR   A,B</w:t>
        <w:br/>
        <w:t xml:space="preserve">            BEQ   FMATCH</w:t>
        <w:br/>
        <w:t xml:space="preserve">CMPLP:      LDA   ,X+</w:t>
        <w:br/>
        <w:t xml:space="preserve">            CMPA  ,Y+</w:t>
        <w:br/>
        <w:t xml:space="preserve">            BNE   FMISS</w:t>
        <w:br/>
        <w:t xml:space="preserve">            DECB</w:t>
        <w:br/>
        <w:t xml:space="preserve">            BNE   CMPLP</w:t>
        <w:br/>
        <w:t xml:space="preserve"/>
        <w:br/>
        <w:t xml:space="preserve">FMATCH:     PULS  X                 ; header</w:t>
        <w:br/>
        <w:t xml:space="preserve">            LDB   ,X</w:t>
        <w:br/>
        <w:t xml:space="preserve">            PSHS  B                 ; length|flags</w:t>
        <w:br/>
        <w:t xml:space="preserve">            ANDB  #$1F</w:t>
        <w:br/>
        <w:t xml:space="preserve">            CLRA</w:t>
        <w:br/>
        <w:t xml:space="preserve">            LEAX  1,X</w:t>
        <w:br/>
        <w:t xml:space="preserve">            LEAX  D,X</w:t>
        <w:br/>
        <w:t xml:space="preserve">            LDD   2,X               ; CFA field</w:t>
        <w:br/>
        <w:t xml:space="preserve">            STD   ,U                ; xt replaces c-addr</w:t>
        <w:br/>
        <w:t xml:space="preserve">            PULS  A</w:t>
        <w:br/>
        <w:t xml:space="preserve">            BITA  #$80</w:t>
        <w:br/>
        <w:t xml:space="preserve">            BEQ   FISNORM</w:t>
        <w:br/>
        <w:t xml:space="preserve">            LDD   #1</w:t>
        <w:br/>
        <w:t xml:space="preserve">            BRA   FPUSH</w:t>
        <w:br/>
        <w:t xml:space="preserve">FISNORM:    LDD   #-1</w:t>
        <w:br/>
        <w:t xml:space="preserve">FPUSH:      PSHU  D                 ; 1 = immediate, -1 = normal</w:t>
        <w:br/>
        <w:t xml:space="preserve">            RTS</w:t>
        <w:br/>
        <w:t xml:space="preserve"/>
        <w:br/>
        <w:t xml:space="preserve">FMISS:      PULS  X</w:t>
        <w:br/>
        <w:t xml:space="preserve">FNEXT:      LDB   ,X</w:t>
        <w:br/>
        <w:t xml:space="preserve">            ANDB  #$1F</w:t>
        <w:br/>
        <w:t xml:space="preserve">            CLRA</w:t>
        <w:br/>
        <w:t xml:space="preserve">            LEAX  1,X</w:t>
        <w:br/>
        <w:t xml:space="preserve">            LEAX  D,X</w:t>
        <w:br/>
        <w:t xml:space="preserve">            LDX   ,X                ; LINK field</w:t>
        <w:br/>
        <w:t xml:space="preserve">            BRA   FFLOOP</w:t>
        <w:br/>
        <w:t xml:space="preserve"/>
        <w:br/>
        <w:t xml:space="preserve">NOTFOUND:   LDD   #0</w:t>
        <w:br/>
        <w:t xml:space="preserve">            PSHU  D                 ; 0 = not found, c-addr still beneath</w:t>
        <w:br/>
        <w:t xml:space="preserve">            RTS</w:t>
        <w:br/>
        <w:t xml:space="preserve"/>
        <w:br/>
        <w:t xml:space="preserve">; ------------------------------------------------------------</w:t>
        <w:br/>
        <w:t xml:space="preserve">; Multiply the unsigned double ud on the data stack by BASE and add a</w:t>
        <w:br/>
        <w:t xml:space="preserve">; digit. (5m: the accumulator lives on the data stack, in the frame of</w:t>
        <w:br/>
        <w:t xml:space="preserve">; &gt;NUMBER, so no page-zero cells are needed.)</w:t>
        <w:br/>
        <w:t xml:space="preserve">; UDMULADD</w:t>
        <w:br/>
        <w:t xml:space="preserve">;    Inputs:</w:t>
        <w:br/>
        <w:t xml:space="preserve">;        ud at 4,U (high cell) and 6,U (low cell), as in the &gt;NUMBER</w:t>
        <w:br/>
        <w:t xml:space="preserve">;        frame ( ud c-addr u )</w:t>
        <w:br/>
        <w:t xml:space="preserve">;        RegB = digit value to add</w:t>
        <w:br/>
        <w:t xml:space="preserve">;        BASE</w:t>
        <w:br/>
        <w:t xml:space="preserve">;    Outputs:</w:t>
        <w:br/>
        <w:t xml:space="preserve">;        ud = ud * BASE + digit</w:t>
        <w:br/>
        <w:t xml:space="preserve">;    Registers: RegA, RegB and CC changed.</w:t>
        <w:br/>
        <w:t xml:space="preserve">; ------------------------------------------------------------</w:t>
        <w:br/>
        <w:t xml:space="preserve">UDMULADD:   LEAS  -2,S              ; 0,S = carry, 1,S = BASE multiplier</w:t>
        <w:br/>
        <w:t xml:space="preserve">            STB   ,S</w:t>
        <w:br/>
        <w:t xml:space="preserve">            LDA   BASE+1</w:t>
        <w:br/>
        <w:t xml:space="preserve">            STA   1,S</w:t>
        <w:br/>
        <w:t xml:space="preserve">            LDA   7,U</w:t>
        <w:br/>
        <w:t xml:space="preserve">            LDB   1,S</w:t>
        <w:br/>
        <w:t xml:space="preserve">            MUL</w:t>
        <w:br/>
        <w:t xml:space="preserve">            ADDB  ,S</w:t>
        <w:br/>
        <w:t xml:space="preserve">            BCC   UM0</w:t>
        <w:br/>
        <w:t xml:space="preserve">            INCA</w:t>
        <w:br/>
        <w:t xml:space="preserve">UM0:        STB   7,U</w:t>
        <w:br/>
        <w:t xml:space="preserve">            STA   ,S</w:t>
        <w:br/>
        <w:t xml:space="preserve">            LDA   6,U</w:t>
        <w:br/>
        <w:t xml:space="preserve">            LDB   1,S</w:t>
        <w:br/>
        <w:t xml:space="preserve">            MUL</w:t>
        <w:br/>
        <w:t xml:space="preserve">            ADDB  ,S</w:t>
        <w:br/>
        <w:t xml:space="preserve">            BCC   UM1</w:t>
        <w:br/>
        <w:t xml:space="preserve">            INCA</w:t>
        <w:br/>
        <w:t xml:space="preserve">UM1:        STB   6,U</w:t>
        <w:br/>
        <w:t xml:space="preserve">            STA   ,S</w:t>
        <w:br/>
        <w:t xml:space="preserve">            LDA   5,U</w:t>
        <w:br/>
        <w:t xml:space="preserve">            LDB   1,S</w:t>
        <w:br/>
        <w:t xml:space="preserve">            MUL</w:t>
        <w:br/>
        <w:t xml:space="preserve">            ADDB  ,S</w:t>
        <w:br/>
        <w:t xml:space="preserve">            BCC   UM2</w:t>
        <w:br/>
        <w:t xml:space="preserve">            INCA</w:t>
        <w:br/>
        <w:t xml:space="preserve">UM2:        STB   5,U</w:t>
        <w:br/>
        <w:t xml:space="preserve">            STA   ,S</w:t>
        <w:br/>
        <w:t xml:space="preserve">            LDA   4,U</w:t>
        <w:br/>
        <w:t xml:space="preserve">            LDB   1,S</w:t>
        <w:br/>
        <w:t xml:space="preserve">            MUL</w:t>
        <w:br/>
        <w:t xml:space="preserve">            ADDB  ,S</w:t>
        <w:br/>
        <w:t xml:space="preserve">            BCC   UM3</w:t>
        <w:br/>
        <w:t xml:space="preserve">            INCA</w:t>
        <w:br/>
        <w:t xml:space="preserve">UM3:        STB   4,U</w:t>
        <w:br/>
        <w:t xml:space="preserve">            LEAS  2,S</w:t>
        <w:br/>
        <w:t xml:space="preserve">            RTS</w:t>
        <w:br/>
        <w:t xml:space="preserve"/>
        <w:br/>
        <w:t xml:space="preserve">; ------------------------------------------------------------</w:t>
        <w:br/>
        <w:t xml:space="preserve">; &gt;NUMBER  ( ud1 c-addr1 u1 -- ud2 c-addr2 u2 )</w:t>
        <w:br/>
        <w:t xml:space="preserve">; Convert the string into ud1, in BASE, stopping at the first</w:t>
        <w:br/>
        <w:t xml:space="preserve">; unconvertible character. Returns the accumulated ud2 and the</w:t>
        <w:br/>
        <w:t xml:space="preserve">; remaining string. The conversion works in place on the three</w:t>
        <w:br/>
        <w:t xml:space="preserve">; parameters (NUMLOOP), which are also the frame NUMBERQ builds.</w:t>
        <w:br/>
        <w:t xml:space="preserve">; NUMLOOP</w:t>
        <w:br/>
        <w:t xml:space="preserve">;    Inputs:</w:t>
        <w:br/>
        <w:t xml:space="preserve">;        ( ud c-addr u ) on the data stack</w:t>
        <w:br/>
        <w:t xml:space="preserve">;    Outputs:</w:t>
        <w:br/>
        <w:t xml:space="preserve">;        ud accumulated; c-addr u = first unconverted character and</w:t>
        <w:br/>
        <w:t xml:space="preserve">;        the count remaining</w:t>
        <w:br/>
        <w:t xml:space="preserve">;    Registers: RegA, RegB, RegX and CC changed.</w:t>
        <w:br/>
        <w:t xml:space="preserve">; ------------------------------------------------------------</w:t>
        <w:br/>
        <w:t xml:space="preserve">TONUMBERW:</w:t>
        <w:br/>
        <w:t xml:space="preserve">NUMLOOP:    LDD   ,U</w:t>
        <w:br/>
        <w:t xml:space="preserve">            BEQ   NLDONE</w:t>
        <w:br/>
        <w:t xml:space="preserve">            LDX   2,U</w:t>
        <w:br/>
        <w:t xml:space="preserve">            LDA   ,X</w:t>
        <w:br/>
        <w:t xml:space="preserve">            CMPA  #'0'</w:t>
        <w:br/>
        <w:t xml:space="preserve">            BLO   NLDONE</w:t>
        <w:br/>
        <w:t xml:space="preserve">            CMPA  #'9'</w:t>
        <w:br/>
        <w:t xml:space="preserve">            BHI   NLALPHA</w:t>
        <w:br/>
        <w:t xml:space="preserve">            SUBA  #'0'</w:t>
        <w:br/>
        <w:t xml:space="preserve">            BRA   NLGOT</w:t>
        <w:br/>
        <w:t xml:space="preserve">NLALPHA:    ANDA  #$DF</w:t>
        <w:br/>
        <w:t xml:space="preserve">            CMPA  #'A'</w:t>
        <w:br/>
        <w:t xml:space="preserve">            BLO   NLDONE</w:t>
        <w:br/>
        <w:t xml:space="preserve">            CMPA  #'Z'</w:t>
        <w:br/>
        <w:t xml:space="preserve">            BHI   NLDONE</w:t>
        <w:br/>
        <w:t xml:space="preserve">            SUBA  #'A'-10</w:t>
        <w:br/>
        <w:t xml:space="preserve">NLGOT:      CMPA  BASE+1</w:t>
        <w:br/>
        <w:t xml:space="preserve">            BHS   NLDONE</w:t>
        <w:br/>
        <w:t xml:space="preserve">            TFR   A,B</w:t>
        <w:br/>
        <w:t xml:space="preserve">            JSR   UDMULADD</w:t>
        <w:br/>
        <w:t xml:space="preserve">            LDX   2,U</w:t>
        <w:br/>
        <w:t xml:space="preserve">            LEAX  1,X</w:t>
        <w:br/>
        <w:t xml:space="preserve">            STX   2,U</w:t>
        <w:br/>
        <w:t xml:space="preserve">            LDD   ,U</w:t>
        <w:br/>
        <w:t xml:space="preserve">            SUBD  #1</w:t>
        <w:br/>
        <w:t xml:space="preserve">            STD   ,U</w:t>
        <w:br/>
        <w:t xml:space="preserve">            BRA   NUMLOOP</w:t>
        <w:br/>
        <w:t xml:space="preserve">NLDONE:     RTS</w:t>
        <w:br/>
        <w:t xml:space="preserve"/>
        <w:br/>
        <w:t xml:space="preserve">; ------------------------------------------------------------</w:t>
        <w:br/>
        <w:t xml:space="preserve">; Convert a counted string to a number in BASE. A leading "-" negates</w:t>
        <w:br/>
        <w:t xml:space="preserve">; it; a trailing "." makes it a double-cell number.</w:t>
        <w:br/>
        <w:t xml:space="preserve">; NUMBERQ   ( c-addr -- n -1 | ud 1 | c-addr 0 )</w:t>
        <w:br/>
        <w:t xml:space="preserve">;    Inputs:</w:t>
        <w:br/>
        <w:t xml:space="preserve">;        c-addr of the counted string on the data stack</w:t>
        <w:br/>
        <w:t xml:space="preserve">;    Outputs:</w:t>
        <w:br/>
        <w:t xml:space="preserve">;        single number: n and -1</w:t>
        <w:br/>
        <w:t xml:space="preserve">;        double number: ud (low cell below high cell) and 1</w:t>
        <w:br/>
        <w:t xml:space="preserve">;        not a number: c-addr and 0</w:t>
        <w:br/>
        <w:t xml:space="preserve">;    Registers: RegA, RegB, RegX, RegY and CC changed.</w:t>
        <w:br/>
        <w:t xml:space="preserve">; The original c-addr and the negate flag live in an S frame (0,S and</w:t>
        <w:br/>
        <w:t xml:space="preserve">; 2,S); the count is kept in RegB. See shadow NUMBERQ.1 and</w:t>
        <w:br/>
        <w:t xml:space="preserve">; NUMBERQ.6.</w:t>
        <w:br/>
        <w:t xml:space="preserve">; ------------------------------------------------------------</w:t>
        <w:br/>
        <w:t xml:space="preserve">NUMBERQ:    PULU  X                 ; c-addr</w:t>
        <w:br/>
        <w:t xml:space="preserve">            LEAS  -3,S</w:t>
        <w:br/>
        <w:t xml:space="preserve">            STX   ,S</w:t>
        <w:br/>
        <w:t xml:space="preserve">            LDB   ,X</w:t>
        <w:br/>
        <w:t xml:space="preserve">            BEQ   NQBAD</w:t>
        <w:br/>
        <w:t xml:space="preserve">            LEAX  1,X</w:t>
        <w:br/>
        <w:t xml:space="preserve"/>
        <w:br/>
        <w:t xml:space="preserve">            ; A trailing "." means a double number: leave it out of the</w:t>
        <w:br/>
        <w:t xml:space="preserve">            ; digit count. See shadow: NUMBERQ.1</w:t>
        <w:br/>
        <w:t xml:space="preserve">            DECB</w:t>
        <w:br/>
        <w:t xml:space="preserve">            LDA   B,X</w:t>
        <w:br/>
        <w:t xml:space="preserve">            INCB</w:t>
        <w:br/>
        <w:t xml:space="preserve">            CMPA  #'.'</w:t>
        <w:br/>
        <w:t xml:space="preserve">            BNE   NQNOSIGN</w:t>
        <w:br/>
        <w:t xml:space="preserve">            DECB</w:t>
        <w:br/>
        <w:t xml:space="preserve">            BEQ   NQBAD             ; lone "." with nothing before it</w:t>
        <w:br/>
        <w:t xml:space="preserve"/>
        <w:br/>
        <w:t xml:space="preserve">NQNOSIGN:   CLR   2,S</w:t>
        <w:br/>
        <w:t xml:space="preserve">            LDA   ,X</w:t>
        <w:br/>
        <w:t xml:space="preserve">            CMPA  #'-'</w:t>
        <w:br/>
        <w:t xml:space="preserve">            BNE   NQNOSIGN2</w:t>
        <w:br/>
        <w:t xml:space="preserve">            COM   2,S</w:t>
        <w:br/>
        <w:t xml:space="preserve">            LEAX  1,X</w:t>
        <w:br/>
        <w:t xml:space="preserve">            DECB</w:t>
        <w:br/>
        <w:t xml:space="preserve">            BEQ   NQBAD</w:t>
        <w:br/>
        <w:t xml:space="preserve"/>
        <w:br/>
        <w:t xml:space="preserve">NQNOSIGN2:  LDY   #0</w:t>
        <w:br/>
        <w:t xml:space="preserve">            PSHU  Y                 ; ud low</w:t>
        <w:br/>
        <w:t xml:space="preserve">            PSHU  Y                 ; ud high</w:t>
        <w:br/>
        <w:t xml:space="preserve">            PSHU  X                 ; c-addr</w:t>
        <w:br/>
        <w:t xml:space="preserve">            CLRA</w:t>
        <w:br/>
        <w:t xml:space="preserve">            PSHU  D                 ; u</w:t>
        <w:br/>
        <w:t xml:space="preserve"/>
        <w:br/>
        <w:t xml:space="preserve">            JSR   NUMLOOP</w:t>
        <w:br/>
        <w:t xml:space="preserve"/>
        <w:br/>
        <w:t xml:space="preserve">            LDD   ,U</w:t>
        <w:br/>
        <w:t xml:space="preserve">            BNE   NQBADF            ; unconverted characters remain</w:t>
        <w:br/>
        <w:t xml:space="preserve">            LEAU  4,U               ; drop u and c-addr: ud remains</w:t>
        <w:br/>
        <w:t xml:space="preserve"/>
        <w:br/>
        <w:t xml:space="preserve">            ; Negate the full 32-bit value. See bugfix: NUMBERQ.2</w:t>
        <w:br/>
        <w:t xml:space="preserve">            TST   2,S</w:t>
        <w:br/>
        <w:t xml:space="preserve">            BEQ   NQPOS32</w:t>
        <w:br/>
        <w:t xml:space="preserve">            LDD   ,U</w:t>
        <w:br/>
        <w:t xml:space="preserve">            COMA</w:t>
        <w:br/>
        <w:t xml:space="preserve">            COMB</w:t>
        <w:br/>
        <w:t xml:space="preserve">            STD   ,U</w:t>
        <w:br/>
        <w:t xml:space="preserve">            LDD   2,U</w:t>
        <w:br/>
        <w:t xml:space="preserve">            COMA</w:t>
        <w:br/>
        <w:t xml:space="preserve">            COMB</w:t>
        <w:br/>
        <w:t xml:space="preserve">            ADDD  #1</w:t>
        <w:br/>
        <w:t xml:space="preserve">            STD   2,U</w:t>
        <w:br/>
        <w:t xml:space="preserve">            BCC   NQPOS32</w:t>
        <w:br/>
        <w:t xml:space="preserve">            LDD   ,U</w:t>
        <w:br/>
        <w:t xml:space="preserve">            ADDD  #1</w:t>
        <w:br/>
        <w:t xml:space="preserve">            STD   ,U</w:t>
        <w:br/>
        <w:t xml:space="preserve"/>
        <w:br/>
        <w:t xml:space="preserve">NQPOS32:                            ; re-derive from the original c-addr whether the</w:t>
        <w:br/>
        <w:t xml:space="preserve">            ; last character was '.' - determines which return convention</w:t>
        <w:br/>
        <w:t xml:space="preserve">            LDX   ,S</w:t>
        <w:br/>
        <w:t xml:space="preserve">            LDB   ,X</w:t>
        <w:br/>
        <w:t xml:space="preserve">            DECB</w:t>
        <w:br/>
        <w:t xml:space="preserve">            LEAX  1,X</w:t>
        <w:br/>
        <w:t xml:space="preserve">            LDA   B,X</w:t>
        <w:br/>
        <w:t xml:space="preserve">            LEAS  3,S</w:t>
        <w:br/>
        <w:t xml:space="preserve">            CMPA  #'.'</w:t>
        <w:br/>
        <w:t xml:space="preserve">            BNE   NQSINGLE</w:t>
        <w:br/>
        <w:t xml:space="preserve"/>
        <w:br/>
        <w:t xml:space="preserve">            ; DOUBLE success: ud is already low below high; add a</w:t>
        <w:br/>
        <w:t xml:space="preserve">            ; distinct success code (1, not -1) so TRYNUM can tell</w:t>
        <w:br/>
        <w:t xml:space="preserve">            ; single and double apart</w:t>
        <w:br/>
        <w:t xml:space="preserve">            LDD   #1</w:t>
        <w:br/>
        <w:t xml:space="preserve">            PSHU  D</w:t>
        <w:br/>
        <w:t xml:space="preserve">            RTS</w:t>
        <w:br/>
        <w:t xml:space="preserve"/>
        <w:br/>
        <w:t xml:space="preserve">NQSINGLE:   LEAU  2,U               ; SINGLE success: drop the high cell</w:t>
        <w:br/>
        <w:t xml:space="preserve">            LDD   #-1</w:t>
        <w:br/>
        <w:t xml:space="preserve">            PSHU  D</w:t>
        <w:br/>
        <w:t xml:space="preserve">            RTS</w:t>
        <w:br/>
        <w:t xml:space="preserve"/>
        <w:br/>
        <w:t xml:space="preserve">NQBADF:     LEAU  8,U               ; drop the frame</w:t>
        <w:br/>
        <w:t xml:space="preserve">NQBAD:      LDX   ,S</w:t>
        <w:br/>
        <w:t xml:space="preserve">            LEAS  3,S</w:t>
        <w:br/>
        <w:t xml:space="preserve">            PSHU  X</w:t>
        <w:br/>
        <w:t xml:space="preserve">            LDD   #0</w:t>
        <w:br/>
        <w:t xml:space="preserve">            PSHU  D</w:t>
        <w:br/>
        <w:t xml:space="preserve">            RTS</w:t>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xml:space="preserve">; ============================================================</w:t>
        <w:br/>
        <w:t xml:space="preserve">; SECTION 10: QUERY / ACCEPT / EXPECT / KEY / KEY? / EMIT</w:t>
        <w:br/>
        <w:t xml:space="preserve">; ============================================================</w:t>
        <w:br/>
        <w:t xml:space="preserve">            IFEQ  SERIALPOLL        ; &gt;&gt;&gt;&gt;&gt;&gt;&gt;&gt;&gt;&gt;</w:t>
        <w:br/>
        <w:t xml:space="preserve">; Unused alternative to KEY removed; see shadow X_KEY.1.</w:t>
        <w:br/>
        <w:t xml:space="preserve"/>
        <w:br/>
        <w:t xml:space="preserve">; ------------------------------------------------------------</w:t>
        <w:br/>
        <w:t xml:space="preserve">; KEY  ( -- char )</w:t>
        <w:br/>
        <w:t xml:space="preserve">; Wait for the next received character and return it. While waiting,</w:t>
        <w:br/>
        <w:t xml:space="preserve">; drain the output ring by polling if RTS is high.</w:t>
        <w:br/>
        <w:t xml:space="preserve">; ------------------------------------------------------------</w:t>
        <w:br/>
        <w:t xml:space="preserve">KEYW:</w:t>
        <w:br/>
        <w:t xml:space="preserve"/>
        <w:br/>
        <w:t xml:space="preserve">            TST   RTSSTATE          ; Is throttling?</w:t>
        <w:br/>
        <w:t xml:space="preserve">            BEQ   TRY_READ          ; No! Retrieve character from input buffer.</w:t>
        <w:br/>
        <w:t xml:space="preserve"/>
        <w:br/>
        <w:t xml:space="preserve">            ; IRQ stays unmasked during the flush. See bugfix: KEYW.1</w:t>
        <w:br/>
        <w:t xml:space="preserve">            JSR   FLUSHOUTBUFFER    ; Drain the output buffer,</w:t>
        <w:br/>
        <w:t xml:space="preserve">                                    ; by transmitting all chars.</w:t>
        <w:br/>
        <w:t xml:space="preserve"/>
        <w:br/>
        <w:t xml:space="preserve">TRY_READ:</w:t>
        <w:br/>
        <w:t xml:space="preserve">            JSR   GETCHAR           ; Is char available in input buffer.</w:t>
        <w:br/>
        <w:t xml:space="preserve">            BCS   KEYW              ; No? Try again to receive a char,</w:t>
        <w:br/>
        <w:t xml:space="preserve">                                    ; while still transmitting!</w:t>
        <w:br/>
        <w:t xml:space="preserve"/>
        <w:br/>
        <w:t xml:space="preserve">            TFR   A,B               ; Move char result to Reg B (LSB of D)</w:t>
        <w:br/>
        <w:t xml:space="preserve">            CLRA                    ; Clear MSB.</w:t>
        <w:br/>
        <w:t xml:space="preserve">            PSHU  D                 ; char</w:t>
        <w:br/>
        <w:t xml:space="preserve"/>
        <w:br/>
        <w:t xml:space="preserve">            RTS</w:t>
        <w:br/>
        <w:t xml:space="preserve"/>
        <w:br/>
        <w:t xml:space="preserve">; ------------------------------------------------------------</w:t>
        <w:br/>
        <w:t xml:space="preserve">; KEY?  ( -- flag )</w:t>
        <w:br/>
        <w:t xml:space="preserve">; Return true if a received character is waiting in the input ring.</w:t>
        <w:br/>
        <w:t xml:space="preserve">; ------------------------------------------------------------</w:t>
        <w:br/>
        <w:t xml:space="preserve">KEYQW:</w:t>
        <w:br/>
        <w:t xml:space="preserve">            ; Commented-out code moved to shadow: KEYQW.1</w:t>
        <w:br/>
        <w:t xml:space="preserve"/>
        <w:br/>
        <w:t xml:space="preserve">            LDA   INHEAD            ; Characters received?</w:t>
        <w:br/>
        <w:t xml:space="preserve">            CMPA  INTAIL</w:t>
        <w:br/>
        <w:t xml:space="preserve"/>
        <w:br/>
        <w:t xml:space="preserve">            ; Commented-out code moved to shadow: KEYQW.2</w:t>
        <w:br/>
        <w:t xml:space="preserve"/>
        <w:br/>
        <w:t xml:space="preserve">            BNE   KQTRUE            ; Yes!</w:t>
        <w:br/>
        <w:t xml:space="preserve"/>
        <w:br/>
        <w:t xml:space="preserve">            LDD   #FALSEV           ; No! Return false result.</w:t>
        <w:br/>
        <w:t xml:space="preserve">            PSHU  D                 ; flag = false</w:t>
        <w:br/>
        <w:t xml:space="preserve"/>
        <w:br/>
        <w:t xml:space="preserve">            RTS</w:t>
        <w:br/>
        <w:t xml:space="preserve"/>
        <w:br/>
        <w:t xml:space="preserve">KQTRUE:</w:t>
        <w:br/>
        <w:t xml:space="preserve">            LDD   #TRUEV            ; Yes! Return true result.</w:t>
        <w:br/>
        <w:t xml:space="preserve">            PSHU  D                 ; flag = true</w:t>
        <w:br/>
        <w:t xml:space="preserve">            RTS</w:t>
        <w:br/>
        <w:t xml:space="preserve"/>
        <w:br/>
        <w:t xml:space="preserve">; Unused alternative to EMIT removed; see shadow X_EMIT.1.</w:t>
        <w:br/>
        <w:t xml:space="preserve"/>
        <w:br/>
        <w:t xml:space="preserve">; ------------------------------------------------------------</w:t>
        <w:br/>
        <w:t xml:space="preserve">; EMIT  ( char -- )</w:t>
        <w:br/>
        <w:t xml:space="preserve">; Transmit char through PUTCHAR (the output ring). The character is</w:t>
        <w:br/>
        <w:t xml:space="preserve">; discarded if the ring is full.</w:t>
        <w:br/>
        <w:t xml:space="preserve">; ------------------------------------------------------------</w:t>
        <w:br/>
        <w:t xml:space="preserve">EMITW:</w:t>
        <w:br/>
        <w:t xml:space="preserve">            PULU  D                 ; char</w:t>
        <w:br/>
        <w:t xml:space="preserve">            TFR   B,A</w:t>
        <w:br/>
        <w:t xml:space="preserve">            JSR   PUTCHAR           ; Transmit char.</w:t>
        <w:br/>
        <w:t xml:space="preserve">            RTS</w:t>
        <w:br/>
        <w:t xml:space="preserve"/>
        <w:br/>
        <w:t xml:space="preserve">            ELSE                    ; &lt;&lt;&lt;&lt;&lt;&gt;&gt;&gt;&gt;&gt;</w:t>
        <w:br/>
        <w:t xml:space="preserve">; ------------------------------------------------------------</w:t>
        <w:br/>
        <w:t xml:space="preserve">; KEY  ( -- char )  [polling build, SERIALPOLL=1]</w:t>
        <w:br/>
        <w:t xml:space="preserve">; Wait for RDRF and return the received character. There are no ring</w:t>
        <w:br/>
        <w:t xml:space="preserve">; buffers, interrupts or hardware handshaking in this build; ACCEPT</w:t>
        <w:br/>
        <w:t xml:space="preserve">; uses software XON/XOFF instead. Framing, overrun and parity errors</w:t>
        <w:br/>
        <w:t xml:space="preserve">; are counted in FECOUNT, OVRNCOUNT and PECOUNT, and POLLREADYCNT</w:t>
        <w:br/>
        <w:t xml:space="preserve">; counts characters already waiting when KEY was called.</w:t>
        <w:br/>
        <w:t xml:space="preserve">; Original comment: shadow KEYW.2. KEY?, EMIT, PUTXON and PUTXOFF</w:t>
        <w:br/>
        <w:t xml:space="preserve">; follow.</w:t>
        <w:br/>
        <w:t xml:space="preserve">; ------------------------------------------------------------</w:t>
        <w:br/>
        <w:t xml:space="preserve">KEYW:</w:t>
        <w:br/>
        <w:t xml:space="preserve">            LDA   ACIASR</w:t>
        <w:br/>
        <w:t xml:space="preserve">            BITA  #SR_RDRF</w:t>
        <w:br/>
        <w:t xml:space="preserve">            BEQ   KWAIT</w:t>
        <w:br/>
        <w:t xml:space="preserve">            INC   POLLREADYCNT      ; character was already queued when we</w:t>
        <w:br/>
        <w:t xml:space="preserve">            BRA   KGOTSTAT          ; came back to poll - didn't need to wait</w:t>
        <w:br/>
        <w:t xml:space="preserve">KWAIT:</w:t>
        <w:br/>
        <w:t xml:space="preserve">KSPIN:      LDA   ACIASR</w:t>
        <w:br/>
        <w:t xml:space="preserve">            BITA  #SR_RDRF</w:t>
        <w:br/>
        <w:t xml:space="preserve">            BEQ   KSPIN</w:t>
        <w:br/>
        <w:t xml:space="preserve">KGOTSTAT:                           ; A holds the status byte exactly as it was</w:t>
        <w:br/>
        <w:t xml:space="preserve">                                    ; when RDRF first went true - check the</w:t>
        <w:br/>
        <w:t xml:space="preserve">                                    ; error bits from THIS copy, not a fresh</w:t>
        <w:br/>
        <w:t xml:space="preserve">                                    ; read, since reading ACIADR below clears</w:t>
        <w:br/>
        <w:t xml:space="preserve">                                    ; RDRF and the latched error bits together</w:t>
        <w:br/>
        <w:t xml:space="preserve">            BITA  #SR_FE+SR_OVRN+SR_PE</w:t>
        <w:br/>
        <w:t xml:space="preserve">            BEQ   KGETCH</w:t>
        <w:br/>
        <w:t xml:space="preserve">            BITA  #SR_FE</w:t>
        <w:br/>
        <w:t xml:space="preserve">            BEQ   KXFE</w:t>
        <w:br/>
        <w:t xml:space="preserve">            INC   FECOUNT</w:t>
        <w:br/>
        <w:t xml:space="preserve">KXFE:       BITA  #SR_OVRN</w:t>
        <w:br/>
        <w:t xml:space="preserve">            BEQ   KXOVRN</w:t>
        <w:br/>
        <w:t xml:space="preserve">            INC   OVRNCOUNT</w:t>
        <w:br/>
        <w:t xml:space="preserve">KXOVRN:     BITA  #SR_PE</w:t>
        <w:br/>
        <w:t xml:space="preserve">            BEQ   KGETCH</w:t>
        <w:br/>
        <w:t xml:space="preserve">            INC   PECOUNT</w:t>
        <w:br/>
        <w:t xml:space="preserve">KGETCH:     LDA   ACIADR</w:t>
        <w:br/>
        <w:t xml:space="preserve">            TFR   A,B</w:t>
        <w:br/>
        <w:t xml:space="preserve">            CLRA</w:t>
        <w:br/>
        <w:t xml:space="preserve">            PSHU  D                 ; char</w:t>
        <w:br/>
        <w:t xml:space="preserve">            RTS</w:t>
        <w:br/>
        <w:t xml:space="preserve"/>
        <w:br/>
        <w:t xml:space="preserve">; ------------------------------------------------------------</w:t>
        <w:br/>
        <w:t xml:space="preserve">; Send the software flow-control character XOFF (PUTXOFF) or XON</w:t>
        <w:br/>
        <w:t xml:space="preserve">; (PUTXON) straight to the ACIA, waiting for TDRE. The data stack is</w:t>
        <w:br/>
        <w:t xml:space="preserve">; not touched, so ACCEPT can call these at any point.</w:t>
        <w:br/>
        <w:t xml:space="preserve">; PUTXON / PUTXOFF</w:t>
        <w:br/>
        <w:t xml:space="preserve">;    Inputs:</w:t>
        <w:br/>
        <w:t xml:space="preserve">;        none</w:t>
        <w:br/>
        <w:t xml:space="preserve">;    Outputs:</w:t>
        <w:br/>
        <w:t xml:space="preserve">;        XON or XOFF transmitted</w:t>
        <w:br/>
        <w:t xml:space="preserve">;    Registers: RegA, RegB and CC changed.</w:t>
        <w:br/>
        <w:t xml:space="preserve">; Original comment: shadow PUTXON.0.</w:t>
        <w:br/>
        <w:t xml:space="preserve">; ------------------------------------------------------------</w:t>
        <w:br/>
        <w:t xml:space="preserve">PUTXOFF:    LDA   #XOFFCH</w:t>
        <w:br/>
        <w:t xml:space="preserve">            BRA   PUTXCH</w:t>
        <w:br/>
        <w:t xml:space="preserve">PUTXON:     LDA   #XONCH</w:t>
        <w:br/>
        <w:t xml:space="preserve">PUTXCH:     PSHS  A</w:t>
        <w:br/>
        <w:t xml:space="preserve">PXWT:       LDB   ACIASR</w:t>
        <w:br/>
        <w:t xml:space="preserve">            BITB  #SR_TDRE</w:t>
        <w:br/>
        <w:t xml:space="preserve">            BEQ   PXWT</w:t>
        <w:br/>
        <w:t xml:space="preserve">            PULS  A</w:t>
        <w:br/>
        <w:t xml:space="preserve">            STA   ACIADR</w:t>
        <w:br/>
        <w:t xml:space="preserve">            RTS</w:t>
        <w:br/>
        <w:t xml:space="preserve"/>
        <w:br/>
        <w:t xml:space="preserve">; ------------------------------------------------------------</w:t>
        <w:br/>
        <w:t xml:space="preserve">; KEY?  ( -- flag )  [polling build]</w:t>
        <w:br/>
        <w:t xml:space="preserve">; Return true if the ACIA has a received character (RDRF set).</w:t>
        <w:br/>
        <w:t xml:space="preserve">; ------------------------------------------------------------</w:t>
        <w:br/>
        <w:t xml:space="preserve">KEYQW:      LDA   ACIASR</w:t>
        <w:br/>
        <w:t xml:space="preserve">            BITA  #SR_RDRF</w:t>
        <w:br/>
        <w:t xml:space="preserve">            BEQ   KQFALSE</w:t>
        <w:br/>
        <w:t xml:space="preserve">            LDD   #TRUEV</w:t>
        <w:br/>
        <w:t xml:space="preserve">            PSHU  D                 ; flag = true</w:t>
        <w:br/>
        <w:t xml:space="preserve">            RTS</w:t>
        <w:br/>
        <w:t xml:space="preserve">KQFALSE:    LDD   #FALSEV</w:t>
        <w:br/>
        <w:t xml:space="preserve">            PSHU  D                 ; flag = false</w:t>
        <w:br/>
        <w:t xml:space="preserve">            RTS</w:t>
        <w:br/>
        <w:t xml:space="preserve"/>
        <w:br/>
        <w:t xml:space="preserve">; ------------------------------------------------------------</w:t>
        <w:br/>
        <w:t xml:space="preserve">; EMIT  ( char -- )  [polling build]</w:t>
        <w:br/>
        <w:t xml:space="preserve">; Wait for TDRE, then transmit char directly.</w:t>
        <w:br/>
        <w:t xml:space="preserve">; ------------------------------------------------------------</w:t>
        <w:br/>
        <w:t xml:space="preserve">EMITW:      PULU  D                 ; char</w:t>
        <w:br/>
        <w:t xml:space="preserve">            STB   EMITCH</w:t>
        <w:br/>
        <w:t xml:space="preserve">EMITWT:     LDA   ACIASR</w:t>
        <w:br/>
        <w:t xml:space="preserve">            BITA  #SR_TDRE</w:t>
        <w:br/>
        <w:t xml:space="preserve">            BEQ   EMITWT</w:t>
        <w:br/>
        <w:t xml:space="preserve">            LDA   EMITCH</w:t>
        <w:br/>
        <w:t xml:space="preserve">            STA   ACIADR</w:t>
        <w:br/>
        <w:t xml:space="preserve">            RTS</w:t>
        <w:br/>
        <w:t xml:space="preserve"/>
        <w:br/>
        <w:t xml:space="preserve">            ENDC                    ; &lt;&lt;&lt;&lt;&lt;&lt;&lt;&lt;&lt;&lt;</w:t>
        <w:br/>
        <w:t xml:space="preserve"/>
        <w:br/>
        <w:t xml:space="preserve">; ------------------------------------------------------------</w:t>
        <w:br/>
        <w:t xml:space="preserve">; ACCEPT  ( c-addr +n1 -- +n2 )</w:t>
        <w:br/>
        <w:t xml:space="preserve">; Read a line of up to +n1 characters into the buffer at c-addr,</w:t>
        <w:br/>
        <w:t xml:space="preserve">; echoing as it goes. Backspace and DEL erase the last character; LF</w:t>
        <w:br/>
        <w:t xml:space="preserve">; is ignored; CR ends the line. Returns the count +n2.</w:t>
        <w:br/>
        <w:t xml:space="preserve">; ------------------------------------------------------------</w:t>
        <w:br/>
        <w:t xml:space="preserve">ACCEPTW:    LEAU  -2,U              ; local count at 0,U; then +n1 at 2,U and</w:t>
        <w:br/>
        <w:t xml:space="preserve">            LDD   #0                ; c-addr at 4,U. See shadow ACCEPTW.5</w:t>
        <w:br/>
        <w:t xml:space="preserve">            STD   ,U</w:t>
        <w:br/>
        <w:t xml:space="preserve"/>
        <w:br/>
        <w:t xml:space="preserve">            IFEQ  SERIALPOLL        ; &gt;&gt;&gt;&gt;&gt;&gt;&gt;&gt;&gt;&gt;  interrupt-driven build: real</w:t>
        <w:br/>
        <w:t xml:space="preserve">                                    ; RTS/CTS hardware flow control already</w:t>
        <w:br/>
        <w:t xml:space="preserve">                                    ; covers this, nothing extra needed</w:t>
        <w:br/>
        <w:t xml:space="preserve">            ELSE                    ; &lt;&lt;&lt;&lt;&lt;&gt;&gt;&gt;&gt;&gt;  polling build: tell the host it's safe to</w:t>
        <w:br/>
        <w:t xml:space="preserve">                                    ; stream this line's characters</w:t>
        <w:br/>
        <w:t xml:space="preserve">            JSR   PUTXON</w:t>
        <w:br/>
        <w:t xml:space="preserve">            ENDC                    ; &lt;&lt;&lt;&lt;&lt;&lt;&lt;&lt;&lt;&lt;</w:t>
        <w:br/>
        <w:t xml:space="preserve"/>
        <w:br/>
        <w:t xml:space="preserve">ALOOP:      JSR   KEYW</w:t>
        <w:br/>
        <w:t xml:space="preserve">            PULU  D</w:t>
        <w:br/>
        <w:t xml:space="preserve">            TFR   D,Y               ; Y = the character</w:t>
        <w:br/>
        <w:t xml:space="preserve"/>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t xml:space="preserve"/>
        <w:br/>
        <w:t xml:space="preserve">            LDD   ,U</w:t>
        <w:br/>
        <w:t xml:space="preserve">            CMPD  2,U</w:t>
        <w:br/>
        <w:t xml:space="preserve">            BEQ   ALOOP</w:t>
        <w:br/>
        <w:t xml:space="preserve"/>
        <w:br/>
        <w:t xml:space="preserve">            LDX   4,U</w:t>
        <w:br/>
        <w:t xml:space="preserve">            LEAX  D,X</w:t>
        <w:br/>
        <w:t xml:space="preserve">            TFR   Y,D</w:t>
        <w:br/>
        <w:t xml:space="preserve">            STB   ,X</w:t>
        <w:br/>
        <w:t xml:space="preserve">            LDD   ,U</w:t>
        <w:br/>
        <w:t xml:space="preserve">            ADDD  #1</w:t>
        <w:br/>
        <w:t xml:space="preserve">            STD   ,U</w:t>
        <w:br/>
        <w:t xml:space="preserve"/>
        <w:br/>
        <w:t xml:space="preserve">            TFR   Y,D</w:t>
        <w:br/>
        <w:t xml:space="preserve">            CLRA</w:t>
        <w:br/>
        <w:t xml:space="preserve">            PSHU  D</w:t>
        <w:br/>
        <w:t xml:space="preserve">            JSR   EMITW</w:t>
        <w:br/>
        <w:t xml:space="preserve">            BRA   ALOOP</w:t>
        <w:br/>
        <w:t xml:space="preserve"/>
        <w:br/>
        <w:t xml:space="preserve">ABKSP:      LDD   ,U</w:t>
        <w:br/>
        <w:t xml:space="preserve">            BEQ   ALOOP</w:t>
        <w:br/>
        <w:t xml:space="preserve">            SUBD  #1</w:t>
        <w:br/>
        <w:t xml:space="preserve">            STD   ,U</w:t>
        <w:br/>
        <w:t xml:space="preserve">            LDD   #8</w:t>
        <w:br/>
        <w:t xml:space="preserve">            PSHU  D</w:t>
        <w:br/>
        <w:t xml:space="preserve">            JSR   EMITW</w:t>
        <w:br/>
        <w:t xml:space="preserve">            LDD   #32</w:t>
        <w:br/>
        <w:t xml:space="preserve">            PSHU  D</w:t>
        <w:br/>
        <w:t xml:space="preserve">            JSR   EMITW</w:t>
        <w:br/>
        <w:t xml:space="preserve">            LDD   #8</w:t>
        <w:br/>
        <w:t xml:space="preserve">            PSHU  D</w:t>
        <w:br/>
        <w:t xml:space="preserve">            JSR   EMITW</w:t>
        <w:br/>
        <w:t xml:space="preserve">            BRA   ALOOP</w:t>
        <w:br/>
        <w:t xml:space="preserve"/>
        <w:br/>
        <w:t xml:space="preserve">ADONE:</w:t>
        <w:br/>
        <w:t xml:space="preserve">            IFEQ  SERIALPOLL        ; &gt;&gt;&gt;&gt;&gt;&gt;&gt;&gt;&gt;&gt;  interrupt-driven build: nothing</w:t>
        <w:br/>
        <w:t xml:space="preserve">                                    ; extra needed, see ACCEPT's entry above</w:t>
        <w:br/>
        <w:t xml:space="preserve">            ELSE                    ; &lt;&lt;&lt;&lt;&lt;&gt;&gt;&gt;&gt;&gt;  polling build: the line is complete - tell</w:t>
        <w:br/>
        <w:t xml:space="preserve">                                    ; the host to pause before INTERPRET runs</w:t>
        <w:br/>
        <w:t xml:space="preserve">                                    ; with KEY never polled at all</w:t>
        <w:br/>
        <w:t xml:space="preserve">            JSR   PUTXOFF</w:t>
        <w:br/>
        <w:t xml:space="preserve">            ENDC                    ; &lt;&lt;&lt;&lt;&lt;&lt;&lt;&lt;&lt;&lt;</w:t>
        <w:br/>
        <w:t xml:space="preserve">            LDD   ,U</w:t>
        <w:br/>
        <w:t xml:space="preserve">            STD   4,U               ; +n2</w:t>
        <w:br/>
        <w:t xml:space="preserve">            LEAU  4,U</w:t>
        <w:br/>
        <w:t xml:space="preserve">            RTS</w:t>
        <w:br/>
        <w:t xml:space="preserve"/>
        <w:br/>
        <w:t xml:space="preserve">; ------------------------------------------------------------</w:t>
        <w:br/>
        <w:t xml:space="preserve">; EXPECT  ( c-addr +n -- )</w:t>
        <w:br/>
        <w:t xml:space="preserve">; Read a line as ACCEPT does and store the count in SPAN.</w:t>
        <w:br/>
        <w:t xml:space="preserve">; ------------------------------------------------------------</w:t>
        <w:br/>
        <w:t xml:space="preserve">EXPECTW:    JSR   ACCEPTW</w:t>
        <w:br/>
        <w:t xml:space="preserve">            PULU  D</w:t>
        <w:br/>
        <w:t xml:space="preserve">            STD   SPAN</w:t>
        <w:br/>
        <w:t xml:space="preserve">            RTS</w:t>
        <w:br/>
        <w:t xml:space="preserve"/>
        <w:br/>
        <w:t xml:space="preserve">; ------------------------------------------------------------</w:t>
        <w:br/>
        <w:t xml:space="preserve">; QUERY  ( -- )</w:t>
        <w:br/>
        <w:t xml:space="preserve">; Read a line into the terminal input buffer and make it the input</w:t>
        <w:br/>
        <w:t xml:space="preserve">; source: set NTIB and SRCLEN to its length, SRCADDR to TIBBUF, SRCID</w:t>
        <w:br/>
        <w:t xml:space="preserve">; to 0 and &gt;IN to 0.</w:t>
        <w:br/>
        <w:t xml:space="preserve">; ------------------------------------------------------------</w:t>
        <w:br/>
        <w:t xml:space="preserve">QUERYW:     LDX   #TIBBUF</w:t>
        <w:br/>
        <w:t xml:space="preserve">            PSHU  X</w:t>
        <w:br/>
        <w:t xml:space="preserve">            LDD   #TIBBUFL</w:t>
        <w:br/>
        <w:t xml:space="preserve">            PSHU  D</w:t>
        <w:br/>
        <w:t xml:space="preserve">            JSR   ACCEPTW</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r>
    </w:p>
    <w:p>
      <w:pPr>
        <w:pStyle w:val="Heading2"/>
        <w:rPr/>
      </w:pPr>
      <w:bookmarkStart w:id="274" w:name="toc_54"/>
      <w:r>
        <w:rPr/>
        <w:t>8.12 CATCH / THROW</w:t>
      </w:r>
      <w:bookmarkEnd w:id="274"/>
    </w:p>
    <w:p>
      <w:pPr>
        <w:pStyle w:val="Normal"/>
        <w:spacing w:before="0" w:after="160"/>
        <w:rPr/>
      </w:pPr>
      <w:r>
        <w:rPr>
          <w:rFonts w:ascii="Courier New" w:hAnsi="Courier New"/>
          <w:sz w:val="16"/>
        </w:rPr>
        <w:t xml:space="preserve">; ============================================================</w:t>
        <w:br/>
        <w:t xml:space="preserve">; SECTION 11: EXCEPTIONS (CFERR, CATCH, THROW)</w:t>
        <w:br/>
        <w:t xml:space="preserve">; ============================================================</w:t>
        <w:br/>
        <w:t xml:space="preserve">; ------------------------------------------------------------</w:t>
        <w:br/>
        <w:t xml:space="preserve">; Report a control-structure mismatch: throw -22. Called by the</w:t>
        <w:br/>
        <w:t xml:space="preserve">; control-flow words when the tag on the control-flow stack is not the</w:t>
        <w:br/>
        <w:t xml:space="preserve">; one expected.</w:t>
        <w:br/>
        <w:t xml:space="preserve">; CFERR</w:t>
        <w:br/>
        <w:t xml:space="preserve">;    Inputs:</w:t>
        <w:br/>
        <w:t xml:space="preserve">;        none</w:t>
        <w:br/>
        <w:t xml:space="preserve">;    Outputs:</w:t>
        <w:br/>
        <w:t xml:space="preserve">;        does not return (THROW -22)</w:t>
        <w:br/>
        <w:t xml:space="preserve">;    Registers: RegD changed; THROW decides the rest.</w:t>
        <w:br/>
        <w:t xml:space="preserve">; ------------------------------------------------------------</w:t>
        <w:br/>
        <w:t xml:space="preserve">CFERR:      LDD   #-22</w:t>
        <w:br/>
        <w:t xml:space="preserve">            PSHU  D                 ; -22</w:t>
        <w:br/>
        <w:t xml:space="preserve">            JSR   THROWW</w:t>
        <w:br/>
        <w:t xml:space="preserve">            RTS</w:t>
        <w:br/>
        <w:t xml:space="preserve"/>
        <w:br/>
        <w:t xml:space="preserve">; ------------------------------------------------------------</w:t>
        <w:br/>
        <w:t xml:space="preserve">; CATCH  ( i*x xt -- j*x 0 | i*x n )</w:t>
        <w:br/>
        <w:t xml:space="preserve">; Execute xt with an exception frame in place. On normal return push</w:t>
        <w:br/>
        <w:t xml:space="preserve">; 0. If xt (or anything it calls) executes THROW with a non-zero n,</w:t>
        <w:br/>
        <w:t xml:space="preserve">; THROW unwinds to this frame and CATCH returns n.</w:t>
        <w:br/>
        <w:t xml:space="preserve">; Frame on S, top first: &gt;IN, SRCID, SRCLEN, SRCADDR, saved U,</w:t>
        <w:br/>
        <w:t xml:space="preserve">; previous HANDLER. HANDLER points at the &gt;IN cell.</w:t>
        <w:br/>
        <w:t xml:space="preserve">; ------------------------------------------------------------</w:t>
        <w:br/>
        <w:t xml:space="preserve">CATCHW:     PULU  X                 ; xt</w:t>
        <w:br/>
        <w:t xml:space="preserve">            LDD   HANDLER</w:t>
        <w:br/>
        <w:t xml:space="preserve">            PSHS  D</w:t>
        <w:br/>
        <w:t xml:space="preserve">            PSHS  U</w:t>
        <w:br/>
        <w:t xml:space="preserve">            ; Save the input source specification.</w:t>
        <w:br/>
        <w:t xml:space="preserve">            ; See bugfix: CATCHW.1</w:t>
        <w:br/>
        <w:t xml:space="preserve">            LDD   SRCADDR</w:t>
        <w:br/>
        <w:t xml:space="preserve">            PSHS  D</w:t>
        <w:br/>
        <w:t xml:space="preserve">            LDD   SRCLEN</w:t>
        <w:br/>
        <w:t xml:space="preserve">            PSHS  D</w:t>
        <w:br/>
        <w:t xml:space="preserve">            LDD   SRCID</w:t>
        <w:br/>
        <w:t xml:space="preserve">            PSHS  D</w:t>
        <w:br/>
        <w:t xml:space="preserve">            LDD   TOIN</w:t>
        <w:br/>
        <w:t xml:space="preserve">            PSHS  D</w:t>
        <w:br/>
        <w:t xml:space="preserve">            TFR   S,D</w:t>
        <w:br/>
        <w:t xml:space="preserve">            STD   HANDLER</w:t>
        <w:br/>
        <w:t xml:space="preserve"/>
        <w:br/>
        <w:t xml:space="preserve">            JSR   ,X</w:t>
        <w:br/>
        <w:t xml:space="preserve"/>
        <w:br/>
        <w:t xml:space="preserve">            LEAS  8,S               ; drop saved input source</w:t>
        <w:br/>
        <w:t xml:space="preserve">            LEAS  2,S               ; saved U</w:t>
        <w:br/>
        <w:t xml:space="preserve">            PULS  D</w:t>
        <w:br/>
        <w:t xml:space="preserve">            STD   HANDLER</w:t>
        <w:br/>
        <w:t xml:space="preserve">            LDD   #0</w:t>
        <w:br/>
        <w:t xml:space="preserve">            PSHU  D                 ; 0 = no exception</w:t>
        <w:br/>
        <w:t xml:space="preserve">            RTS</w:t>
        <w:br/>
        <w:t xml:space="preserve"/>
        <w:br/>
        <w:t xml:space="preserve">; ------------------------------------------------------------</w:t>
        <w:br/>
        <w:t xml:space="preserve">; THROW  ( k*x n -- k*x | i*x n )</w:t>
        <w:br/>
        <w:t xml:space="preserve">; If n is zero, do nothing. Otherwise restore the state saved by the</w:t>
        <w:br/>
        <w:t xml:space="preserve">; most recent CATCH (S, U, input source, &gt;IN, HANDLER) and make that</w:t>
        <w:br/>
        <w:t xml:space="preserve">; CATCH return n. With no CATCH active, push n and ABORT.</w:t>
        <w:br/>
        <w:t xml:space="preserve">; ------------------------------------------------------------</w:t>
        <w:br/>
        <w:t xml:space="preserve">THROWW:     PULU  D                 ; n</w:t>
        <w:br/>
        <w:t xml:space="preserve">            CMPD  #0</w:t>
        <w:br/>
        <w:t xml:space="preserve">            BEQ   THDONE</w:t>
        <w:br/>
        <w:t xml:space="preserve"/>
        <w:br/>
        <w:t xml:space="preserve">            STD   THROWN</w:t>
        <w:br/>
        <w:t xml:space="preserve">            LDX   HANDLER</w:t>
        <w:br/>
        <w:t xml:space="preserve">            BEQ   THUNCAU</w:t>
        <w:br/>
        <w:t xml:space="preserve"/>
        <w:br/>
        <w:t xml:space="preserve">            TFR   X,S</w:t>
        <w:br/>
        <w:t xml:space="preserve">            PULS  D                 ; restore input source saved by CATCH</w:t>
        <w:br/>
        <w:t xml:space="preserve">            STD   TOIN</w:t>
        <w:br/>
        <w:t xml:space="preserve">            PULS  D</w:t>
        <w:br/>
        <w:t xml:space="preserve">            STD   SRCID</w:t>
        <w:br/>
        <w:t xml:space="preserve">            PULS  D</w:t>
        <w:br/>
        <w:t xml:space="preserve">            STD   SRCLEN</w:t>
        <w:br/>
        <w:t xml:space="preserve">            PULS  D</w:t>
        <w:br/>
        <w:t xml:space="preserve">            STD   SRCADDR</w:t>
        <w:br/>
        <w:t xml:space="preserve">            PULS  D</w:t>
        <w:br/>
        <w:t xml:space="preserve">            TFR   D,U</w:t>
        <w:br/>
        <w:t xml:space="preserve">            PULS  D</w:t>
        <w:br/>
        <w:t xml:space="preserve">            STD   HANDLER</w:t>
        <w:br/>
        <w:t xml:space="preserve"/>
        <w:br/>
        <w:t xml:space="preserve">            LDD   THROWN</w:t>
        <w:br/>
        <w:t xml:space="preserve">            PSHU  D</w:t>
        <w:br/>
        <w:t xml:space="preserve">            RTS</w:t>
        <w:br/>
        <w:t xml:space="preserve">THDONE:     RTS</w:t>
        <w:br/>
        <w:t xml:space="preserve"/>
        <w:br/>
        <w:t xml:space="preserve">            ; No CATCH is active: leave n on the stack and ABORT.</w:t>
        <w:br/>
        <w:t xml:space="preserve">THUNCAU:    LDD   THROWN</w:t>
        <w:br/>
        <w:t xml:space="preserve">            PSHU  D</w:t>
        <w:br/>
        <w:t xml:space="preserve">            JMP   ABORT</w:t>
      </w:r>
    </w:p>
    <w:p>
      <w:pPr>
        <w:pStyle w:val="Heading2"/>
        <w:rPr/>
      </w:pPr>
      <w:bookmarkStart w:id="275" w:name="toc_55"/>
      <w:r>
        <w:rPr/>
        <w:t>8.13 Control Flow</w:t>
      </w:r>
      <w:bookmarkEnd w:id="275"/>
    </w:p>
    <w:p>
      <w:pPr>
        <w:pStyle w:val="Normal"/>
        <w:spacing w:before="0" w:after="160"/>
        <w:rPr/>
      </w:pPr>
      <w:r>
        <w:rPr>
          <w:rFonts w:ascii="Courier New" w:hAnsi="Courier New"/>
          <w:sz w:val="16"/>
        </w:rPr>
        <w:t xml:space="preserve">; ============================================================</w:t>
        <w:br/>
        <w:t xml:space="preserve">; SECTION 12: CONTROL FLOW (IF/THEN/ELSE, BEGIN family,</w:t>
        <w:br/>
        <w:t xml:space="preserve">; DO/LOOP/+LOOP/I/J/LEAVE/UNLOOP/?DO, EXIT, CASE family)</w:t>
        <w:br/>
        <w:t xml:space="preserve">; ============================================================</w:t>
        <w:br/>
        <w:t xml:space="preserve">; ------------------------------------------------------------</w:t>
        <w:br/>
        <w:t xml:space="preserve">; Store a branch displacement: the cell at location receives target -</w:t>
        <w:br/>
        <w:t xml:space="preserve">; location.</w:t>
        <w:br/>
        <w:t xml:space="preserve">; PATCH   ( target location -- )</w:t>
        <w:br/>
        <w:t xml:space="preserve">;    Inputs:</w:t>
        <w:br/>
        <w:t xml:space="preserve">;        target and location on the data stack (location on top)</w:t>
        <w:br/>
        <w:t xml:space="preserve">;    Outputs:</w:t>
        <w:br/>
        <w:t xml:space="preserve">;        the cell at location holds target - location</w:t>
        <w:br/>
        <w:t xml:space="preserve">;    Registers: RegD and RegX changed.</w:t>
        <w:br/>
        <w:t xml:space="preserve">; ------------------------------------------------------------</w:t>
        <w:br/>
        <w:t xml:space="preserve">PATCH:      PULU  X                 ; location</w:t>
        <w:br/>
        <w:t xml:space="preserve">            PULU  D                 ; target</w:t>
        <w:br/>
        <w:t xml:space="preserve">            PSHS  X</w:t>
        <w:br/>
        <w:t xml:space="preserve">            SUBD  ,S++              ; target - location</w:t>
        <w:br/>
        <w:t xml:space="preserve">            STD   ,X</w:t>
        <w:br/>
        <w:t xml:space="preserve">            RTS</w:t>
        <w:br/>
        <w:t xml:space="preserve"/>
        <w:br/>
        <w:t xml:space="preserve">; ------------------------------------------------------------</w:t>
        <w:br/>
        <w:t xml:space="preserve">; IF  ( C: -- orig )</w:t>
        <w:br/>
        <w:t xml:space="preserve">; Compile ZBRANCH with a placeholder operand. Leave the operand</w:t>
        <w:br/>
        <w:t xml:space="preserve">; address and TAGFWD on the control-flow stack for ELSE or THEN.</w:t>
        <w:br/>
        <w:t xml:space="preserve">; ------------------------------------------------------------</w:t>
        <w:br/>
        <w:t xml:space="preserve">IFW: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THEN  ( C: orig -- )</w:t>
        <w:br/>
        <w:t xml:space="preserve">; Resolve the forward branch left by IF, ELSE or WHILE: patch its</w:t>
        <w:br/>
        <w:t xml:space="preserve">; operand to jump to the current code address.</w:t>
        <w:br/>
        <w:t xml:space="preserve">; ------------------------------------------------------------</w:t>
        <w:br/>
        <w:t xml:space="preserve">THENW:      PULU  D</w:t>
        <w:br/>
        <w:t xml:space="preserve">            CMPD  #TAGFWD</w:t>
        <w:br/>
        <w:t xml:space="preserve">            BEQ   THOK</w:t>
        <w:br/>
        <w:t xml:space="preserve">            JSR   CFERR</w:t>
        <w:br/>
        <w:t xml:space="preserve">THOK:       PULU  X                 ; orig</w:t>
        <w:br/>
        <w:t xml:space="preserve">            LDD   CODEHERE</w:t>
        <w:br/>
        <w:t xml:space="preserve">            PSHU  D</w:t>
        <w:br/>
        <w:t xml:space="preserve">            PSHU  X</w:t>
        <w:br/>
        <w:t xml:space="preserve">            JSR   PATCH</w:t>
        <w:br/>
        <w:t xml:space="preserve">            RTS</w:t>
        <w:br/>
        <w:t xml:space="preserve"/>
        <w:br/>
        <w:t xml:space="preserve">; ------------------------------------------------------------</w:t>
        <w:br/>
        <w:t xml:space="preserve">; ELSE  ( C: orig1 -- orig2 )</w:t>
        <w:br/>
        <w:t xml:space="preserve">; Compile BRANCH with a placeholder operand, resolve orig1 to the</w:t>
        <w:br/>
        <w:t xml:space="preserve">; address just after it, and leave the new operand address and TAGFWD.</w:t>
        <w:br/>
        <w:t xml:space="preserve">; ------------------------------------------------------------</w:t>
        <w:br/>
        <w:t xml:space="preserve">ELSEW:      PULU  D</w:t>
        <w:br/>
        <w:t xml:space="preserve">            CMPD  #TAGFWD</w:t>
        <w:br/>
        <w:t xml:space="preserve">            BEQ   ELOK</w:t>
        <w:br/>
        <w:t xml:space="preserve">            JSR   CFERR</w:t>
        <w:br/>
        <w:t xml:space="preserve">ELOK:       PULU  D                 ; orig1</w:t>
        <w:br/>
        <w:t xml:space="preserve">            PSHS  D                 ; See bugfix: ELSEW.1 (5k: kept on S)</w:t>
        <w:br/>
        <w:t xml:space="preserve">            LDD   #BRANCH</w:t>
        <w:br/>
        <w:t xml:space="preserve">            PSHU  D</w:t>
        <w:br/>
        <w:t xml:space="preserve">            JSR   CCALL</w:t>
        <w:br/>
        <w:t xml:space="preserve">            LDD   #0</w:t>
        <w:br/>
        <w:t xml:space="preserve">            PSHU  D</w:t>
        <w:br/>
        <w:t xml:space="preserve">            JSR   CODECOMMA</w:t>
        <w:br/>
        <w:t xml:space="preserve">            LDD   CODEHERE</w:t>
        <w:br/>
        <w:t xml:space="preserve">            PSHU  D</w:t>
        <w:br/>
        <w:t xml:space="preserve">            PULS  D                 ; orig1</w:t>
        <w:br/>
        <w:t xml:space="preserve">            PSHU  D</w:t>
        <w:br/>
        <w:t xml:space="preserve">            JSR   PATCH</w:t>
        <w:br/>
        <w:t xml:space="preserve">            LDD   CODEHERE</w:t>
        <w:br/>
        <w:t xml:space="preserve">            SUBD  #2</w:t>
        <w:br/>
        <w:t xml:space="preserve">            PSHU  D                 ; orig2</w:t>
        <w:br/>
        <w:t xml:space="preserve">            LDD   #TAGFWD</w:t>
        <w:br/>
        <w:t xml:space="preserve">            PSHU  D</w:t>
        <w:br/>
        <w:t xml:space="preserve">            RTS</w:t>
        <w:br/>
        <w:t xml:space="preserve"/>
        <w:br/>
        <w:t xml:space="preserve">; ------------------------------------------------------------</w:t>
        <w:br/>
        <w:t xml:space="preserve">; BEGIN  ( C: -- dest )</w:t>
        <w:br/>
        <w:t xml:space="preserve">; Leave the current code address and TAGBACK on the control-flow</w:t>
        <w:br/>
        <w:t xml:space="preserve">; stack.</w:t>
        <w:br/>
        <w:t xml:space="preserve">; ------------------------------------------------------------</w:t>
        <w:br/>
        <w:t xml:space="preserve">BEGINW:     LDD   CODEHERE</w:t>
        <w:br/>
        <w:t xml:space="preserve">            PSHU  D                 ; dest</w:t>
        <w:br/>
        <w:t xml:space="preserve">            LDD   #TAGBACK</w:t>
        <w:br/>
        <w:t xml:space="preserve">            PSHU  D</w:t>
        <w:br/>
        <w:t xml:space="preserve">            RTS</w:t>
        <w:br/>
        <w:t xml:space="preserve"/>
        <w:br/>
        <w:t xml:space="preserve">; ------------------------------------------------------------</w:t>
        <w:br/>
        <w:t xml:space="preserve">; UNTIL  ( C: dest -- )</w:t>
        <w:br/>
        <w:t xml:space="preserve">; Compile ZBRANCH with a displacement back to dest.</w:t>
        <w:br/>
        <w:t xml:space="preserve">; ------------------------------------------------------------</w:t>
        <w:br/>
        <w:t xml:space="preserve">UNTILW:     PULU  D</w:t>
        <w:br/>
        <w:t xml:space="preserve">            CMPD  #TAGBACK</w:t>
        <w:br/>
        <w:t xml:space="preserve">            BEQ   UNOK</w:t>
        <w:br/>
        <w:t xml:space="preserve">            JSR   CFERR</w:t>
        <w:br/>
        <w:t xml:space="preserve">UNOK:       PULU  D                 ; dest</w:t>
        <w:br/>
        <w:t xml:space="preserve">            PSHU  D                 ; park dest. See bugfix: UNTILW.1</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RTS</w:t>
        <w:br/>
        <w:t xml:space="preserve"/>
        <w:br/>
        <w:t xml:space="preserve">; ------------------------------------------------------------</w:t>
        <w:br/>
        <w:t xml:space="preserve">; AGAIN  ( C: dest -- )</w:t>
        <w:br/>
        <w:t xml:space="preserve">; Compile BRANCH with a displacement back to dest.</w:t>
        <w:br/>
        <w:t xml:space="preserve">; ------------------------------------------------------------</w:t>
        <w:br/>
        <w:t xml:space="preserve">AGAINW:     PULU  D</w:t>
        <w:br/>
        <w:t xml:space="preserve">            CMPD  #TAGBACK</w:t>
        <w:br/>
        <w:t xml:space="preserve">            BEQ   AGOK</w:t>
        <w:br/>
        <w:t xml:space="preserve">            JSR   CFERR</w:t>
        <w:br/>
        <w:t xml:space="preserve">AGOK:       PULU  D                 ; dest</w:t>
        <w:br/>
        <w:t xml:space="preserve">            PSHU  D                 ; park dest. See bugfix: AGAINW.1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RTS</w:t>
        <w:br/>
        <w:t xml:space="preserve"/>
        <w:br/>
        <w:t xml:space="preserve">; ------------------------------------------------------------</w:t>
        <w:br/>
        <w:t xml:space="preserve">; WHILE  ( C: dest -- orig dest )</w:t>
        <w:br/>
        <w:t xml:space="preserve">; Compile ZBRANCH with a placeholder operand. Leave orig (its operand</w:t>
        <w:br/>
        <w:t xml:space="preserve">; address) and TAGFWD on top of the BEGIN frame.</w:t>
        <w:br/>
        <w:t xml:space="preserve">; ------------------------------------------------------------</w:t>
        <w:br/>
        <w:t xml:space="preserve">WHILEW: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REPEAT  ( C: orig dest -- )</w:t>
        <w:br/>
        <w:t xml:space="preserve">; Compile BRANCH back to the BEGIN address and resolve the WHILE</w:t>
        <w:br/>
        <w:t xml:space="preserve">; branch to just after it. A BEGIN frame beneath further open WHILE</w:t>
        <w:br/>
        <w:t xml:space="preserve">; frames is found by scanning, and removed from beneath them.</w:t>
        <w:br/>
        <w:t xml:space="preserve">; ------------------------------------------------------------</w:t>
        <w:br/>
        <w:t xml:space="preserve">REPEATW:    PULU  D</w:t>
        <w:br/>
        <w:t xml:space="preserve">            CMPD  #TAGFWD</w:t>
        <w:br/>
        <w:t xml:space="preserve">            BEQ   RPOK1</w:t>
        <w:br/>
        <w:t xml:space="preserve">            JSR   CFERR</w:t>
        <w:br/>
        <w:t xml:space="preserve">RPOK1:      PULU  X                 ; orig</w:t>
        <w:br/>
        <w:t xml:space="preserve">            PSHS  X                 ; 2,S = orig (5k: S-frame)</w:t>
        <w:br/>
        <w:t xml:space="preserve"/>
        <w:br/>
        <w:t xml:space="preserve">            ; Find the BEGIN frame, scanning past any open TAGFWD frames.</w:t>
        <w:br/>
        <w:t xml:space="preserve">            ; See bugfix: REPEATW.1</w:t>
        <w:br/>
        <w:t xml:space="preserve">            LEAX  0,U               ; scan from top of control stack</w:t>
        <w:br/>
        <w:t xml:space="preserve">            STX   MSCR2             ; MSCR2 = base of scan region</w:t>
        <w:br/>
        <w:t xml:space="preserve">            STX   MSCR4             ; MSCR4 = scan pointer</w:t>
        <w:br/>
        <w:t xml:space="preserve">RPSCAN:     LDD   MSCR4</w:t>
        <w:br/>
        <w:t xml:space="preserve">            CMPD  CSP</w:t>
        <w:br/>
        <w:t xml:space="preserve">            BNE   RPSCANOK</w:t>
        <w:br/>
        <w:t xml:space="preserve">            JSR   CFERR             ; no matching BEGIN</w:t>
        <w:br/>
        <w:t xml:space="preserve">RPSCANOK:   LDX   MSCR4</w:t>
        <w:br/>
        <w:t xml:space="preserve">            LDD   ,X</w:t>
        <w:br/>
        <w:t xml:space="preserve">            CMPD  #TAGBACK</w:t>
        <w:br/>
        <w:t xml:space="preserve">            BEQ   RPFOUND</w:t>
        <w:br/>
        <w:t xml:space="preserve">            CMPD  #TAGFWD</w:t>
        <w:br/>
        <w:t xml:space="preserve">            BEQ   RPSKIP</w:t>
        <w:br/>
        <w:t xml:space="preserve">            JSR   CFERR             ; anything else is a genuine mismatch</w:t>
        <w:br/>
        <w:t xml:space="preserve">RPSKIP:     LDD   MSCR4</w:t>
        <w:br/>
        <w:t xml:space="preserve">            ADDD  #4</w:t>
        <w:br/>
        <w:t xml:space="preserve">            STD   MSCR4</w:t>
        <w:br/>
        <w:t xml:space="preserve">            BRA   RPSCAN</w:t>
        <w:br/>
        <w:t xml:space="preserve">RPFOUND:    LDX   MSCR4             ; X = found BEGIN frame</w:t>
        <w:br/>
        <w:t xml:space="preserve">            LDD   2,X               ; dest = BEGIN's address</w:t>
        <w:br/>
        <w:t xml:space="preserve">            PSHS  D                 ; 0,S = dest</w:t>
        <w:br/>
        <w:t xml:space="preserve"/>
        <w:br/>
        <w:t xml:space="preserve">            ; Close the gap: move the frames above the BEGIN frame down 4</w:t>
        <w:br/>
        <w:t xml:space="preserve">            ; bytes, highest word first.</w:t>
        <w:br/>
        <w:t xml:space="preserve">            LDD   MSCR4</w:t>
        <w:br/>
        <w:t xml:space="preserve">            SUBD  MSCR2</w:t>
        <w:br/>
        <w:t xml:space="preserve">            STD   MSCR3             ; MSCR3 = bytes to shift</w:t>
        <w:br/>
        <w:t xml:space="preserve">            BEQ   RPSHIFTDONE</w:t>
        <w:br/>
        <w:t xml:space="preserve">RPSHIFT:    LDD   MSCR3</w:t>
        <w:br/>
        <w:t xml:space="preserve">            SUBD  #2</w:t>
        <w:br/>
        <w:t xml:space="preserve">            STD   MSCR3</w:t>
        <w:br/>
        <w:t xml:space="preserve">            LDX   MSCR2</w:t>
        <w:br/>
        <w:t xml:space="preserve">            LEAX  D,X               ; X = MSCR2 + this pass's offset</w:t>
        <w:br/>
        <w:t xml:space="preserve">            LDD   ,X</w:t>
        <w:br/>
        <w:t xml:space="preserve">            LEAX  4,X</w:t>
        <w:br/>
        <w:t xml:space="preserve">            STD   ,X                ; copy one word 4 bytes higher</w:t>
        <w:br/>
        <w:t xml:space="preserve">            LDD   MSCR3</w:t>
        <w:br/>
        <w:t xml:space="preserve">            BNE   RPSHIFT</w:t>
        <w:br/>
        <w:t xml:space="preserve">RPSHIFTDONE:</w:t>
        <w:br/>
        <w:t xml:space="preserve">            LDX   MSCR2</w:t>
        <w:br/>
        <w:t xml:space="preserve">            LEAX  4,X</w:t>
        <w:br/>
        <w:t xml:space="preserve">            TFR   X,U               ; U now excludes BEGIN frame</w:t>
        <w:br/>
        <w:t xml:space="preserve"/>
        <w:br/>
        <w:t xml:space="preserve">            LDD   #BRANCH</w:t>
        <w:br/>
        <w:t xml:space="preserve">            PSHU  D</w:t>
        <w:br/>
        <w:t xml:space="preserve">            JSR   CCALL</w:t>
        <w:br/>
        <w:t xml:space="preserve">            LDD   #0</w:t>
        <w:br/>
        <w:t xml:space="preserve">            PSHU  D</w:t>
        <w:br/>
        <w:t xml:space="preserve">            JSR   CODECOMMA</w:t>
        <w:br/>
        <w:t xml:space="preserve">            LDD   0,S               ; target = BEGIN's address</w:t>
        <w:br/>
        <w:t xml:space="preserve">            PSHU  D</w:t>
        <w:br/>
        <w:t xml:space="preserve">            LDD   CODEHERE</w:t>
        <w:br/>
        <w:t xml:space="preserve">            SUBD  #2                ; location = the operand just compiled</w:t>
        <w:br/>
        <w:t xml:space="preserve">            PSHU  D</w:t>
        <w:br/>
        <w:t xml:space="preserve">            JSR   PATCH</w:t>
        <w:br/>
        <w:t xml:space="preserve">            LDD   CODEHERE</w:t>
        <w:br/>
        <w:t xml:space="preserve">            PSHU  D</w:t>
        <w:br/>
        <w:t xml:space="preserve">            LDD   2,S               ; orig</w:t>
        <w:br/>
        <w:t xml:space="preserve">            PSHU  D</w:t>
        <w:br/>
        <w:t xml:space="preserve">            JSR   PATCH</w:t>
        <w:br/>
        <w:t xml:space="preserve">            LEAS  4,S               ; drop the frame</w:t>
        <w:br/>
        <w:t xml:space="preserve">            RTS</w:t>
        <w:br/>
        <w:t xml:space="preserve"/>
        <w:br/>
        <w:t xml:space="preserve">; ------------------------------------------------------------</w:t>
        <w:br/>
        <w:t xml:space="preserve">; RECURSE  ( -- )</w:t>
        <w:br/>
        <w:t xml:space="preserve">; Compile a call to the word being defined (named or :NONAME), using</w:t>
        <w:br/>
        <w:t xml:space="preserve">; the xt held in CURXT.</w:t>
        <w:br/>
        <w:t xml:space="preserve">; ------------------------------------------------------------</w:t>
        <w:br/>
        <w:t xml:space="preserve">RECURSEW:   LDD   CURXT             ; xt of word being compiled</w:t>
        <w:br/>
        <w:t xml:space="preserve">            PSHU  D                 ; See bugfix: RECURSEW.1</w:t>
        <w:br/>
        <w:t xml:space="preserve">            JSR   CCALL</w:t>
        <w:br/>
        <w:t xml:space="preserve">            RTS</w:t>
        <w:br/>
        <w:t xml:space="preserve"/>
        <w:br/>
        <w:t xml:space="preserve">; ------------------------------------------------------------</w:t>
        <w:br/>
        <w:t xml:space="preserve">; DO  ( C: -- dest )</w:t>
        <w:br/>
        <w:t xml:space="preserve">; Compile a call to DOSETUP and leave the loop start address and TAGDO</w:t>
        <w:br/>
        <w:t xml:space="preserve">; on the control-flow stack for LOOP or +LOOP.</w:t>
        <w:br/>
        <w:t xml:space="preserve">; ------------------------------------------------------------</w:t>
        <w:br/>
        <w:t xml:space="preserve">DOW:        LDD   #DOSETUP</w:t>
        <w:br/>
        <w:t xml:space="preserve">            PSHU  D</w:t>
        <w:br/>
        <w:t xml:space="preserve">            JSR   CCALL</w:t>
        <w:br/>
        <w:t xml:space="preserve">            LDD   CODEHERE</w:t>
        <w:br/>
        <w:t xml:space="preserve">            PSHU  D                 ; dest</w:t>
        <w:br/>
        <w:t xml:space="preserve">            LDD   #TAGDO</w:t>
        <w:br/>
        <w:t xml:space="preserve">            PSHU  D</w:t>
        <w:br/>
        <w:t xml:space="preserve">            RTS</w:t>
        <w:br/>
        <w:t xml:space="preserve"/>
        <w:br/>
        <w:t xml:space="preserve">; ------------------------------------------------------------</w:t>
        <w:br/>
        <w:t xml:space="preserve">; Run-time start of DO and ?DO: build the loop frame on S, beneath the</w:t>
        <w:br/>
        <w:t xml:space="preserve">; return address.</w:t>
        <w:br/>
        <w:t xml:space="preserve">; DOSETUP   ( limit index -- )</w:t>
        <w:br/>
        <w:t xml:space="preserve">;    Inputs:</w:t>
        <w:br/>
        <w:t xml:space="preserve">;        limit and index on the data stack (index on top)</w:t>
        <w:br/>
        <w:t xml:space="preserve">;    Outputs:</w:t>
        <w:br/>
        <w:t xml:space="preserve">;        S holds index, limit and a zero leave flag (top first)</w:t>
        <w:br/>
        <w:t xml:space="preserve">;    Registers: RegD and RegX changed; MSCR and MSCR2 used as scratch.</w:t>
        <w:br/>
        <w:t xml:space="preserve">; ------------------------------------------------------------</w:t>
        <w:br/>
        <w:t xml:space="preserve">DOSETUP:    PULU  D                 ; index</w:t>
        <w:br/>
        <w:t xml:space="preserve">            STD   MSCR</w:t>
        <w:br/>
        <w:t xml:space="preserve">            PULU  D                 ; limit</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I  ( -- n )</w:t>
        <w:br/>
        <w:t xml:space="preserve">; Push the index of the innermost loop (2,S, beyond the return</w:t>
        <w:br/>
        <w:t xml:space="preserve">; address).</w:t>
        <w:br/>
        <w:t xml:space="preserve">; ------------------------------------------------------------</w:t>
        <w:br/>
        <w:t xml:space="preserve">IW:         LDD   2,S               ; n. See bugfix: IW.1</w:t>
        <w:br/>
        <w:t xml:space="preserve">            PSHU  D</w:t>
        <w:br/>
        <w:t xml:space="preserve">            RTS</w:t>
        <w:br/>
        <w:t xml:space="preserve"/>
        <w:br/>
        <w:t xml:space="preserve">; ------------------------------------------------------------</w:t>
        <w:br/>
        <w:t xml:space="preserve">; J  ( -- n )</w:t>
        <w:br/>
        <w:t xml:space="preserve">; Push the index of the next outer loop (8,S, beyond the return</w:t>
        <w:br/>
        <w:t xml:space="preserve">; address and the inner loop frame).</w:t>
        <w:br/>
        <w:t xml:space="preserve">; ------------------------------------------------------------</w:t>
        <w:br/>
        <w:t xml:space="preserve">JW:         LDD   8,S               ; n. See bugfix: JW.1</w:t>
        <w:br/>
        <w:t xml:space="preserve">            PSHU  D</w:t>
        <w:br/>
        <w:t xml:space="preserve">            RTS</w:t>
        <w:br/>
        <w:t xml:space="preserve"/>
        <w:br/>
        <w:t xml:space="preserve">; ------------------------------------------------------------</w:t>
        <w:br/>
        <w:t xml:space="preserve">; LEAVE  ( -- )</w:t>
        <w:br/>
        <w:t xml:space="preserve">; Set the leave flag in the innermost loop frame. The loop exits at</w:t>
        <w:br/>
        <w:t xml:space="preserve">; its next LOOP or +LOOP test.</w:t>
        <w:br/>
        <w:t xml:space="preserve">; ------------------------------------------------------------</w:t>
        <w:br/>
        <w:t xml:space="preserve">LEAVEW:     LDD   #TRUEV            ; true</w:t>
        <w:br/>
        <w:t xml:space="preserve">            STD   6,S               ; See bugfix: LEAVEW.1</w:t>
        <w:br/>
        <w:t xml:space="preserve">            RTS</w:t>
        <w:br/>
        <w:t xml:space="preserve"/>
        <w:br/>
        <w:t xml:space="preserve">; ------------------------------------------------------------</w:t>
        <w:br/>
        <w:t xml:space="preserve">; LOOP  ( C: dest -- )</w:t>
        <w:br/>
        <w:t xml:space="preserve">; Compile a call to DOTEST followed by a displacement back to dest.</w:t>
        <w:br/>
        <w:t xml:space="preserve">; For a ?DO loop, also resolve its skip branch to the loop exit.</w:t>
        <w:br/>
        <w:t xml:space="preserve">; ------------------------------------------------------------</w:t>
        <w:br/>
        <w:t xml:space="preserve">LOOPW:      PULU  D</w:t>
        <w:br/>
        <w:t xml:space="preserve">            CMPD  #TAGDO</w:t>
        <w:br/>
        <w:t xml:space="preserve">            BEQ   LOOPOK</w:t>
        <w:br/>
        <w:t xml:space="preserve">            JSR   CFERR</w:t>
        <w:br/>
        <w:t xml:space="preserve">LOOPOK:     PULU  D                 ; dest</w:t>
        <w:br/>
        <w:t xml:space="preserve">            PSHU  D                 ; park dest. See bugfix: LOOPW.1</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w:br/>
        <w:t xml:space="preserve">            LDD   ,U</w:t>
        <w:br/>
        <w:t xml:space="preserve">            CMPD  #TAGQDO           ; ?DO frame? See bugfix: LOOPW.2</w:t>
        <w:br/>
        <w:t xml:space="preserve">            BNE   LOOPDONE</w:t>
        <w:br/>
        <w:t xml:space="preserve">            PULU  D</w:t>
        <w:br/>
        <w:t xml:space="preserve">            PULU  X                 ; ?DO skip operand</w:t>
        <w:br/>
        <w:t xml:space="preserve">            LDD   CODEHERE</w:t>
        <w:br/>
        <w:t xml:space="preserve">            PSHU  D</w:t>
        <w:br/>
        <w:t xml:space="preserve">            PSHU  X</w:t>
        <w:br/>
        <w:t xml:space="preserve">            JSR   PATCH</w:t>
        <w:br/>
        <w:t xml:space="preserve">LOOPDONE:   RTS</w:t>
        <w:br/>
        <w:t xml:space="preserve"/>
        <w:br/>
        <w:t xml:space="preserve">; ------------------------------------------------------------</w:t>
        <w:br/>
        <w:t xml:space="preserve">; Run-time end of LOOP. Called by JSR; the return address points at</w:t>
        <w:br/>
        <w:t xml:space="preserve">; the back-branch operand. Add 1 to the index. If the leave flag is</w:t>
        <w:br/>
        <w:t xml:space="preserve">; set or the index has reached the limit, discard the loop frame and</w:t>
        <w:br/>
        <w:t xml:space="preserve">; skip the operand; otherwise branch back to the loop start.</w:t>
        <w:br/>
        <w:t xml:space="preserve">; DOTEST</w:t>
        <w:br/>
        <w:t xml:space="preserve">;    Inputs:</w:t>
        <w:br/>
        <w:t xml:space="preserve">;        S holds return address, index, limit and leave flag (top</w:t>
        <w:br/>
        <w:t xml:space="preserve">;        first)</w:t>
        <w:br/>
        <w:t xml:space="preserve">;    Outputs:</w:t>
        <w:br/>
        <w:t xml:space="preserve">;        branch taken, or loop frame removed and operand skipped</w:t>
        <w:br/>
        <w:t xml:space="preserve">;    Registers: RegD and RegX changed.</w:t>
        <w:br/>
        <w:t xml:space="preserve">; ------------------------------------------------------------</w:t>
        <w:br/>
        <w:t xml:space="preserve">DOTEST:     LDD   6,S               ; leave flag. See bugfix: DOTEST.1</w:t>
        <w:br/>
        <w:t xml:space="preserve">            BNE   DTEXIT            ; set: exit</w:t>
        <w:br/>
        <w:t xml:space="preserve">            LDD   2,S               ; index</w:t>
        <w:br/>
        <w:t xml:space="preserve">            ADDD  #1</w:t>
        <w:br/>
        <w:t xml:space="preserve">            STD   2,S</w:t>
        <w:br/>
        <w:t xml:space="preserve">            CMPD  4,S               ; limit</w:t>
        <w:br/>
        <w:t xml:space="preserve">            BEQ   DTEXIT</w:t>
        <w:br/>
        <w:t xml:space="preserve">            PULS  X                 ; X = branch operand address</w:t>
        <w:br/>
        <w:t xml:space="preserve">            LDD   ,X</w:t>
        <w:br/>
        <w:t xml:space="preserve">            LEAX  D,X</w:t>
        <w:br/>
        <w:t xml:space="preserve">            PSHS  X                 ; return to loop start</w:t>
        <w:br/>
        <w:t xml:space="preserve">            RTS</w:t>
        <w:br/>
        <w:t xml:space="preserve">DTEXIT:     PULS  X</w:t>
        <w:br/>
        <w:t xml:space="preserve">            LEAX  2,X               ; skip the branch operand</w:t>
        <w:br/>
        <w:t xml:space="preserve">            LEAS  6,S               ; discard the loop frame</w:t>
        <w:br/>
        <w:t xml:space="preserve">            PSHS  X</w:t>
        <w:br/>
        <w:t xml:space="preserve">            RTS</w:t>
        <w:br/>
        <w:t xml:space="preserve"/>
        <w:br/>
        <w:t xml:space="preserve">; ------------------------------------------------------------</w:t>
        <w:br/>
        <w:t xml:space="preserve">; +LOOP  ( C: dest -- )</w:t>
        <w:br/>
        <w:t xml:space="preserve">; Compile a call to DOPLUSTEST followed by a displacement back to</w:t>
        <w:br/>
        <w:t xml:space="preserve">; dest. For a ?DO loop, also resolve its skip branch to the loop exit.</w:t>
        <w:br/>
        <w:t xml:space="preserve">; ------------------------------------------------------------</w:t>
        <w:br/>
        <w:t xml:space="preserve">PLUSLOOPW:  PULU  D</w:t>
        <w:br/>
        <w:t xml:space="preserve">            CMPD  #TAGDO</w:t>
        <w:br/>
        <w:t xml:space="preserve">            BEQ   PLOOPOK</w:t>
        <w:br/>
        <w:t xml:space="preserve">            JSR   CFERR</w:t>
        <w:br/>
        <w:t xml:space="preserve">PLOOPOK:    PULU  D                 ; dest</w:t>
        <w:br/>
        <w:t xml:space="preserve">            PSHU  D                 ; park dest. See bugfix: PLUSLOOPW.1</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w:br/>
        <w:t xml:space="preserve">            LDD   ,U</w:t>
        <w:br/>
        <w:t xml:space="preserve">            CMPD  #TAGQDO           ; ?DO frame? See bugfix: PLUSLOOPW.2</w:t>
        <w:br/>
        <w:t xml:space="preserve">            BNE   PLOOPDONE</w:t>
        <w:br/>
        <w:t xml:space="preserve">            PULU  D</w:t>
        <w:br/>
        <w:t xml:space="preserve">            PULU  X                 ; ?DO skip operand</w:t>
        <w:br/>
        <w:t xml:space="preserve">            LDD   CODEHERE</w:t>
        <w:br/>
        <w:t xml:space="preserve">            PSHU  D</w:t>
        <w:br/>
        <w:t xml:space="preserve">            PSHU  X</w:t>
        <w:br/>
        <w:t xml:space="preserve">            JSR   PATCH</w:t>
        <w:br/>
        <w:t xml:space="preserve">PLOOPDONE:  RTS</w:t>
        <w:br/>
        <w:t xml:space="preserve"/>
        <w:br/>
        <w:t xml:space="preserve">; ------------------------------------------------------------</w:t>
        <w:br/>
        <w:t xml:space="preserve">; Run-time end of +LOOP. Called by JSR; the return address points at</w:t>
        <w:br/>
        <w:t xml:space="preserve">; the back-branch operand. Add the step to the index. If the leave</w:t>
        <w:br/>
        <w:t xml:space="preserve">; flag is set or the index crossed the limit, discard the loop frame</w:t>
        <w:br/>
        <w:t xml:space="preserve">; and skip the operand; otherwise branch back to the loop start.</w:t>
        <w:br/>
        <w:t xml:space="preserve">; DOPLUSTEST   ( n -- )</w:t>
        <w:br/>
        <w:t xml:space="preserve">;    Inputs:</w:t>
        <w:br/>
        <w:t xml:space="preserve">;        step n on the data stack; S as for DOTEST</w:t>
        <w:br/>
        <w:t xml:space="preserve">;    Outputs:</w:t>
        <w:br/>
        <w:t xml:space="preserve">;        branch taken, or loop frame removed and operand skipped</w:t>
        <w:br/>
        <w:t xml:space="preserve">;    Registers: RegD and RegX changed; MSCR, MSCR2 and MSCR3 used as</w:t>
        <w:br/>
        <w:t xml:space="preserve">;        scratch.</w:t>
        <w:br/>
        <w:t xml:space="preserve">; ------------------------------------------------------------</w:t>
        <w:br/>
        <w:t xml:space="preserve">DOPLUSTEST: PULU  D                 ; n = step. See bugfix: DOPLUSTEST.1</w:t>
        <w:br/>
        <w:t xml:space="preserve">            STD   MSCR              ; MSCR = step</w:t>
        <w:br/>
        <w:t xml:space="preserve">            LDD   6,S               ; leave flag. See bugfix: DOPLUSTEST.2</w:t>
        <w:br/>
        <w:t xml:space="preserve">            BNE   DPTEXIT           ; set: exit</w:t>
        <w:br/>
        <w:t xml:space="preserve">            LDD   2,S               ; old index</w:t>
        <w:br/>
        <w:t xml:space="preserve">            SUBD  4,S               ; old_u = old_index - limit, mod 65536</w:t>
        <w:br/>
        <w:t xml:space="preserve">            STD   MSCR2</w:t>
        <w:br/>
        <w:t xml:space="preserve">            LDD   2,S</w:t>
        <w:br/>
        <w:t xml:space="preserve">            ADDD  MSCR              ; new_index = old_index + step</w:t>
        <w:br/>
        <w:t xml:space="preserve">            STD   2,S</w:t>
        <w:br/>
        <w:t xml:space="preserve">            SUBD  4,S               ; new_u = new_index - limit, mod 65536</w:t>
        <w:br/>
        <w:t xml:space="preserve">            STD   MSCR3</w:t>
        <w:br/>
        <w:t xml:space="preserve">            ; Crossing test on the unsigned distances old_u and new_u: with a</w:t>
        <w:br/>
        <w:t xml:space="preserve">            ; positive step the limit was crossed if new_u &lt; old_u, with a</w:t>
        <w:br/>
        <w:t xml:space="preserve">            ; negative step if new_u &gt; old_u. See bugfix: DOPLUSTEST.3</w:t>
        <w:br/>
        <w:t xml:space="preserve">            LDD   MSCR              ; reload the step to test its sign</w:t>
        <w:br/>
        <w:t xml:space="preserve">            BMI   DPNEG</w:t>
        <w:br/>
        <w:t xml:space="preserve">DPPOS:      LDD   MSCR3             ; step &gt; 0: crossed if new_u &lt; old_u</w:t>
        <w:br/>
        <w:t xml:space="preserve">            CMPD  MSCR2</w:t>
        <w:br/>
        <w:t xml:space="preserve">            BLO   DPTEXIT</w:t>
        <w:br/>
        <w:t xml:space="preserve">            BRA   DPCONT</w:t>
        <w:br/>
        <w:t xml:space="preserve">DPNEG:      LDD   MSCR3             ; step &lt; 0: crossed if new_u &gt; old_u</w:t>
        <w:br/>
        <w:t xml:space="preserve">            CMPD  MSCR2</w:t>
        <w:br/>
        <w:t xml:space="preserve">            BHI   DPTEXIT</w:t>
        <w:br/>
        <w:t xml:space="preserve">DPCONT:     PULS  X                 ; X = branch operand address</w:t>
        <w:br/>
        <w:t xml:space="preserve">            LDD   ,X</w:t>
        <w:br/>
        <w:t xml:space="preserve">            LEAX  D,X</w:t>
        <w:br/>
        <w:t xml:space="preserve">            PSHS  X</w:t>
        <w:br/>
        <w:t xml:space="preserve">            RTS</w:t>
        <w:br/>
        <w:t xml:space="preserve">DPTEXIT:    PULS  X</w:t>
        <w:br/>
        <w:t xml:space="preserve">            LEAX  2,X               ; skip the branch operand</w:t>
        <w:br/>
        <w:t xml:space="preserve">            LEAS  6,S               ; discard the loop frame</w:t>
        <w:br/>
        <w:t xml:space="preserve">            PSHS  X</w:t>
        <w:br/>
        <w:t xml:space="preserve">            RTS</w:t>
        <w:br/>
        <w:t xml:space="preserve"/>
        <w:br/>
        <w:t xml:space="preserve">; ------------------------------------------------------------</w:t>
        <w:br/>
        <w:t xml:space="preserve">; ?DO  ( C: -- orig dest )</w:t>
        <w:br/>
        <w:t xml:space="preserve">; Compile a call to QDOSETUP with a placeholder skip operand. Leave</w:t>
        <w:br/>
        <w:t xml:space="preserve">; orig (the skip operand address) and TAGQDO, then dest and TAGDO.</w:t>
        <w:br/>
        <w:t xml:space="preserve">; ------------------------------------------------------------</w:t>
        <w:br/>
        <w:t xml:space="preserve">QDOW: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#TAGQDO           ; See bugfix: QDOW.1</w:t>
        <w:br/>
        <w:t xml:space="preserve">            PSHU  D</w:t>
        <w:br/>
        <w:t xml:space="preserve">            LDD   CODEHERE</w:t>
        <w:br/>
        <w:t xml:space="preserve">            PSHU  D                 ; dest</w:t>
        <w:br/>
        <w:t xml:space="preserve">            LDD   #TAGDO</w:t>
        <w:br/>
        <w:t xml:space="preserve">            PSHU  D</w:t>
        <w:br/>
        <w:t xml:space="preserve">            RTS</w:t>
        <w:br/>
        <w:t xml:space="preserve"/>
        <w:br/>
        <w:t xml:space="preserve">; ------------------------------------------------------------</w:t>
        <w:br/>
        <w:t xml:space="preserve">; Run-time start of ?DO. If index equals limit, branch over the whole</w:t>
        <w:br/>
        <w:t xml:space="preserve">; loop; otherwise build the loop frame as DOSETUP does and skip the</w:t>
        <w:br/>
        <w:t xml:space="preserve">; branch operand.</w:t>
        <w:br/>
        <w:t xml:space="preserve">; QDOSETUP   ( limit index -- )</w:t>
        <w:br/>
        <w:t xml:space="preserve">;    Inputs:</w:t>
        <w:br/>
        <w:t xml:space="preserve">;        limit and index on the data stack (index on top)</w:t>
        <w:br/>
        <w:t xml:space="preserve">;    Outputs:</w:t>
        <w:br/>
        <w:t xml:space="preserve">;        loop skipped, or loop frame on S and operand skipped</w:t>
        <w:br/>
        <w:t xml:space="preserve">;    Registers: RegD and RegX changed; MSCR and MSCR2 used as scratch.</w:t>
        <w:br/>
        <w:t xml:space="preserve">; ------------------------------------------------------------</w:t>
        <w:br/>
        <w:t xml:space="preserve">QDOSETUP:   PULU  D                 ; index</w:t>
        <w:br/>
        <w:t xml:space="preserve">            STD   MSCR</w:t>
        <w:br/>
        <w:t xml:space="preserve">            PULU  D                 ; limit</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 xml:space="preserve">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UNLOOP  ( -- )</w:t>
        <w:br/>
        <w:t xml:space="preserve">; Discard the loop frame (index, limit, leave flag) beneath UNLOOP's</w:t>
        <w:br/>
        <w:t xml:space="preserve">; return address, so that a following I or J sees the enclosing loop.</w:t>
        <w:br/>
        <w:t xml:space="preserve">; ------------------------------------------------------------</w:t>
        <w:br/>
        <w:t xml:space="preserve">UNLOOPW:    PULS  X</w:t>
        <w:br/>
        <w:t xml:space="preserve">            LEAS  6,S</w:t>
        <w:br/>
        <w:t xml:space="preserve">            PSHS  X</w:t>
        <w:br/>
        <w:t xml:space="preserve">            RTS</w:t>
        <w:br/>
        <w:t xml:space="preserve"/>
        <w:br/>
        <w:t xml:space="preserve">; ------------------------------------------------------------</w:t>
        <w:br/>
        <w:t xml:space="preserve">; EXIT  ( -- )</w:t>
        <w:br/>
        <w:t xml:space="preserve">; Compile a call to EXITUNLOOP followed by a count of the DO frames</w:t>
        <w:br/>
        <w:t xml:space="preserve">; found on the control-flow stack. The count is not used at run time.</w:t>
        <w:br/>
        <w:t xml:space="preserve">; A loop must be left with UNLOOP before EXIT.</w:t>
        <w:br/>
        <w:t xml:space="preserve">; ------------------------------------------------------------</w:t>
        <w:br/>
        <w:t xml:space="preserve">EXITW:      LDY   #0                ; Y = count of DO frames (5k: no scratch)</w:t>
        <w:br/>
        <w:t xml:space="preserve">            TFR   U,X               ; X = scan pointer</w:t>
        <w:br/>
        <w:t xml:space="preserve">EXSCAN:     CMPX  CSP</w:t>
        <w:br/>
        <w:t xml:space="preserve">            BEQ   EXSCANDONE</w:t>
        <w:br/>
        <w:t xml:space="preserve">            LDD   ,X</w:t>
        <w:br/>
        <w:t xml:space="preserve">            CMPD  #TAGDO</w:t>
        <w:br/>
        <w:t xml:space="preserve">            BNE   EXNOTDO</w:t>
        <w:br/>
        <w:t xml:space="preserve">            LEAY  1,Y</w:t>
        <w:br/>
        <w:t xml:space="preserve">EXNOTDO:    LEAX  4,X</w:t>
        <w:br/>
        <w:t xml:space="preserve">            BRA   EXSCAN</w:t>
        <w:br/>
        <w:t xml:space="preserve">EXSCANDONE:</w:t>
        <w:br/>
        <w:t xml:space="preserve">            PSHS  Y                 ; the count survives CCALL on S</w:t>
        <w:br/>
        <w:t xml:space="preserve">            LDD   #EXITUNLOOP</w:t>
        <w:br/>
        <w:t xml:space="preserve">            PSHU  D</w:t>
        <w:br/>
        <w:t xml:space="preserve">            JSR   CCALL</w:t>
        <w:br/>
        <w:t xml:space="preserve">            PULS  D</w:t>
        <w:br/>
        <w:t xml:space="preserve">            PSHU  D</w:t>
        <w:br/>
        <w:t xml:space="preserve">            JSR   CODECOMMA</w:t>
        <w:br/>
        <w:t xml:space="preserve">            RTS</w:t>
        <w:br/>
        <w:t xml:space="preserve"/>
        <w:br/>
        <w:t xml:space="preserve">; ------------------------------------------------------------</w:t>
        <w:br/>
        <w:t xml:space="preserve">; Run-time part of EXIT: drop the address of the inline count, then</w:t>
        <w:br/>
        <w:t xml:space="preserve">; return from the definition. Loop frames are not discarded.</w:t>
        <w:br/>
        <w:t xml:space="preserve">; EXITUNLOOP</w:t>
        <w:br/>
        <w:t xml:space="preserve">;    Inputs:</w:t>
        <w:br/>
        <w:t xml:space="preserve">;        S holds the address of the inline count, then the return</w:t>
        <w:br/>
        <w:t xml:space="preserve">;        address</w:t>
        <w:br/>
        <w:t xml:space="preserve">;    Outputs:</w:t>
        <w:br/>
        <w:t xml:space="preserve">;        returns to the caller of the definition</w:t>
        <w:br/>
        <w:t xml:space="preserve">;    Registers: RegX and RegY changed.</w:t>
        <w:br/>
        <w:t xml:space="preserve">; ------------------------------------------------------------</w:t>
        <w:br/>
        <w:t xml:space="preserve">EXITUNLOOP: PULS  X                 ; See bugfix: EXITUNLOOP.1</w:t>
        <w:br/>
        <w:t xml:space="preserve">            PULS  Y                 ; Y = return address</w:t>
        <w:br/>
        <w:t xml:space="preserve">            JMP   ,Y</w:t>
        <w:br/>
        <w:t xml:space="preserve"/>
        <w:br/>
        <w:t xml:space="preserve">; ------------------------------------------------------------</w:t>
        <w:br/>
        <w:t xml:space="preserve">; CASE  ( C: -- case-sys )</w:t>
        <w:br/>
        <w:t xml:space="preserve">; Start a CASE structure. Leave a filler cell and TAGCASE, a 4-byte</w:t>
        <w:br/>
        <w:t xml:space="preserve">; frame like those of DO and OF, which the EXIT scan relies on.</w:t>
        <w:br/>
        <w:t xml:space="preserve">; ------------------------------------------------------------</w:t>
        <w:br/>
        <w:t xml:space="preserve">CASEW:      LDD   #0                ; filler. See bugfix: CASEW.1</w:t>
        <w:br/>
        <w:t xml:space="preserve">            PSHU  D</w:t>
        <w:br/>
        <w:t xml:space="preserve">            LDD   #TAGCASE</w:t>
        <w:br/>
        <w:t xml:space="preserve">            PSHU  D</w:t>
        <w:br/>
        <w:t xml:space="preserve">            RTS</w:t>
        <w:br/>
        <w:t xml:space="preserve"/>
        <w:br/>
        <w:t xml:space="preserve">; ------------------------------------------------------------</w:t>
        <w:br/>
        <w:t xml:space="preserve">; OF  ( C: -- orig )</w:t>
        <w:br/>
        <w:t xml:space="preserve">; Compile OVER = ZBRANCH &lt;operand&gt; DROP. Leave orig (the operand</w:t>
        <w:br/>
        <w:t xml:space="preserve">; address) and TAGOF.</w:t>
        <w:br/>
        <w:t xml:space="preserve">; ------------------------------------------------------------</w:t>
        <w:br/>
        <w:t xml:space="preserve">OFW:        LDD   #OVERW</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#DROPW</w:t>
        <w:br/>
        <w:t xml:space="preserve">            PSHU  D</w:t>
        <w:br/>
        <w:t xml:space="preserve">            JSR   CCALL</w:t>
        <w:br/>
        <w:t xml:space="preserve">            LDD   #TAGOF</w:t>
        <w:br/>
        <w:t xml:space="preserve">            PSHU  D</w:t>
        <w:br/>
        <w:t xml:space="preserve">            RTS</w:t>
        <w:br/>
        <w:t xml:space="preserve"/>
        <w:br/>
        <w:t xml:space="preserve">; ------------------------------------------------------------</w:t>
        <w:br/>
        <w:t xml:space="preserve">; ENDOF  ( C: orig1 -- orig2 )</w:t>
        <w:br/>
        <w:t xml:space="preserve">; Compile BRANCH with a placeholder operand, resolve orig1 to just</w:t>
        <w:br/>
        <w:t xml:space="preserve">; after it, and leave the new operand address and TAGENDOF.</w:t>
        <w:br/>
        <w:t xml:space="preserve">; ------------------------------------------------------------</w:t>
        <w:br/>
        <w:t xml:space="preserve">ENDOFW:     PULU  D</w:t>
        <w:br/>
        <w:t xml:space="preserve">            CMPD  #TAGOF</w:t>
        <w:br/>
        <w:t xml:space="preserve">            BEQ   EOFOK</w:t>
        <w:br/>
        <w:t xml:space="preserve">            JSR   CFERR</w:t>
        <w:br/>
        <w:t xml:space="preserve">EOFOK:      PULU  D                 ; orig1</w:t>
        <w:br/>
        <w:t xml:space="preserve">            PSHS  D                 ; See bugfix: ENDOFW.1 (5k: kept on S)</w:t>
        <w:br/>
        <w:t xml:space="preserve">            LDD   #BRANCH</w:t>
        <w:br/>
        <w:t xml:space="preserve">            PSHU  D</w:t>
        <w:br/>
        <w:t xml:space="preserve">            JSR   CCALL</w:t>
        <w:br/>
        <w:t xml:space="preserve">            LDD   #0</w:t>
        <w:br/>
        <w:t xml:space="preserve">            PSHU  D</w:t>
        <w:br/>
        <w:t xml:space="preserve">            JSR   CODECOMMA</w:t>
        <w:br/>
        <w:t xml:space="preserve">            LDD   CODEHERE</w:t>
        <w:br/>
        <w:t xml:space="preserve">            PSHU  D</w:t>
        <w:br/>
        <w:t xml:space="preserve">            PULS  D                 ; orig1</w:t>
        <w:br/>
        <w:t xml:space="preserve">            PSHU  D</w:t>
        <w:br/>
        <w:t xml:space="preserve">            JSR   PATCH</w:t>
        <w:br/>
        <w:t xml:space="preserve">            LDD   CODEHERE</w:t>
        <w:br/>
        <w:t xml:space="preserve">            SUBD  #2</w:t>
        <w:br/>
        <w:t xml:space="preserve">            PSHU  D                 ; orig2</w:t>
        <w:br/>
        <w:t xml:space="preserve">            LDD   #TAGENDOF</w:t>
        <w:br/>
        <w:t xml:space="preserve">            PSHU  D</w:t>
        <w:br/>
        <w:t xml:space="preserve">            RTS</w:t>
        <w:br/>
        <w:t xml:space="preserve"/>
        <w:br/>
        <w:t xml:space="preserve">; ------------------------------------------------------------</w:t>
        <w:br/>
        <w:t xml:space="preserve">; ENDCASE  ( C: case-sys -- )</w:t>
        <w:br/>
        <w:t xml:space="preserve">; Compile DROP, then resolve every ENDOF branch to the current code</w:t>
        <w:br/>
        <w:t xml:space="preserve">; address and discard the CASE frame.</w:t>
        <w:br/>
        <w:t xml:space="preserve">; ------------------------------------------------------------</w:t>
        <w:br/>
        <w:t xml:space="preserve">ENDCASEW:   LDD   #DROPW</w:t>
        <w:br/>
        <w:t xml:space="preserve">            PSHU  D</w:t>
        <w:br/>
        <w:t xml:space="preserve">            JSR   CCALL</w:t>
        <w:br/>
        <w:t xml:space="preserve">ECLOOP:     PULU  D</w:t>
        <w:br/>
        <w:t xml:space="preserve">            CMPD  #TAGCASE</w:t>
        <w:br/>
        <w:t xml:space="preserve">            BEQ   ECDONE</w:t>
        <w:br/>
        <w:t xml:space="preserve">            CMPD  #TAGENDOF</w:t>
        <w:br/>
        <w:t xml:space="preserve">            BEQ   ECPATCH</w:t>
        <w:br/>
        <w:t xml:space="preserve">            JSR   CFERR</w:t>
        <w:br/>
        <w:t xml:space="preserve">ECPATCH:    PULU  X                 ; orig</w:t>
        <w:br/>
        <w:t xml:space="preserve">            LDD   CODEHERE</w:t>
        <w:br/>
        <w:t xml:space="preserve">            PSHU  D</w:t>
        <w:br/>
        <w:t xml:space="preserve">            PSHU  X</w:t>
        <w:br/>
        <w:t xml:space="preserve">            JSR   PATCH</w:t>
        <w:br/>
        <w:t xml:space="preserve">            BRA   ECLOOP</w:t>
        <w:br/>
        <w:t xml:space="preserve">ECDONE:     PULU  D                 ; drop filler. See bugfix: ENDCASEW.1</w:t>
        <w:br/>
        <w:t xml:space="preserve">            RTS</w:t>
      </w:r>
    </w:p>
    <w:p>
      <w:pPr>
        <w:pStyle w:val="Heading2"/>
        <w:rPr/>
      </w:pPr>
      <w:bookmarkStart w:id="276" w:name="toc_56"/>
      <w:r>
        <w:rPr/>
        <w:t>8.14 Compiling Words</w:t>
      </w:r>
      <w:bookmarkEnd w:id="276"/>
    </w:p>
    <w:p>
      <w:pPr>
        <w:pStyle w:val="Normal"/>
        <w:spacing w:before="0" w:after="160"/>
        <w:rPr/>
      </w:pPr>
      <w:r>
        <w:rPr>
          <w:rFonts w:ascii="Courier New" w:hAnsi="Courier New"/>
          <w:sz w:val="16"/>
        </w:rPr>
        <w:t xml:space="preserve">; ============================================================</w:t>
        <w:br/>
        <w:t xml:space="preserve">; SECTION 13: COMPILING WORDS (IMMEDIATE/[/]/'/COMPILE,/</w:t>
        <w:br/>
        <w:t xml:space="preserve">; LITERAL/[']/POSTPONE/&gt;BODY, SLITERAL, ABORT")</w:t>
        <w:br/>
        <w:t xml:space="preserve">; ============================================================</w:t>
        <w:br/>
        <w:t xml:space="preserve">; ------------------------------------------------------------</w:t>
        <w:br/>
        <w:t xml:space="preserve">; STATE  ( -- a-addr )</w:t>
        <w:br/>
        <w:t xml:space="preserve">; Push the address of the STATE variable.</w:t>
        <w:br/>
        <w:t xml:space="preserve">; ------------------------------------------------------------</w:t>
        <w:br/>
        <w:t xml:space="preserve">STATEW:     LDD   #STATE</w:t>
        <w:br/>
        <w:t xml:space="preserve">            PSHU  D                 ; a-addr</w:t>
        <w:br/>
        <w:t xml:space="preserve">            RTS</w:t>
        <w:br/>
        <w:t xml:space="preserve"/>
        <w:br/>
        <w:t xml:space="preserve">; ------------------------------------------------------------</w:t>
        <w:br/>
        <w:t xml:space="preserve">; IMMEDIATE  ( -- )</w:t>
        <w:br/>
        <w:t xml:space="preserve">; Set the immediate flag ($80) in the length byte of the most recent</w:t>
        <w:br/>
        <w:t xml:space="preserve">; definition (LATEST).</w:t>
        <w:br/>
        <w:t xml:space="preserve">; ------------------------------------------------------------</w:t>
        <w:br/>
        <w:t xml:space="preserve">IMMEDIATEW: LDX   LATEST</w:t>
        <w:br/>
        <w:t xml:space="preserve">            LDA   ,X</w:t>
        <w:br/>
        <w:t xml:space="preserve">            ORA   #$80</w:t>
        <w:br/>
        <w:t xml:space="preserve">            STA   ,X</w:t>
        <w:br/>
        <w:t xml:space="preserve">            RTS</w:t>
        <w:br/>
        <w:t xml:space="preserve"/>
        <w:br/>
        <w:t xml:space="preserve">; ------------------------------------------------------------</w:t>
        <w:br/>
        <w:t xml:space="preserve">; [  ( -- )</w:t>
        <w:br/>
        <w:t xml:space="preserve">; Enter interpretation state: STATE = 0.</w:t>
        <w:br/>
        <w:t xml:space="preserve">; ------------------------------------------------------------</w:t>
        <w:br/>
        <w:t xml:space="preserve">LBRACKETW:  LDD   #0</w:t>
        <w:br/>
        <w:t xml:space="preserve">            STD   STATE</w:t>
        <w:br/>
        <w:t xml:space="preserve">            RTS</w:t>
        <w:br/>
        <w:t xml:space="preserve"/>
        <w:br/>
        <w:t xml:space="preserve">; ------------------------------------------------------------</w:t>
        <w:br/>
        <w:t xml:space="preserve">; ]  ( -- )</w:t>
        <w:br/>
        <w:t xml:space="preserve">; Enter compilation state: STATE = -1.</w:t>
        <w:br/>
        <w:t xml:space="preserve">; ------------------------------------------------------------</w:t>
        <w:br/>
        <w:t xml:space="preserve">RBRACKETW:  LDD   #-1</w:t>
        <w:br/>
        <w:t xml:space="preserve">            STD   STATE</w:t>
        <w:br/>
        <w:t xml:space="preserve">            RTS</w:t>
        <w:br/>
        <w:t xml:space="preserve"/>
        <w:br/>
        <w:t xml:space="preserve">; ------------------------------------------------------------</w:t>
        <w:br/>
        <w:t xml:space="preserve">; '  ( "name" -- xt )</w:t>
        <w:br/>
        <w:t xml:space="preserve">; Parse the next blank-delimited name and return its xt. THROW -13 if</w:t>
        <w:br/>
        <w:t xml:space="preserve">; the name is not found.</w:t>
        <w:br/>
        <w:t xml:space="preserve">; ------------------------------------------------------------</w:t>
        <w:br/>
        <w:t xml:space="preserve">TICKW:      LDD   #32</w:t>
        <w:br/>
        <w:t xml:space="preserve">            PSHU  D                 ; BL delimiter</w:t>
        <w:br/>
        <w:t xml:space="preserve">            JSR   WORDW</w:t>
        <w:br/>
        <w:t xml:space="preserve">            JSR   FINDW</w:t>
        <w:br/>
        <w:t xml:space="preserve">            PULU  D                 ; found flag</w:t>
        <w:br/>
        <w:t xml:space="preserve">            CMPD  #0</w:t>
        <w:br/>
        <w:t xml:space="preserve">            BNE   TICKOK</w:t>
        <w:br/>
        <w:t xml:space="preserve">            PULU  D                 ; drop the name</w:t>
        <w:br/>
        <w:t xml:space="preserve">            LDD   #-13              ; -13</w:t>
        <w:br/>
        <w:t xml:space="preserve">            PSHU  D</w:t>
        <w:br/>
        <w:t xml:space="preserve">            JSR   THROWW</w:t>
        <w:br/>
        <w:t xml:space="preserve">TICKOK:     RTS</w:t>
        <w:br/>
        <w:t xml:space="preserve"/>
        <w:br/>
        <w:t xml:space="preserve">; ------------------------------------------------------------</w:t>
        <w:br/>
        <w:t xml:space="preserve">; COMPILE,  ( xt -- )</w:t>
        <w:br/>
        <w:t xml:space="preserve">; Compile a call to xt (see CCALL).</w:t>
        <w:br/>
        <w:t xml:space="preserve">; ------------------------------------------------------------</w:t>
        <w:br/>
        <w:t xml:space="preserve">COMPILECOMMAW:</w:t>
        <w:br/>
        <w:t xml:space="preserve">            JMP   CCALL</w:t>
        <w:br/>
        <w:t xml:space="preserve"/>
        <w:br/>
        <w:t xml:space="preserve">; ------------------------------------------------------------</w:t>
        <w:br/>
        <w:t xml:space="preserve">; Append a JSR to xt at the code pointer CODEHERE.</w:t>
        <w:br/>
        <w:t xml:space="preserve">; CCALL   ( xt -- )</w:t>
        <w:br/>
        <w:t xml:space="preserve">;    Inputs:</w:t>
        <w:br/>
        <w:t xml:space="preserve">;        xt on the data stack</w:t>
        <w:br/>
        <w:t xml:space="preserve">;    Outputs:</w:t>
        <w:br/>
        <w:t xml:space="preserve">;        JSR xt appended at CODEHERE; CODEHERE advanced by 3</w:t>
        <w:br/>
        <w:t xml:space="preserve">;    Registers: RegA, RegB, RegD and RegX changed.</w:t>
        <w:br/>
        <w:t xml:space="preserve">; ------------------------------------------------------------</w:t>
        <w:br/>
        <w:t xml:space="preserve">CCALL:      LDX   CODEHERE          ; X = code pointer</w:t>
        <w:br/>
        <w:t xml:space="preserve">            LDA   #OPJSR            ; JSR opcode</w:t>
        <w:br/>
        <w:t xml:space="preserve">            STA   ,X+</w:t>
        <w:br/>
        <w:t xml:space="preserve">            PULU  D                 ; xt</w:t>
        <w:br/>
        <w:t xml:space="preserve">            STD   ,X++              ; See bugfix: CCALL.1</w:t>
        <w:br/>
        <w:t xml:space="preserve">            STX   CODEHERE</w:t>
        <w:br/>
        <w:t xml:space="preserve">            RTS</w:t>
        <w:br/>
        <w:t xml:space="preserve"/>
        <w:br/>
        <w:t xml:space="preserve">; ------------------------------------------------------------</w:t>
        <w:br/>
        <w:t xml:space="preserve">; LITERAL  ( x -- )</w:t>
        <w:br/>
        <w:t xml:space="preserve">; Compile LIT followed by x, so that x is pushed when the definition</w:t>
        <w:br/>
        <w:t xml:space="preserve">; runs.</w:t>
        <w:br/>
        <w:t xml:space="preserve">; ------------------------------------------------------------</w:t>
        <w:br/>
        <w:t xml:space="preserve">LITERALW:   LDD   #LIT</w:t>
        <w:br/>
        <w:t xml:space="preserve">            PSHU  D</w:t>
        <w:br/>
        <w:t xml:space="preserve">            JSR   CCALL</w:t>
        <w:br/>
        <w:t xml:space="preserve">            JSR   CODECOMMA         ; x</w:t>
        <w:br/>
        <w:t xml:space="preserve">            RTS</w:t>
        <w:br/>
        <w:t xml:space="preserve"/>
        <w:br/>
        <w:t xml:space="preserve">; ------------------------------------------------------------</w:t>
        <w:br/>
        <w:t xml:space="preserve">; [']  ( "name" -- )</w:t>
        <w:br/>
        <w:t xml:space="preserve">; Compile the xt of the next name as a literal. THROW -14 if not</w:t>
        <w:br/>
        <w:t xml:space="preserve">; compiling, -13 if the name is not found.</w:t>
        <w:br/>
        <w:t xml:space="preserve">; ------------------------------------------------------------</w:t>
        <w:br/>
        <w:t xml:space="preserve">BRACKTICKW: LDD   STATE</w:t>
        <w:br/>
        <w:t xml:space="preserve">            BNE   BTSTOK</w:t>
        <w:br/>
        <w:t xml:space="preserve">            LDD   #-14              ; -14</w:t>
        <w:br/>
        <w:t xml:space="preserve">            PSHU  D</w:t>
        <w:br/>
        <w:t xml:space="preserve">            JSR   THROWW</w:t>
        <w:br/>
        <w:t xml:space="preserve">BTSTOK:     LDD   #32</w:t>
        <w:br/>
        <w:t xml:space="preserve">            PSHU  D</w:t>
        <w:br/>
        <w:t xml:space="preserve">            JSR   WORDW</w:t>
        <w:br/>
        <w:t xml:space="preserve">            JSR   FINDW</w:t>
        <w:br/>
        <w:t xml:space="preserve">            PULU  D</w:t>
        <w:br/>
        <w:t xml:space="preserve">            CMPD  #0</w:t>
        <w:br/>
        <w:t xml:space="preserve">            BNE   BTOK</w:t>
        <w:br/>
        <w:t xml:space="preserve">            PULU  D</w:t>
        <w:br/>
        <w:t xml:space="preserve">            LDD   #-13              ; -13</w:t>
        <w:br/>
        <w:t xml:space="preserve">            PSHU  D</w:t>
        <w:br/>
        <w:t xml:space="preserve">            JSR   THROWW</w:t>
        <w:br/>
        <w:t xml:space="preserve">BTOK:       JSR   LITERALW</w:t>
        <w:br/>
        <w:t xml:space="preserve">            RTS</w:t>
        <w:br/>
        <w:t xml:space="preserve"/>
        <w:br/>
        <w:t xml:space="preserve">; ------------------------------------------------------------</w:t>
        <w:br/>
        <w:t xml:space="preserve">; POSTPONE  ( "name" -- )</w:t>
        <w:br/>
        <w:t xml:space="preserve">; If the name is immediate, compile a call to it now. Otherwise</w:t>
        <w:br/>
        <w:t xml:space="preserve">; compile its xt as a literal followed by a call to COMPILE, so that</w:t>
        <w:br/>
        <w:t xml:space="preserve">; it is compiled when the enclosing definition runs. THROW -14 if not</w:t>
        <w:br/>
        <w:t xml:space="preserve">; compiling, -13 if the name is not found.</w:t>
        <w:br/>
        <w:t xml:space="preserve">; ------------------------------------------------------------</w:t>
        <w:br/>
        <w:t xml:space="preserve">POSTPONEW:  LDD   STATE</w:t>
        <w:br/>
        <w:t xml:space="preserve">            BNE   PPSTOK</w:t>
        <w:br/>
        <w:t xml:space="preserve">            LDD   #-14              ; -14</w:t>
        <w:br/>
        <w:t xml:space="preserve">            PSHU  D</w:t>
        <w:br/>
        <w:t xml:space="preserve">            JSR   THROWW</w:t>
        <w:br/>
        <w:t xml:space="preserve">PPSTOK:     LDD   #32</w:t>
        <w:br/>
        <w:t xml:space="preserve">            PSHU  D</w:t>
        <w:br/>
        <w:t xml:space="preserve">            JSR   WORDW</w:t>
        <w:br/>
        <w:t xml:space="preserve">            JSR   FINDW</w:t>
        <w:br/>
        <w:t xml:space="preserve">            PULU  D</w:t>
        <w:br/>
        <w:t xml:space="preserve">            CMPD  #0</w:t>
        <w:br/>
        <w:t xml:space="preserve">            BNE   PPFOUND</w:t>
        <w:br/>
        <w:t xml:space="preserve">            PULU  D</w:t>
        <w:br/>
        <w:t xml:space="preserve">            LDD   #-13              ; -13</w:t>
        <w:br/>
        <w:t xml:space="preserve">            PSHU  D</w:t>
        <w:br/>
        <w:t xml:space="preserve">            JSR   THROWW</w:t>
        <w:br/>
        <w:t xml:space="preserve">PPFOUND:    CMPD  #1                ; 1 = immediate</w:t>
        <w:br/>
        <w:t xml:space="preserve">            BEQ   PPIMM</w:t>
        <w:br/>
        <w:t xml:space="preserve">            JSR   LITERALW</w:t>
        <w:br/>
        <w:t xml:space="preserve">            LDD   #COMPILECOMMAW</w:t>
        <w:br/>
        <w:t xml:space="preserve">            PSHU  D</w:t>
        <w:br/>
        <w:t xml:space="preserve">            JSR   CCALL</w:t>
        <w:br/>
        <w:t xml:space="preserve">            RTS</w:t>
        <w:br/>
        <w:t xml:space="preserve">PPIMM:      JSR   COMPILECOMMAW</w:t>
        <w:br/>
        <w:t xml:space="preserve">            RTS</w:t>
        <w:br/>
        <w:t xml:space="preserve"/>
        <w:br/>
        <w:t xml:space="preserve">; ------------------------------------------------------------</w:t>
        <w:br/>
        <w:t xml:space="preserve">; [COMPILE]  ( "name" -- )</w:t>
        <w:br/>
        <w:t xml:space="preserve">; Compile a call to the next name, whether or not it is immediate.</w:t>
        <w:br/>
        <w:t xml:space="preserve">; Obsolescent: POSTPONE is the general replacement. THROW -14 if not</w:t>
        <w:br/>
        <w:t xml:space="preserve">; compiling, -13 if the name is not found.</w:t>
        <w:br/>
        <w:t xml:space="preserve">; Original comment: shadow BRACKCOMPILEW.0.</w:t>
        <w:br/>
        <w:t xml:space="preserve">; ------------------------------------------------------------</w:t>
        <w:br/>
        <w:t xml:space="preserve">BRACKCOMPILEW:</w:t>
        <w:br/>
        <w:t xml:space="preserve">            LDD   STATE</w:t>
        <w:br/>
        <w:t xml:space="preserve">            BNE   XCSTOK</w:t>
        <w:br/>
        <w:t xml:space="preserve">            LDD   #-14</w:t>
        <w:br/>
        <w:t xml:space="preserve">            PSHU  D</w:t>
        <w:br/>
        <w:t xml:space="preserve">            JSR   THROWW</w:t>
        <w:br/>
        <w:t xml:space="preserve">XCSTOK:     LDD   #32</w:t>
        <w:br/>
        <w:t xml:space="preserve">            PSHU  D</w:t>
        <w:br/>
        <w:t xml:space="preserve">            JSR   WORDW</w:t>
        <w:br/>
        <w:t xml:space="preserve">            JSR   FINDW</w:t>
        <w:br/>
        <w:t xml:space="preserve">            PULU  D</w:t>
        <w:br/>
        <w:t xml:space="preserve">            CMPD  #0</w:t>
        <w:br/>
        <w:t xml:space="preserve">            BNE   XCFOUND</w:t>
        <w:br/>
        <w:t xml:space="preserve">            PULU  D</w:t>
        <w:br/>
        <w:t xml:space="preserve">            LDD   #-13</w:t>
        <w:br/>
        <w:t xml:space="preserve">            PSHU  D</w:t>
        <w:br/>
        <w:t xml:space="preserve">            JSR   THROWW</w:t>
        <w:br/>
        <w:t xml:space="preserve">XCFOUND:    JSR   COMPILECOMMAW</w:t>
        <w:br/>
        <w:t xml:space="preserve">            RTS</w:t>
        <w:br/>
        <w:t xml:space="preserve"/>
        <w:br/>
        <w:t xml:space="preserve">; ------------------------------------------------------------</w:t>
        <w:br/>
        <w:t xml:space="preserve">; &gt;BODY  ( xt -- a-addr )</w:t>
        <w:br/>
        <w:t xml:space="preserve">; Return the data-field address of a CREATEd word: the cell at xt+5 of</w:t>
        <w:br/>
        <w:t xml:space="preserve">; its JSR DODOES trampoline.</w:t>
        <w:br/>
        <w:t xml:space="preserve">; ------------------------------------------------------------</w:t>
        <w:br/>
        <w:t xml:space="preserve">TOBODYW:    PULU  D                 ; xt</w:t>
        <w:br/>
        <w:t xml:space="preserve">            ADDD  #5</w:t>
        <w:br/>
        <w:t xml:space="preserve">            TFR   D,X</w:t>
        <w:br/>
        <w:t xml:space="preserve">            LDD   ,X</w:t>
        <w:br/>
        <w:t xml:space="preserve">            PSHU  D</w:t>
        <w:br/>
        <w:t xml:space="preserve">            RTS</w:t>
        <w:br/>
        <w:t xml:space="preserve"/>
        <w:br/>
        <w:t xml:space="preserve">; ------------------------------------------------------------</w:t>
        <w:br/>
        <w:t xml:space="preserve">; SLITERAL  ( c-addr u -- )</w:t>
        <w:br/>
        <w:t xml:space="preserve">; Compile DOSTR followed by a count byte and a copy of the string.</w:t>
        <w:br/>
        <w:t xml:space="preserve">; THROW -14 if not compiling.</w:t>
        <w:br/>
        <w:t xml:space="preserve">; ------------------------------------------------------------</w:t>
        <w:br/>
        <w:t xml:space="preserve">SLITERALW:  LDD   STATE</w:t>
        <w:br/>
        <w:t xml:space="preserve">            BNE   SLSTOK</w:t>
        <w:br/>
        <w:t xml:space="preserve">            LDD   #-14</w:t>
        <w:br/>
        <w:t xml:space="preserve">            PSHU  D</w:t>
        <w:br/>
        <w:t xml:space="preserve">            JSR   THROWW</w:t>
        <w:br/>
        <w:t xml:space="preserve">SLSTOK:     LDD   #DOSTR</w:t>
        <w:br/>
        <w:t xml:space="preserve">            JMP   CSTRCOMP          ; compile DOSTR and the counted string</w:t>
        <w:br/>
        <w:t xml:space="preserve"/>
        <w:br/>
        <w:t xml:space="preserve">; ------------------------------------------------------------</w:t>
        <w:br/>
        <w:t xml:space="preserve">; Run-time part of ABORT". The counted string follows the call. If</w:t>
        <w:br/>
        <w:t xml:space="preserve">; flag is non-zero, TYPE the string and THROW -2; otherwise skip over</w:t>
        <w:br/>
        <w:t xml:space="preserve">; the string.</w:t>
        <w:br/>
        <w:t xml:space="preserve">; DOABORTQUOTE   ( flag -- )</w:t>
        <w:br/>
        <w:t xml:space="preserve">;    Inputs:</w:t>
        <w:br/>
        <w:t xml:space="preserve">;        flag on the data stack; return address on S points at the</w:t>
        <w:br/>
        <w:t xml:space="preserve">;        count byte</w:t>
        <w:br/>
        <w:t xml:space="preserve">;    Outputs:</w:t>
        <w:br/>
        <w:t xml:space="preserve">;        execution continues after the string, or THROW -2</w:t>
        <w:br/>
        <w:t xml:space="preserve">;    Registers: RegA, RegB, RegD, RegX, RegY changed.</w:t>
        <w:br/>
        <w:t xml:space="preserve">; ------------------------------------------------------------</w:t>
        <w:br/>
        <w:t xml:space="preserve">DOABORTQUOTE:</w:t>
        <w:br/>
        <w:t xml:space="preserve">            PULS  X</w:t>
        <w:br/>
        <w:t xml:space="preserve">            LDB   ,X</w:t>
        <w:br/>
        <w:t xml:space="preserve">            LEAX  1,X               ; X = text, B = length</w:t>
        <w:br/>
        <w:t xml:space="preserve">            CLRA</w:t>
        <w:br/>
        <w:t xml:space="preserve">            PULU  Y                 ; flag</w:t>
        <w:br/>
        <w:t xml:space="preserve">            CMPY  #0</w:t>
        <w:br/>
        <w:t xml:space="preserve">            BNE   AQTHROW</w:t>
        <w:br/>
        <w:t xml:space="preserve">            LEAX  B,X</w:t>
        <w:br/>
        <w:t xml:space="preserve">            PSHS  X</w:t>
        <w:br/>
        <w:t xml:space="preserve">            RTS</w:t>
        <w:br/>
        <w:t xml:space="preserve">AQTHROW:    PSHU  X</w:t>
        <w:br/>
        <w:t xml:space="preserve">            PSHU  D</w:t>
        <w:br/>
        <w:t xml:space="preserve">            JSR   TYPEW</w:t>
        <w:br/>
        <w:t xml:space="preserve">            LDD   #-2               ; -2</w:t>
        <w:br/>
        <w:t xml:space="preserve">            PSHU  D</w:t>
        <w:br/>
        <w:t xml:space="preserve">            JMP   THROWW</w:t>
        <w:br/>
        <w:t xml:space="preserve"/>
        <w:br/>
        <w:t xml:space="preserve">; ------------------------------------------------------------</w:t>
        <w:br/>
        <w:t xml:space="preserve">; ABORT"  ( "ccc&lt;quote&gt;" -- )</w:t>
        <w:br/>
        <w:t xml:space="preserve">; Compile DOABORTQUOTE followed by the string up to the closing quote</w:t>
        <w:br/>
        <w:t xml:space="preserve">; as a counted string. THROW -14 if not compiling.</w:t>
        <w:br/>
        <w:t xml:space="preserve">; ------------------------------------------------------------</w:t>
        <w:br/>
        <w:t xml:space="preserve">ABORTQUOTEW:</w:t>
        <w:br/>
        <w:t xml:space="preserve">            LDD   STATE</w:t>
        <w:br/>
        <w:t xml:space="preserve">            BNE   AQSTOK</w:t>
        <w:br/>
        <w:t xml:space="preserve">            LDD   #-14</w:t>
        <w:br/>
        <w:t xml:space="preserve">            PSHU  D</w:t>
        <w:br/>
        <w:t xml:space="preserve">            JSR   THROWW</w:t>
        <w:br/>
        <w:t xml:space="preserve">AQSTOK:     JSR   PARSEQUOTE        ; See bugfix: SQUOTEW.3</w:t>
        <w:br/>
        <w:t xml:space="preserve">            LDD   #DOABORTQUOTE</w:t>
        <w:br/>
        <w:t xml:space="preserve">            JMP   CSTRCOMP</w:t>
        <w:br/>
        <w:t xml:space="preserve"/>
        <w:br/>
        <w:t xml:space="preserve">; ------------------------------------------------------------</w:t>
        <w:br/>
        <w:t xml:space="preserve">; BL  ( -- char )</w:t>
        <w:br/>
        <w:t xml:space="preserve">; Push 32, the space character.</w:t>
        <w:br/>
        <w:t xml:space="preserve">; ------------------------------------------------------------</w:t>
        <w:br/>
        <w:t xml:space="preserve">BLW:        LDD   #32</w:t>
        <w:br/>
        <w:t xml:space="preserve">            PSHU  D                 ; char</w:t>
        <w:br/>
        <w:t xml:space="preserve">            RTS</w:t>
        <w:br/>
        <w:t xml:space="preserve"/>
        <w:br/>
        <w:t xml:space="preserve">; ------------------------------------------------------------</w:t>
        <w:br/>
        <w:t xml:space="preserve">; &gt;IN  ( -- a-addr )</w:t>
        <w:br/>
        <w:t xml:space="preserve">; Push the address of the &gt;IN variable (TOIN).</w:t>
        <w:br/>
        <w:t xml:space="preserve">; ------------------------------------------------------------</w:t>
        <w:br/>
        <w:t xml:space="preserve">TOINW:      LDD   #TOIN</w:t>
        <w:br/>
        <w:t xml:space="preserve">            PSHU  D</w:t>
        <w:br/>
        <w:t xml:space="preserve">            RTS</w:t>
        <w:br/>
        <w:t xml:space="preserve"/>
        <w:br/>
        <w:t xml:space="preserve">; ------------------------------------------------------------</w:t>
        <w:br/>
        <w:t xml:space="preserve">; SPAN  ( -- a-addr )</w:t>
        <w:br/>
        <w:t xml:space="preserve">; Push the address of the SPAN variable.</w:t>
        <w:br/>
        <w:t xml:space="preserve">; ------------------------------------------------------------</w:t>
        <w:br/>
        <w:t xml:space="preserve">SPANW:      LDD   #SPAN</w:t>
        <w:br/>
        <w:t xml:space="preserve">            PSHU  D</w:t>
        <w:br/>
        <w:t xml:space="preserve">            RTS</w:t>
        <w:br/>
        <w:t xml:space="preserve"/>
        <w:br/>
        <w:t xml:space="preserve">; ------------------------------------------------------------</w:t>
        <w:br/>
        <w:t xml:space="preserve">; TIB  ( -- c-addr )</w:t>
        <w:br/>
        <w:t xml:space="preserve">; Push the address of the terminal input buffer.</w:t>
        <w:br/>
        <w:t xml:space="preserve">; ------------------------------------------------------------</w:t>
        <w:br/>
        <w:t xml:space="preserve">TIBW:       LDD   #TIBBUF</w:t>
        <w:br/>
        <w:t xml:space="preserve">            PSHU  D</w:t>
        <w:br/>
        <w:t xml:space="preserve">            RTS</w:t>
        <w:br/>
        <w:t xml:space="preserve"/>
        <w:br/>
        <w:t xml:space="preserve">; ------------------------------------------------------------</w:t>
        <w:br/>
        <w:t xml:space="preserve">; #TIB  ( -- a-addr )</w:t>
        <w:br/>
        <w:t xml:space="preserve">; Push the address of the NTIB variable.</w:t>
        <w:br/>
        <w:t xml:space="preserve">; ------------------------------------------------------------</w:t>
        <w:br/>
        <w:t xml:space="preserve">NUMTIBW:    LDD   #NTIB</w:t>
        <w:br/>
        <w:t xml:space="preserve">            PSHU  D</w:t>
        <w:br/>
        <w:t xml:space="preserve">            RTS</w:t>
      </w:r>
    </w:p>
    <w:p>
      <w:pPr>
        <w:pStyle w:val="Heading2"/>
        <w:rPr/>
      </w:pPr>
      <w:bookmarkStart w:id="277" w:name="toc_57"/>
      <w:r>
        <w:rPr/>
        <w:t>8.15 Stack Manipulation</w:t>
      </w:r>
      <w:bookmarkEnd w:id="277"/>
    </w:p>
    <w:p>
      <w:pPr>
        <w:pStyle w:val="Normal"/>
        <w:spacing w:before="0" w:after="160"/>
        <w:rPr/>
      </w:pPr>
      <w:r>
        <w:rPr>
          <w:rFonts w:ascii="Courier New" w:hAnsi="Courier New"/>
          <w:sz w:val="16"/>
        </w:rPr>
        <w:t xml:space="preserve">; ============================================================</w:t>
        <w:br/>
        <w:t xml:space="preserve">; SECTION 14: STACK MANIPULATION (Core + Core Ext + return stack)</w:t>
        <w:br/>
        <w:t xml:space="preserve">; ============================================================</w:t>
        <w:br/>
        <w:t xml:space="preserve">; ------------------------------------------------------------</w:t>
        <w:br/>
        <w:t xml:space="preserve">; DUP  ( x -- x x )</w:t>
        <w:br/>
        <w:t xml:space="preserve">; Duplicate the top cell.</w:t>
        <w:br/>
        <w:t xml:space="preserve">; ------------------------------------------------------------</w:t>
        <w:br/>
        <w:t xml:space="preserve">DUPW:       LDD   ,U                ; x</w:t>
        <w:br/>
        <w:t xml:space="preserve">            PSHU  D</w:t>
        <w:br/>
        <w:t xml:space="preserve">            RTS</w:t>
        <w:br/>
        <w:t xml:space="preserve"/>
        <w:br/>
        <w:t xml:space="preserve">; ------------------------------------------------------------</w:t>
        <w:br/>
        <w:t xml:space="preserve">; DROP  ( x -- )</w:t>
        <w:br/>
        <w:t xml:space="preserve">; Discard the top cell.</w:t>
        <w:br/>
        <w:t xml:space="preserve">; ------------------------------------------------------------</w:t>
        <w:br/>
        <w:t xml:space="preserve">DROPW:      LEAU  2,U               ; x</w:t>
        <w:br/>
        <w:t xml:space="preserve">            RTS</w:t>
        <w:br/>
        <w:t xml:space="preserve"/>
        <w:br/>
        <w:t xml:space="preserve">; ------------------------------------------------------------</w:t>
        <w:br/>
        <w:t xml:space="preserve">; SWAP  ( x1 x2 -- x2 x1 )</w:t>
        <w:br/>
        <w:t xml:space="preserve">; Exchange the top two cells.</w:t>
        <w:br/>
        <w:t xml:space="preserve">; ------------------------------------------------------------</w:t>
        <w:br/>
        <w:t xml:space="preserve">SWAPW:      LDD   ,U                ; x2</w:t>
        <w:br/>
        <w:t xml:space="preserve">            LDX   2,U               ; x1</w:t>
        <w:br/>
        <w:t xml:space="preserve">            STX   ,U</w:t>
        <w:br/>
        <w:t xml:space="preserve">            STD   2,U</w:t>
        <w:br/>
        <w:t xml:space="preserve">            RTS</w:t>
        <w:br/>
        <w:t xml:space="preserve"/>
        <w:br/>
        <w:t xml:space="preserve">; ------------------------------------------------------------</w:t>
        <w:br/>
        <w:t xml:space="preserve">; OVER  ( x1 x2 -- x1 x2 x1 )</w:t>
        <w:br/>
        <w:t xml:space="preserve">; Copy the second cell to the top.</w:t>
        <w:br/>
        <w:t xml:space="preserve">; ------------------------------------------------------------</w:t>
        <w:br/>
        <w:t xml:space="preserve">OVERW:      LDD   2,U               ; x1</w:t>
        <w:br/>
        <w:t xml:space="preserve">            PSHU  D</w:t>
        <w:br/>
        <w:t xml:space="preserve">            RTS</w:t>
        <w:br/>
        <w:t xml:space="preserve"/>
        <w:br/>
        <w:t xml:space="preserve">; ------------------------------------------------------------</w:t>
        <w:br/>
        <w:t xml:space="preserve">; ROT  ( x1 x2 x3 -- x2 x3 x1 )</w:t>
        <w:br/>
        <w:t xml:space="preserve">; Rotate the third cell to the top.</w:t>
        <w:br/>
        <w:t xml:space="preserve">; ------------------------------------------------------------</w:t>
        <w:br/>
        <w:t xml:space="preserve">ROTW:       LDD   ,U                ; x3</w:t>
        <w:br/>
        <w:t xml:space="preserve">            LDX   2,U               ; x2</w:t>
        <w:br/>
        <w:t xml:space="preserve">            LDY   4,U               ; x1</w:t>
        <w:br/>
        <w:t xml:space="preserve">            STY   ,U</w:t>
        <w:br/>
        <w:t xml:space="preserve">            STD   2,U</w:t>
        <w:br/>
        <w:t xml:space="preserve">            STX   4,U</w:t>
        <w:br/>
        <w:t xml:space="preserve">            RTS</w:t>
        <w:br/>
        <w:t xml:space="preserve"/>
        <w:br/>
        <w:t xml:space="preserve">; ------------------------------------------------------------</w:t>
        <w:br/>
        <w:t xml:space="preserve">; ?DUP  ( x -- 0 | x x )</w:t>
        <w:br/>
        <w:t xml:space="preserve">; Duplicate the top cell if it is non-zero.</w:t>
        <w:br/>
        <w:t xml:space="preserve">; ------------------------------------------------------------</w:t>
        <w:br/>
        <w:t xml:space="preserve">QDUPW:      LDD   ,U                ; x</w:t>
        <w:br/>
        <w:t xml:space="preserve">            CMPD  #0</w:t>
        <w:br/>
        <w:t xml:space="preserve">            BEQ   QDUPDONE</w:t>
        <w:br/>
        <w:t xml:space="preserve">            PSHU  D</w:t>
        <w:br/>
        <w:t xml:space="preserve">QDUPDONE:   RTS</w:t>
        <w:br/>
        <w:t xml:space="preserve"/>
        <w:br/>
        <w:t xml:space="preserve">; ------------------------------------------------------------</w:t>
        <w:br/>
        <w:t xml:space="preserve">; DEPTH  ( -- +n )</w:t>
        <w:br/>
        <w:t xml:space="preserve">; Push the number of cells on the data stack: (SP0 - U) / 2.</w:t>
        <w:br/>
        <w:t xml:space="preserve">; ------------------------------------------------------------</w:t>
        <w:br/>
        <w:t xml:space="preserve">DEPTHW:     LDD   #SP0</w:t>
        <w:br/>
        <w:t xml:space="preserve">            PSHS  U</w:t>
        <w:br/>
        <w:t xml:space="preserve">            SUBD  ,S++</w:t>
        <w:br/>
        <w:t xml:space="preserve">            LSRA</w:t>
        <w:br/>
        <w:t xml:space="preserve">            RORB</w:t>
        <w:br/>
        <w:t xml:space="preserve">            PSHU  D                 ; +n</w:t>
        <w:br/>
        <w:t xml:space="preserve">            RTS</w:t>
        <w:br/>
        <w:t xml:space="preserve"/>
        <w:br/>
        <w:t xml:space="preserve">; ------------------------------------------------------------</w:t>
        <w:br/>
        <w:t xml:space="preserve">; 2DUP  ( x1 x2 -- x1 x2 x1 x2 )</w:t>
        <w:br/>
        <w:t xml:space="preserve">; Duplicate the top cell pair.</w:t>
        <w:br/>
        <w:t xml:space="preserve">; ------------------------------------------------------------</w:t>
        <w:br/>
        <w:t xml:space="preserve">DDUPW:      LDD   2,U               ; x1</w:t>
        <w:br/>
        <w:t xml:space="preserve">            LDX   ,U                ; x2</w:t>
        <w:br/>
        <w:t xml:space="preserve">            PSHU  D</w:t>
        <w:br/>
        <w:t xml:space="preserve">            PSHU  X</w:t>
        <w:br/>
        <w:t xml:space="preserve">            RTS</w:t>
        <w:br/>
        <w:t xml:space="preserve"/>
        <w:br/>
        <w:t xml:space="preserve">; ------------------------------------------------------------</w:t>
        <w:br/>
        <w:t xml:space="preserve">; 2DROP  ( x1 x2 -- )</w:t>
        <w:br/>
        <w:t xml:space="preserve">; Discard the top cell pair.</w:t>
        <w:br/>
        <w:t xml:space="preserve">; ------------------------------------------------------------</w:t>
        <w:br/>
        <w:t xml:space="preserve">DDROPW:     LEAU  4,U</w:t>
        <w:br/>
        <w:t xml:space="preserve">            RTS</w:t>
        <w:br/>
        <w:t xml:space="preserve"/>
        <w:br/>
        <w:t xml:space="preserve">; ------------------------------------------------------------</w:t>
        <w:br/>
        <w:t xml:space="preserve">; 2SWAP  ( x1 x2 x3 x4 -- x3 x4 x1 x2 )</w:t>
        <w:br/>
        <w:t xml:space="preserve">; Exchange the top two cell pairs.</w:t>
        <w:br/>
        <w:t xml:space="preserve">; ------------------------------------------------------------</w:t>
        <w:br/>
        <w:t xml:space="preserve">DSWAPW:     LDD   ,U                ; x4</w:t>
        <w:br/>
        <w:t xml:space="preserve">            STD   MSCR</w:t>
        <w:br/>
        <w:t xml:space="preserve">            LDD   2,U               ; x3</w:t>
        <w:br/>
        <w:t xml:space="preserve">            LDX   4,U               ; x2</w:t>
        <w:br/>
        <w:t xml:space="preserve">            LDY   6,U               ; x1</w:t>
        <w:br/>
        <w:t xml:space="preserve">            STD   6,U</w:t>
        <w:br/>
        <w:t xml:space="preserve">            STX   ,U</w:t>
        <w:br/>
        <w:t xml:space="preserve">            STY   2,U</w:t>
        <w:br/>
        <w:t xml:space="preserve">            LDD   MSCR</w:t>
        <w:br/>
        <w:t xml:space="preserve">            STD   4,U</w:t>
        <w:br/>
        <w:t xml:space="preserve">            RTS</w:t>
        <w:br/>
        <w:t xml:space="preserve"/>
        <w:br/>
        <w:t xml:space="preserve">; ------------------------------------------------------------</w:t>
        <w:br/>
        <w:t xml:space="preserve">; 2OVER  ( x1 x2 x3 x4 -- x1 x2 x3 x4 x1 x2 )</w:t>
        <w:br/>
        <w:t xml:space="preserve">; Copy the second cell pair to the top.</w:t>
        <w:br/>
        <w:t xml:space="preserve">; ------------------------------------------------------------</w:t>
        <w:br/>
        <w:t xml:space="preserve">DOVERW:     LDD   6,U               ; x1</w:t>
        <w:br/>
        <w:t xml:space="preserve">            LDX   4,U               ; x2</w:t>
        <w:br/>
        <w:t xml:space="preserve">            PSHU  D</w:t>
        <w:br/>
        <w:t xml:space="preserve">            PSHU  X</w:t>
        <w:br/>
        <w:t xml:space="preserve">            RTS</w:t>
        <w:br/>
        <w:t xml:space="preserve"/>
        <w:br/>
        <w:t xml:space="preserve">; ------------------------------------------------------------</w:t>
        <w:br/>
        <w:t xml:space="preserve">; NIP  ( x1 x2 -- x2 )</w:t>
        <w:br/>
        <w:t xml:space="preserve">; Discard the second cell.</w:t>
        <w:br/>
        <w:t xml:space="preserve">; ------------------------------------------------------------</w:t>
        <w:br/>
        <w:t xml:space="preserve">NIPW:       LDD   ,U                ; x2</w:t>
        <w:br/>
        <w:t xml:space="preserve">            STD   2,U</w:t>
        <w:br/>
        <w:t xml:space="preserve">            LEAU  2,U</w:t>
        <w:br/>
        <w:t xml:space="preserve">            RTS</w:t>
        <w:br/>
        <w:t xml:space="preserve"/>
        <w:br/>
        <w:t xml:space="preserve">; ------------------------------------------------------------</w:t>
        <w:br/>
        <w:t xml:space="preserve">; TUCK  ( x1 x2 -- x2 x1 x2 )</w:t>
        <w:br/>
        <w:t xml:space="preserve">; Copy the top cell beneath the second cell.</w:t>
        <w:br/>
        <w:t xml:space="preserve">; ------------------------------------------------------------</w:t>
        <w:br/>
        <w:t xml:space="preserve">TUCKW:      LDD   ,U                ; x2</w:t>
        <w:br/>
        <w:t xml:space="preserve">            LDX   2,U               ; x1</w:t>
        <w:br/>
        <w:t xml:space="preserve">            PSHU  D</w:t>
        <w:br/>
        <w:t xml:space="preserve">            STX   2,U</w:t>
        <w:br/>
        <w:t xml:space="preserve">            STD   4,U</w:t>
        <w:br/>
        <w:t xml:space="preserve">            RTS</w:t>
        <w:br/>
        <w:t xml:space="preserve"/>
        <w:br/>
        <w:t xml:space="preserve">; ------------------------------------------------------------</w:t>
        <w:br/>
        <w:t xml:space="preserve">; PICK  ( xu ... x0 u -- xu ... x0 xu )</w:t>
        <w:br/>
        <w:t xml:space="preserve">; Copy the cell u deep (0 PICK is DUP) to the top.</w:t>
        <w:br/>
        <w:t xml:space="preserve">; ------------------------------------------------------------</w:t>
        <w:br/>
        <w:t xml:space="preserve">PICKW:      PULU  D                 ; u</w:t>
        <w:br/>
        <w:t xml:space="preserve">            LSLB</w:t>
        <w:br/>
        <w:t xml:space="preserve">            ROLA</w:t>
        <w:br/>
        <w:t xml:space="preserve">            LDD   D,U</w:t>
        <w:br/>
        <w:t xml:space="preserve">            PSHU  D</w:t>
        <w:br/>
        <w:t xml:space="preserve">            RTS</w:t>
        <w:br/>
        <w:t xml:space="preserve"/>
        <w:br/>
        <w:t xml:space="preserve">; ------------------------------------------------------------</w:t>
        <w:br/>
        <w:t xml:space="preserve">; ROLL  ( xu xu-1 ... x0 u -- xu-1 ... x0 xu )</w:t>
        <w:br/>
        <w:t xml:space="preserve">; Move the cell u deep (0 ROLL does nothing) to the top, shifting the</w:t>
        <w:br/>
        <w:t xml:space="preserve">; cells above it down one place. RDST holds the byte offset and RVAL</w:t>
        <w:br/>
        <w:t xml:space="preserve">; the cell being moved.</w:t>
        <w:br/>
        <w:t xml:space="preserve">; ------------------------------------------------------------</w:t>
        <w:br/>
        <w:t xml:space="preserve">ROLLW:      PULU  D                 ; u</w:t>
        <w:br/>
        <w:t xml:space="preserve">            BEQ   ROLLDONE</w:t>
        <w:br/>
        <w:t xml:space="preserve">            TFR   D,Y               ; Y = cells to shift</w:t>
        <w:br/>
        <w:t xml:space="preserve">            LSLB</w:t>
        <w:br/>
        <w:t xml:space="preserve">            ROLA</w:t>
        <w:br/>
        <w:t xml:space="preserve">            LEAX  D,U               ; X = xu</w:t>
        <w:br/>
        <w:t xml:space="preserve">            LDD   ,X</w:t>
        <w:br/>
        <w:t xml:space="preserve">            PSHS  D                 ; xu waits on the return stack</w:t>
        <w:br/>
        <w:t xml:space="preserve">RLOOP:      LDD   -2,X</w:t>
        <w:br/>
        <w:t xml:space="preserve">            STD   ,X</w:t>
        <w:br/>
        <w:t xml:space="preserve">            LEAX  -2,X</w:t>
        <w:br/>
        <w:t xml:space="preserve">            LEAY  -1,Y</w:t>
        <w:br/>
        <w:t xml:space="preserve">            BNE   RLOOP</w:t>
        <w:br/>
        <w:t xml:space="preserve">            PULS  D</w:t>
        <w:br/>
        <w:t xml:space="preserve">            STD   ,U</w:t>
        <w:br/>
        <w:t xml:space="preserve">ROLLDONE:   RTS</w:t>
        <w:br/>
        <w:t xml:space="preserve"/>
        <w:br/>
        <w:t xml:space="preserve">; ------------------------------------------------------------</w:t>
        <w:br/>
        <w:t xml:space="preserve">; 2ROT  ( x1 x2 x3 x4 x5 x6 -- x3 x4 x5 x6 x1 x2 )</w:t>
        <w:br/>
        <w:t xml:space="preserve">; Rotate the third cell pair to the top. X and Y hold the pair</w:t>
        <w:br/>
        <w:t xml:space="preserve">; while the others move.</w:t>
        <w:br/>
        <w:t xml:space="preserve">; ------------------------------------------------------------</w:t>
        <w:br/>
        <w:t xml:space="preserve">DROTW:      LDX   10,U              ; x1</w:t>
        <w:br/>
        <w:t xml:space="preserve">            LDY   8,U               ; x2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STY   ,U</w:t>
        <w:br/>
        <w:t xml:space="preserve">            STX   2,U</w:t>
        <w:br/>
        <w:t xml:space="preserve">            RTS</w:t>
        <w:br/>
        <w:t xml:space="preserve"/>
        <w:br/>
        <w:t xml:space="preserve">; ------------------------------------------------------------</w:t>
        <w:br/>
        <w:t xml:space="preserve">; &gt;R  ( x -- )  ( R: -- x )</w:t>
        <w:br/>
        <w:t xml:space="preserve">; Move x from the data stack to the return stack. The return address</w:t>
        <w:br/>
        <w:t xml:space="preserve">; of this call is on top of S, so it is lifted off and put back around</w:t>
        <w:br/>
        <w:t xml:space="preserve">; the transfer.</w:t>
        <w:br/>
        <w:t xml:space="preserve">; ------------------------------------------------------------</w:t>
        <w:br/>
        <w:t xml:space="preserve">TORW:       PULU  D                 ; x</w:t>
        <w:br/>
        <w:t xml:space="preserve">            PULS  X</w:t>
        <w:br/>
        <w:t xml:space="preserve">            PSHS  D</w:t>
        <w:br/>
        <w:t xml:space="preserve">            PSHS  X</w:t>
        <w:br/>
        <w:t xml:space="preserve">            RTS</w:t>
        <w:br/>
        <w:t xml:space="preserve"/>
        <w:br/>
        <w:t xml:space="preserve">; ------------------------------------------------------------</w:t>
        <w:br/>
        <w:t xml:space="preserve">; R&gt;  ( -- x )  ( R: x -- )</w:t>
        <w:br/>
        <w:t xml:space="preserve">; Move x from the return stack to the data stack. The return address</w:t>
        <w:br/>
        <w:t xml:space="preserve">; of this call is on top of S, so it is lifted off and put back around</w:t>
        <w:br/>
        <w:t xml:space="preserve">; the transfer.</w:t>
        <w:br/>
        <w:t xml:space="preserve">; ------------------------------------------------------------</w:t>
        <w:br/>
        <w:t xml:space="preserve">FROMRW:     PULS  X</w:t>
        <w:br/>
        <w:t xml:space="preserve">            PULS  D                 ; x</w:t>
        <w:br/>
        <w:t xml:space="preserve">            PSHS  X</w:t>
        <w:br/>
        <w:t xml:space="preserve">            PSHU  D</w:t>
        <w:br/>
        <w:t xml:space="preserve">            RTS</w:t>
        <w:br/>
        <w:t xml:space="preserve"/>
        <w:br/>
        <w:t xml:space="preserve">; ------------------------------------------------------------</w:t>
        <w:br/>
        <w:t xml:space="preserve">; R@  ( -- x )  ( R: x -- x )</w:t>
        <w:br/>
        <w:t xml:space="preserve">; Copy the top of the return stack to the data stack. The return</w:t>
        <w:br/>
        <w:t xml:space="preserve">; address of this call is on top of S, so it is lifted off and put</w:t>
        <w:br/>
        <w:t xml:space="preserve">; back around the transfer.</w:t>
        <w:br/>
        <w:t xml:space="preserve">; ------------------------------------------------------------</w:t>
        <w:br/>
        <w:t xml:space="preserve">RFETCHW:    PULS  X</w:t>
        <w:br/>
        <w:t xml:space="preserve">            LDD   ,S                ; x</w:t>
        <w:br/>
        <w:t xml:space="preserve">            PSHS  X</w:t>
        <w:br/>
        <w:t xml:space="preserve">            PSHU  D</w:t>
        <w:br/>
        <w:t xml:space="preserve">            RTS</w:t>
        <w:br/>
        <w:t xml:space="preserve"/>
        <w:br/>
        <w:t xml:space="preserve">; ------------------------------------------------------------</w:t>
        <w:br/>
        <w:t xml:space="preserve">; 2&gt;R  ( x1 x2 -- )  ( R: -- x1 x2 )</w:t>
        <w:br/>
        <w:t xml:space="preserve">; Move a cell pair to the return stack. R2A and R2B are scratch. The</w:t>
        <w:br/>
        <w:t xml:space="preserve">; return address of this call is on top of S, so it is lifted off and</w:t>
        <w:br/>
        <w:t xml:space="preserve">; put back around the transfer.</w:t>
        <w:br/>
        <w:t xml:space="preserve">; ------------------------------------------------------------</w:t>
        <w:br/>
        <w:t xml:space="preserve">TWOTORW:    PULS  X                 ; return address</w:t>
        <w:br/>
        <w:t xml:space="preserve">            PULU  D                 ; x2</w:t>
        <w:br/>
        <w:t xml:space="preserve">            PULU  Y                 ; x1</w:t>
        <w:br/>
        <w:t xml:space="preserve">            PSHS  Y</w:t>
        <w:br/>
        <w:t xml:space="preserve">            PSHS  D</w:t>
        <w:br/>
        <w:t xml:space="preserve">            PSHS  X</w:t>
        <w:br/>
        <w:t xml:space="preserve">            RTS</w:t>
        <w:br/>
        <w:t xml:space="preserve"/>
        <w:br/>
        <w:t xml:space="preserve">; ------------------------------------------------------------</w:t>
        <w:br/>
        <w:t xml:space="preserve">; 2R&gt;  ( -- x1 x2 )  ( R: x1 x2 -- )</w:t>
        <w:br/>
        <w:t xml:space="preserve">; Move a cell pair from the return stack. The</w:t>
        <w:br/>
        <w:t xml:space="preserve">; return address of this call is on top of S, so it is lifted off and</w:t>
        <w:br/>
        <w:t xml:space="preserve">; put back around the transfer.</w:t>
        <w:br/>
        <w:t xml:space="preserve">; ------------------------------------------------------------</w:t>
        <w:br/>
        <w:t xml:space="preserve">TWOFROMRW:  PULS  X                 ; return address</w:t>
        <w:br/>
        <w:t xml:space="preserve">            PULS  D                 ; x2</w:t>
        <w:br/>
        <w:t xml:space="preserve">            PULS  Y                 ; x1</w:t>
        <w:br/>
        <w:t xml:space="preserve">            PSHS  X</w:t>
        <w:br/>
        <w:t xml:space="preserve">            PSHU  Y</w:t>
        <w:br/>
        <w:t xml:space="preserve">            PSHU  D</w:t>
        <w:br/>
        <w:t xml:space="preserve">            RTS</w:t>
        <w:br/>
        <w:t xml:space="preserve"/>
        <w:br/>
        <w:t xml:space="preserve">; ------------------------------------------------------------</w:t>
        <w:br/>
        <w:t xml:space="preserve">; 2R@  ( -- x1 x2 )  ( R: x1 x2 -- x1 x2 )</w:t>
        <w:br/>
        <w:t xml:space="preserve">; Copy the top cell pair of the return stack.</w:t>
        <w:br/>
        <w:t xml:space="preserve">; The return address of this call is on top of S, so it is lifted off</w:t>
        <w:br/>
        <w:t xml:space="preserve">; and put back around the transfer.</w:t>
        <w:br/>
        <w:t xml:space="preserve">; ------------------------------------------------------------</w:t>
        <w:br/>
        <w:t xml:space="preserve">TWORFETCHW: PULS  X                 ; return address</w:t>
        <w:br/>
        <w:t xml:space="preserve">            LDD   ,S                ; x2</w:t>
        <w:br/>
        <w:t xml:space="preserve">            LDY   2,S               ; x1</w:t>
        <w:br/>
        <w:t xml:space="preserve">            PSHS  X</w:t>
        <w:br/>
        <w:t xml:space="preserve">            PSHU  Y</w:t>
        <w:br/>
        <w:t xml:space="preserve">            PSHU  D</w:t>
        <w:br/>
        <w:t xml:space="preserve">            RTS</w:t>
      </w:r>
    </w:p>
    <w:p>
      <w:pPr>
        <w:pStyle w:val="Heading2"/>
        <w:rPr/>
      </w:pPr>
      <w:bookmarkStart w:id="278" w:name="toc_58"/>
      <w:r>
        <w:rPr/>
        <w:t>8.16 Arithmetic</w:t>
      </w:r>
      <w:bookmarkEnd w:id="278"/>
    </w:p>
    <w:p>
      <w:pPr>
        <w:pStyle w:val="Normal"/>
        <w:spacing w:before="0" w:after="160"/>
        <w:rPr/>
      </w:pPr>
      <w:r>
        <w:rPr>
          <w:rFonts w:ascii="Courier New" w:hAnsi="Courier New"/>
          <w:sz w:val="16"/>
        </w:rPr>
        <w:t xml:space="preserve">; ============================================================</w:t>
        <w:br/>
        <w:t xml:space="preserve">; SECTION 15: ARITHMETIC (single + double + mixed precision)</w:t>
        <w:br/>
        <w:t xml:space="preserve">; ============================================================</w:t>
        <w:br/>
        <w:t xml:space="preserve">; ------------------------------------------------------------</w:t>
        <w:br/>
        <w:t xml:space="preserve">; +  ( n1 n2 -- n3 )</w:t>
        <w:br/>
        <w:t xml:space="preserve">; Add n2 to n1.</w:t>
        <w:br/>
        <w:t xml:space="preserve">; ------------------------------------------------------------</w:t>
        <w:br/>
        <w:t xml:space="preserve">PLUSW:      PULU  D                 ; n2</w:t>
        <w:br/>
        <w:t xml:space="preserve">            ADDD  ,U</w:t>
        <w:br/>
        <w:t xml:space="preserve">            STD   ,U</w:t>
        <w:br/>
        <w:t xml:space="preserve">            RTS</w:t>
        <w:br/>
        <w:t xml:space="preserve"/>
        <w:br/>
        <w:t xml:space="preserve">; ------------------------------------------------------------</w:t>
        <w:br/>
        <w:t xml:space="preserve">; -  ( n1 n2 -- n3 )</w:t>
        <w:br/>
        <w:t xml:space="preserve">; Subtract n2 from n1.</w:t>
        <w:br/>
        <w:t xml:space="preserve">; ------------------------------------------------------------</w:t>
        <w:br/>
        <w:t xml:space="preserve">MINUSW:     PULU  D                 ; n2</w:t>
        <w:br/>
        <w:t xml:space="preserve">            STD   MSCR</w:t>
        <w:br/>
        <w:t xml:space="preserve">            LDD   ,U</w:t>
        <w:br/>
        <w:t xml:space="preserve">            SUBD  MSCR</w:t>
        <w:br/>
        <w:t xml:space="preserve">            STD   ,U</w:t>
        <w:br/>
        <w:t xml:space="preserve">            RTS</w:t>
        <w:br/>
        <w:t xml:space="preserve"/>
        <w:br/>
        <w:t xml:space="preserve">; ------------------------------------------------------------</w:t>
        <w:br/>
        <w:t xml:space="preserve">; NEGATE  ( n1 -- n2 )</w:t>
        <w:br/>
        <w:t xml:space="preserve">; Two's complement negate.</w:t>
        <w:br/>
        <w:t xml:space="preserve">; ------------------------------------------------------------</w:t>
        <w:br/>
        <w:t xml:space="preserve">NEGATEW:    LDD   ,U                ; n1</w:t>
        <w:br/>
        <w:t xml:space="preserve">            COMA</w:t>
        <w:br/>
        <w:t xml:space="preserve">            COMB</w:t>
        <w:br/>
        <w:t xml:space="preserve">            ADDD  #1</w:t>
        <w:br/>
        <w:t xml:space="preserve">            STD   ,U</w:t>
        <w:br/>
        <w:t xml:space="preserve">            RTS</w:t>
        <w:br/>
        <w:t xml:space="preserve"/>
        <w:br/>
        <w:t xml:space="preserve">; ------------------------------------------------------------</w:t>
        <w:br/>
        <w:t xml:space="preserve">; ABS  ( n -- u )</w:t>
        <w:br/>
        <w:t xml:space="preserve">; Absolute value.</w:t>
        <w:br/>
        <w:t xml:space="preserve">; ------------------------------------------------------------</w:t>
        <w:br/>
        <w:t xml:space="preserve">ABSW:       LDD   ,U                ; n</w:t>
        <w:br/>
        <w:t xml:space="preserve">            BPL   ABSDONE</w:t>
        <w:br/>
        <w:t xml:space="preserve">            COMA</w:t>
        <w:br/>
        <w:t xml:space="preserve">            COMB</w:t>
        <w:br/>
        <w:t xml:space="preserve">            ADDD  #1</w:t>
        <w:br/>
        <w:t xml:space="preserve">            STD   ,U</w:t>
        <w:br/>
        <w:t xml:space="preserve">ABSDONE:    RTS</w:t>
        <w:br/>
        <w:t xml:space="preserve"/>
        <w:br/>
        <w:t xml:space="preserve">; ------------------------------------------------------------</w:t>
        <w:br/>
        <w:t xml:space="preserve">; MIN  ( n1 n2 -- n3 )</w:t>
        <w:br/>
        <w:t xml:space="preserve">; The lesser of two signed numbers.</w:t>
        <w:br/>
        <w:t xml:space="preserve">; ------------------------------------------------------------</w:t>
        <w:br/>
        <w:t xml:space="preserve">MINW:       PULU  D                 ; n2</w:t>
        <w:br/>
        <w:t xml:space="preserve">            CMPD  ,U</w:t>
        <w:br/>
        <w:t xml:space="preserve">            BLT   MINISN2</w:t>
        <w:br/>
        <w:t xml:space="preserve">            RTS</w:t>
        <w:br/>
        <w:t xml:space="preserve">MINISN2:    STD   ,U</w:t>
        <w:br/>
        <w:t xml:space="preserve">            RTS</w:t>
        <w:br/>
        <w:t xml:space="preserve"/>
        <w:br/>
        <w:t xml:space="preserve">; ------------------------------------------------------------</w:t>
        <w:br/>
        <w:t xml:space="preserve">; MAX  ( n1 n2 -- n3 )</w:t>
        <w:br/>
        <w:t xml:space="preserve">; The greater of two signed numbers.</w:t>
        <w:br/>
        <w:t xml:space="preserve">; ------------------------------------------------------------</w:t>
        <w:br/>
        <w:t xml:space="preserve">MAXW:       PULU  D                 ; n2</w:t>
        <w:br/>
        <w:t xml:space="preserve">            CMPD  ,U</w:t>
        <w:br/>
        <w:t xml:space="preserve">            BGT   MAXISN2</w:t>
        <w:br/>
        <w:t xml:space="preserve">            RTS</w:t>
        <w:br/>
        <w:t xml:space="preserve">MAXISN2:    STD   ,U</w:t>
        <w:br/>
        <w:t xml:space="preserve">            RTS</w:t>
        <w:br/>
        <w:t xml:space="preserve"/>
        <w:br/>
        <w:t xml:space="preserve">; ------------------------------------------------------------</w:t>
        <w:br/>
        <w:t xml:space="preserve">; 1+  ( n1 -- n2 )</w:t>
        <w:br/>
        <w:t xml:space="preserve">; Add 1.</w:t>
        <w:br/>
        <w:t xml:space="preserve">; ------------------------------------------------------------</w:t>
        <w:br/>
        <w:t xml:space="preserve">ONEPLUSW:   LDD   ,U</w:t>
        <w:br/>
        <w:t xml:space="preserve">            ADDD  #1</w:t>
        <w:br/>
        <w:t xml:space="preserve">            STD   ,U</w:t>
        <w:br/>
        <w:t xml:space="preserve">            RTS</w:t>
        <w:br/>
        <w:t xml:space="preserve"/>
        <w:br/>
        <w:t xml:space="preserve">; ------------------------------------------------------------</w:t>
        <w:br/>
        <w:t xml:space="preserve">; 1-  ( n1 -- n2 )</w:t>
        <w:br/>
        <w:t xml:space="preserve">; Subtract 1.</w:t>
        <w:br/>
        <w:t xml:space="preserve">; ------------------------------------------------------------</w:t>
        <w:br/>
        <w:t xml:space="preserve">ONEMINUSW:  LDD   ,U</w:t>
        <w:br/>
        <w:t xml:space="preserve">            SUBD  #1</w:t>
        <w:br/>
        <w:t xml:space="preserve">            STD   ,U</w:t>
        <w:br/>
        <w:t xml:space="preserve">            RTS</w:t>
        <w:br/>
        <w:t xml:space="preserve"/>
        <w:br/>
        <w:t xml:space="preserve">; ------------------------------------------------------------</w:t>
        <w:br/>
        <w:t xml:space="preserve">; 2+  ( n1 -- n2 )</w:t>
        <w:br/>
        <w:t xml:space="preserve">; Add 2.</w:t>
        <w:br/>
        <w:t xml:space="preserve">; ------------------------------------------------------------</w:t>
        <w:br/>
        <w:t xml:space="preserve">TWOPLUSW:   LDD   ,U</w:t>
        <w:br/>
        <w:t xml:space="preserve">            ADDD  #2</w:t>
        <w:br/>
        <w:t xml:space="preserve">            STD   ,U</w:t>
        <w:br/>
        <w:t xml:space="preserve">            RTS</w:t>
        <w:br/>
        <w:t xml:space="preserve"/>
        <w:br/>
        <w:t xml:space="preserve">; ------------------------------------------------------------</w:t>
        <w:br/>
        <w:t xml:space="preserve">; *  ( n1 n2 -- n3 )</w:t>
        <w:br/>
        <w:t xml:space="preserve">; Signed multiply, keeping the low 16 bits of the product. The</w:t>
        <w:br/>
        <w:t xml:space="preserve">; magnitudes are multiplied byte-wise with MUL and the sign is</w:t>
        <w:br/>
        <w:t xml:space="preserve">; restored.</w:t>
        <w:br/>
        <w:t xml:space="preserve">; ------------------------------------------------------------</w:t>
        <w:br/>
        <w:t xml:space="preserve">STARW:      PULU  D                 ; n2</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 xml:space="preserve">SNOFLIP1:   STA   MAHI</w:t>
        <w:br/>
        <w:t xml:space="preserve">            STB   MALO</w:t>
        <w:br/>
        <w:t xml:space="preserve">            LDD   MSCR</w:t>
        <w:br/>
        <w:t xml:space="preserve">            BPL   SNOFLIP2</w:t>
        <w:br/>
        <w:t xml:space="preserve">            COM   MSIGN</w:t>
        <w:br/>
        <w:t xml:space="preserve">            COMA</w:t>
        <w:br/>
        <w:t xml:space="preserve">            COMB</w:t>
        <w:br/>
        <w:t xml:space="preserve">            ADDD  #1</w:t>
        <w:br/>
        <w:t xml:space="preserve">SNOFLIP2:   STA   MBHI</w:t>
        <w:br/>
        <w:t xml:space="preserve">            STB   MBLO</w:t>
        <w:br/>
        <w:t xml:space="preserve">            LDA   MALO</w:t>
        <w:br/>
        <w:t xml:space="preserve">            LDB   MBLO</w:t>
        <w:br/>
        <w:t xml:space="preserve">            MUL</w:t>
        <w:br/>
        <w:t xml:space="preserve">            PSHS  D                 ; partial product on the return stack</w:t>
        <w:br/>
        <w:t xml:space="preserve">            LDA   MAHI</w:t>
        <w:br/>
        <w:t xml:space="preserve">            LDB   MBLO</w:t>
        <w:br/>
        <w:t xml:space="preserve">            MUL</w:t>
        <w:br/>
        <w:t xml:space="preserve">            ADDB  ,S                ; cross term into the high byte</w:t>
        <w:br/>
        <w:t xml:space="preserve">            STB   ,S</w:t>
        <w:br/>
        <w:t xml:space="preserve">            LDA   MALO</w:t>
        <w:br/>
        <w:t xml:space="preserve">            LDB   MBHI</w:t>
        <w:br/>
        <w:t xml:space="preserve">            MUL</w:t>
        <w:br/>
        <w:t xml:space="preserve">            ADDB  ,S</w:t>
        <w:br/>
        <w:t xml:space="preserve">            STB   ,S</w:t>
        <w:br/>
        <w:t xml:space="preserve">            PULS  D                 ; 16-bit result. See shadow MVSCRATCH.1</w:t>
        <w:br/>
        <w:t xml:space="preserve">            TST   MSIGN</w:t>
        <w:br/>
        <w:t xml:space="preserve">            BEQ   SDONE</w:t>
        <w:br/>
        <w:t xml:space="preserve">            COMA</w:t>
        <w:br/>
        <w:t xml:space="preserve">            COMB</w:t>
        <w:br/>
        <w:t xml:space="preserve">            ADDD  #1</w:t>
        <w:br/>
        <w:t xml:space="preserve">SDONE:      STD   ,U</w:t>
        <w:br/>
        <w:t xml:space="preserve">            RTS</w:t>
        <w:br/>
        <w:t xml:space="preserve"/>
        <w:br/>
        <w:t xml:space="preserve">; ------------------------------------------------------------</w:t>
        <w:br/>
        <w:t xml:space="preserve">; 2*  ( x1 -- x2 )</w:t>
        <w:br/>
        <w:t xml:space="preserve">; Shift left one bit.</w:t>
        <w:br/>
        <w:t xml:space="preserve">; ------------------------------------------------------------</w:t>
        <w:br/>
        <w:t xml:space="preserve">TWOSTARW:   LDD   ,U</w:t>
        <w:br/>
        <w:t xml:space="preserve">            ASLB</w:t>
        <w:br/>
        <w:t xml:space="preserve">            ROLA</w:t>
        <w:br/>
        <w:t xml:space="preserve">            STD   ,U</w:t>
        <w:br/>
        <w:t xml:space="preserve">            RTS</w:t>
        <w:br/>
        <w:t xml:space="preserve"/>
        <w:br/>
        <w:t xml:space="preserve">; ------------------------------------------------------------</w:t>
        <w:br/>
        <w:t xml:space="preserve">; Unsigned 16-bit division by shift and subtract. The divisor is not</w:t>
        <w:br/>
        <w:t xml:space="preserve">; checked for zero.</w:t>
        <w:br/>
        <w:t xml:space="preserve">; UDIV16</w:t>
        <w:br/>
        <w:t xml:space="preserve">;    Inputs:</w:t>
        <w:br/>
        <w:t xml:space="preserve">;        DIVNUM = dividend, DIVDEN = divisor (unsigned)</w:t>
        <w:br/>
        <w:t xml:space="preserve">;    Outputs:</w:t>
        <w:br/>
        <w:t xml:space="preserve">;        DIVNUM = quotient, DIVREM = remainder</w:t>
        <w:br/>
        <w:t xml:space="preserve">;    Registers: RegD changed; DIVCNT used as the loop counter.</w:t>
        <w:br/>
        <w:t xml:space="preserve">; ------------------------------------------------------------</w:t>
        <w:br/>
        <w:t xml:space="preserve">UDIV16:     CLR   DIVREM</w:t>
        <w:br/>
        <w:t xml:space="preserve">            CLR   DIVREM+1</w:t>
        <w:br/>
        <w:t xml:space="preserve">            LDB   #16</w:t>
        <w:br/>
        <w:t xml:space="preserve">            STB   DIVCNT</w:t>
        <w:br/>
        <w:t xml:space="preserve">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 xml:space="preserve">UDSKIP:     DEC   DIVCNT</w:t>
        <w:br/>
        <w:t xml:space="preserve">            BNE   UD16LOOP</w:t>
        <w:br/>
        <w:t xml:space="preserve">            RTS</w:t>
        <w:br/>
        <w:t xml:space="preserve"/>
        <w:br/>
        <w:t xml:space="preserve">; ------------------------------------------------------------</w:t>
        <w:br/>
        <w:t xml:space="preserve">; Common part of /, MOD and /MOD: divide n1 by n2 with the sign</w:t>
        <w:br/>
        <w:t xml:space="preserve">; handling for truncating division. THROW -10 if n2 is zero.</w:t>
        <w:br/>
        <w:t xml:space="preserve">; DIVCOMMON   ( n1 n2 -- )</w:t>
        <w:br/>
        <w:t xml:space="preserve">;    Inputs:</w:t>
        <w:br/>
        <w:t xml:space="preserve">;        n1 and n2 on the data stack (n2 on top)</w:t>
        <w:br/>
        <w:t xml:space="preserve">;    Outputs:</w:t>
        <w:br/>
        <w:t xml:space="preserve">;        DIVNUM = quotient, DIVREM = remainder (data stack popped)</w:t>
        <w:br/>
        <w:t xml:space="preserve">;    Registers: RegD changed; DIVNUM, DIVDEN, DIVREM, DNSIGN, DVSIGN</w:t>
        <w:br/>
        <w:t xml:space="preserve">;        used.</w:t>
        <w:br/>
        <w:t xml:space="preserve">; ------------------------------------------------------------</w:t>
        <w:br/>
        <w:t xml:space="preserve">DIVCOMMON:  PULU  D                 ; n2</w:t>
        <w:br/>
        <w:t xml:space="preserve">            STD   DIVDEN</w:t>
        <w:br/>
        <w:t xml:space="preserve">            CMPD  #0</w:t>
        <w:br/>
        <w:t xml:space="preserve">            BNE   DCOK</w:t>
        <w:br/>
        <w:t xml:space="preserve">            LDD   #-10              ; -10</w:t>
        <w:br/>
        <w:t xml:space="preserve">            PSHU  D</w:t>
        <w:br/>
        <w:t xml:space="preserve">            JSR   THROWW</w:t>
        <w:br/>
        <w:t xml:space="preserve">DCOK:       PULU  D                 ; n1</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 xml:space="preserve">DNPOS:      TST   DIVDEN</w:t>
        <w:br/>
        <w:t xml:space="preserve">            BPL   DVPOS</w:t>
        <w:br/>
        <w:t xml:space="preserve">            COM   DVSIGN</w:t>
        <w:br/>
        <w:t xml:space="preserve">            LDD   DIVDEN</w:t>
        <w:br/>
        <w:t xml:space="preserve">            COMA</w:t>
        <w:br/>
        <w:t xml:space="preserve">            COMB</w:t>
        <w:br/>
        <w:t xml:space="preserve">            ADDD  #1</w:t>
        <w:br/>
        <w:t xml:space="preserve">            STD   DIVDEN</w:t>
        <w:br/>
        <w:t xml:space="preserve">DVPOS:      JSR   UDIV16</w:t>
        <w:br/>
        <w:t xml:space="preserve">            LDD   DIVNUM</w:t>
        <w:br/>
        <w:t xml:space="preserve">            TST   DVSIGN</w:t>
        <w:br/>
        <w:t xml:space="preserve">            BEQ   DQPOS</w:t>
        <w:br/>
        <w:t xml:space="preserve">            COMA</w:t>
        <w:br/>
        <w:t xml:space="preserve">            COMB</w:t>
        <w:br/>
        <w:t xml:space="preserve">            ADDD  #1</w:t>
        <w:br/>
        <w:t xml:space="preserve">            STD   DIVNUM</w:t>
        <w:br/>
        <w:t xml:space="preserve">DQPOS:      LDD   DIVREM</w:t>
        <w:br/>
        <w:t xml:space="preserve">            TST   DNSIGN</w:t>
        <w:br/>
        <w:t xml:space="preserve">            BEQ   DCRPOS</w:t>
        <w:br/>
        <w:t xml:space="preserve">            COMA</w:t>
        <w:br/>
        <w:t xml:space="preserve">            COMB</w:t>
        <w:br/>
        <w:t xml:space="preserve">            ADDD  #1</w:t>
        <w:br/>
        <w:t xml:space="preserve">            STD   DIVREM</w:t>
        <w:br/>
        <w:t xml:space="preserve">DCRPOS:     RTS</w:t>
        <w:br/>
        <w:t xml:space="preserve"/>
        <w:br/>
        <w:t xml:space="preserve">; ------------------------------------------------------------</w:t>
        <w:br/>
        <w:t xml:space="preserve">; /  ( n1 n2 -- n3 )</w:t>
        <w:br/>
        <w:t xml:space="preserve">; Quotient of n1 divided by n2. Division truncates toward zero; the</w:t>
        <w:br/>
        <w:t xml:space="preserve">; remainder has the sign of the dividend. THROW -10 if the divisor is</w:t>
        <w:br/>
        <w:t xml:space="preserve">; zero.</w:t>
        <w:br/>
        <w:t xml:space="preserve">; ------------------------------------------------------------</w:t>
        <w:br/>
        <w:t xml:space="preserve">SLASHW:     JSR   DIVCOMMON</w:t>
        <w:br/>
        <w:t xml:space="preserve">            LDD   DIVNUM</w:t>
        <w:br/>
        <w:t xml:space="preserve">            PSHU  D</w:t>
        <w:br/>
        <w:t xml:space="preserve">            RTS</w:t>
        <w:br/>
        <w:t xml:space="preserve"/>
        <w:br/>
        <w:t xml:space="preserve">; ------------------------------------------------------------</w:t>
        <w:br/>
        <w:t xml:space="preserve">; MOD  ( n1 n2 -- n3 )</w:t>
        <w:br/>
        <w:t xml:space="preserve">; Remainder of n1 divided by n2. Division truncates toward zero; the</w:t>
        <w:br/>
        <w:t xml:space="preserve">; remainder has the sign of the dividend. THROW -10 if the divisor is</w:t>
        <w:br/>
        <w:t xml:space="preserve">; zero.</w:t>
        <w:br/>
        <w:t xml:space="preserve">; ------------------------------------------------------------</w:t>
        <w:br/>
        <w:t xml:space="preserve">MODW:       JSR   DIVCOMMON</w:t>
        <w:br/>
        <w:t xml:space="preserve">            LDD   DIVREM</w:t>
        <w:br/>
        <w:t xml:space="preserve">            PSHU  D</w:t>
        <w:br/>
        <w:t xml:space="preserve">            RTS</w:t>
        <w:br/>
        <w:t xml:space="preserve"/>
        <w:br/>
        <w:t xml:space="preserve">; ------------------------------------------------------------</w:t>
        <w:br/>
        <w:t xml:space="preserve">; /MOD  ( n1 n2 -- n3 n4 )</w:t>
        <w:br/>
        <w:t xml:space="preserve">; Divide n1 by n2, giving the remainder n3 and the quotient n4.</w:t>
        <w:br/>
        <w:t xml:space="preserve">; Division truncates toward zero; the remainder has the sign of the</w:t>
        <w:br/>
        <w:t xml:space="preserve">; dividend. THROW -10 if the divisor is zero.</w:t>
        <w:br/>
        <w:t xml:space="preserve">; ------------------------------------------------------------</w:t>
        <w:br/>
        <w:t xml:space="preserve">SLASHMODW:  JSR   DIVCOMMON</w:t>
        <w:br/>
        <w:t xml:space="preserve">            LDD   DIVREM</w:t>
        <w:br/>
        <w:t xml:space="preserve">            PSHU  D</w:t>
        <w:br/>
        <w:t xml:space="preserve">            LDD   DIVNUM</w:t>
        <w:br/>
        <w:t xml:space="preserve">            PSHU  D</w:t>
        <w:br/>
        <w:t xml:space="preserve">            RTS</w:t>
        <w:br/>
        <w:t xml:space="preserve"/>
        <w:br/>
        <w:t xml:space="preserve">; ------------------------------------------------------------</w:t>
        <w:br/>
        <w:t xml:space="preserve">; 2/  ( x1 -- x2 )</w:t>
        <w:br/>
        <w:t xml:space="preserve">; Arithmetic shift right one bit.</w:t>
        <w:br/>
        <w:t xml:space="preserve">; ------------------------------------------------------------</w:t>
        <w:br/>
        <w:t xml:space="preserve">TWOSLASHW:  LDD   ,U</w:t>
        <w:br/>
        <w:t xml:space="preserve">            ASRA</w:t>
        <w:br/>
        <w:t xml:space="preserve">            RORB</w:t>
        <w:br/>
        <w:t xml:space="preserve">            STD   ,U</w:t>
        <w:br/>
        <w:t xml:space="preserve">            RTS</w:t>
        <w:br/>
        <w:t xml:space="preserve"/>
        <w:br/>
        <w:t xml:space="preserve">; ------------------------------------------------------------</w:t>
        <w:br/>
        <w:t xml:space="preserve">; Unsigned 16 x 16 to 32-bit multiply from four partial products.</w:t>
        <w:br/>
        <w:t xml:space="preserve">; UMUL32</w:t>
        <w:br/>
        <w:t xml:space="preserve">;    Inputs:</w:t>
        <w:br/>
        <w:t xml:space="preserve">;        MAHI:MALO and MBHI:MBLO (unsigned factors)</w:t>
        <w:br/>
        <w:t xml:space="preserve">;    Outputs:</w:t>
        <w:br/>
        <w:t xml:space="preserve">;        PRODHI:PRODLO = product</w:t>
        <w:br/>
        <w:t xml:space="preserve">;    Registers: RegA, RegB and RegD changed.</w:t>
        <w:br/>
        <w:t xml:space="preserve">; ------------------------------------------------------------</w:t>
        <w:br/>
        <w:t xml:space="preserve">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 xml:space="preserve">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 xml:space="preserve">UM32B:      LDA   MAHI</w:t>
        <w:br/>
        <w:t xml:space="preserve">            LDB   MBHI</w:t>
        <w:br/>
        <w:t xml:space="preserve">            MUL</w:t>
        <w:br/>
        <w:t xml:space="preserve">            ADDD  PRODHI</w:t>
        <w:br/>
        <w:t xml:space="preserve">            STD   PRODHI</w:t>
        <w:br/>
        <w:t xml:space="preserve">            RTS</w:t>
        <w:br/>
        <w:t xml:space="preserve"/>
        <w:br/>
        <w:t xml:space="preserve">; ------------------------------------------------------------</w:t>
        <w:br/>
        <w:t xml:space="preserve">; Unsigned 32 / 16 division (restoring, 32 iterations). Used by</w:t>
        <w:br/>
        <w:t xml:space="preserve">; UM/MOD, SM/REM, FM/MOD, */ and */MOD.</w:t>
        <w:br/>
        <w:t xml:space="preserve">; UDIV32</w:t>
        <w:br/>
        <w:t xml:space="preserve">;    Inputs:</w:t>
        <w:br/>
        <w:t xml:space="preserve">;        PRODHI:PRODLO = dividend, DIVDEN = divisor (unsigned)</w:t>
        <w:br/>
        <w:t xml:space="preserve">;    Outputs:</w:t>
        <w:br/>
        <w:t xml:space="preserve">;        PRODLO = quotient, DIVREM = remainder</w:t>
        <w:br/>
        <w:t xml:space="preserve">;    Registers: RegD changed; DIVCNT used as the loop counter.</w:t>
        <w:br/>
        <w:t xml:space="preserve">; Original comment: shadow UDIV32.1.</w:t>
        <w:br/>
        <w:t xml:space="preserve">; ------------------------------------------------------------</w:t>
        <w:br/>
        <w:t xml:space="preserve">UDIV32:     CLR   DIVREM</w:t>
        <w:br/>
        <w:t xml:space="preserve">            CLR   DIVREM+1</w:t>
        <w:br/>
        <w:t xml:space="preserve">            LDB   #32</w:t>
        <w:br/>
        <w:t xml:space="preserve">            STB   DIVCNT</w:t>
        <w:br/>
        <w:t xml:space="preserve">UD32LP:     ASL   PRODLO+1</w:t>
        <w:br/>
        <w:t xml:space="preserve">            ROL   PRODLO</w:t>
        <w:br/>
        <w:t xml:space="preserve">            ROL   PRODHI+1</w:t>
        <w:br/>
        <w:t xml:space="preserve">            ROL   PRODHI</w:t>
        <w:br/>
        <w:t xml:space="preserve">            ROL   DIVREM+1</w:t>
        <w:br/>
        <w:t xml:space="preserve">            ROL   DIVREM</w:t>
        <w:br/>
        <w:t xml:space="preserve">            BCS   UD32FORCE         ; 17th bit set. See bugfix: UDIV32.1</w:t>
        <w:br/>
        <w:t xml:space="preserve">            LDD   DIVREM</w:t>
        <w:br/>
        <w:t xml:space="preserve">            SUBD  DIVDEN</w:t>
        <w:br/>
        <w:t xml:space="preserve">            BLO   UD32SKIP</w:t>
        <w:br/>
        <w:t xml:space="preserve">UD32TAKE:   STD   DIVREM</w:t>
        <w:br/>
        <w:t xml:space="preserve">            INC   PRODLO+1</w:t>
        <w:br/>
        <w:t xml:space="preserve">            BRA   UD32SKIP</w:t>
        <w:br/>
        <w:t xml:space="preserve">UD32FORCE:  LDD   DIVREM</w:t>
        <w:br/>
        <w:t xml:space="preserve">            SUBD  DIVDEN</w:t>
        <w:br/>
        <w:t xml:space="preserve">            BRA   UD32TAKE</w:t>
        <w:br/>
        <w:t xml:space="preserve">UD32SKIP:   DEC   DIVCNT</w:t>
        <w:br/>
        <w:t xml:space="preserve">            BNE   UD32LP</w:t>
        <w:br/>
        <w:t xml:space="preserve">            RTS</w:t>
        <w:br/>
        <w:t xml:space="preserve"/>
        <w:br/>
        <w:t xml:space="preserve">; ------------------------------------------------------------</w:t>
        <w:br/>
        <w:t xml:space="preserve">; Negate the 32-bit value in PRODHI:PRODLO.</w:t>
        <w:br/>
        <w:t xml:space="preserve">; MNEG32</w:t>
        <w:br/>
        <w:t xml:space="preserve">;    Inputs:</w:t>
        <w:br/>
        <w:t xml:space="preserve">;        PRODHI:PRODLO</w:t>
        <w:br/>
        <w:t xml:space="preserve">;    Outputs:</w:t>
        <w:br/>
        <w:t xml:space="preserve">;        PRODHI:PRODLO negated</w:t>
        <w:br/>
        <w:t xml:space="preserve">;    Registers: RegD changed.</w:t>
        <w:br/>
        <w:t xml:space="preserve">; ------------------------------------------------------------</w:t>
        <w:br/>
        <w:t xml:space="preserve">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 xml:space="preserve">MN32DONE:   RTS</w:t>
        <w:br/>
        <w:t xml:space="preserve"/>
        <w:br/>
        <w:t xml:space="preserve">; ------------------------------------------------------------</w:t>
        <w:br/>
        <w:t xml:space="preserve">; Common part of */ and */MOD: form the 32-bit product n1 * n2, then</w:t>
        <w:br/>
        <w:t xml:space="preserve">; divide it by n3. The quotient is negated if an odd number of the</w:t>
        <w:br/>
        <w:t xml:space="preserve">; three is negative, the remainder if the product is negative. THROW</w:t>
        <w:br/>
        <w:t xml:space="preserve">; -10 if n3 is zero.</w:t>
        <w:br/>
        <w:t xml:space="preserve">; STARSLASHCOMMON   ( n1 n2 n3 -- )</w:t>
        <w:br/>
        <w:t xml:space="preserve">;    Inputs:</w:t>
        <w:br/>
        <w:t xml:space="preserve">;        n1, n2 and n3 on the data stack (n3 on top)</w:t>
        <w:br/>
        <w:t xml:space="preserve">;    Outputs:</w:t>
        <w:br/>
        <w:t xml:space="preserve">;        PRODLO = quotient, DIVREM = remainder (data stack popped)</w:t>
        <w:br/>
        <w:t xml:space="preserve">;    Registers: RegA, RegB and RegD changed; many scratch cells used.</w:t>
        <w:br/>
        <w:t xml:space="preserve">; ------------------------------------------------------------</w:t>
        <w:br/>
        <w:t xml:space="preserve">STARSLASHCOMMON:</w:t>
        <w:br/>
        <w:t xml:space="preserve">            PULU  D                 ; n3</w:t>
        <w:br/>
        <w:t xml:space="preserve">            STD   DIVDEN</w:t>
        <w:br/>
        <w:t xml:space="preserve">            CMPD  #0</w:t>
        <w:br/>
        <w:t xml:space="preserve">            BNE   SSOK</w:t>
        <w:br/>
        <w:t xml:space="preserve">            LDD   #-10              ; -10</w:t>
        <w:br/>
        <w:t xml:space="preserve">            PSHU  D</w:t>
        <w:br/>
        <w:t xml:space="preserve">            JSR   THROWW</w:t>
        <w:br/>
        <w:t xml:space="preserve">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 xml:space="preserve">SSN3POS:    LDA   #0</w:t>
        <w:br/>
        <w:t xml:space="preserve">            STA   PRSIGN</w:t>
        <w:br/>
        <w:t xml:space="preserve">            PULU  D                 ; n2</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 xml:space="preserve">SSN2POS:    LDA   MSCR</w:t>
        <w:br/>
        <w:t xml:space="preserve">            STA   MBHI</w:t>
        <w:br/>
        <w:t xml:space="preserve">            LDA   MSCR+1</w:t>
        <w:br/>
        <w:t xml:space="preserve">            STA   MBLO</w:t>
        <w:br/>
        <w:t xml:space="preserve">            PULU  D                 ; n1</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 xml:space="preserve">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 xml:space="preserve">SSQPOS:     LDD   DIVREM</w:t>
        <w:br/>
        <w:t xml:space="preserve">            TST   PRSIGN</w:t>
        <w:br/>
        <w:t xml:space="preserve">            BEQ   SSRPOS</w:t>
        <w:br/>
        <w:t xml:space="preserve">            COMA</w:t>
        <w:br/>
        <w:t xml:space="preserve">            COMB</w:t>
        <w:br/>
        <w:t xml:space="preserve">            ADDD  #1</w:t>
        <w:br/>
        <w:t xml:space="preserve">            STD   DIVREM</w:t>
        <w:br/>
        <w:t xml:space="preserve">SSRPOS:     RTS</w:t>
        <w:br/>
        <w:t xml:space="preserve"/>
        <w:br/>
        <w:t xml:space="preserve">; ------------------------------------------------------------</w:t>
        <w:br/>
        <w:t xml:space="preserve">; */  ( n1 n2 n3 -- n4 )</w:t>
        <w:br/>
        <w:t xml:space="preserve">; Multiply n1 by n2 giving a 32-bit intermediate product, then divide</w:t>
        <w:br/>
        <w:t xml:space="preserve">; by n3. The quotient is n4.</w:t>
        <w:br/>
        <w:t xml:space="preserve">; ------------------------------------------------------------</w:t>
        <w:br/>
        <w:t xml:space="preserve">STARSLASHW: JSR   STARSLASHCOMMON</w:t>
        <w:br/>
        <w:t xml:space="preserve">            LDD   PRODLO</w:t>
        <w:br/>
        <w:t xml:space="preserve">            PSHU  D</w:t>
        <w:br/>
        <w:t xml:space="preserve">            RTS</w:t>
        <w:br/>
        <w:t xml:space="preserve"/>
        <w:br/>
        <w:t xml:space="preserve">; ------------------------------------------------------------</w:t>
        <w:br/>
        <w:t xml:space="preserve">; */MOD  ( n1 n2 n3 -- n4 n5 )</w:t>
        <w:br/>
        <w:t xml:space="preserve">; Multiply n1 by n2 giving a 32-bit intermediate product, then divide</w:t>
        <w:br/>
        <w:t xml:space="preserve">; by n3, giving the remainder n4 and the quotient n5.</w:t>
        <w:br/>
        <w:t xml:space="preserve">; ------------------------------------------------------------</w:t>
        <w:br/>
        <w:t xml:space="preserve">STARSLASHMODW:</w:t>
        <w:br/>
        <w:t xml:space="preserve">            JSR   STARSLASHCOMMON</w:t>
        <w:br/>
        <w:t xml:space="preserve">            LDD   DIVREM</w:t>
        <w:br/>
        <w:t xml:space="preserve">            PSHU  D</w:t>
        <w:br/>
        <w:t xml:space="preserve">            LDD   PRODLO</w:t>
        <w:br/>
        <w:t xml:space="preserve">            PSHU  D</w:t>
        <w:br/>
        <w:t xml:space="preserve">            RTS</w:t>
        <w:br/>
        <w:t xml:space="preserve"/>
        <w:br/>
        <w:t xml:space="preserve">; ------------------------------------------------------------</w:t>
        <w:br/>
        <w:t xml:space="preserve">; UM*  ( u1 u2 -- ud )</w:t>
        <w:br/>
        <w:t xml:space="preserve">; Unsigned 16 x 16 to 32-bit multiply.</w:t>
        <w:br/>
        <w:t xml:space="preserve">; ------------------------------------------------------------</w:t>
        <w:br/>
        <w:t xml:space="preserve">UMSTARW:    PULU  D                 ; u2</w:t>
        <w:br/>
        <w:t xml:space="preserve">            STD   MSCR</w:t>
        <w:br/>
        <w:t xml:space="preserve">            PULU  D                 ; u1</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t xml:space="preserve"/>
        <w:br/>
        <w:t xml:space="preserve">; ------------------------------------------------------------</w:t>
        <w:br/>
        <w:t xml:space="preserve">; UM/MOD  ( ud u1 -- u2 u3 )</w:t>
        <w:br/>
        <w:t xml:space="preserve">; Divide the unsigned double ud by u1, giving the remainder u2 and the</w:t>
        <w:br/>
        <w:t xml:space="preserve">; quotient u3. THROW -10 if u1 is zero.</w:t>
        <w:br/>
        <w:t xml:space="preserve">; ------------------------------------------------------------</w:t>
        <w:br/>
        <w:t xml:space="preserve">UMSLASHMODW:</w:t>
        <w:br/>
        <w:t xml:space="preserve">            PULU  D                 ; u1</w:t>
        <w:br/>
        <w:t xml:space="preserve">            STD   DIVDEN</w:t>
        <w:br/>
        <w:t xml:space="preserve">            CMPD  #0</w:t>
        <w:br/>
        <w:t xml:space="preserve">            BNE   UMOK</w:t>
        <w:br/>
        <w:t xml:space="preserve">            LDD   #-10              ; -10</w:t>
        <w:br/>
        <w:t xml:space="preserve">            PSHU  D</w:t>
        <w:br/>
        <w:t xml:space="preserve">            JSR   THROWW</w:t>
        <w:br/>
        <w:t xml:space="preserve">UMOK:       PULU  D                 ; ud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t xml:space="preserve"/>
        <w:br/>
        <w:t xml:space="preserve">; ------------------------------------------------------------</w:t>
        <w:br/>
        <w:t xml:space="preserve">; M*  ( n1 n2 -- d )</w:t>
        <w:br/>
        <w:t xml:space="preserve">; Signed 16 x 16 to 32-bit multiply.</w:t>
        <w:br/>
        <w:t xml:space="preserve">; ------------------------------------------------------------</w:t>
        <w:br/>
        <w:t xml:space="preserve">MSTARW:     PULU  D                 ; n2</w:t>
        <w:br/>
        <w:t xml:space="preserve">            STD   MSCR</w:t>
        <w:br/>
        <w:t xml:space="preserve">            PULU  D                 ; n1</w:t>
        <w:br/>
        <w:t xml:space="preserve">            CLR   MSIGN</w:t>
        <w:br/>
        <w:t xml:space="preserve">            TSTA                    ; sign of n1. See bugfix: MSTARW.1</w:t>
        <w:br/>
        <w:t xml:space="preserve">            BPL   MSN1POS</w:t>
        <w:br/>
        <w:t xml:space="preserve">            COM   MSIGN</w:t>
        <w:br/>
        <w:t xml:space="preserve">            COMA</w:t>
        <w:br/>
        <w:t xml:space="preserve">            COMB</w:t>
        <w:br/>
        <w:t xml:space="preserve">            ADDD  #1</w:t>
        <w:br/>
        <w:t xml:space="preserve">MSN1POS:    STA   MAHI</w:t>
        <w:br/>
        <w:t xml:space="preserve">            STB   MALO</w:t>
        <w:br/>
        <w:t xml:space="preserve">            LDD   MSCR</w:t>
        <w:br/>
        <w:t xml:space="preserve">            BPL   MSN2POS</w:t>
        <w:br/>
        <w:t xml:space="preserve">            COM   MSIGN</w:t>
        <w:br/>
        <w:t xml:space="preserve">            COMA</w:t>
        <w:br/>
        <w:t xml:space="preserve">            COMB</w:t>
        <w:br/>
        <w:t xml:space="preserve">            ADDD  #1</w:t>
        <w:br/>
        <w:t xml:space="preserve">MSN2POS:    STA   MBHI</w:t>
        <w:br/>
        <w:t xml:space="preserve">            STB   MBLO</w:t>
        <w:br/>
        <w:t xml:space="preserve">            JSR   UMUL32</w:t>
        <w:br/>
        <w:t xml:space="preserve">            TST   MSIGN</w:t>
        <w:br/>
        <w:t xml:space="preserve">            BEQ   MSDONE</w:t>
        <w:br/>
        <w:t xml:space="preserve">            JSR   MNEG32</w:t>
        <w:br/>
        <w:t xml:space="preserve">MSDONE:     LDD   PRODLO</w:t>
        <w:br/>
        <w:t xml:space="preserve">            PSHU  D</w:t>
        <w:br/>
        <w:t xml:space="preserve">            LDD   PRODHI</w:t>
        <w:br/>
        <w:t xml:space="preserve">            PSHU  D</w:t>
        <w:br/>
        <w:t xml:space="preserve">            RTS</w:t>
        <w:br/>
        <w:t xml:space="preserve"/>
        <w:br/>
        <w:t xml:space="preserve">; ------------------------------------------------------------</w:t>
        <w:br/>
        <w:t xml:space="preserve">; SM/REM  ( d n1 -- n2 n3 )</w:t>
        <w:br/>
        <w:t xml:space="preserve">; Symmetric division of the double d by n1, giving the remainder n2</w:t>
        <w:br/>
        <w:t xml:space="preserve">; and the quotient n3. The quotient is truncated toward zero and the</w:t>
        <w:br/>
        <w:t xml:space="preserve">; remainder has the sign of d. THROW -10 if n1 is zero.</w:t>
        <w:br/>
        <w:t xml:space="preserve">; ------------------------------------------------------------</w:t>
        <w:br/>
        <w:t xml:space="preserve">SMSLASHREMW:</w:t>
        <w:br/>
        <w:t xml:space="preserve">            PULU  D                 ; n1</w:t>
        <w:br/>
        <w:t xml:space="preserve">            STD   DIVDEN</w:t>
        <w:br/>
        <w:t xml:space="preserve">            CMPD  #0</w:t>
        <w:br/>
        <w:t xml:space="preserve">            BNE   SMOK</w:t>
        <w:br/>
        <w:t xml:space="preserve">            LDD   #-10              ; -10</w:t>
        <w:br/>
        <w:t xml:space="preserve">            PSHU  D</w:t>
        <w:br/>
        <w:t xml:space="preserve">            JSR   THROWW</w:t>
        <w:br/>
        <w:t xml:space="preserve">SMOK:       PULU  D                 ;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 xml:space="preserve">SMDPOS:     LDD   DIVDEN</w:t>
        <w:br/>
        <w:t xml:space="preserve">            BPL   SMDVPOS</w:t>
        <w:br/>
        <w:t xml:space="preserve">            COM   DVSIGN</w:t>
        <w:br/>
        <w:t xml:space="preserve">            LDD   DIVDEN</w:t>
        <w:br/>
        <w:t xml:space="preserve">            COMA</w:t>
        <w:br/>
        <w:t xml:space="preserve">            COMB</w:t>
        <w:br/>
        <w:t xml:space="preserve">            ADDD  #1</w:t>
        <w:br/>
        <w:t xml:space="preserve">            STD   DIVDEN</w:t>
        <w:br/>
        <w:t xml:space="preserve">SMDVPOS:    JSR   UDIV32</w:t>
        <w:br/>
        <w:t xml:space="preserve">            LDD   DIVREM</w:t>
        <w:br/>
        <w:t xml:space="preserve">            TST   DNSIGN</w:t>
        <w:br/>
        <w:t xml:space="preserve">            BEQ   SMRPOS</w:t>
        <w:br/>
        <w:t xml:space="preserve">            COMA</w:t>
        <w:br/>
        <w:t xml:space="preserve">            COMB</w:t>
        <w:br/>
        <w:t xml:space="preserve">            ADDD  #1</w:t>
        <w:br/>
        <w:t xml:space="preserve">SMRPOS:     PSHU  D</w:t>
        <w:br/>
        <w:t xml:space="preserve">            LDD   PRODLO</w:t>
        <w:br/>
        <w:t xml:space="preserve">            TST   DVSIGN</w:t>
        <w:br/>
        <w:t xml:space="preserve">            BEQ   SMQPOS</w:t>
        <w:br/>
        <w:t xml:space="preserve">            COMA</w:t>
        <w:br/>
        <w:t xml:space="preserve">            COMB</w:t>
        <w:br/>
        <w:t xml:space="preserve">            ADDD  #1</w:t>
        <w:br/>
        <w:t xml:space="preserve">SMQPOS:     PSHU  D</w:t>
        <w:br/>
        <w:t xml:space="preserve">            RTS</w:t>
        <w:br/>
        <w:t xml:space="preserve"/>
        <w:br/>
        <w:t xml:space="preserve">; ------------------------------------------------------------</w:t>
        <w:br/>
        <w:t xml:space="preserve">; FM/MOD  ( d n1 -- n2 n3 )</w:t>
        <w:br/>
        <w:t xml:space="preserve">; Floored division of the double d by n1, giving the remainder n2 and</w:t>
        <w:br/>
        <w:t xml:space="preserve">; the quotient n3. The quotient is rounded toward negative infinity</w:t>
        <w:br/>
        <w:t xml:space="preserve">; and the remainder has the sign of n1. THROW -10 if n1 is zero.</w:t>
        <w:br/>
        <w:t xml:space="preserve">; ------------------------------------------------------------</w:t>
        <w:br/>
        <w:t xml:space="preserve">FMSLASHMODW:</w:t>
        <w:br/>
        <w:t xml:space="preserve">            PULU  D                 ; n1</w:t>
        <w:br/>
        <w:t xml:space="preserve">            STD   DIVDEN</w:t>
        <w:br/>
        <w:t xml:space="preserve">            CMPD  #0</w:t>
        <w:br/>
        <w:t xml:space="preserve">            BNE   FMOK</w:t>
        <w:br/>
        <w:t xml:space="preserve">            LDD   #-10              ; -10</w:t>
        <w:br/>
        <w:t xml:space="preserve">            PSHU  D</w:t>
        <w:br/>
        <w:t xml:space="preserve">            JSR   THROWW</w:t>
        <w:br/>
        <w:t xml:space="preserve">FMOK:       PULU  D                 ;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 xml:space="preserve">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 xml:space="preserve">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 xml:space="preserve">FMNOFLOOR:  LDD   DIVREM</w:t>
        <w:br/>
        <w:t xml:space="preserve">            TST   DVOWNSIGN</w:t>
        <w:br/>
        <w:t xml:space="preserve">            BEQ   FMRPOS</w:t>
        <w:br/>
        <w:t xml:space="preserve">            COMA</w:t>
        <w:br/>
        <w:t xml:space="preserve">            COMB</w:t>
        <w:br/>
        <w:t xml:space="preserve">            ADDD  #1</w:t>
        <w:br/>
        <w:t xml:space="preserve">FMRPOS:     PSHU  D</w:t>
        <w:br/>
        <w:t xml:space="preserve">            LDD   PRODLO</w:t>
        <w:br/>
        <w:t xml:space="preserve">            TST   DVSIGN</w:t>
        <w:br/>
        <w:t xml:space="preserve">            BEQ   FMQPOS</w:t>
        <w:br/>
        <w:t xml:space="preserve">            COMA</w:t>
        <w:br/>
        <w:t xml:space="preserve">            COMB</w:t>
        <w:br/>
        <w:t xml:space="preserve">            ADDD  #1</w:t>
        <w:br/>
        <w:t xml:space="preserve">FMQPOS:     PSHU  D</w:t>
        <w:br/>
        <w:t xml:space="preserve">            RTS</w:t>
        <w:br/>
        <w:t xml:space="preserve"/>
        <w:br/>
        <w:t xml:space="preserve">; ------------------------------------------------------------</w:t>
        <w:br/>
        <w:t xml:space="preserve">; D+  ( d1 d2 -- d3 )</w:t>
        <w:br/>
        <w:t xml:space="preserve">; Add two doubles.</w:t>
        <w:br/>
        <w:t xml:space="preserve">; ------------------------------------------------------------</w:t>
        <w:br/>
        <w:t xml:space="preserve">DPLUSW:     PULU  D                 ; d2 high</w:t>
        <w:br/>
        <w:t xml:space="preserve">            STD   MSCR</w:t>
        <w:br/>
        <w:t xml:space="preserve">            PULU  D                 ; d2 low</w:t>
        <w:br/>
        <w:t xml:space="preserve">            STD   MSCR2</w:t>
        <w:br/>
        <w:t xml:space="preserve">            PULU  D                 ; d1 high</w:t>
        <w:br/>
        <w:t xml:space="preserve">            STD   MSCR3</w:t>
        <w:br/>
        <w:t xml:space="preserve">            PULU  D                 ; d1 low</w:t>
        <w:br/>
        <w:t xml:space="preserve">            ADDD  MSCR2</w:t>
        <w:br/>
        <w:t xml:space="preserve">            STD   MSCR4</w:t>
        <w:br/>
        <w:t xml:space="preserve">            BCC   DPNOCY</w:t>
        <w:br/>
        <w:t xml:space="preserve">            LDD   MSCR3</w:t>
        <w:br/>
        <w:t xml:space="preserve">            ADDD  MSCR</w:t>
        <w:br/>
        <w:t xml:space="preserve">            ADDD  #1</w:t>
        <w:br/>
        <w:t xml:space="preserve">            BRA   DPHIDONE</w:t>
        <w:br/>
        <w:t xml:space="preserve">DPNOCY:     LDD   MSCR3</w:t>
        <w:br/>
        <w:t xml:space="preserve">            ADDD  MSCR</w:t>
        <w:br/>
        <w:t xml:space="preserve">DPHIDONE:   STD   MSCR3</w:t>
        <w:br/>
        <w:t xml:space="preserve">            LDD   MSCR4</w:t>
        <w:br/>
        <w:t xml:space="preserve">            PSHU  D</w:t>
        <w:br/>
        <w:t xml:space="preserve">            LDD   MSCR3</w:t>
        <w:br/>
        <w:t xml:space="preserve">            PSHU  D</w:t>
        <w:br/>
        <w:t xml:space="preserve">            RTS</w:t>
        <w:br/>
        <w:t xml:space="preserve"/>
        <w:br/>
        <w:t xml:space="preserve">; ------------------------------------------------------------</w:t>
        <w:br/>
        <w:t xml:space="preserve">; D-  ( d1 d2 -- d3 )</w:t>
        <w:br/>
        <w:t xml:space="preserve">; Subtract d2 from d1.</w:t>
        <w:br/>
        <w:t xml:space="preserve">; ------------------------------------------------------------</w:t>
        <w:br/>
        <w:t xml:space="preserve">DMINUSW:    PULU  D                 ; d2 high</w:t>
        <w:br/>
        <w:t xml:space="preserve">            STD   MSCR</w:t>
        <w:br/>
        <w:t xml:space="preserve">            PULU  D                 ; d2 low</w:t>
        <w:br/>
        <w:t xml:space="preserve">            STD   MSCR2</w:t>
        <w:br/>
        <w:t xml:space="preserve">            PULU  D                 ; d1 high</w:t>
        <w:br/>
        <w:t xml:space="preserve">            STD   MSCR3</w:t>
        <w:br/>
        <w:t xml:space="preserve">            PULU  D                 ; d1 low</w:t>
        <w:br/>
        <w:t xml:space="preserve">            SUBD  MSCR2</w:t>
        <w:br/>
        <w:t xml:space="preserve">            STD   MSCR4</w:t>
        <w:br/>
        <w:t xml:space="preserve">            BCC   DMNOBOR</w:t>
        <w:br/>
        <w:t xml:space="preserve">            LDD   MSCR3</w:t>
        <w:br/>
        <w:t xml:space="preserve">            SUBD  MSCR</w:t>
        <w:br/>
        <w:t xml:space="preserve">            SUBD  #1</w:t>
        <w:br/>
        <w:t xml:space="preserve">            BRA   DMHIDONE</w:t>
        <w:br/>
        <w:t xml:space="preserve">DMNOBOR:    LDD   MSCR3</w:t>
        <w:br/>
        <w:t xml:space="preserve">            SUBD  MSCR</w:t>
        <w:br/>
        <w:t xml:space="preserve">DMHIDONE:   STD   MSCR3</w:t>
        <w:br/>
        <w:t xml:space="preserve">            LDD   MSCR4</w:t>
        <w:br/>
        <w:t xml:space="preserve">            PSHU  D</w:t>
        <w:br/>
        <w:t xml:space="preserve">            LDD   MSCR3</w:t>
        <w:br/>
        <w:t xml:space="preserve">            PSHU  D</w:t>
        <w:br/>
        <w:t xml:space="preserve">            RTS</w:t>
        <w:br/>
        <w:t xml:space="preserve"/>
        <w:br/>
        <w:t xml:space="preserve">; ------------------------------------------------------------</w:t>
        <w:br/>
        <w:t xml:space="preserve">; DNEGATE  ( d1 -- d2 )</w:t>
        <w:br/>
        <w:t xml:space="preserve">; Negate a double.</w:t>
        <w:br/>
        <w:t xml:space="preserve">; ------------------------------------------------------------</w:t>
        <w:br/>
        <w:t xml:space="preserve">DNEGATEW:   PULU  D                 ; d1 high</w:t>
        <w:br/>
        <w:t xml:space="preserve">            STD   PRODHI</w:t>
        <w:br/>
        <w:t xml:space="preserve">            PULU  D                 ; d1 low</w:t>
        <w:br/>
        <w:t xml:space="preserve">            STD   PRODLO</w:t>
        <w:br/>
        <w:t xml:space="preserve">            JSR   MNEG32</w:t>
        <w:br/>
        <w:t xml:space="preserve">            LDD   PRODLO</w:t>
        <w:br/>
        <w:t xml:space="preserve">            PSHU  D</w:t>
        <w:br/>
        <w:t xml:space="preserve">            LDD   PRODHI</w:t>
        <w:br/>
        <w:t xml:space="preserve">            PSHU  D</w:t>
        <w:br/>
        <w:t xml:space="preserve">            RTS</w:t>
        <w:br/>
        <w:t xml:space="preserve"/>
        <w:br/>
        <w:t xml:space="preserve">; ------------------------------------------------------------</w:t>
        <w:br/>
        <w:t xml:space="preserve">; DABS  ( d -- ud )</w:t>
        <w:br/>
        <w:t xml:space="preserve">; Absolute value of a double.</w:t>
        <w:br/>
        <w:t xml:space="preserve">; ------------------------------------------------------------</w:t>
        <w:br/>
        <w:t xml:space="preserve">DABSW:      PULU  D                 ; d high</w:t>
        <w:br/>
        <w:t xml:space="preserve">            STD   PRODHI</w:t>
        <w:br/>
        <w:t xml:space="preserve">            PULU  D                 ; d low</w:t>
        <w:br/>
        <w:t xml:space="preserve">            STD   PRODLO</w:t>
        <w:br/>
        <w:t xml:space="preserve">            TST   PRODHI</w:t>
        <w:br/>
        <w:t xml:space="preserve">            BPL   DABSDONE</w:t>
        <w:br/>
        <w:t xml:space="preserve">            JSR   MNEG32</w:t>
        <w:br/>
        <w:t xml:space="preserve">DABSDONE:   LDD   PRODLO</w:t>
        <w:br/>
        <w:t xml:space="preserve">            PSHU  D</w:t>
        <w:br/>
        <w:t xml:space="preserve">            LDD   PRODHI</w:t>
        <w:br/>
        <w:t xml:space="preserve">            PSHU  D</w:t>
        <w:br/>
        <w:t xml:space="preserve">            RTS</w:t>
        <w:br/>
        <w:t xml:space="preserve"/>
        <w:br/>
        <w:t xml:space="preserve">; ------------------------------------------------------------</w:t>
        <w:br/>
        <w:t xml:space="preserve">; M+  ( d1 n -- d2 )</w:t>
        <w:br/>
        <w:t xml:space="preserve">; Add the single n, sign-extended, to the double d1.</w:t>
        <w:br/>
        <w:t xml:space="preserve">; ------------------------------------------------------------</w:t>
        <w:br/>
        <w:t xml:space="preserve">MPLUSW:     PULU  D                 ; n</w:t>
        <w:br/>
        <w:t xml:space="preserve">            STD   MSCR2</w:t>
        <w:br/>
        <w:t xml:space="preserve">            BPL   MPPOSN</w:t>
        <w:br/>
        <w:t xml:space="preserve">            LDD   #-1</w:t>
        <w:br/>
        <w:t xml:space="preserve">            BRA   MPSIGNED</w:t>
        <w:br/>
        <w:t xml:space="preserve">MPPOSN:     LDD   #0</w:t>
        <w:br/>
        <w:t xml:space="preserve">MPSIGNED:   STD   MSCR</w:t>
        <w:br/>
        <w:t xml:space="preserve">            PULU  D                 ; d1 high</w:t>
        <w:br/>
        <w:t xml:space="preserve">            STD   MSCR3</w:t>
        <w:br/>
        <w:t xml:space="preserve">            PULU  D                 ; d1 low</w:t>
        <w:br/>
        <w:t xml:space="preserve">            ADDD  MSCR2</w:t>
        <w:br/>
        <w:t xml:space="preserve">            STD   MSCR4</w:t>
        <w:br/>
        <w:t xml:space="preserve">            BCC   MPNOCY</w:t>
        <w:br/>
        <w:t xml:space="preserve">            LDD   MSCR3</w:t>
        <w:br/>
        <w:t xml:space="preserve">            ADDD  MSCR</w:t>
        <w:br/>
        <w:t xml:space="preserve">            ADDD  #1</w:t>
        <w:br/>
        <w:t xml:space="preserve">            BRA   MPHIDONE</w:t>
        <w:br/>
        <w:t xml:space="preserve">MPNOCY:     LDD   MSCR3</w:t>
        <w:br/>
        <w:t xml:space="preserve">            ADDD  MSCR</w:t>
        <w:br/>
        <w:t xml:space="preserve">MPHIDONE:   STD   MSCR3</w:t>
        <w:br/>
        <w:t xml:space="preserve">            LDD   MSCR4</w:t>
        <w:br/>
        <w:t xml:space="preserve">            PSHU  D</w:t>
        <w:br/>
        <w:t xml:space="preserve">            LDD   MSCR3</w:t>
        <w:br/>
        <w:t xml:space="preserve">            PSHU  D</w:t>
        <w:br/>
        <w:t xml:space="preserve">            RTS</w:t>
        <w:br/>
        <w:t xml:space="preserve"/>
        <w:br/>
        <w:t xml:space="preserve">; ------------------------------------------------------------</w:t>
        <w:br/>
        <w:t xml:space="preserve">; S&gt;D  ( n -- d )</w:t>
        <w:br/>
        <w:t xml:space="preserve">; Sign-extend a single to a double.</w:t>
        <w:br/>
        <w:t xml:space="preserve">; ------------------------------------------------------------</w:t>
        <w:br/>
        <w:t xml:space="preserve">STODW:      PULU  D                 ; n</w:t>
        <w:br/>
        <w:t xml:space="preserve">            PSHU  D</w:t>
        <w:br/>
        <w:t xml:space="preserve">            TSTA                    ; sign of n. See bugfix: STODW.1</w:t>
        <w:br/>
        <w:t xml:space="preserve">            BPL   SDPOS</w:t>
        <w:br/>
        <w:t xml:space="preserve">            LDD   #-1</w:t>
        <w:br/>
        <w:t xml:space="preserve">            BRA   SDPUSH</w:t>
        <w:br/>
        <w:t xml:space="preserve">SDPOS:      LDD   #0</w:t>
        <w:br/>
        <w:t xml:space="preserve">SDPUSH:     PSHU  D</w:t>
        <w:br/>
        <w:t xml:space="preserve">            RTS</w:t>
        <w:br/>
        <w:t xml:space="preserve"/>
        <w:br/>
        <w:t xml:space="preserve">; ------------------------------------------------------------</w:t>
        <w:br/>
        <w:t xml:space="preserve">; D&gt;S  ( d -- n )</w:t>
        <w:br/>
        <w:t xml:space="preserve">; Drop the high cell of a double.</w:t>
        <w:br/>
        <w:t xml:space="preserve">; ------------------------------------------------------------</w:t>
        <w:br/>
        <w:t xml:space="preserve">DTOSW:      PULU  D                 ; drop high cell</w:t>
        <w:br/>
        <w:t xml:space="preserve">            RTS</w:t>
        <w:br/>
        <w:t xml:space="preserve"/>
        <w:br/>
        <w:t xml:space="preserve">; ------------------------------------------------------------</w:t>
        <w:br/>
        <w:t xml:space="preserve">; DMAX  ( d1 d2 -- d3 )</w:t>
        <w:br/>
        <w:t xml:space="preserve">; The greater of two signed doubles.</w:t>
        <w:br/>
        <w:t xml:space="preserve">; ------------------------------------------------------------</w:t>
        <w:br/>
        <w:t xml:space="preserve">DMAXW: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 xml:space="preserve">DMXD2:      LDD   MSCR2</w:t>
        <w:br/>
        <w:t xml:space="preserve">            PSHU  D</w:t>
        <w:br/>
        <w:t xml:space="preserve">            LDD   MSCR</w:t>
        <w:br/>
        <w:t xml:space="preserve">            PSHU  D</w:t>
        <w:br/>
        <w:t xml:space="preserve">            RTS</w:t>
        <w:br/>
        <w:t xml:space="preserve">DMXD1:      LDD   MSCR4</w:t>
        <w:br/>
        <w:t xml:space="preserve">            PSHU  D</w:t>
        <w:br/>
        <w:t xml:space="preserve">            LDD   MSCR3</w:t>
        <w:br/>
        <w:t xml:space="preserve">            PSHU  D</w:t>
        <w:br/>
        <w:t xml:space="preserve">            RTS</w:t>
        <w:br/>
        <w:t xml:space="preserve"/>
        <w:br/>
        <w:t xml:space="preserve">; ------------------------------------------------------------</w:t>
        <w:br/>
        <w:t xml:space="preserve">; DMIN  ( d1 d2 -- d3 )</w:t>
        <w:br/>
        <w:t xml:space="preserve">; The lesser of two signed doubles.</w:t>
        <w:br/>
        <w:t xml:space="preserve">; ------------------------------------------------------------</w:t>
        <w:br/>
        <w:t xml:space="preserve">DMINW: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 xml:space="preserve">DMND2:      LDD   MSCR2</w:t>
        <w:br/>
        <w:t xml:space="preserve">            PSHU  D</w:t>
        <w:br/>
        <w:t xml:space="preserve">            LDD   MSCR</w:t>
        <w:br/>
        <w:t xml:space="preserve">            PSHU  D</w:t>
        <w:br/>
        <w:t xml:space="preserve">            RTS</w:t>
        <w:br/>
        <w:t xml:space="preserve">DMND1:      LDD   MSCR4</w:t>
        <w:br/>
        <w:t xml:space="preserve">            PSHU  D</w:t>
        <w:br/>
        <w:t xml:space="preserve">            LDD   MSCR3</w:t>
        <w:br/>
        <w:t xml:space="preserve">            PSHU  D</w:t>
        <w:br/>
        <w:t xml:space="preserve">            RTS</w:t>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xml:space="preserve">; ============================================================</w:t>
        <w:br/>
        <w:t xml:space="preserve">; SECTION 16: LOGIC / SHIFTS / ADDRESS ARITHMETIC</w:t>
        <w:br/>
        <w:t xml:space="preserve">; ============================================================</w:t>
        <w:br/>
        <w:t xml:space="preserve">; ------------------------------------------------------------</w:t>
        <w:br/>
        <w:t xml:space="preserve">; AND  ( x1 x2 -- x3 )</w:t>
        <w:br/>
        <w:t xml:space="preserve">; Bitwise AND.</w:t>
        <w:br/>
        <w:t xml:space="preserve">; ------------------------------------------------------------</w:t>
        <w:br/>
        <w:t xml:space="preserve">ANDW:       PULU  D                 ; x2</w:t>
        <w:br/>
        <w:t xml:space="preserve">            ANDA  ,U</w:t>
        <w:br/>
        <w:t xml:space="preserve">            ANDB  1,U</w:t>
        <w:br/>
        <w:t xml:space="preserve">            STD   ,U</w:t>
        <w:br/>
        <w:t xml:space="preserve">            RTS</w:t>
        <w:br/>
        <w:t xml:space="preserve"/>
        <w:br/>
        <w:t xml:space="preserve">; ------------------------------------------------------------</w:t>
        <w:br/>
        <w:t xml:space="preserve">; OR  ( x1 x2 -- x3 )</w:t>
        <w:br/>
        <w:t xml:space="preserve">; Bitwise OR.</w:t>
        <w:br/>
        <w:t xml:space="preserve">; ------------------------------------------------------------</w:t>
        <w:br/>
        <w:t xml:space="preserve">ORW:        PULU  D                 ; x2</w:t>
        <w:br/>
        <w:t xml:space="preserve">            ORA   ,U</w:t>
        <w:br/>
        <w:t xml:space="preserve">            ORB   1,U</w:t>
        <w:br/>
        <w:t xml:space="preserve">            STD   ,U</w:t>
        <w:br/>
        <w:t xml:space="preserve">            RTS</w:t>
        <w:br/>
        <w:t xml:space="preserve"/>
        <w:br/>
        <w:t xml:space="preserve">; ------------------------------------------------------------</w:t>
        <w:br/>
        <w:t xml:space="preserve">; XOR  ( x1 x2 -- x3 )</w:t>
        <w:br/>
        <w:t xml:space="preserve">; Bitwise exclusive OR.</w:t>
        <w:br/>
        <w:t xml:space="preserve">; ------------------------------------------------------------</w:t>
        <w:br/>
        <w:t xml:space="preserve">XORW:       PULU  D                 ; x2</w:t>
        <w:br/>
        <w:t xml:space="preserve">            EORA  ,U</w:t>
        <w:br/>
        <w:t xml:space="preserve">            EORB  1,U</w:t>
        <w:br/>
        <w:t xml:space="preserve">            STD   ,U</w:t>
        <w:br/>
        <w:t xml:space="preserve">            RTS</w:t>
        <w:br/>
        <w:t xml:space="preserve"/>
        <w:br/>
        <w:t xml:space="preserve">; ------------------------------------------------------------</w:t>
        <w:br/>
        <w:t xml:space="preserve">; INVERT  ( x1 -- x2 )</w:t>
        <w:br/>
        <w:t xml:space="preserve">; Ones complement.</w:t>
        <w:br/>
        <w:t xml:space="preserve">; ------------------------------------------------------------</w:t>
        <w:br/>
        <w:t xml:space="preserve">INVERTW:    LDD   ,U</w:t>
        <w:br/>
        <w:t xml:space="preserve">            COMA</w:t>
        <w:br/>
        <w:t xml:space="preserve">            COMB</w:t>
        <w:br/>
        <w:t xml:space="preserve">            STD   ,U</w:t>
        <w:br/>
        <w:t xml:space="preserve">            RTS</w:t>
        <w:br/>
        <w:t xml:space="preserve"/>
        <w:br/>
        <w:t xml:space="preserve">; ------------------------------------------------------------</w:t>
        <w:br/>
        <w:t xml:space="preserve">; LSHIFT  ( x1 u -- x2 )</w:t>
        <w:br/>
        <w:t xml:space="preserve">; Shift x1 left u bits (only the low byte of u is used).</w:t>
        <w:br/>
        <w:t xml:space="preserve">; ------------------------------------------------------------</w:t>
        <w:br/>
        <w:t xml:space="preserve">LSHIFTW:    PULU  D                 ; u</w:t>
        <w:br/>
        <w:t xml:space="preserve">            STB   SHCNT</w:t>
        <w:br/>
        <w:t xml:space="preserve">            LDD   ,U</w:t>
        <w:br/>
        <w:t xml:space="preserve">LSLOOP:     LDB   SHCNT</w:t>
        <w:br/>
        <w:t xml:space="preserve">            BEQ   LSDONE</w:t>
        <w:br/>
        <w:t xml:space="preserve">            ASL   1,U</w:t>
        <w:br/>
        <w:t xml:space="preserve">            ROL   ,U</w:t>
        <w:br/>
        <w:t xml:space="preserve">            DEC   SHCNT</w:t>
        <w:br/>
        <w:t xml:space="preserve">            BRA   LSLOOP</w:t>
        <w:br/>
        <w:t xml:space="preserve">LSDONE:     RTS</w:t>
        <w:br/>
        <w:t xml:space="preserve"/>
        <w:br/>
        <w:t xml:space="preserve">; ------------------------------------------------------------</w:t>
        <w:br/>
        <w:t xml:space="preserve">; RSHIFT  ( x1 u -- x2 )</w:t>
        <w:br/>
        <w:t xml:space="preserve">; Logical shift of x1 right u bits (only the low byte of u is used).</w:t>
        <w:br/>
        <w:t xml:space="preserve">; ------------------------------------------------------------</w:t>
        <w:br/>
        <w:t xml:space="preserve">RSHIFTW:    PULU  D                 ; u</w:t>
        <w:br/>
        <w:t xml:space="preserve">            STB   SHCNT</w:t>
        <w:br/>
        <w:t xml:space="preserve">RSLOOP:     LDB   SHCNT</w:t>
        <w:br/>
        <w:t xml:space="preserve">            BEQ   RSDONE</w:t>
        <w:br/>
        <w:t xml:space="preserve">            LSR   ,U</w:t>
        <w:br/>
        <w:t xml:space="preserve">            ROR   1,U</w:t>
        <w:br/>
        <w:t xml:space="preserve">            DEC   SHCNT</w:t>
        <w:br/>
        <w:t xml:space="preserve">            BRA   RSLOOP</w:t>
        <w:br/>
        <w:t xml:space="preserve">RSDONE:     RTS</w:t>
        <w:br/>
        <w:t xml:space="preserve"/>
        <w:br/>
        <w:t xml:space="preserve">; ------------------------------------------------------------</w:t>
        <w:br/>
        <w:t xml:space="preserve">; CELLS  ( n1 -- n2 )</w:t>
        <w:br/>
        <w:t xml:space="preserve">; Convert a cell count to address units (multiply by 2).</w:t>
        <w:br/>
        <w:t xml:space="preserve">; ------------------------------------------------------------</w:t>
        <w:br/>
        <w:t xml:space="preserve">CELLSW:     LDD   ,U</w:t>
        <w:br/>
        <w:t xml:space="preserve">            ASLB</w:t>
        <w:br/>
        <w:t xml:space="preserve">            ROLA</w:t>
        <w:br/>
        <w:t xml:space="preserve">            STD   ,U</w:t>
        <w:br/>
        <w:t xml:space="preserve">            RTS</w:t>
        <w:br/>
        <w:t xml:space="preserve"/>
        <w:br/>
        <w:t xml:space="preserve">; ------------------------------------------------------------</w:t>
        <w:br/>
        <w:t xml:space="preserve">; CELL+  ( a-addr1 -- a-addr2 )</w:t>
        <w:br/>
        <w:t xml:space="preserve">; Add the size of a cell (2).</w:t>
        <w:br/>
        <w:t xml:space="preserve">; ------------------------------------------------------------</w:t>
        <w:br/>
        <w:t xml:space="preserve">CELLPLUSW:  LDD   ,U</w:t>
        <w:br/>
        <w:t xml:space="preserve">            ADDD  #2</w:t>
        <w:br/>
        <w:t xml:space="preserve">            STD   ,U</w:t>
        <w:br/>
        <w:t xml:space="preserve">            RTS</w:t>
        <w:br/>
        <w:t xml:space="preserve"/>
        <w:br/>
        <w:t xml:space="preserve">; ------------------------------------------------------------</w:t>
        <w:br/>
        <w:t xml:space="preserve">; CHARS  ( n1 -- n2 )</w:t>
        <w:br/>
        <w:t xml:space="preserve">; Convert a character count to address units. A character is one</w:t>
        <w:br/>
        <w:t xml:space="preserve">; address unit, so nothing is done.</w:t>
        <w:br/>
        <w:t xml:space="preserve">; ------------------------------------------------------------</w:t>
        <w:br/>
        <w:t xml:space="preserve">CHARSW:     RTS</w:t>
        <w:br/>
        <w:t xml:space="preserve"/>
        <w:br/>
        <w:t xml:space="preserve">; ------------------------------------------------------------</w:t>
        <w:br/>
        <w:t xml:space="preserve">; CHAR+  ( c-addr1 -- c-addr2 )</w:t>
        <w:br/>
        <w:t xml:space="preserve">; Add the size of a character (1).</w:t>
        <w:br/>
        <w:t xml:space="preserve">; ------------------------------------------------------------</w:t>
        <w:br/>
        <w:t xml:space="preserve">CHARPLUSW:  LDD   ,U</w:t>
        <w:br/>
        <w:t xml:space="preserve">            ADDD  #1</w:t>
        <w:br/>
        <w:t xml:space="preserve">            STD   ,U</w:t>
        <w:br/>
        <w:t xml:space="preserve">            RTS</w:t>
        <w:br/>
        <w:t xml:space="preserve"/>
        <w:br/>
        <w:t xml:space="preserve">; ------------------------------------------------------------</w:t>
        <w:br/>
        <w:t xml:space="preserve">; ALIGN  ( -- )</w:t>
        <w:br/>
        <w:t xml:space="preserve">; Nothing to do: the 6809 has no alignment restrictions.</w:t>
        <w:br/>
        <w:t xml:space="preserve">; ------------------------------------------------------------</w:t>
        <w:br/>
        <w:t xml:space="preserve">ALIGNW:     RTS</w:t>
        <w:br/>
        <w:t xml:space="preserve"/>
        <w:br/>
        <w:t xml:space="preserve">; ------------------------------------------------------------</w:t>
        <w:br/>
        <w:t xml:space="preserve">; ALIGNED  ( addr -- a-addr )</w:t>
        <w:br/>
        <w:t xml:space="preserve">; Nothing to do: the 6809 has no alignment restrictions.</w:t>
        <w:br/>
        <w:t xml:space="preserve">; ------------------------------------------------------------</w:t>
        <w:br/>
        <w:t xml:space="preserve">ALIGNEDW:   RTS</w:t>
      </w:r>
    </w:p>
    <w:p>
      <w:pPr>
        <w:pStyle w:val="Heading2"/>
        <w:rPr/>
      </w:pPr>
      <w:bookmarkStart w:id="280" w:name="toc_60"/>
      <w:r>
        <w:rPr/>
        <w:t>8.18 Comparison</w:t>
      </w:r>
      <w:bookmarkEnd w:id="280"/>
    </w:p>
    <w:p>
      <w:pPr>
        <w:pStyle w:val="Normal"/>
        <w:spacing w:before="0" w:after="160"/>
        <w:rPr/>
      </w:pPr>
      <w:r>
        <w:rPr>
          <w:rFonts w:ascii="Courier New" w:hAnsi="Courier New"/>
          <w:sz w:val="16"/>
        </w:rPr>
        <w:t xml:space="preserve">; ============================================================</w:t>
        <w:br/>
        <w:t xml:space="preserve">; SECTION 17: COMPARISON</w:t>
        <w:br/>
        <w:t xml:space="preserve">; ============================================================</w:t>
        <w:br/>
        <w:t xml:space="preserve">; ------------------------------------------------------------</w:t>
        <w:br/>
        <w:t xml:space="preserve">; =  ( x1 x2 -- flag )</w:t>
        <w:br/>
        <w:t xml:space="preserve">; True if x1 equals x2.</w:t>
        <w:br/>
        <w:t xml:space="preserve">; ------------------------------------------------------------</w:t>
        <w:br/>
        <w:t xml:space="preserve">EQUALW:     PULU  D                 ; x2</w:t>
        <w:br/>
        <w:t xml:space="preserve">            CMPD  ,U</w:t>
        <w:br/>
        <w:t xml:space="preserve">            BEQ   EQTRUE</w:t>
        <w:br/>
        <w:t xml:space="preserve">            LDD   #FALSEV</w:t>
        <w:br/>
        <w:t xml:space="preserve">            STD   ,U</w:t>
        <w:br/>
        <w:t xml:space="preserve">            RTS</w:t>
        <w:br/>
        <w:t xml:space="preserve">EQTRUE:     LDD   #TRUEV</w:t>
        <w:br/>
        <w:t xml:space="preserve">            STD   ,U</w:t>
        <w:br/>
        <w:t xml:space="preserve">            RTS</w:t>
        <w:br/>
        <w:t xml:space="preserve"/>
        <w:br/>
        <w:t xml:space="preserve">; ------------------------------------------------------------</w:t>
        <w:br/>
        <w:t xml:space="preserve">; &lt;  ( n1 n2 -- flag )</w:t>
        <w:br/>
        <w:t xml:space="preserve">; True if n1 is less than n2 (signed).</w:t>
        <w:br/>
        <w:t xml:space="preserve">; ------------------------------------------------------------</w:t>
        <w:br/>
        <w:t xml:space="preserve">LESSW:      PULU  D                 ; n2</w:t>
        <w:br/>
        <w:t xml:space="preserve">            STD   MSCR</w:t>
        <w:br/>
        <w:t xml:space="preserve">            LDD   ,U</w:t>
        <w:br/>
        <w:t xml:space="preserve">            CMPD  MSCR</w:t>
        <w:br/>
        <w:t xml:space="preserve">            BLT   LTTRUE</w:t>
        <w:br/>
        <w:t xml:space="preserve">            LDD   #FALSEV</w:t>
        <w:br/>
        <w:t xml:space="preserve">            STD   ,U</w:t>
        <w:br/>
        <w:t xml:space="preserve">            RTS</w:t>
        <w:br/>
        <w:t xml:space="preserve">LTTRUE:     LDD   #TRUEV</w:t>
        <w:br/>
        <w:t xml:space="preserve">            STD   ,U</w:t>
        <w:br/>
        <w:t xml:space="preserve">            RTS</w:t>
        <w:br/>
        <w:t xml:space="preserve"/>
        <w:br/>
        <w:t xml:space="preserve">; ------------------------------------------------------------</w:t>
        <w:br/>
        <w:t xml:space="preserve">; &gt;  ( n1 n2 -- flag )</w:t>
        <w:br/>
        <w:t xml:space="preserve">; True if n1 is greater than n2 (signed).</w:t>
        <w:br/>
        <w:t xml:space="preserve">; ------------------------------------------------------------</w:t>
        <w:br/>
        <w:t xml:space="preserve">GREATERW:   PULU  D                 ; n2</w:t>
        <w:br/>
        <w:t xml:space="preserve">            STD   MSCR</w:t>
        <w:br/>
        <w:t xml:space="preserve">            LDD   ,U</w:t>
        <w:br/>
        <w:t xml:space="preserve">            CMPD  MSCR</w:t>
        <w:br/>
        <w:t xml:space="preserve">            BGT   GTTRUE</w:t>
        <w:br/>
        <w:t xml:space="preserve">            LDD   #FALSEV</w:t>
        <w:br/>
        <w:t xml:space="preserve">            STD   ,U</w:t>
        <w:br/>
        <w:t xml:space="preserve">            RTS</w:t>
        <w:br/>
        <w:t xml:space="preserve">GTTRUE:     LDD   #TRUEV</w:t>
        <w:br/>
        <w:t xml:space="preserve">            STD   ,U</w:t>
        <w:br/>
        <w:t xml:space="preserve">            RTS</w:t>
        <w:br/>
        <w:t xml:space="preserve"/>
        <w:br/>
        <w:t xml:space="preserve">; ------------------------------------------------------------</w:t>
        <w:br/>
        <w:t xml:space="preserve">; 0=  ( x -- flag )</w:t>
        <w:br/>
        <w:t xml:space="preserve">; True if x is zero.</w:t>
        <w:br/>
        <w:t xml:space="preserve">; ------------------------------------------------------------</w:t>
        <w:br/>
        <w:t xml:space="preserve">ZEROEQW:    LDD   ,U                ; x</w:t>
        <w:br/>
        <w:t xml:space="preserve">            BEQ   ZEQTRUE</w:t>
        <w:br/>
        <w:t xml:space="preserve">            LDD   #FALSEV</w:t>
        <w:br/>
        <w:t xml:space="preserve">            STD   ,U</w:t>
        <w:br/>
        <w:t xml:space="preserve">            RTS</w:t>
        <w:br/>
        <w:t xml:space="preserve">ZEQTRUE:    LDD   #TRUEV</w:t>
        <w:br/>
        <w:t xml:space="preserve">            STD   ,U</w:t>
        <w:br/>
        <w:t xml:space="preserve">            RTS</w:t>
        <w:br/>
        <w:t xml:space="preserve"/>
        <w:br/>
        <w:t xml:space="preserve">; ------------------------------------------------------------</w:t>
        <w:br/>
        <w:t xml:space="preserve">; 0&lt;  ( n -- flag )</w:t>
        <w:br/>
        <w:t xml:space="preserve">; True if n is negative.</w:t>
        <w:br/>
        <w:t xml:space="preserve">; ------------------------------------------------------------</w:t>
        <w:br/>
        <w:t xml:space="preserve">ZEROLTW:    LDD   ,U                ; n</w:t>
        <w:br/>
        <w:t xml:space="preserve">            BMI   ZLTTRUE</w:t>
        <w:br/>
        <w:t xml:space="preserve">            LDD   #FALSEV</w:t>
        <w:br/>
        <w:t xml:space="preserve">            STD   ,U</w:t>
        <w:br/>
        <w:t xml:space="preserve">            RTS</w:t>
        <w:br/>
        <w:t xml:space="preserve">ZLTTRUE:    LDD   #TRUEV</w:t>
        <w:br/>
        <w:t xml:space="preserve">            STD   ,U</w:t>
        <w:br/>
        <w:t xml:space="preserve">            RTS</w:t>
        <w:br/>
        <w:t xml:space="preserve"/>
        <w:br/>
        <w:t xml:space="preserve">; ------------------------------------------------------------</w:t>
        <w:br/>
        <w:t xml:space="preserve">; U&lt;  ( u1 u2 -- flag )</w:t>
        <w:br/>
        <w:t xml:space="preserve">; True if u1 is less than u2 (unsigned).</w:t>
        <w:br/>
        <w:t xml:space="preserve">; ------------------------------------------------------------</w:t>
        <w:br/>
        <w:t xml:space="preserve">ULESSW:     PULU  D                 ; u2</w:t>
        <w:br/>
        <w:t xml:space="preserve">            STD   MSCR</w:t>
        <w:br/>
        <w:t xml:space="preserve">            LDD   ,U</w:t>
        <w:br/>
        <w:t xml:space="preserve">            CMPD  MSCR</w:t>
        <w:br/>
        <w:t xml:space="preserve">            BLO   ULTRUE</w:t>
        <w:br/>
        <w:t xml:space="preserve">            LDD   #FALSEV</w:t>
        <w:br/>
        <w:t xml:space="preserve">            STD   ,U</w:t>
        <w:br/>
        <w:t xml:space="preserve">            RTS</w:t>
        <w:br/>
        <w:t xml:space="preserve">ULTRUE:     LDD   #TRUEV</w:t>
        <w:br/>
        <w:t xml:space="preserve">            STD   ,U</w:t>
        <w:br/>
        <w:t xml:space="preserve">            RTS</w:t>
        <w:br/>
        <w:t xml:space="preserve"/>
        <w:br/>
        <w:t xml:space="preserve">; ------------------------------------------------------------</w:t>
        <w:br/>
        <w:t xml:space="preserve">; &lt;&gt;  ( x1 x2 -- flag )</w:t>
        <w:br/>
        <w:t xml:space="preserve">; True if x1 is not equal to x2 (= then invert).</w:t>
        <w:br/>
        <w:t xml:space="preserve">; ------------------------------------------------------------</w:t>
        <w:br/>
        <w:t xml:space="preserve">NOTEQUALW:  JSR   EQUALW</w:t>
        <w:br/>
        <w:t xml:space="preserve">            LDD   ,U</w:t>
        <w:br/>
        <w:t xml:space="preserve">            COMA</w:t>
        <w:br/>
        <w:t xml:space="preserve">            COMB</w:t>
        <w:br/>
        <w:t xml:space="preserve">            STD   ,U</w:t>
        <w:br/>
        <w:t xml:space="preserve">            RTS</w:t>
        <w:br/>
        <w:t xml:space="preserve"/>
        <w:br/>
        <w:t xml:space="preserve">; ------------------------------------------------------------</w:t>
        <w:br/>
        <w:t xml:space="preserve">; 0&lt;&gt;  ( x -- flag )</w:t>
        <w:br/>
        <w:t xml:space="preserve">; True if x is non-zero (0= then invert).</w:t>
        <w:br/>
        <w:t xml:space="preserve">; ------------------------------------------------------------</w:t>
        <w:br/>
        <w:t xml:space="preserve">ZERONEW:    JSR   ZEROEQW</w:t>
        <w:br/>
        <w:t xml:space="preserve">            LDD   ,U</w:t>
        <w:br/>
        <w:t xml:space="preserve">            COMA</w:t>
        <w:br/>
        <w:t xml:space="preserve">            COMB</w:t>
        <w:br/>
        <w:t xml:space="preserve">            STD   ,U</w:t>
        <w:br/>
        <w:t xml:space="preserve">            RTS</w:t>
        <w:br/>
        <w:t xml:space="preserve"/>
        <w:br/>
        <w:t xml:space="preserve">; ------------------------------------------------------------</w:t>
        <w:br/>
        <w:t xml:space="preserve">; 0&gt;  ( n -- flag )</w:t>
        <w:br/>
        <w:t xml:space="preserve">; True if n is greater than zero.</w:t>
        <w:br/>
        <w:t xml:space="preserve">; ------------------------------------------------------------</w:t>
        <w:br/>
        <w:t xml:space="preserve">ZEROGTW:    LDD   ,U                ; n</w:t>
        <w:br/>
        <w:t xml:space="preserve">            BEQ   ZGTFALSE</w:t>
        <w:br/>
        <w:t xml:space="preserve">            BMI   ZGTFALSE</w:t>
        <w:br/>
        <w:t xml:space="preserve">            LDD   #TRUEV</w:t>
        <w:br/>
        <w:t xml:space="preserve">            STD   ,U</w:t>
        <w:br/>
        <w:t xml:space="preserve">            RTS</w:t>
        <w:br/>
        <w:t xml:space="preserve">ZGTFALSE:   LDD   #FALSEV</w:t>
        <w:br/>
        <w:t xml:space="preserve">            STD   ,U</w:t>
        <w:br/>
        <w:t xml:space="preserve">            RTS</w:t>
        <w:br/>
        <w:t xml:space="preserve"/>
        <w:br/>
        <w:t xml:space="preserve">; ------------------------------------------------------------</w:t>
        <w:br/>
        <w:t xml:space="preserve">; U&gt;  ( u1 u2 -- flag )</w:t>
        <w:br/>
        <w:t xml:space="preserve">; True if u1 is greater than u2 (unsigned).</w:t>
        <w:br/>
        <w:t xml:space="preserve">; ------------------------------------------------------------</w:t>
        <w:br/>
        <w:t xml:space="preserve">UGREATERW:  PULU  D                 ; u2</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 xml:space="preserve">UGFALSE:    LDD   #FALSEV</w:t>
        <w:br/>
        <w:t xml:space="preserve">            STD   ,U</w:t>
        <w:br/>
        <w:t xml:space="preserve">            RTS</w:t>
        <w:br/>
        <w:t xml:space="preserve"/>
        <w:br/>
        <w:t xml:space="preserve">; ------------------------------------------------------------</w:t>
        <w:br/>
        <w:t xml:space="preserve">; WITHIN  ( n1 n2 n3 -- flag )</w:t>
        <w:br/>
        <w:t xml:space="preserve">; True if n2 &lt;= n1 &lt; n3, evaluated as the unsigned comparison (n1 -</w:t>
        <w:br/>
        <w:t xml:space="preserve">; n2) U&lt; (n3 - n2), so it also works for ranges that wrap.</w:t>
        <w:br/>
        <w:t xml:space="preserve">; ------------------------------------------------------------</w:t>
        <w:br/>
        <w:t xml:space="preserve">WITHINW:    PULU  D                 ; n3</w:t>
        <w:br/>
        <w:t xml:space="preserve">            STD   MSCR</w:t>
        <w:br/>
        <w:t xml:space="preserve">            PULU  D                 ; n2</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 xml:space="preserve">WITHTRUE:   LDD   #TRUEV</w:t>
        <w:br/>
        <w:t xml:space="preserve">            STD   ,U</w:t>
        <w:br/>
        <w:t xml:space="preserve">            RTS</w:t>
        <w:br/>
        <w:t xml:space="preserve"/>
        <w:br/>
        <w:t xml:space="preserve">; ------------------------------------------------------------</w:t>
        <w:br/>
        <w:t xml:space="preserve">; D=  ( d1 d2 -- flag )</w:t>
        <w:br/>
        <w:t xml:space="preserve">; True if the doubles are equal.</w:t>
        <w:br/>
        <w:t xml:space="preserve">; ------------------------------------------------------------</w:t>
        <w:br/>
        <w:t xml:space="preserve">DEQUALW:    PULU  D                 ; d2 high</w:t>
        <w:br/>
        <w:t xml:space="preserve">            STD   MSCR</w:t>
        <w:br/>
        <w:t xml:space="preserve">            PULU  D                 ; d2 low</w:t>
        <w:br/>
        <w:t xml:space="preserve">            STD   MSCR2</w:t>
        <w:br/>
        <w:t xml:space="preserve">            PULU  D                 ; d1 high</w:t>
        <w:br/>
        <w:t xml:space="preserve">            STD   MSCR3</w:t>
        <w:br/>
        <w:t xml:space="preserve">            PULU  D                 ; d1 low</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 xml:space="preserve">DEQFALSE:   LDD   #FALSEV</w:t>
        <w:br/>
        <w:t xml:space="preserve">            PSHU  D</w:t>
        <w:br/>
        <w:t xml:space="preserve">            RTS</w:t>
        <w:br/>
        <w:t xml:space="preserve"/>
        <w:br/>
        <w:t xml:space="preserve">; ------------------------------------------------------------</w:t>
        <w:br/>
        <w:t xml:space="preserve">; D&lt;  ( d1 d2 -- flag )</w:t>
        <w:br/>
        <w:t xml:space="preserve">; True if d1 is less than d2 (signed): compare the high cells signed,</w:t>
        <w:br/>
        <w:t xml:space="preserve">; then the low cells unsigned.</w:t>
        <w:br/>
        <w:t xml:space="preserve">; ------------------------------------------------------------</w:t>
        <w:br/>
        <w:t xml:space="preserve">DLESSW: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 xml:space="preserve">DLFALSE:    LDD   #FALSEV</w:t>
        <w:br/>
        <w:t xml:space="preserve">            PSHU  D</w:t>
        <w:br/>
        <w:t xml:space="preserve">            RTS</w:t>
        <w:br/>
        <w:t xml:space="preserve">DLTRUE:     LDD   #TRUEV</w:t>
        <w:br/>
        <w:t xml:space="preserve">            PSHU  D</w:t>
        <w:br/>
        <w:t xml:space="preserve">            RTS</w:t>
        <w:br/>
        <w:t xml:space="preserve"/>
        <w:br/>
        <w:t xml:space="preserve">; ------------------------------------------------------------</w:t>
        <w:br/>
        <w:t xml:space="preserve">; DU&lt;  ( ud1 ud2 -- flag )</w:t>
        <w:br/>
        <w:t xml:space="preserve">; True if ud1 is less than ud2 (unsigned).</w:t>
        <w:br/>
        <w:t xml:space="preserve">; ------------------------------------------------------------</w:t>
        <w:br/>
        <w:t xml:space="preserve">DULESSW:    PULU  D                 ; ud2 high</w:t>
        <w:br/>
        <w:t xml:space="preserve">            STD   MSCR</w:t>
        <w:br/>
        <w:t xml:space="preserve">            PULU  D                 ; ud2 low</w:t>
        <w:br/>
        <w:t xml:space="preserve">            STD   MSCR2</w:t>
        <w:br/>
        <w:t xml:space="preserve">            PULU  D                 ; ud1 high</w:t>
        <w:br/>
        <w:t xml:space="preserve">            STD   MSCR3</w:t>
        <w:br/>
        <w:t xml:space="preserve">            PULU  D                 ; ud1 low</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 xml:space="preserve">DULFALSE:   LDD   #FALSEV</w:t>
        <w:br/>
        <w:t xml:space="preserve">            PSHU  D</w:t>
        <w:br/>
        <w:t xml:space="preserve">            RTS</w:t>
        <w:br/>
        <w:t xml:space="preserve">DULTRUE:    LDD   #TRUEV</w:t>
        <w:br/>
        <w:t xml:space="preserve">            PSHU  D</w:t>
        <w:br/>
        <w:t xml:space="preserve">            RTS</w:t>
      </w:r>
    </w:p>
    <w:p>
      <w:pPr>
        <w:pStyle w:val="Heading2"/>
        <w:rPr/>
      </w:pPr>
      <w:bookmarkStart w:id="281" w:name="toc_61"/>
      <w:r>
        <w:rPr/>
        <w:t>8.19 Memory</w:t>
      </w:r>
      <w:bookmarkEnd w:id="281"/>
    </w:p>
    <w:p>
      <w:pPr>
        <w:pStyle w:val="Normal"/>
        <w:spacing w:before="0" w:after="160"/>
        <w:rPr/>
      </w:pPr>
      <w:r>
        <w:rPr>
          <w:rFonts w:ascii="Courier New" w:hAnsi="Courier New"/>
          <w:sz w:val="16"/>
        </w:rPr>
        <w:t xml:space="preserve">; ============================================================</w:t>
        <w:br/>
        <w:t xml:space="preserve">; SECTION 18: MEMORY (fetch/store, block ops)</w:t>
        <w:br/>
        <w:t xml:space="preserve">; ============================================================</w:t>
        <w:br/>
        <w:t xml:space="preserve">; ------------------------------------------------------------</w:t>
        <w:br/>
        <w:t xml:space="preserve">; !  ( x a-addr -- )</w:t>
        <w:br/>
        <w:t xml:space="preserve">; Store x at a-addr.</w:t>
        <w:br/>
        <w:t xml:space="preserve">; ------------------------------------------------------------</w:t>
        <w:br/>
        <w:t xml:space="preserve">STOREW:     PULU  X                 ; a-addr</w:t>
        <w:br/>
        <w:t xml:space="preserve">            PULU  D                 ; x</w:t>
        <w:br/>
        <w:t xml:space="preserve">            STD   ,X</w:t>
        <w:br/>
        <w:t xml:space="preserve">            RTS</w:t>
        <w:br/>
        <w:t xml:space="preserve"/>
        <w:br/>
        <w:t xml:space="preserve">; ------------------------------------------------------------</w:t>
        <w:br/>
        <w:t xml:space="preserve">; C@  ( c-addr -- char )</w:t>
        <w:br/>
        <w:t xml:space="preserve">; Fetch the byte at c-addr.</w:t>
        <w:br/>
        <w:t xml:space="preserve">; ------------------------------------------------------------</w:t>
        <w:br/>
        <w:t xml:space="preserve">CFETCHW:    PULU  X                 ; c-addr</w:t>
        <w:br/>
        <w:t xml:space="preserve">            LDB   ,X</w:t>
        <w:br/>
        <w:t xml:space="preserve">            CLRA</w:t>
        <w:br/>
        <w:t xml:space="preserve">            PSHU  D</w:t>
        <w:br/>
        <w:t xml:space="preserve">            RTS</w:t>
        <w:br/>
        <w:t xml:space="preserve"/>
        <w:br/>
        <w:t xml:space="preserve">; ------------------------------------------------------------</w:t>
        <w:br/>
        <w:t xml:space="preserve">; C!  ( char c-addr -- )</w:t>
        <w:br/>
        <w:t xml:space="preserve">; Store the low byte of char at c-addr.</w:t>
        <w:br/>
        <w:t xml:space="preserve">; ------------------------------------------------------------</w:t>
        <w:br/>
        <w:t xml:space="preserve">CSTOREW:    PULU  X                 ; c-addr</w:t>
        <w:br/>
        <w:t xml:space="preserve">            PULU  D                 ; char</w:t>
        <w:br/>
        <w:t xml:space="preserve">            STB   ,X</w:t>
        <w:br/>
        <w:t xml:space="preserve">            RTS</w:t>
        <w:br/>
        <w:t xml:space="preserve"/>
        <w:br/>
        <w:t xml:space="preserve">; ------------------------------------------------------------</w:t>
        <w:br/>
        <w:t xml:space="preserve">; +!  ( n a-addr -- )</w:t>
        <w:br/>
        <w:t xml:space="preserve">; Add n to the cell at a-addr.</w:t>
        <w:br/>
        <w:t xml:space="preserve">; ------------------------------------------------------------</w:t>
        <w:br/>
        <w:t xml:space="preserve">PLUSSTOREW: PULU  X                 ; a-addr</w:t>
        <w:br/>
        <w:t xml:space="preserve">            PULU  D                 ; n</w:t>
        <w:br/>
        <w:t xml:space="preserve">            ADDD  ,X</w:t>
        <w:br/>
        <w:t xml:space="preserve">            STD   ,X</w:t>
        <w:br/>
        <w:t xml:space="preserve">            RTS</w:t>
        <w:br/>
        <w:t xml:space="preserve"/>
        <w:br/>
        <w:t xml:space="preserve">; ------------------------------------------------------------</w:t>
        <w:br/>
        <w:t xml:space="preserve">; 2@  ( a-addr -- x1 x2 )</w:t>
        <w:br/>
        <w:t xml:space="preserve">; Fetch the cell pair at a-addr: x2 from a-addr (on top) and x1 from</w:t>
        <w:br/>
        <w:t xml:space="preserve">; a-addr+2.</w:t>
        <w:br/>
        <w:t xml:space="preserve">; ------------------------------------------------------------</w:t>
        <w:br/>
        <w:t xml:space="preserve">TWOFETCHW:  PULU  X                 ; a-addr. See bugfix: TWOFETCHW.1</w:t>
        <w:br/>
        <w:t xml:space="preserve">            LDD   2,X</w:t>
        <w:br/>
        <w:t xml:space="preserve">            PSHU  D</w:t>
        <w:br/>
        <w:t xml:space="preserve">            LDD   ,X</w:t>
        <w:br/>
        <w:t xml:space="preserve">            PSHU  D</w:t>
        <w:br/>
        <w:t xml:space="preserve">            RTS</w:t>
        <w:br/>
        <w:t xml:space="preserve"/>
        <w:br/>
        <w:t xml:space="preserve">; ------------------------------------------------------------</w:t>
        <w:br/>
        <w:t xml:space="preserve">; 2!  ( x1 x2 a-addr -- )</w:t>
        <w:br/>
        <w:t xml:space="preserve">; Store the cell pair: x2 at a-addr and x1 at a-addr+2.</w:t>
        <w:br/>
        <w:t xml:space="preserve">; ------------------------------------------------------------</w:t>
        <w:br/>
        <w:t xml:space="preserve">TWOSTOREW:  PULU  X                 ; a-addr</w:t>
        <w:br/>
        <w:t xml:space="preserve">            PULU  D                 ; x2</w:t>
        <w:br/>
        <w:t xml:space="preserve">            STD   ,X</w:t>
        <w:br/>
        <w:t xml:space="preserve">            PULU  D                 ; x1</w:t>
        <w:br/>
        <w:t xml:space="preserve">            STD   2,X</w:t>
        <w:br/>
        <w:t xml:space="preserve">            RTS</w:t>
        <w:br/>
        <w:t xml:space="preserve"/>
        <w:br/>
        <w:t xml:space="preserve">; ------------------------------------------------------------</w:t>
        <w:br/>
        <w:t xml:space="preserve">; CMOVE  ( c-addr1 c-addr2 u -- )</w:t>
        <w:br/>
        <w:t xml:space="preserve">; Copy u bytes from c-addr1 to c-addr2, starting at the low addresses.</w:t>
        <w:br/>
        <w:t xml:space="preserve">; ------------------------------------------------------------</w:t>
        <w:br/>
        <w:t xml:space="preserve">CMOVEW:     LDD   ,U                ; u. Parameters stay on the data stack,</w:t>
        <w:br/>
        <w:t xml:space="preserve">            BEQ   CMDONE            ; addressed relative to U: u at 0, c-addr2</w:t>
        <w:br/>
        <w:t xml:space="preserve">            LDX   4,U               ; at 2, c-addr1 at 4. See shadow CMOVEW.2</w:t>
        <w:br/>
        <w:t xml:space="preserve">            LEAX  D,X               ; end address = c-addr1 + u</w:t>
        <w:br/>
        <w:t xml:space="preserve">            STX   ,U                ; keep it in u's old slot as the loop limit</w:t>
        <w:br/>
        <w:t xml:space="preserve">            LDX   4,U               ; X = source</w:t>
        <w:br/>
        <w:t xml:space="preserve">            LDY   2,U               ; Y = destination</w:t>
        <w:br/>
        <w:t xml:space="preserve">CMVLOOP:    LDA   ,X+</w:t>
        <w:br/>
        <w:t xml:space="preserve">            STA   ,Y+</w:t>
        <w:br/>
        <w:t xml:space="preserve">            CMPX  ,U                ; reached the end address?</w:t>
        <w:br/>
        <w:t xml:space="preserve">            BNE   CMVLOOP</w:t>
        <w:br/>
        <w:t xml:space="preserve">CMDONE:     LEAU  6,U               ; drop the three parameters</w:t>
        <w:br/>
        <w:t xml:space="preserve">            RTS</w:t>
        <w:br/>
        <w:t xml:space="preserve"/>
        <w:br/>
        <w:t xml:space="preserve">; ------------------------------------------------------------</w:t>
        <w:br/>
        <w:t xml:space="preserve">; CMOVE&gt;  ( c-addr1 c-addr2 u -- )</w:t>
        <w:br/>
        <w:t xml:space="preserve">; Copy u bytes from c-addr1 to c-addr2, starting at the high</w:t>
        <w:br/>
        <w:t xml:space="preserve">; addresses.</w:t>
        <w:br/>
        <w:t xml:space="preserve">; ------------------------------------------------------------</w:t>
        <w:br/>
        <w:t xml:space="preserve">CMOVEGTW:   LDD   ,U                ; u. Parameters stay on the data stack:</w:t>
        <w:br/>
        <w:t xml:space="preserve">            BEQ   CGDONE            ; u at 0, c-addr2 at 2, c-addr1 at 4</w:t>
        <w:br/>
        <w:t xml:space="preserve">            LDX   4,U</w:t>
        <w:br/>
        <w:t xml:space="preserve">            LEAX  D,X               ; X = one past the end of the source</w:t>
        <w:br/>
        <w:t xml:space="preserve">            LDY   2,U</w:t>
        <w:br/>
        <w:t xml:space="preserve">            LEAY  D,Y               ; Y = one past the end of the destination</w:t>
        <w:br/>
        <w:t xml:space="preserve">CGLOOP:     LDA   ,-X</w:t>
        <w:br/>
        <w:t xml:space="preserve">            STA   ,-Y</w:t>
        <w:br/>
        <w:t xml:space="preserve">            CMPX  4,U               ; back at the start of the source?</w:t>
        <w:br/>
        <w:t xml:space="preserve">            BNE   CGLOOP</w:t>
        <w:br/>
        <w:t xml:space="preserve">CGDONE:     LEAU  6,U               ; drop the three parameters</w:t>
        <w:br/>
        <w:t xml:space="preserve">            RTS</w:t>
        <w:br/>
        <w:t xml:space="preserve"/>
        <w:br/>
        <w:t xml:space="preserve">; ------------------------------------------------------------</w:t>
        <w:br/>
        <w:t xml:space="preserve">; MOVE  ( addr1 addr2 u -- )</w:t>
        <w:br/>
        <w:t xml:space="preserve">; Copy u bytes from addr1 to addr2, choosing CMOVE or CMOVE&gt; so that</w:t>
        <w:br/>
        <w:t xml:space="preserve">; overlapping regions are handled correctly.</w:t>
        <w:br/>
        <w:t xml:space="preserve">; ------------------------------------------------------------</w:t>
        <w:br/>
        <w:t xml:space="preserve">MOVEW:      LDD   2,U               ; addr2</w:t>
        <w:br/>
        <w:t xml:space="preserve">            CMPD  4,U               ; addr1</w:t>
        <w:br/>
        <w:t xml:space="preserve">            BHI   CMOVEGTW          ; addr2 above addr1: copy from the top</w:t>
        <w:br/>
        <w:t xml:space="preserve">            JMP   CMOVEW</w:t>
        <w:br/>
        <w:t xml:space="preserve"/>
        <w:br/>
        <w:t xml:space="preserve">; ------------------------------------------------------------</w:t>
        <w:br/>
        <w:t xml:space="preserve">; FILL  ( c-addr u char -- )</w:t>
        <w:br/>
        <w:t xml:space="preserve">; Store char in each of u bytes starting at c-addr.</w:t>
        <w:br/>
        <w:t xml:space="preserve">; ------------------------------------------------------------</w:t>
        <w:br/>
        <w:t xml:space="preserve">FILLW:      LDD   2,U               ; u. char is at 0, c-addr at 4</w:t>
        <w:br/>
        <w:t xml:space="preserve">            BEQ   FDONE</w:t>
        <w:br/>
        <w:t xml:space="preserve">            LDX   4,U</w:t>
        <w:br/>
        <w:t xml:space="preserve">            LEAY  D,X               ; end address</w:t>
        <w:br/>
        <w:t xml:space="preserve">            STY   2,U               ; keep it in u's slot as the loop limit</w:t>
        <w:br/>
        <w:t xml:space="preserve">            LDA   1,U               ; fill byte. See bugfix: FILLW.1</w:t>
        <w:br/>
        <w:t xml:space="preserve">FILLOOP:    STA   ,X+</w:t>
        <w:br/>
        <w:t xml:space="preserve">            CMPX  2,U</w:t>
        <w:br/>
        <w:t xml:space="preserve">            BNE   FILLOOP</w:t>
        <w:br/>
        <w:t xml:space="preserve">FDONE:      LEAU  6,U               ; drop the three parameters</w:t>
        <w:br/>
        <w:t xml:space="preserve">            RTS</w:t>
        <w:br/>
        <w:t xml:space="preserve"/>
        <w:br/>
        <w:t xml:space="preserve">; ------------------------------------------------------------</w:t>
        <w:br/>
        <w:t xml:space="preserve">; ERASE  ( c-addr u -- )</w:t>
        <w:br/>
        <w:t xml:space="preserve">; Fill u bytes starting at c-addr with zero.</w:t>
        <w:br/>
        <w:t xml:space="preserve">; ------------------------------------------------------------</w:t>
        <w:br/>
        <w:t xml:space="preserve">ERASEW:     LDD   #0</w:t>
        <w:br/>
        <w:t xml:space="preserve">            PSHU  D</w:t>
        <w:br/>
        <w:t xml:space="preserve">            JMP   FILLW</w:t>
        <w:br/>
        <w:t xml:space="preserve"/>
        <w:br/>
        <w:t xml:space="preserve">; ------------------------------------------------------------</w:t>
        <w:br/>
        <w:t xml:space="preserve">; BLANK  ( c-addr u -- )</w:t>
        <w:br/>
        <w:t xml:space="preserve">; Store a space in each of u bytes starting at c-addr.</w:t>
        <w:br/>
        <w:t xml:space="preserve">; ------------------------------------------------------------</w:t>
        <w:br/>
        <w:t xml:space="preserve">BLANKW:     LDD   #32</w:t>
        <w:br/>
        <w:t xml:space="preserve">            PSHU  D</w:t>
        <w:br/>
        <w:t xml:space="preserve">            JMP   FILLW</w:t>
      </w:r>
    </w:p>
    <w:p>
      <w:pPr>
        <w:pStyle w:val="Heading2"/>
        <w:rPr/>
      </w:pPr>
      <w:bookmarkStart w:id="282" w:name="toc_62"/>
      <w:r>
        <w:rPr/>
        <w:t>8.20 String Words</w:t>
      </w:r>
      <w:bookmarkEnd w:id="282"/>
    </w:p>
    <w:p>
      <w:pPr>
        <w:pStyle w:val="Normal"/>
        <w:spacing w:before="0" w:after="160"/>
        <w:rPr/>
      </w:pPr>
      <w:r>
        <w:rPr>
          <w:rFonts w:ascii="Courier New" w:hAnsi="Courier New"/>
          <w:sz w:val="16"/>
        </w:rPr>
        <w:t xml:space="preserve">; ============================================================</w:t>
        <w:br/>
        <w:t xml:space="preserve">; SECTION 19: STRING WORDS</w:t>
        <w:br/>
        <w:t xml:space="preserve">; ============================================================</w:t>
        <w:br/>
        <w:t xml:space="preserve">; ------------------------------------------------------------</w:t>
        <w:br/>
        <w:t xml:space="preserve">; Run-time part of S". The counted string follows the call: push its</w:t>
        <w:br/>
        <w:t xml:space="preserve">; address and length and skip over it.</w:t>
        <w:br/>
        <w:t xml:space="preserve">; DOSTR   ( -- c-addr u )</w:t>
        <w:br/>
        <w:t xml:space="preserve">;    Inputs:</w:t>
        <w:br/>
        <w:t xml:space="preserve">;        return address on S points at the count byte</w:t>
        <w:br/>
        <w:t xml:space="preserve">;    Outputs:</w:t>
        <w:br/>
        <w:t xml:space="preserve">;        c-addr and u on the data stack; execution resumes after the</w:t>
        <w:br/>
        <w:t xml:space="preserve">;        string</w:t>
        <w:br/>
        <w:t xml:space="preserve">;    Registers: RegB, RegD and RegX changed.</w:t>
        <w:br/>
        <w:t xml:space="preserve">; ------------------------------------------------------------</w:t>
        <w:br/>
        <w:t xml:space="preserve">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t xml:space="preserve"/>
        <w:br/>
        <w:t xml:space="preserve">; ------------------------------------------------------------</w:t>
        <w:br/>
        <w:t xml:space="preserve">; Parse the text up to the next double quote for S", ." and ABORT".</w:t>
        <w:br/>
        <w:t xml:space="preserve">; WORD cannot be used: it skips leading delimiters, so an empty string</w:t>
        <w:br/>
        <w:t xml:space="preserve">; (S" ") ran on to the next quote in the source. PARSE does not skip.</w:t>
        <w:br/>
        <w:t xml:space="preserve">; PARSEQUOTE</w:t>
        <w:br/>
        <w:t xml:space="preserve">;    Inputs:</w:t>
        <w:br/>
        <w:t xml:space="preserve">;        none (parses from &gt;IN)</w:t>
        <w:br/>
        <w:t xml:space="preserve">;    Outputs:</w:t>
        <w:br/>
        <w:t xml:space="preserve">;        c-addr u on the data stack: the text in the input buffer.</w:t>
        <w:br/>
        <w:t xml:space="preserve">;        THROW -18 if the text is longer than 255 characters.</w:t>
        <w:br/>
        <w:t xml:space="preserve">;    Registers: RegA, RegB, RegX, RegY changed.</w:t>
        <w:br/>
        <w:t xml:space="preserve">; ------------------------------------------------------------</w:t>
        <w:br/>
        <w:t xml:space="preserve">PARSEQUOTE: LDD   #34</w:t>
        <w:br/>
        <w:t xml:space="preserve">            PSHU  D</w:t>
        <w:br/>
        <w:t xml:space="preserve">            JSR   PARSEW</w:t>
        <w:br/>
        <w:t xml:space="preserve">            TST   ,U                ; high byte of the length</w:t>
        <w:br/>
        <w:t xml:space="preserve">            BNE   PQLONG</w:t>
        <w:br/>
        <w:t xml:space="preserve">            RTS</w:t>
        <w:br/>
        <w:t xml:space="preserve">PQLONG:     LDD   #-18</w:t>
        <w:br/>
        <w:t xml:space="preserve">            PSHU  D</w:t>
        <w:br/>
        <w:t xml:space="preserve">            JMP   THROWW</w:t>
        <w:br/>
        <w:t xml:space="preserve"/>
        <w:br/>
        <w:t xml:space="preserve">; ------------------------------------------------------------</w:t>
        <w:br/>
        <w:t xml:space="preserve">; Compile a call to a run-time word followed by a counted string.</w:t>
        <w:br/>
        <w:t xml:space="preserve">; CSTRCOMP   ( c-addr u -- )</w:t>
        <w:br/>
        <w:t xml:space="preserve">;    Inputs:</w:t>
        <w:br/>
        <w:t xml:space="preserve">;        RegD = xt of the run-time word (DOSTR, DOTSTR, DOABORTQUOTE)</w:t>
        <w:br/>
        <w:t xml:space="preserve">;        c-addr u on the data stack</w:t>
        <w:br/>
        <w:t xml:space="preserve">;    Outputs:</w:t>
        <w:br/>
        <w:t xml:space="preserve">;        JSR xt, the count byte and the text compiled at CODEHERE</w:t>
        <w:br/>
        <w:t xml:space="preserve">;    Registers: RegA, RegB, RegX, RegY changed.</w:t>
        <w:br/>
        <w:t xml:space="preserve">; ------------------------------------------------------------</w:t>
        <w:br/>
        <w:t xml:space="preserve">CSTRCOMP:   PSHU  D</w:t>
        <w:br/>
        <w:t xml:space="preserve">            JSR   CCALL</w:t>
        <w:br/>
        <w:t xml:space="preserve">            PULU  D                 ; u</w:t>
        <w:br/>
        <w:t xml:space="preserve">            PULU  Y                 ; c-addr</w:t>
        <w:br/>
        <w:t xml:space="preserve">            LDX   CODEHERE</w:t>
        <w:br/>
        <w:t xml:space="preserve">            STB   ,X+</w:t>
        <w:br/>
        <w:t xml:space="preserve">            TSTB</w:t>
        <w:br/>
        <w:t xml:space="preserve">            BEQ   CSEND</w:t>
        <w:br/>
        <w:t xml:space="preserve">CSCPY:      LDA   ,Y+</w:t>
        <w:br/>
        <w:t xml:space="preserve">            STA   ,X+</w:t>
        <w:br/>
        <w:t xml:space="preserve">            DECB</w:t>
        <w:br/>
        <w:t xml:space="preserve">            BNE   CSCPY</w:t>
        <w:br/>
        <w:t xml:space="preserve">CSEND:      STX   CODEHERE</w:t>
        <w:br/>
        <w:t xml:space="preserve">            RTS</w:t>
        <w:br/>
        <w:t xml:space="preserve"/>
        <w:br/>
        <w:t xml:space="preserve">; ------------------------------------------------------------</w:t>
        <w:br/>
        <w:t xml:space="preserve">; S"  ( "ccc&lt;quote&gt;" -- c-addr u )</w:t>
        <w:br/>
        <w:t xml:space="preserve">; Parse up to the closing quote (PARSEQUOTE). When compiling, compile</w:t>
        <w:br/>
        <w:t xml:space="preserve">; DOSTR followed by the counted string. When interpreting, copy the</w:t>
        <w:br/>
        <w:t xml:space="preserve">; string to PAD and return its address and length. An empty string is</w:t>
        <w:br/>
        <w:t xml:space="preserve">; valid. See shadow SQUOTEW.3.</w:t>
        <w:br/>
        <w:t xml:space="preserve">; ------------------------------------------------------------</w:t>
        <w:br/>
        <w:t xml:space="preserve">SQUOTEW:    JSR   PARSEQUOTE        ; See bugfix: SQUOTEW.3</w:t>
        <w:br/>
        <w:t xml:space="preserve">            LDD   STATE</w:t>
        <w:br/>
        <w:t xml:space="preserve">            BEQ   SQINTERP</w:t>
        <w:br/>
        <w:t xml:space="preserve">            LDD   #DOSTR</w:t>
        <w:br/>
        <w:t xml:space="preserve">            JMP   CSTRCOMP</w:t>
        <w:br/>
        <w:t xml:space="preserve"/>
        <w:br/>
        <w:t xml:space="preserve">            ; Interpreting: copy the string to PAD. Original comment: shadow</w:t>
        <w:br/>
        <w:t xml:space="preserve">            ; SQUOTEW.2.</w:t>
        <w:br/>
        <w:t xml:space="preserve">SQINTERP:</w:t>
        <w:br/>
        <w:t xml:space="preserve">            JSR   PADW</w:t>
        <w:br/>
        <w:t xml:space="preserve">            PULU  X                 ; PAD</w:t>
        <w:br/>
        <w:t xml:space="preserve">            PULU  D                 ; u</w:t>
        <w:br/>
        <w:t xml:space="preserve">            PULU  Y                 ; c-addr</w:t>
        <w:br/>
        <w:t xml:space="preserve">            PSHU  X                 ; result c-addr</w:t>
        <w:br/>
        <w:t xml:space="preserve">            PSHU  D                 ; result u</w:t>
        <w:br/>
        <w:t xml:space="preserve">            TSTB</w:t>
        <w:br/>
        <w:t xml:space="preserve">            BEQ   SQIEND</w:t>
        <w:br/>
        <w:t xml:space="preserve">SQICPY:     LDA   ,Y+</w:t>
        <w:br/>
        <w:t xml:space="preserve">            STA   ,X+</w:t>
        <w:br/>
        <w:t xml:space="preserve">            DECB</w:t>
        <w:br/>
        <w:t xml:space="preserve">            BNE   SQICPY</w:t>
        <w:br/>
        <w:t xml:space="preserve">SQIEND:     RTS</w:t>
        <w:br/>
        <w:t xml:space="preserve"/>
        <w:br/>
        <w:t xml:space="preserve">; ------------------------------------------------------------</w:t>
        <w:br/>
        <w:t xml:space="preserve">; Run-time part of ."  The counted string follows the call: TYPE it</w:t>
        <w:br/>
        <w:t xml:space="preserve">; and skip over it.</w:t>
        <w:br/>
        <w:t xml:space="preserve">; DOTSTR</w:t>
        <w:br/>
        <w:t xml:space="preserve">;    Inputs:</w:t>
        <w:br/>
        <w:t xml:space="preserve">;        return address on S points at the count byte</w:t>
        <w:br/>
        <w:t xml:space="preserve">;    Outputs:</w:t>
        <w:br/>
        <w:t xml:space="preserve">;        string displayed; execution resumes after the string</w:t>
        <w:br/>
        <w:t xml:space="preserve">;    Registers: RegB, RegD and RegX changed.</w:t>
        <w:br/>
        <w:t xml:space="preserve">; ------------------------------------------------------------</w:t>
        <w:br/>
        <w:t xml:space="preserve">DOTSTR:     PULS  X</w:t>
        <w:br/>
        <w:t xml:space="preserve">            LDB   ,X</w:t>
        <w:br/>
        <w:t xml:space="preserve">            LEAX  1,X</w:t>
        <w:br/>
        <w:t xml:space="preserve">            PSHU  X</w:t>
        <w:br/>
        <w:t xml:space="preserve">            CLRA</w:t>
        <w:br/>
        <w:t xml:space="preserve">            PSHU  D</w:t>
        <w:br/>
        <w:t xml:space="preserve">            LEAX  B,X</w:t>
        <w:br/>
        <w:t xml:space="preserve">            PSHS  X</w:t>
        <w:br/>
        <w:t xml:space="preserve">            JMP   TYPEW</w:t>
        <w:br/>
        <w:t xml:space="preserve"/>
        <w:br/>
        <w:t xml:space="preserve">; ------------------------------------------------------------</w:t>
        <w:br/>
        <w:t xml:space="preserve">; ."  ( "ccc&lt;quote&gt;" -- )</w:t>
        <w:br/>
        <w:t xml:space="preserve">; Compile DOTSTR followed by the string up to the closing quote as a</w:t>
        <w:br/>
        <w:t xml:space="preserve">; counted string.</w:t>
        <w:br/>
        <w:t xml:space="preserve">; ------------------------------------------------------------</w:t>
        <w:br/>
        <w:t xml:space="preserve">DOTQUOTEW:  JSR   PARSEQUOTE        ; See bugfix: SQUOTEW.3</w:t>
        <w:br/>
        <w:t xml:space="preserve">            LDD   #DOTSTR</w:t>
        <w:br/>
        <w:t xml:space="preserve">            JMP   CSTRCOMP</w:t>
        <w:br/>
        <w:t xml:space="preserve"/>
        <w:br/>
        <w:t xml:space="preserve">; ------------------------------------------------------------</w:t>
        <w:br/>
        <w:t xml:space="preserve">; TYPE  ( c-addr u -- )</w:t>
        <w:br/>
        <w:t xml:space="preserve">; Display u characters starting at c-addr, through EMIT.</w:t>
        <w:br/>
        <w:t xml:space="preserve">; ------------------------------------------------------------</w:t>
        <w:br/>
        <w:t xml:space="preserve">TYPEW:      LDD   ,U                ; u. Parameters stay on the data stack:</w:t>
        <w:br/>
        <w:t xml:space="preserve">            BEQ   TYDONE            ; u at 0, c-addr at 2</w:t>
        <w:br/>
        <w:t xml:space="preserve">TYLOOP:     LDX   2,U</w:t>
        <w:br/>
        <w:t xml:space="preserve">            LDA   ,X+</w:t>
        <w:br/>
        <w:t xml:space="preserve">            STX   2,U</w:t>
        <w:br/>
        <w:t xml:space="preserve">            TFR   A,B</w:t>
        <w:br/>
        <w:t xml:space="preserve">            CLRA</w:t>
        <w:br/>
        <w:t xml:space="preserve">            PSHU  D</w:t>
        <w:br/>
        <w:t xml:space="preserve">            JSR   EMITW</w:t>
        <w:br/>
        <w:t xml:space="preserve">            LDD   ,U</w:t>
        <w:br/>
        <w:t xml:space="preserve">            SUBD  #1</w:t>
        <w:br/>
        <w:t xml:space="preserve">            STD   ,U</w:t>
        <w:br/>
        <w:t xml:space="preserve">            BNE   TYLOOP</w:t>
        <w:br/>
        <w:t xml:space="preserve">TYDONE:     LEAU  4,U               ; drop the two parameters</w:t>
        <w:br/>
        <w:t xml:space="preserve">            RTS</w:t>
        <w:br/>
        <w:t xml:space="preserve"/>
        <w:br/>
        <w:t xml:space="preserve">; ------------------------------------------------------------</w:t>
        <w:br/>
        <w:t xml:space="preserve">; COUNT  ( c-addr1 -- c-addr2 u )</w:t>
        <w:br/>
        <w:t xml:space="preserve">; Convert a counted string to its address and length.</w:t>
        <w:br/>
        <w:t xml:space="preserve">; ------------------------------------------------------------</w:t>
        <w:br/>
        <w:t xml:space="preserve">COUNTW:     PULU  X                 ; c-addr1</w:t>
        <w:br/>
        <w:t xml:space="preserve">            LDB   ,X</w:t>
        <w:br/>
        <w:t xml:space="preserve">            CLRA</w:t>
        <w:br/>
        <w:t xml:space="preserve">            STD   MSCR</w:t>
        <w:br/>
        <w:t xml:space="preserve">            LEAX  1,X</w:t>
        <w:br/>
        <w:t xml:space="preserve">            PSHU  X</w:t>
        <w:br/>
        <w:t xml:space="preserve">            LDD   MSCR</w:t>
        <w:br/>
        <w:t xml:space="preserve">            PSHU  D</w:t>
        <w:br/>
        <w:t xml:space="preserve">            RTS</w:t>
        <w:br/>
        <w:t xml:space="preserve"/>
        <w:br/>
        <w:t xml:space="preserve">; ------------------------------------------------------------</w:t>
        <w:br/>
        <w:t xml:space="preserve">; CHAR  ( "name" -- char )</w:t>
        <w:br/>
        <w:t xml:space="preserve">; Parse the next blank-delimited name and return its first character.</w:t>
        <w:br/>
        <w:t xml:space="preserve">; ------------------------------------------------------------</w:t>
        <w:br/>
        <w:t xml:space="preserve">CHARW:      LDD   #32</w:t>
        <w:br/>
        <w:t xml:space="preserve">            PSHU  D</w:t>
        <w:br/>
        <w:t xml:space="preserve">            JSR   WORDW</w:t>
        <w:br/>
        <w:t xml:space="preserve">            PULU  X</w:t>
        <w:br/>
        <w:t xml:space="preserve">            LDB   1,X</w:t>
        <w:br/>
        <w:t xml:space="preserve">            CLRA</w:t>
        <w:br/>
        <w:t xml:space="preserve">            PSHU  D</w:t>
        <w:br/>
        <w:t xml:space="preserve">            RTS</w:t>
        <w:br/>
        <w:t xml:space="preserve"/>
        <w:br/>
        <w:t xml:space="preserve">; ------------------------------------------------------------</w:t>
        <w:br/>
        <w:t xml:space="preserve">; [CHAR]  ( "name" -- )</w:t>
        <w:br/>
        <w:t xml:space="preserve">; Compile the first character of the next name as a literal. THROW -14</w:t>
        <w:br/>
        <w:t xml:space="preserve">; if not compiling.</w:t>
        <w:br/>
        <w:t xml:space="preserve">; ------------------------------------------------------------</w:t>
        <w:br/>
        <w:t xml:space="preserve">BRACKCHARW: LDD   STATE</w:t>
        <w:br/>
        <w:t xml:space="preserve">            BNE   BCSTOK</w:t>
        <w:br/>
        <w:t xml:space="preserve">            LDD   #-14              ; -14</w:t>
        <w:br/>
        <w:t xml:space="preserve">            PSHU  D</w:t>
        <w:br/>
        <w:t xml:space="preserve">            JSR   THROWW</w:t>
        <w:br/>
        <w:t xml:space="preserve">BCSTOK:     LDD   #32</w:t>
        <w:br/>
        <w:t xml:space="preserve">            PSHU  D</w:t>
        <w:br/>
        <w:t xml:space="preserve">            JSR   WORDW</w:t>
        <w:br/>
        <w:t xml:space="preserve">            PULU  X</w:t>
        <w:br/>
        <w:t xml:space="preserve">            LDB   1,X</w:t>
        <w:br/>
        <w:t xml:space="preserve">            CLRA</w:t>
        <w:br/>
        <w:t xml:space="preserve">            PSHU  D</w:t>
        <w:br/>
        <w:t xml:space="preserve">            JSR   LITERALW</w:t>
        <w:br/>
        <w:t xml:space="preserve">            RTS</w:t>
        <w:br/>
        <w:t xml:space="preserve"/>
        <w:br/>
        <w:t xml:space="preserve">; ------------------------------------------------------------</w:t>
        <w:br/>
        <w:t xml:space="preserve">; PARSE  ( char "ccc&lt;char&gt;" -- c-addr u )</w:t>
        <w:br/>
        <w:t xml:space="preserve">; Parse the input up to the delimiter char (which is consumed) and</w:t>
        <w:br/>
        <w:t xml:space="preserve">; return the parsed text. A &gt;IN beyond the end of the input is treated</w:t>
        <w:br/>
        <w:t xml:space="preserve">; as an exhausted input (empty result).</w:t>
        <w:br/>
        <w:t xml:space="preserve">; ------------------------------------------------------------</w:t>
        <w:br/>
        <w:t xml:space="preserve">PARSEW:     PULU  D                 ; char</w:t>
        <w:br/>
        <w:t xml:space="preserve">            PSHS  B                 ; 0,S = delimiter (5k: no scratch cells)</w:t>
        <w:br/>
        <w:t xml:space="preserve">            LDD   SRCLEN</w:t>
        <w:br/>
        <w:t xml:space="preserve">            SUBD  TOIN</w:t>
        <w:br/>
        <w:t xml:space="preserve">            LBLO  PEMP              ; See bugfix: PARSEW.1</w:t>
        <w:br/>
        <w:t xml:space="preserve">            TFR   D,Y</w:t>
        <w:br/>
        <w:t xml:space="preserve">            LDD   TOIN</w:t>
        <w:br/>
        <w:t xml:space="preserve">            LDX   SRCADDR</w:t>
        <w:br/>
        <w:t xml:space="preserve">            LEAX  D,X</w:t>
        <w:br/>
        <w:t xml:space="preserve">            PSHU  X                 ; c-addr result; u is computed at the end</w:t>
        <w:br/>
        <w:t xml:space="preserve">PSCAN:      CMPY  #0</w:t>
        <w:br/>
        <w:t xml:space="preserve">            BEQ   PDONE</w:t>
        <w:br/>
        <w:t xml:space="preserve">            LDA   ,X</w:t>
        <w:br/>
        <w:t xml:space="preserve">            CMPA  ,S</w:t>
        <w:br/>
        <w:t xml:space="preserve">            BEQ   PFOUND</w:t>
        <w:br/>
        <w:t xml:space="preserve">            LEAX  1,X</w:t>
        <w:br/>
        <w:t xml:space="preserve">            LEAY  -1,Y</w:t>
        <w:br/>
        <w:t xml:space="preserve">            BRA   PSCAN</w:t>
        <w:br/>
        <w:t xml:space="preserve">PFOUND:     TFR   X,D</w:t>
        <w:br/>
        <w:t xml:space="preserve">            SUBD  ,U                ; length excludes the delimiter</w:t>
        <w:br/>
        <w:t xml:space="preserve">            PSHU  D</w:t>
        <w:br/>
        <w:t xml:space="preserve">            LEAX  1,X               ; consume the delimiter</w:t>
        <w:br/>
        <w:t xml:space="preserve">            BRA   PFIN</w:t>
        <w:br/>
        <w:t xml:space="preserve">PDONE:      TFR   X,D</w:t>
        <w:br/>
        <w:t xml:space="preserve">            SUBD  ,U</w:t>
        <w:br/>
        <w:t xml:space="preserve">            PSHU  D</w:t>
        <w:br/>
        <w:t xml:space="preserve">PFIN:       TFR   X,D</w:t>
        <w:br/>
        <w:t xml:space="preserve">            SUBD  SRCADDR</w:t>
        <w:br/>
        <w:t xml:space="preserve">            STD   TOIN</w:t>
        <w:br/>
        <w:t xml:space="preserve">            LEAS  1,S</w:t>
        <w:br/>
        <w:t xml:space="preserve">            RTS</w:t>
        <w:br/>
        <w:t xml:space="preserve">PEMP:       LEAS  1,S</w:t>
        <w:br/>
        <w:t xml:space="preserve">            LBRA  PNEMPTY</w:t>
        <w:br/>
        <w:t xml:space="preserve"/>
        <w:br/>
        <w:t xml:space="preserve">; ------------------------------------------------------------</w:t>
        <w:br/>
        <w:t xml:space="preserve">; PARSE-NAME  ( "&lt;spaces&gt;name&lt;space&gt;" -- c-addr u )</w:t>
        <w:br/>
        <w:t xml:space="preserve">; Skip leading blanks, then parse a blank-delimited name and return</w:t>
        <w:br/>
        <w:t xml:space="preserve">; it. An empty result is returned at the end of the input.</w:t>
        <w:br/>
        <w:t xml:space="preserve">; ------------------------------------------------------------</w:t>
        <w:br/>
        <w:t xml:space="preserve">PARSENAMEW: LDD   TOIN</w:t>
        <w:br/>
        <w:t xml:space="preserve">            LDX   SRCADDR</w:t>
        <w:br/>
        <w:t xml:space="preserve">            LEAX  D,X</w:t>
        <w:br/>
        <w:t xml:space="preserve">            LDD   SRCLEN</w:t>
        <w:br/>
        <w:t xml:space="preserve">            SUBD  TOIN</w:t>
        <w:br/>
        <w:t xml:space="preserve">            BLO   PNEMPTY           ; See bugfix: PARSENAMEW.1</w:t>
        <w:br/>
        <w:t xml:space="preserve">            TFR   D,Y</w:t>
        <w:br/>
        <w:t xml:space="preserve">PNSKIP:     CMPY  #0</w:t>
        <w:br/>
        <w:t xml:space="preserve">            BEQ   PNEMPTY</w:t>
        <w:br/>
        <w:t xml:space="preserve">            LDA   ,X</w:t>
        <w:br/>
        <w:t xml:space="preserve">            CMPA  #32</w:t>
        <w:br/>
        <w:t xml:space="preserve">            BNE   PNSTART</w:t>
        <w:br/>
        <w:t xml:space="preserve">            LEAX  1,X</w:t>
        <w:br/>
        <w:t xml:space="preserve">            LEAY  -1,Y</w:t>
        <w:br/>
        <w:t xml:space="preserve">            BRA   PNSKIP</w:t>
        <w:br/>
        <w:t xml:space="preserve">PNSTART:    PSHU  X                 ; c-addr result</w:t>
        <w:br/>
        <w:t xml:space="preserve">PNSCAN:     CMPY  #0</w:t>
        <w:br/>
        <w:t xml:space="preserve">            BEQ   PNDONE</w:t>
        <w:br/>
        <w:t xml:space="preserve">            LDA   ,X</w:t>
        <w:br/>
        <w:t xml:space="preserve">            CMPA  #32</w:t>
        <w:br/>
        <w:t xml:space="preserve">            BEQ   PNFOUND</w:t>
        <w:br/>
        <w:t xml:space="preserve">            LEAX  1,X</w:t>
        <w:br/>
        <w:t xml:space="preserve">            LEAY  -1,Y</w:t>
        <w:br/>
        <w:t xml:space="preserve">            BRA   PNSCAN</w:t>
        <w:br/>
        <w:t xml:space="preserve">PNFOUND:    TFR   X,D</w:t>
        <w:br/>
        <w:t xml:space="preserve">            SUBD  ,U</w:t>
        <w:br/>
        <w:t xml:space="preserve">            PSHU  D</w:t>
        <w:br/>
        <w:t xml:space="preserve">            LEAX  1,X</w:t>
        <w:br/>
        <w:t xml:space="preserve">            BRA   PNFIN</w:t>
        <w:br/>
        <w:t xml:space="preserve">PNDONE:     TFR   X,D</w:t>
        <w:br/>
        <w:t xml:space="preserve">            SUBD  ,U</w:t>
        <w:br/>
        <w:t xml:space="preserve">            PSHU  D</w:t>
        <w:br/>
        <w:t xml:space="preserve">PNFIN:      TFR   X,D</w:t>
        <w:br/>
        <w:t xml:space="preserve">            SUBD  SRCADDR</w:t>
        <w:br/>
        <w:t xml:space="preserve">            STD   TOIN</w:t>
        <w:br/>
        <w:t xml:space="preserve">            RTS</w:t>
        <w:br/>
        <w:t xml:space="preserve">PNEMPTY:    LDD   SRCLEN</w:t>
        <w:br/>
        <w:t xml:space="preserve">            LDX   SRCADDR</w:t>
        <w:br/>
        <w:t xml:space="preserve">            LEAX  D,X</w:t>
        <w:br/>
        <w:t xml:space="preserve">            STD   TOIN</w:t>
        <w:br/>
        <w:t xml:space="preserve">            PSHU  X</w:t>
        <w:br/>
        <w:t xml:space="preserve">            LDD   #0</w:t>
        <w:br/>
        <w:t xml:space="preserve">            PSHU  D</w:t>
        <w:br/>
        <w:t xml:space="preserve">            RTS</w:t>
        <w:br/>
        <w:t xml:space="preserve"/>
        <w:br/>
        <w:t xml:space="preserve">; ------------------------------------------------------------</w:t>
        <w:br/>
        <w:t xml:space="preserve">; /STRING  ( c-addr1 u1 n -- c-addr2 u2 )</w:t>
        <w:br/>
        <w:t xml:space="preserve">; Remove n characters from the start of the string.</w:t>
        <w:br/>
        <w:t xml:space="preserve">; ------------------------------------------------------------</w:t>
        <w:br/>
        <w:t xml:space="preserve">SLASHSTRINGW:</w:t>
        <w:br/>
        <w:t xml:space="preserve">            PULU  D                 ; n</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t xml:space="preserve"/>
        <w:br/>
        <w:t xml:space="preserve">; ------------------------------------------------------------</w:t>
        <w:br/>
        <w:t xml:space="preserve">; -TRAILING  ( c-addr u1 -- c-addr u2 )</w:t>
        <w:br/>
        <w:t xml:space="preserve">; Reduce the length to exclude trailing blanks.</w:t>
        <w:br/>
        <w:t xml:space="preserve">; ------------------------------------------------------------</w:t>
        <w:br/>
        <w:t xml:space="preserve">DASHTRAILINGW:</w:t>
        <w:br/>
        <w:t xml:space="preserve">            LDY   ,U</w:t>
        <w:br/>
        <w:t xml:space="preserve">            LDX   2,U</w:t>
        <w:br/>
        <w:t xml:space="preserve">            TFR   Y,D</w:t>
        <w:br/>
        <w:t xml:space="preserve">            LEAX  D,X               ; X = end of the string</w:t>
        <w:br/>
        <w:t xml:space="preserve">DTLOOP:     CMPY  #0</w:t>
        <w:br/>
        <w:t xml:space="preserve">            BEQ   DTDONE</w:t>
        <w:br/>
        <w:t xml:space="preserve">            LDA   ,-X</w:t>
        <w:br/>
        <w:t xml:space="preserve">            CMPA  #32</w:t>
        <w:br/>
        <w:t xml:space="preserve">            BNE   DTDONE</w:t>
        <w:br/>
        <w:t xml:space="preserve">            LEAY  -1,Y</w:t>
        <w:br/>
        <w:t xml:space="preserve">            BRA   DTLOOP</w:t>
        <w:br/>
        <w:t xml:space="preserve">DTDONE:     STY   ,U</w:t>
        <w:br/>
        <w:t xml:space="preserve">            RTS</w:t>
        <w:br/>
        <w:t xml:space="preserve"/>
        <w:br/>
        <w:t xml:space="preserve">; ------------------------------------------------------------</w:t>
        <w:br/>
        <w:t xml:space="preserve">; COMPARE  ( c-addr1 u1 c-addr2 u2 -- n )</w:t>
        <w:br/>
        <w:t xml:space="preserve">; Compare two strings byte by byte. n is -1, 0 or 1 as the first</w:t>
        <w:br/>
        <w:t xml:space="preserve">; string is less than, equal to or greater than the second; if one is</w:t>
        <w:br/>
        <w:t xml:space="preserve">; a prefix of the other, the shorter is less.</w:t>
        <w:br/>
        <w:t xml:space="preserve">; ------------------------------------------------------------</w:t>
        <w:br/>
        <w:t xml:space="preserve">COMPAREW:   LDX   6,U                ; Parameters stay on the data stack: u2 at 0,</w:t>
        <w:br/>
        <w:t xml:space="preserve">            LDY   2,U               ; c-addr2 at 2, u1 at 4, c-addr1 at 6</w:t>
        <w:br/>
        <w:t xml:space="preserve">            LDD   4,U</w:t>
        <w:br/>
        <w:t xml:space="preserve">            CMPD  ,U</w:t>
        <w:br/>
        <w:t xml:space="preserve">            BLS   CMMINSET</w:t>
        <w:br/>
        <w:t xml:space="preserve">            LDD   ,U                ; D = the shorter length</w:t>
        <w:br/>
        <w:t xml:space="preserve">CMMINSET:   STD   2,U               ; the c-addr2 slot is free now: use it as</w:t>
        <w:br/>
        <w:t xml:space="preserve">CMPLOOP:    LDD   2,U               ; the remaining count</w:t>
        <w:br/>
        <w:t xml:space="preserve">            BEQ   CMTIEBREAK</w:t>
        <w:br/>
        <w:t xml:space="preserve">            LDA   ,X+</w:t>
        <w:br/>
        <w:t xml:space="preserve">            CMPA  ,Y+</w:t>
        <w:br/>
        <w:t xml:space="preserve">            BLO   CMLT</w:t>
        <w:br/>
        <w:t xml:space="preserve">            BHI   CMGT</w:t>
        <w:br/>
        <w:t xml:space="preserve">            LDD   2,U</w:t>
        <w:br/>
        <w:t xml:space="preserve">            SUBD  #1</w:t>
        <w:br/>
        <w:t xml:space="preserve">            STD   2,U</w:t>
        <w:br/>
        <w:t xml:space="preserve">            BRA   CMPLOOP</w:t>
        <w:br/>
        <w:t xml:space="preserve">CMTIEBREAK: LDD   4,U</w:t>
        <w:br/>
        <w:t xml:space="preserve">            CMPD  ,U</w:t>
        <w:br/>
        <w:t xml:space="preserve">            BLO   CMLT</w:t>
        <w:br/>
        <w:t xml:space="preserve">            BHI   CMGT</w:t>
        <w:br/>
        <w:t xml:space="preserve">            LDD   #0</w:t>
        <w:br/>
        <w:t xml:space="preserve">            BRA   CMOUT</w:t>
        <w:br/>
        <w:t xml:space="preserve">CMLT:       LDD   #-1</w:t>
        <w:br/>
        <w:t xml:space="preserve">            BRA   CMOUT</w:t>
        <w:br/>
        <w:t xml:space="preserve">CMGT:       LDD   #1</w:t>
        <w:br/>
        <w:t xml:space="preserve">CMOUT:      STD   6,U               ; result replaces c-addr1</w:t>
        <w:br/>
        <w:t xml:space="preserve">            LEAU  6,U               ; drop the other three cells</w:t>
        <w:br/>
        <w:t xml:space="preserve">            RTS</w:t>
        <w:br/>
        <w:t xml:space="preserve"/>
        <w:br/>
        <w:t xml:space="preserve">; ------------------------------------------------------------</w:t>
        <w:br/>
        <w:t xml:space="preserve">; SEARCH  ( c-addr1 u1 c-addr2 u2 -- c-addr3 u3 flag )</w:t>
        <w:br/>
        <w:t xml:space="preserve">; Search the string c-addr1 u1 for the string c-addr2 u2. If found,</w:t>
        <w:br/>
        <w:t xml:space="preserve">; return the address and remaining length of the match and true;</w:t>
        <w:br/>
        <w:t xml:space="preserve">; otherwise return the original string and false.</w:t>
        <w:br/>
        <w:t xml:space="preserve">; ------------------------------------------------------------</w:t>
        <w:br/>
        <w:t xml:space="preserve">SEARCHW:    LEAU  -6,U              ; locals: 0,U candidate address, 2,U positions</w:t>
        <w:br/>
        <w:t xml:space="preserve">            LDD   6,U               ; left, 4,U end of the needle.  Then u2 at 6,</w:t>
        <w:br/>
        <w:t xml:space="preserve">            BNE   SRCHNZ            ; c-addr2 at 8, u1 at 10, c-addr1 at 12</w:t>
        <w:br/>
        <w:t xml:space="preserve">            LDD   12,U              ; an empty needle matches at the start</w:t>
        <w:br/>
        <w:t xml:space="preserve">            STD   ,U</w:t>
        <w:br/>
        <w:t xml:space="preserve">            BRA   SFOUND</w:t>
        <w:br/>
        <w:t xml:space="preserve">SRCHNZ:     LDD   10,U</w:t>
        <w:br/>
        <w:t xml:space="preserve">            SUBD  6,U</w:t>
        <w:br/>
        <w:t xml:space="preserve">            BLT   SRCHNOTFOUND</w:t>
        <w:br/>
        <w:t xml:space="preserve">            ADDD  #1</w:t>
        <w:br/>
        <w:t xml:space="preserve">            STD   2,U</w:t>
        <w:br/>
        <w:t xml:space="preserve">            LDD   12,U</w:t>
        <w:br/>
        <w:t xml:space="preserve">            STD   ,U</w:t>
        <w:br/>
        <w:t xml:space="preserve">            LDD   8,U</w:t>
        <w:br/>
        <w:t xml:space="preserve">            ADDD  6,U</w:t>
        <w:br/>
        <w:t xml:space="preserve">            STD   4,U</w:t>
        <w:br/>
        <w:t xml:space="preserve">SPOSLOOP:   LDD   2,U</w:t>
        <w:br/>
        <w:t xml:space="preserve">            BEQ   SRCHNOTFOUND</w:t>
        <w:br/>
        <w:t xml:space="preserve">            LDX   ,U</w:t>
        <w:br/>
        <w:t xml:space="preserve">            LDY   8,U</w:t>
        <w:br/>
        <w:t xml:space="preserve">SMATCH:     LDA   ,X+</w:t>
        <w:br/>
        <w:t xml:space="preserve">            CMPA  ,Y+</w:t>
        <w:br/>
        <w:t xml:space="preserve">            BNE   SNOMATCH</w:t>
        <w:br/>
        <w:t xml:space="preserve">            CMPY  4,U</w:t>
        <w:br/>
        <w:t xml:space="preserve">            BNE   SMATCH</w:t>
        <w:br/>
        <w:t xml:space="preserve">SFOUND:     LDD   12,U              ; u3 = (c-addr1 + u1) - match address,</w:t>
        <w:br/>
        <w:t xml:space="preserve">            ADDD  10,U              ; the characters remaining. See shadow</w:t>
        <w:br/>
        <w:t xml:space="preserve">            SUBD  ,U                ; SEARCHW.2</w:t>
        <w:br/>
        <w:t xml:space="preserve">            STD   10,U</w:t>
        <w:br/>
        <w:t xml:space="preserve">            LDD   ,U</w:t>
        <w:br/>
        <w:t xml:space="preserve">            STD   12,U              ; c-addr3</w:t>
        <w:br/>
        <w:t xml:space="preserve">            LDD   #TRUEV</w:t>
        <w:br/>
        <w:t xml:space="preserve">            BRA   SRCHOUT</w:t>
        <w:br/>
        <w:t xml:space="preserve">SRCHNOTFOUND:</w:t>
        <w:br/>
        <w:t xml:space="preserve">            LDD   #FALSEV           ; c-addr1 and u1 are already in place</w:t>
        <w:br/>
        <w:t xml:space="preserve">SRCHOUT:    STD   8,U               ; flag</w:t>
        <w:br/>
        <w:t xml:space="preserve">            LEAU  8,U               ; drop the locals and u2</w:t>
        <w:br/>
        <w:t xml:space="preserve">            RTS</w:t>
        <w:br/>
        <w:t xml:space="preserve">SNOMATCH:   LDX   ,U</w:t>
        <w:br/>
        <w:t xml:space="preserve">            LEAX  1,X</w:t>
        <w:br/>
        <w:t xml:space="preserve">            STX   ,U</w:t>
        <w:br/>
        <w:t xml:space="preserve">            LDD   2,U</w:t>
        <w:br/>
        <w:t xml:space="preserve">            SUBD  #1</w:t>
        <w:br/>
        <w:t xml:space="preserve">            STD   2,U</w:t>
        <w:br/>
        <w:t xml:space="preserve">            BRA   SPOSLOOP</w:t>
        <w:br/>
        <w:t xml:space="preserve"/>
        <w:br/>
        <w:t xml:space="preserve">; ------------------------------------------------------------</w:t>
        <w:br/>
        <w:t xml:space="preserve">; SNAME  ( xt -- c-addr u | 0 0 )</w:t>
        <w:br/>
        <w:t xml:space="preserve">; Find the name of the word whose xt is given by searching the</w:t>
        <w:br/>
        <w:t xml:space="preserve">; dictionary from LATEST. Return the name or two zeros if not found.</w:t>
        <w:br/>
        <w:t xml:space="preserve">; ------------------------------------------------------------</w:t>
        <w:br/>
        <w:t xml:space="preserve">SNAMEW:     PULU  Y                 ; xt (5k: Y = target, X = header, no scratch)</w:t>
        <w:br/>
        <w:t xml:space="preserve">            LDX   LATEST</w:t>
        <w:br/>
        <w:t xml:space="preserve">SNLOOP:     CMPX  #0</w:t>
        <w:br/>
        <w:t xml:space="preserve">            BEQ   SNNOTFOUND</w:t>
        <w:br/>
        <w:t xml:space="preserve">            LDB   ,X</w:t>
        <w:br/>
        <w:t xml:space="preserve">            ANDB  #$1F              ; name length</w:t>
        <w:br/>
        <w:t xml:space="preserve">            CLRA</w:t>
        <w:br/>
        <w:t xml:space="preserve">            LEAX  D,X               ; X = header + length</w:t>
        <w:br/>
        <w:t xml:space="preserve">            CMPY  3,X               ; CFA field follows the name and link</w:t>
        <w:br/>
        <w:t xml:space="preserve">            BEQ   SNFOUND</w:t>
        <w:br/>
        <w:t xml:space="preserve">            LDX   1,X               ; LINK field</w:t>
        <w:br/>
        <w:t xml:space="preserve">            BRA   SNLOOP</w:t>
        <w:br/>
        <w:t xml:space="preserve">SNFOUND:    TFR   D,Y               ; Y = length</w:t>
        <w:br/>
        <w:t xml:space="preserve">            TFR   X,D</w:t>
        <w:br/>
        <w:t xml:space="preserve">            PSHS  Y</w:t>
        <w:br/>
        <w:t xml:space="preserve">            SUBD  ,S++              ; header</w:t>
        <w:br/>
        <w:t xml:space="preserve">            ADDD  #1                ; name address</w:t>
        <w:br/>
        <w:t xml:space="preserve">            PSHU  D</w:t>
        <w:br/>
        <w:t xml:space="preserve">            PSHU  Y</w:t>
        <w:br/>
        <w:t xml:space="preserve">            RTS</w:t>
        <w:br/>
        <w:t xml:space="preserve">SNNOTFOUND: LDD   #0</w:t>
        <w:br/>
        <w:t xml:space="preserve">            PSHU  D</w:t>
        <w:br/>
        <w:t xml:space="preserve">            PSHU  D</w:t>
        <w:br/>
        <w:t xml:space="preserve">            RTS</w:t>
        <w:br/>
        <w:t xml:space="preserve"/>
        <w:br/>
        <w:t xml:space="preserve">; ------------------------------------------------------------</w:t>
        <w:br/>
        <w:t xml:space="preserve">; UNESCAPE  ( c-addr1 u1 c-addr2 -- c-addr2 u2 )</w:t>
        <w:br/>
        <w:t xml:space="preserve">; Copy the string c-addr1 u1 to c-addr2, doubling every "%" so that</w:t>
        <w:br/>
        <w:t xml:space="preserve">; SUBSTITUTE turns it back into the original. u2 is the length of the</w:t>
        <w:br/>
        <w:t xml:space="preserve">; result.</w:t>
        <w:br/>
        <w:t xml:space="preserve">; ------------------------------------------------------------</w:t>
        <w:br/>
        <w:t xml:space="preserve">UNESCAPEW:  LDX   4,U                ; c-addr1. Parameters stay on the data stack:</w:t>
        <w:br/>
        <w:t xml:space="preserve">            LDY   ,U                ; c-addr2 at 0, u1 at 2. See bugfix:</w:t>
        <w:br/>
        <w:t xml:space="preserve">                                    ; UNESCAPEW.1 (still applies) and</w:t>
        <w:br/>
        <w:t xml:space="preserve">                                    ; shadow UNESCAPEW.5</w:t>
        <w:br/>
        <w:t xml:space="preserve"/>
        <w:br/>
        <w:t xml:space="preserve">            ; Double every %; copy all other characters unchanged.</w:t>
        <w:br/>
        <w:t xml:space="preserve">            ; See bugfix: UNESCAPEW.2</w:t>
        <w:br/>
        <w:t xml:space="preserve">UELOOP:     LDD   2,U</w:t>
        <w:br/>
        <w:t xml:space="preserve">            BEQ   UEDONE</w:t>
        <w:br/>
        <w:t xml:space="preserve">            LDA   ,X+</w:t>
        <w:br/>
        <w:t xml:space="preserve">            CMPA  #'%'</w:t>
        <w:br/>
        <w:t xml:space="preserve">            BNE   UENOTPCT</w:t>
        <w:br/>
        <w:t xml:space="preserve">            LDB   #'%'              ; extra % written first</w:t>
        <w:br/>
        <w:t xml:space="preserve">            STB   ,Y+</w:t>
        <w:br/>
        <w:t xml:space="preserve">UENOTPCT:   STA   ,Y+               ; write the character</w:t>
        <w:br/>
        <w:t xml:space="preserve">            LDD   2,U</w:t>
        <w:br/>
        <w:t xml:space="preserve">            SUBD  #1</w:t>
        <w:br/>
        <w:t xml:space="preserve">            STD   2,U</w:t>
        <w:br/>
        <w:t xml:space="preserve">            BRA   UELOOP</w:t>
        <w:br/>
        <w:t xml:space="preserve">UEDONE:     TFR   Y,D               ; See bugfix: UNESCAPEW.4</w:t>
        <w:br/>
        <w:t xml:space="preserve">            SUBD  ,U                ; u2 = end - destination</w:t>
        <w:br/>
        <w:t xml:space="preserve">            STD   2,U               ; result: c-addr2 u2</w:t>
        <w:br/>
        <w:t xml:space="preserve">            LDD   ,U</w:t>
        <w:br/>
        <w:t xml:space="preserve">            STD   4,U</w:t>
        <w:br/>
        <w:t xml:space="preserve">            LEAU  2,U</w:t>
        <w:br/>
        <w:t xml:space="preserve">            RTS</w:t>
        <w:br/>
        <w:t xml:space="preserve"/>
        <w:br/>
        <w:t xml:space="preserve">; ------------------------------------------------------------</w:t>
        <w:br/>
        <w:t xml:space="preserve">; REPLACES  ( c-addr1 u1 c-addr2 u2 -- )</w:t>
        <w:br/>
        <w:t xml:space="preserve">; Register the substitution text c-addr1 u1 for the name c-addr2 u2.</w:t>
        <w:br/>
        <w:t xml:space="preserve">; Only one registration is kept (a single slot); a new call replaces</w:t>
        <w:br/>
        <w:t xml:space="preserve">; the previous one. The strings are not copied.</w:t>
        <w:br/>
        <w:t xml:space="preserve">; Original comment: shadow REPLACESW.0.</w:t>
        <w:br/>
        <w:t xml:space="preserve">; ------------------------------------------------------------</w:t>
        <w:br/>
        <w:t xml:space="preserve">REPLACESW:  LDD   ,U                ; Parameters stay on the data stack: u2 at</w:t>
        <w:br/>
        <w:t xml:space="preserve">            CMPD  #255              ; 0, c-addr2 at 2, u1 at 4, c-addr1 at 6.</w:t>
        <w:br/>
        <w:t xml:space="preserve">            BHI   REPLERR           ; Names and texts are limited to 255</w:t>
        <w:br/>
        <w:t xml:space="preserve">            LDD   4,U               ; characters. See shadow REPLACES.1</w:t>
        <w:br/>
        <w:t xml:space="preserve">            CMPD  #255</w:t>
        <w:br/>
        <w:t xml:space="preserve">            BHI   REPLERR</w:t>
        <w:br/>
        <w:t xml:space="preserve">            LDD   ,U</w:t>
        <w:br/>
        <w:t xml:space="preserve">            LDX   2,U</w:t>
        <w:br/>
        <w:t xml:space="preserve">            JSR   SUBFIND           ; X = existing entry, or 0</w:t>
        <w:br/>
        <w:t xml:space="preserve">            CMPX  #0</w:t>
        <w:br/>
        <w:t xml:space="preserve">            BEQ   REPLNEW</w:t>
        <w:br/>
        <w:t xml:space="preserve">            LDB   5,U               ; the new text length</w:t>
        <w:br/>
        <w:t xml:space="preserve">            CMPB  4,X               ; does it fit the old entry's space?</w:t>
        <w:br/>
        <w:t xml:space="preserve">            BHI   REPLNEW</w:t>
        <w:br/>
        <w:t xml:space="preserve">            STB   3,X               ; yes: replace the text in place</w:t>
        <w:br/>
        <w:t xml:space="preserve">            LDB   2,X</w:t>
        <w:br/>
        <w:t xml:space="preserve">            CLRA</w:t>
        <w:br/>
        <w:t xml:space="preserve">            LEAY  5,X</w:t>
        <w:br/>
        <w:t xml:space="preserve">            LEAY  D,Y               ; Y = the text field</w:t>
        <w:br/>
        <w:t xml:space="preserve">            BRA   REPLTEXT</w:t>
        <w:br/>
        <w:t xml:space="preserve">REPLNEW:    LDD   SUBFREE           ; no: add a new entry at the head</w:t>
        <w:br/>
        <w:t xml:space="preserve">            BNE   REPLHAVE</w:t>
        <w:br/>
        <w:t xml:space="preserve">            LDD   #SUBPOOL          ; first use: the pool is empty</w:t>
        <w:br/>
        <w:t xml:space="preserve">REPLHAVE:   TFR   D,Y               ; Y = the new entry</w:t>
        <w:br/>
        <w:t xml:space="preserve">            CLRA</w:t>
        <w:br/>
        <w:t xml:space="preserve">            LDB   1,U</w:t>
        <w:br/>
        <w:t xml:space="preserve">            ADDD  #5</w:t>
        <w:br/>
        <w:t xml:space="preserve">            TFR   D,X</w:t>
        <w:br/>
        <w:t xml:space="preserve">            LDB   5,U</w:t>
        <w:br/>
        <w:t xml:space="preserve">            CLRA</w:t>
        <w:br/>
        <w:t xml:space="preserve">            LEAX  D,X               ; X = entry size: 5 + name + text</w:t>
        <w:br/>
        <w:t xml:space="preserve">            PSHS  X</w:t>
        <w:br/>
        <w:t xml:space="preserve">            TFR   Y,D</w:t>
        <w:br/>
        <w:t xml:space="preserve">            ADDD  ,S++              ; D = end of the entry</w:t>
        <w:br/>
        <w:t xml:space="preserve">            CMPD  #SUBPOOL+SUBPOOLSZ</w:t>
        <w:br/>
        <w:t xml:space="preserve">            BHI   REPLFULL</w:t>
        <w:br/>
        <w:t xml:space="preserve">            STD   SUBFREE</w:t>
        <w:br/>
        <w:t xml:space="preserve">            LDD   SUBHEAD</w:t>
        <w:br/>
        <w:t xml:space="preserve">            STD   ,Y                ; link</w:t>
        <w:br/>
        <w:t xml:space="preserve">            LDB   1,U</w:t>
        <w:br/>
        <w:t xml:space="preserve">            STB   2,Y               ; name length</w:t>
        <w:br/>
        <w:t xml:space="preserve">            LDB   5,U</w:t>
        <w:br/>
        <w:t xml:space="preserve">            STB   3,Y               ; text length</w:t>
        <w:br/>
        <w:t xml:space="preserve">            STB   4,Y               ; text capacity</w:t>
        <w:br/>
        <w:t xml:space="preserve">            PSHS  Y</w:t>
        <w:br/>
        <w:t xml:space="preserve">            LDX   2,U</w:t>
        <w:br/>
        <w:t xml:space="preserve">            LEAY  5,Y</w:t>
        <w:br/>
        <w:t xml:space="preserve">            LDB   1,U</w:t>
        <w:br/>
        <w:t xml:space="preserve">            BEQ   REPLNAMED</w:t>
        <w:br/>
        <w:t xml:space="preserve">REPLNLP:    LDA   ,X+</w:t>
        <w:br/>
        <w:t xml:space="preserve">            STA   ,Y+</w:t>
        <w:br/>
        <w:t xml:space="preserve">            DECB</w:t>
        <w:br/>
        <w:t xml:space="preserve">            BNE   REPLNLP</w:t>
        <w:br/>
        <w:t xml:space="preserve">REPLNAMED:  PULS  X</w:t>
        <w:br/>
        <w:t xml:space="preserve">            STX   SUBHEAD           ; the new entry is now the newest</w:t>
        <w:br/>
        <w:t xml:space="preserve">REPLTEXT:   LDX   6,U               ; copy the text to Y</w:t>
        <w:br/>
        <w:t xml:space="preserve">            LDB   5,U</w:t>
        <w:br/>
        <w:t xml:space="preserve">            BEQ   REPLDONE</w:t>
        <w:br/>
        <w:t xml:space="preserve">REPLVLP:    LDA   ,X+</w:t>
        <w:br/>
        <w:t xml:space="preserve">            STA   ,Y+</w:t>
        <w:br/>
        <w:t xml:space="preserve">            DECB</w:t>
        <w:br/>
        <w:t xml:space="preserve">            BNE   REPLVLP</w:t>
        <w:br/>
        <w:t xml:space="preserve">REPLDONE:   LEAU  8,U</w:t>
        <w:br/>
        <w:t xml:space="preserve">            RTS</w:t>
        <w:br/>
        <w:t xml:space="preserve">REPLERR:    LDD   #-18              ; parsed string overflow: name or text</w:t>
        <w:br/>
        <w:t xml:space="preserve">            BRA   REPLTHROW         ; longer than 255</w:t>
        <w:br/>
        <w:t xml:space="preserve">REPLFULL:   LDD   #-8               ; dictionary overflow: SUBPOOL is full</w:t>
        <w:br/>
        <w:t xml:space="preserve">REPLTHROW:  PSHU  D</w:t>
        <w:br/>
        <w:t xml:space="preserve">            JMP   THROWW</w:t>
        <w:br/>
        <w:t xml:space="preserve"/>
        <w:br/>
        <w:t xml:space="preserve">; ------------------------------------------------------------</w:t>
        <w:br/>
        <w:t xml:space="preserve">; CLR-REPLACES ( -- )  Empties the REPLACES table, freeing the whole pool.</w:t>
        <w:br/>
        <w:t xml:space="preserve">; Not a standard word. See shadow CLRREPLACESW.1.</w:t>
        <w:br/>
        <w:t xml:space="preserve">; ------------------------------------------------------------</w:t>
        <w:br/>
        <w:t xml:space="preserve">CLRREPLACESW:</w:t>
        <w:br/>
        <w:t xml:space="preserve">            CLRA</w:t>
        <w:br/>
        <w:t xml:space="preserve">            CLRB</w:t>
        <w:br/>
        <w:t xml:space="preserve">            STD   SUBHEAD</w:t>
        <w:br/>
        <w:t xml:space="preserve">            STD   SUBFREE</w:t>
        <w:br/>
        <w:t xml:space="preserve">            RTS</w:t>
        <w:br/>
        <w:t xml:space="preserve"/>
        <w:br/>
        <w:t xml:space="preserve">; ------------------------------------------------------------</w:t>
        <w:br/>
        <w:t xml:space="preserve">; Find the REPLACES entry for a name, newest first.</w:t>
        <w:br/>
        <w:t xml:space="preserve">; SUBFIND</w:t>
        <w:br/>
        <w:t xml:space="preserve">;    Inputs:</w:t>
        <w:br/>
        <w:t xml:space="preserve">;        RegD = name length, RegX = name address</w:t>
        <w:br/>
        <w:t xml:space="preserve">;    Outputs:</w:t>
        <w:br/>
        <w:t xml:space="preserve">;        RegX = entry address, or 0 if there is none. An entry is: 0 link,</w:t>
        <w:br/>
        <w:t xml:space="preserve">;        2 name length, 3 text length, 4 text capacity, 5 name, then text.</w:t>
        <w:br/>
        <w:t xml:space="preserve">;    Registers: RegA, RegB, RegX and RegY changed. A length over 255 is</w:t>
        <w:br/>
        <w:t xml:space="preserve">;        never found.</w:t>
        <w:br/>
        <w:t xml:space="preserve">; ------------------------------------------------------------</w:t>
        <w:br/>
        <w:t xml:space="preserve">SUBFIND:    TSTA</w:t>
        <w:br/>
        <w:t xml:space="preserve">            BNE   SFNONE            ; too long to be a name</w:t>
        <w:br/>
        <w:t xml:space="preserve">            PSHS  D,X               ; 0,S length, 2,S name address</w:t>
        <w:br/>
        <w:t xml:space="preserve">            LDY   SUBHEAD</w:t>
        <w:br/>
        <w:t xml:space="preserve">SFLOOP:     CMPY  #0</w:t>
        <w:br/>
        <w:t xml:space="preserve">            BEQ   SFEND</w:t>
        <w:br/>
        <w:t xml:space="preserve">            LDB   2,Y</w:t>
        <w:br/>
        <w:t xml:space="preserve">            CMPB  1,S</w:t>
        <w:br/>
        <w:t xml:space="preserve">            BNE   SFNEXT</w:t>
        <w:br/>
        <w:t xml:space="preserve">            LDX   2,S</w:t>
        <w:br/>
        <w:t xml:space="preserve">            PSHS  Y</w:t>
        <w:br/>
        <w:t xml:space="preserve">            LEAY  5,Y</w:t>
        <w:br/>
        <w:t xml:space="preserve">SFCMP:      TSTB</w:t>
        <w:br/>
        <w:t xml:space="preserve">            BEQ   SFMATCH</w:t>
        <w:br/>
        <w:t xml:space="preserve">            LDA   ,X+</w:t>
        <w:br/>
        <w:t xml:space="preserve">            CMPA  ,Y+</w:t>
        <w:br/>
        <w:t xml:space="preserve">            BNE   SFDIFF</w:t>
        <w:br/>
        <w:t xml:space="preserve">            DECB</w:t>
        <w:br/>
        <w:t xml:space="preserve">            BRA   SFCMP</w:t>
        <w:br/>
        <w:t xml:space="preserve">SFMATCH:    PULS  X                 ; the entry</w:t>
        <w:br/>
        <w:t xml:space="preserve">            LEAS  4,S</w:t>
        <w:br/>
        <w:t xml:space="preserve">            RTS</w:t>
        <w:br/>
        <w:t xml:space="preserve">SFDIFF:     PULS  Y</w:t>
        <w:br/>
        <w:t xml:space="preserve">SFNEXT:     LDY   ,Y</w:t>
        <w:br/>
        <w:t xml:space="preserve">            BRA   SFLOOP</w:t>
        <w:br/>
        <w:t xml:space="preserve">SFEND:      LEAS  4,S</w:t>
        <w:br/>
        <w:t xml:space="preserve">SFNONE:     LDX   #0</w:t>
        <w:br/>
        <w:t xml:space="preserve">            RTS</w:t>
        <w:br/>
        <w:t xml:space="preserve"/>
        <w:br/>
        <w:t xml:space="preserve">; ------------------------------------------------------------</w:t>
        <w:br/>
        <w:t xml:space="preserve">; Append bytes to the SUBSTITUTE output buffer. THROW -1 if the buffer</w:t>
        <w:br/>
        <w:t xml:space="preserve">; would overflow.</w:t>
        <w:br/>
        <w:t xml:space="preserve">; SUBCOPY</w:t>
        <w:br/>
        <w:t xml:space="preserve">;    Inputs:</w:t>
        <w:br/>
        <w:t xml:space="preserve">;        RegD = byte count, RegX = source address, U = SUBSTITUTE's</w:t>
        <w:br/>
        <w:t xml:space="preserve">;        frame (6,U output length, 8,U write pointer, 10,U capacity)</w:t>
        <w:br/>
        <w:t xml:space="preserve">;    Outputs:</w:t>
        <w:br/>
        <w:t xml:space="preserve">;        bytes appended at the write pointer; length and pointer advanced</w:t>
        <w:br/>
        <w:t xml:space="preserve">;    Registers: RegA, RegD, RegX and RegY changed.</w:t>
        <w:br/>
        <w:t xml:space="preserve">; ------------------------------------------------------------</w:t>
        <w:br/>
        <w:t xml:space="preserve">SUBCOPY:    CMPD  #0</w:t>
        <w:br/>
        <w:t xml:space="preserve">            BEQ   SUBCPDONE</w:t>
        <w:br/>
        <w:t xml:space="preserve">            PSHS  D                 ; bytes still to copy</w:t>
        <w:br/>
        <w:t xml:space="preserve">SUBCPLP:    LDD   6,U               ; SUBSTITUTE's frame (U is unchanged):</w:t>
        <w:br/>
        <w:t xml:space="preserve">            CMPD  10,U              ; output length against capacity</w:t>
        <w:br/>
        <w:t xml:space="preserve">            LBHS  SUBOVERFLOW       ; buffer full: THROW -1</w:t>
        <w:br/>
        <w:t xml:space="preserve">            LDY   8,U               ; write pointer</w:t>
        <w:br/>
        <w:t xml:space="preserve">            LDA   ,X+</w:t>
        <w:br/>
        <w:t xml:space="preserve">            STA   ,Y+</w:t>
        <w:br/>
        <w:t xml:space="preserve">            STY   8,U</w:t>
        <w:br/>
        <w:t xml:space="preserve">            LDD   6,U</w:t>
        <w:br/>
        <w:t xml:space="preserve">            ADDD  #1</w:t>
        <w:br/>
        <w:t xml:space="preserve">            STD   6,U</w:t>
        <w:br/>
        <w:t xml:space="preserve">            LDD   ,S</w:t>
        <w:br/>
        <w:t xml:space="preserve">            SUBD  #1</w:t>
        <w:br/>
        <w:t xml:space="preserve">            STD   ,S</w:t>
        <w:br/>
        <w:t xml:space="preserve">            BNE   SUBCPLP</w:t>
        <w:br/>
        <w:t xml:space="preserve">            LEAS  2,S</w:t>
        <w:br/>
        <w:t xml:space="preserve">SUBCPDONE:  RTS</w:t>
        <w:br/>
        <w:t xml:space="preserve"/>
        <w:br/>
        <w:t xml:space="preserve">; ------------------------------------------------------------</w:t>
        <w:br/>
        <w:t xml:space="preserve">; SUBSTITUTE  ( c-addr1 u1 c-addr2 u2 -- c-addr2 u3 n )</w:t>
        <w:br/>
        <w:t xml:space="preserve">; Copy the template c-addr1 u1 to the buffer c-addr2 u2, replacing</w:t>
        <w:br/>
        <w:t xml:space="preserve">; each %name% that matches the name registered by REPLACES with its</w:t>
        <w:br/>
        <w:t xml:space="preserve">; text. "%%" becomes a single "%"; a %name% that does not match, and</w:t>
        <w:br/>
        <w:t xml:space="preserve">; an unpaired "%", are copied unchanged. u3 is the output length and n</w:t>
        <w:br/>
        <w:t xml:space="preserve">; the number of substitutions. THROW -1 if the output does not fit.</w:t>
        <w:br/>
        <w:t xml:space="preserve">; Scratch: MSCR = read position, MSCR2 = substitution count, MSCR3 and</w:t>
        <w:br/>
        <w:t xml:space="preserve">; MSCR4 = temporaries for each %-pair. Original comment: shadow</w:t>
        <w:br/>
        <w:t xml:space="preserve">; SUBSTITUTEW.1.</w:t>
        <w:br/>
        <w:t xml:space="preserve">; ------------------------------------------------------------</w:t>
        <w:br/>
        <w:t xml:space="preserve">SUBSTITUTEW:</w:t>
        <w:br/>
        <w:t xml:space="preserve">            LEAU  -10,U             ; frame: 0 read position, 2 substitution</w:t>
        <w:br/>
        <w:t xml:space="preserve">                                    ; count, 4 closing '%' position, 6 output</w:t>
        <w:br/>
        <w:t xml:space="preserve">                                    ; length, 8 write pointer; then the</w:t>
        <w:br/>
        <w:t xml:space="preserve">                                    ; parameters: 10 u2 (capacity), 12 c-addr2,</w:t>
        <w:br/>
        <w:t xml:space="preserve">                                    ; 14 u1, 16 c-addr1. See shadow SUBSTITUTEW.5</w:t>
        <w:br/>
        <w:t xml:space="preserve">            LDD   16,U              ; the source must not be the destination</w:t>
        <w:br/>
        <w:t xml:space="preserve">            CMPD  12,U</w:t>
        <w:br/>
        <w:t xml:space="preserve">            LBEQ  SUBBAD</w:t>
        <w:br/>
        <w:t xml:space="preserve">            LDD   #0</w:t>
        <w:br/>
        <w:t xml:space="preserve">            STD   ,U</w:t>
        <w:br/>
        <w:t xml:space="preserve">            STD   2,U</w:t>
        <w:br/>
        <w:t xml:space="preserve">            STD   6,U</w:t>
        <w:br/>
        <w:t xml:space="preserve">            LDD   12,U</w:t>
        <w:br/>
        <w:t xml:space="preserve">            STD   8,U</w:t>
        <w:br/>
        <w:t xml:space="preserve"/>
        <w:br/>
        <w:t xml:space="preserve">SUBSCAN:    LDD   ,U</w:t>
        <w:br/>
        <w:t xml:space="preserve">            CMPD  14,U</w:t>
        <w:br/>
        <w:t xml:space="preserve">            LBHS  SUBSDONE</w:t>
        <w:br/>
        <w:t xml:space="preserve">            LDX   16,U</w:t>
        <w:br/>
        <w:t xml:space="preserve">            LEAX  D,X</w:t>
        <w:br/>
        <w:t xml:space="preserve">            LDA   ,X</w:t>
        <w:br/>
        <w:t xml:space="preserve">            CMPA  #$25              ; '%' delimiter</w:t>
        <w:br/>
        <w:t xml:space="preserve">            BEQ   SUBPCT</w:t>
        <w:br/>
        <w:t xml:space="preserve">            LDD   #1</w:t>
        <w:br/>
        <w:t xml:space="preserve">            JSR   SUBCOPY</w:t>
        <w:br/>
        <w:t xml:space="preserve">            LDD   ,U</w:t>
        <w:br/>
        <w:t xml:space="preserve">            ADDD  #1</w:t>
        <w:br/>
        <w:t xml:space="preserve">            STD   ,U</w:t>
        <w:br/>
        <w:t xml:space="preserve">            LBRA  SUBSCAN</w:t>
        <w:br/>
        <w:t xml:space="preserve"/>
        <w:br/>
        <w:t xml:space="preserve">SUBPCT:     LDD   ,U</w:t>
        <w:br/>
        <w:t xml:space="preserve">            ADDD  #1</w:t>
        <w:br/>
        <w:t xml:space="preserve">            STD   4,U               ; scan for the closing '%'</w:t>
        <w:br/>
        <w:t xml:space="preserve">SUBFINDCL:  LDD   4,U</w:t>
        <w:br/>
        <w:t xml:space="preserve">            CMPD  14,U</w:t>
        <w:br/>
        <w:t xml:space="preserve">            BLO   SUBFC2</w:t>
        <w:br/>
        <w:t xml:space="preserve">            ; no closing delimiter found - residue passed unchanged</w:t>
        <w:br/>
        <w:t xml:space="preserve">            LDD   ,U</w:t>
        <w:br/>
        <w:t xml:space="preserve">            LDX   16,U</w:t>
        <w:br/>
        <w:t xml:space="preserve">            LEAX  D,X</w:t>
        <w:br/>
        <w:t xml:space="preserve">            LDD   14,U</w:t>
        <w:br/>
        <w:t xml:space="preserve">            SUBD  ,U</w:t>
        <w:br/>
        <w:t xml:space="preserve">            JSR   SUBCOPY</w:t>
        <w:br/>
        <w:t xml:space="preserve">            LDD   14,U</w:t>
        <w:br/>
        <w:t xml:space="preserve">            STD   ,U</w:t>
        <w:br/>
        <w:t xml:space="preserve">            LBRA  SUBSCAN</w:t>
        <w:br/>
        <w:t xml:space="preserve">SUBFC2:     LDD   4,U</w:t>
        <w:br/>
        <w:t xml:space="preserve">            LDX   16,U</w:t>
        <w:br/>
        <w:t xml:space="preserve">            LEAX  D,X</w:t>
        <w:br/>
        <w:t xml:space="preserve">            LDA   ,X</w:t>
        <w:br/>
        <w:t xml:space="preserve">            CMPA  #$25</w:t>
        <w:br/>
        <w:t xml:space="preserve">            BEQ   SUBFOUNDCL</w:t>
        <w:br/>
        <w:t xml:space="preserve">            LDD   4,U</w:t>
        <w:br/>
        <w:t xml:space="preserve">            ADDD  #1</w:t>
        <w:br/>
        <w:t xml:space="preserve">            STD   4,U</w:t>
        <w:br/>
        <w:t xml:space="preserve">            LBRA  SUBFINDCL</w:t>
        <w:br/>
        <w:t xml:space="preserve"/>
        <w:br/>
        <w:t xml:space="preserve">SUBFOUNDCL: LDD   4,U</w:t>
        <w:br/>
        <w:t xml:space="preserve">            SUBD  ,U</w:t>
        <w:br/>
        <w:t xml:space="preserve">            SUBD  #1                ; enclosed name length</w:t>
        <w:br/>
        <w:t xml:space="preserve">            LBNE  SUBHASNAME</w:t>
        <w:br/>
        <w:t xml:space="preserve">            ; namelen 0: "%%" -&gt; single '%' to output, count unchanged</w:t>
        <w:br/>
        <w:t xml:space="preserve">            LDD   ,U</w:t>
        <w:br/>
        <w:t xml:space="preserve">            LDX   16,U</w:t>
        <w:br/>
        <w:t xml:space="preserve">            LEAX  D,X</w:t>
        <w:br/>
        <w:t xml:space="preserve">            LDD   #1</w:t>
        <w:br/>
        <w:t xml:space="preserve">            JSR   SUBCOPY</w:t>
        <w:br/>
        <w:t xml:space="preserve">            LDD   4,U</w:t>
        <w:br/>
        <w:t xml:space="preserve">            ADDD  #1</w:t>
        <w:br/>
        <w:t xml:space="preserve">            STD   ,U</w:t>
        <w:br/>
        <w:t xml:space="preserve">            LBRA  SUBSCAN</w:t>
        <w:br/>
        <w:t xml:space="preserve"/>
        <w:br/>
        <w:t xml:space="preserve">SUBHASNAME: LDD   ,U</w:t>
        <w:br/>
        <w:t xml:space="preserve">            ADDD  #1</w:t>
        <w:br/>
        <w:t xml:space="preserve">            LDX   16,U</w:t>
        <w:br/>
        <w:t xml:space="preserve">            LEAX  D,X               ; X = the name</w:t>
        <w:br/>
        <w:t xml:space="preserve">            LDD   4,U</w:t>
        <w:br/>
        <w:t xml:space="preserve">            SUBD  ,U</w:t>
        <w:br/>
        <w:t xml:space="preserve">            SUBD  #1                ; D = its length</w:t>
        <w:br/>
        <w:t xml:space="preserve">            JSR   SUBFIND</w:t>
        <w:br/>
        <w:t xml:space="preserve">            CMPX  #0</w:t>
        <w:br/>
        <w:t xml:space="preserve">            BEQ   SUBNOMATCH</w:t>
        <w:br/>
        <w:t xml:space="preserve">            ; valid name - replace the whole %name% span</w:t>
        <w:br/>
        <w:t xml:space="preserve">            LDB   2,X               ; name length</w:t>
        <w:br/>
        <w:t xml:space="preserve">            CLRA</w:t>
        <w:br/>
        <w:t xml:space="preserve">            TFR   D,Y</w:t>
        <w:br/>
        <w:t xml:space="preserve">            LDB   3,X               ; text length</w:t>
        <w:br/>
        <w:t xml:space="preserve">            PSHS  B</w:t>
        <w:br/>
        <w:t xml:space="preserve">            LEAX  5,X</w:t>
        <w:br/>
        <w:t xml:space="preserve">            TFR   Y,D</w:t>
        <w:br/>
        <w:t xml:space="preserve">            LEAX  D,X               ; X = the text</w:t>
        <w:br/>
        <w:t xml:space="preserve">            PULS  B</w:t>
        <w:br/>
        <w:t xml:space="preserve">            CLRA</w:t>
        <w:br/>
        <w:t xml:space="preserve">            JSR   SUBCOPY</w:t>
        <w:br/>
        <w:t xml:space="preserve">            LDD   2,U</w:t>
        <w:br/>
        <w:t xml:space="preserve">            ADDD  #1</w:t>
        <w:br/>
        <w:t xml:space="preserve">            STD   2,U</w:t>
        <w:br/>
        <w:t xml:space="preserve">            LDD   4,U</w:t>
        <w:br/>
        <w:t xml:space="preserve">            ADDD  #1</w:t>
        <w:br/>
        <w:t xml:space="preserve">            STD   ,U</w:t>
        <w:br/>
        <w:t xml:space="preserve">            LBRA  SUBSCAN</w:t>
        <w:br/>
        <w:t xml:space="preserve"/>
        <w:br/>
        <w:t xml:space="preserve">            ; Not a registered name: pass %name% through unchanged.</w:t>
        <w:br/>
        <w:t xml:space="preserve">SUBNOMATCH:</w:t>
        <w:br/>
        <w:t xml:space="preserve">            LDD   ,U</w:t>
        <w:br/>
        <w:t xml:space="preserve">            LDX   16,U</w:t>
        <w:br/>
        <w:t xml:space="preserve">            LEAX  D,X</w:t>
        <w:br/>
        <w:t xml:space="preserve">            LDD   4,U</w:t>
        <w:br/>
        <w:t xml:space="preserve">            SUBD  ,U</w:t>
        <w:br/>
        <w:t xml:space="preserve">            ADDD  #1</w:t>
        <w:br/>
        <w:t xml:space="preserve">            JSR   SUBCOPY</w:t>
        <w:br/>
        <w:t xml:space="preserve">            LDD   4,U</w:t>
        <w:br/>
        <w:t xml:space="preserve">            ADDD  #1</w:t>
        <w:br/>
        <w:t xml:space="preserve">            STD   ,U</w:t>
        <w:br/>
        <w:t xml:space="preserve">            LBRA  SUBSCAN</w:t>
        <w:br/>
        <w:t xml:space="preserve"/>
        <w:br/>
        <w:t xml:space="preserve">SUBSDONE:   LDD   12,U              ; result c-addr2 u3 n replaces the frame</w:t>
        <w:br/>
        <w:t xml:space="preserve">            STD   16,U</w:t>
        <w:br/>
        <w:t xml:space="preserve">            LDD   6,U</w:t>
        <w:br/>
        <w:t xml:space="preserve">            STD   14,U</w:t>
        <w:br/>
        <w:t xml:space="preserve">            LDD   2,U</w:t>
        <w:br/>
        <w:t xml:space="preserve">            STD   12,U</w:t>
        <w:br/>
        <w:t xml:space="preserve">            LEAU  12,U</w:t>
        <w:br/>
        <w:t xml:space="preserve">            RTS</w:t>
        <w:br/>
        <w:t xml:space="preserve"/>
        <w:br/>
        <w:t xml:space="preserve">            ; The output buffer is too small: THROW -1.</w:t>
        <w:br/>
        <w:t xml:space="preserve">SUBOVERFLOW:</w:t>
        <w:br/>
        <w:t xml:space="preserve">            LEAS  4,S               ; SUBCOPY's count and return address</w:t>
        <w:br/>
        <w:t xml:space="preserve">            LDD   #-18              ; parsed string overflow: output too long</w:t>
        <w:br/>
        <w:t xml:space="preserve">            BRA   SUBFAIL</w:t>
        <w:br/>
        <w:t xml:space="preserve">SUBBAD:     LDD   #-9               ; invalid address: source = destination</w:t>
        <w:br/>
        <w:t xml:space="preserve">SUBFAIL:    TFR   D,X               ; error result c-addr2 0 n. See shadow</w:t>
        <w:br/>
        <w:t xml:space="preserve">            LDD   12,U              ; SUBSTITUTEW.6</w:t>
        <w:br/>
        <w:t xml:space="preserve">            STD   16,U</w:t>
        <w:br/>
        <w:t xml:space="preserve">            LDD   #0</w:t>
        <w:br/>
        <w:t xml:space="preserve">            STD   14,U</w:t>
        <w:br/>
        <w:t xml:space="preserve">            STX   12,U</w:t>
        <w:br/>
        <w:t xml:space="preserve">            LEAU  12,U</w:t>
        <w:br/>
        <w:t xml:space="preserve">            RTS</w:t>
      </w:r>
    </w:p>
    <w:p>
      <w:pPr>
        <w:pStyle w:val="Heading2"/>
        <w:rPr/>
      </w:pPr>
      <w:bookmarkStart w:id="283" w:name="toc_63"/>
      <w:r>
        <w:rPr/>
        <w:t>8.21 Numeric Output</w:t>
      </w:r>
      <w:bookmarkEnd w:id="283"/>
    </w:p>
    <w:p>
      <w:pPr>
        <w:pStyle w:val="Normal"/>
        <w:spacing w:before="0" w:after="160"/>
        <w:rPr/>
      </w:pPr>
      <w:r>
        <w:rPr>
          <w:rFonts w:ascii="Courier New" w:hAnsi="Courier New"/>
          <w:sz w:val="16"/>
        </w:rPr>
        <w:t xml:space="preserve">; ============================================================</w:t>
        <w:br/>
        <w:t xml:space="preserve">; SECTION 20: NUMERIC OUTPUT (pictured + direct)</w:t>
        <w:br/>
        <w:t xml:space="preserve">; ============================================================</w:t>
        <w:br/>
        <w:t xml:space="preserve">; ------------------------------------------------------------</w:t>
        <w:br/>
        <w:t xml:space="preserve">; &lt;#  ( -- )</w:t>
        <w:br/>
        <w:t xml:space="preserve">; Start a pictured numeric output string: HLD is set to the end of</w:t>
        <w:br/>
        <w:t xml:space="preserve">; PAD. The string is built backwards from there.</w:t>
        <w:br/>
        <w:t xml:space="preserve">; ------------------------------------------------------------</w:t>
        <w:br/>
        <w:t xml:space="preserve">LTNUMW:     JSR   PADW</w:t>
        <w:br/>
        <w:t xml:space="preserve">            PULU  D</w:t>
        <w:br/>
        <w:t xml:space="preserve">            STD   HLD</w:t>
        <w:br/>
        <w:t xml:space="preserve">            RTS</w:t>
        <w:br/>
        <w:t xml:space="preserve"/>
        <w:br/>
        <w:t xml:space="preserve">; ------------------------------------------------------------</w:t>
        <w:br/>
        <w:t xml:space="preserve">; HOLD  ( char -- )</w:t>
        <w:br/>
        <w:t xml:space="preserve">; Add char to the front of the pictured numeric output string.</w:t>
        <w:br/>
        <w:t xml:space="preserve">; ------------------------------------------------------------</w:t>
        <w:br/>
        <w:t xml:space="preserve">HOLDW:      PULU  D                 ; char</w:t>
        <w:br/>
        <w:t xml:space="preserve">            LDX   HLD</w:t>
        <w:br/>
        <w:t xml:space="preserve">            LEAX  -1,X</w:t>
        <w:br/>
        <w:t xml:space="preserve">            STX   HLD</w:t>
        <w:br/>
        <w:t xml:space="preserve">            STB   ,X</w:t>
        <w:br/>
        <w:t xml:space="preserve">            RTS</w:t>
        <w:br/>
        <w:t xml:space="preserve"/>
        <w:br/>
        <w:t xml:space="preserve">; ------------------------------------------------------------</w:t>
        <w:br/>
        <w:t xml:space="preserve">; HOLDS  ( c-addr u -- )</w:t>
        <w:br/>
        <w:t xml:space="preserve">; Add the string c-addr u to the front of the pictured numeric output</w:t>
        <w:br/>
        <w:t xml:space="preserve">; string.</w:t>
        <w:br/>
        <w:t xml:space="preserve">; ------------------------------------------------------------</w:t>
        <w:br/>
        <w:t xml:space="preserve">HOLDSW:     LDD   ,U                ; u at 0, c-addr at 2</w:t>
        <w:br/>
        <w:t xml:space="preserve">            BEQ   HSDONE</w:t>
        <w:br/>
        <w:t xml:space="preserve">            SUBD  #1</w:t>
        <w:br/>
        <w:t xml:space="preserve">            STD   ,U                ; remaining count</w:t>
        <w:br/>
        <w:t xml:space="preserve">            LDX   2,U</w:t>
        <w:br/>
        <w:t xml:space="preserve">            LDA   D,X               ; the last remaining character</w:t>
        <w:br/>
        <w:t xml:space="preserve">            TFR   A,B</w:t>
        <w:br/>
        <w:t xml:space="preserve">            CLRA</w:t>
        <w:br/>
        <w:t xml:space="preserve">            PSHU  D</w:t>
        <w:br/>
        <w:t xml:space="preserve">            JSR   HOLDW             ; consumes the character</w:t>
        <w:br/>
        <w:t xml:space="preserve">            BRA   HOLDSW</w:t>
        <w:br/>
        <w:t xml:space="preserve">HSDONE:     LEAU  4,U               ; drop the two parameters</w:t>
        <w:br/>
        <w:t xml:space="preserve">            RTS</w:t>
        <w:br/>
        <w:t xml:space="preserve"/>
        <w:br/>
        <w:t xml:space="preserve">; ------------------------------------------------------------</w:t>
        <w:br/>
        <w:t xml:space="preserve">; #  ( ud1 -- ud2 )</w:t>
        <w:br/>
        <w:t xml:space="preserve">; Divide ud1 by BASE, add the remainder as a digit to the pictured</w:t>
        <w:br/>
        <w:t xml:space="preserve">; numeric output string, and leave the quotient ud2.</w:t>
        <w:br/>
        <w:t xml:space="preserve">; ------------------------------------------------------------</w:t>
        <w:br/>
        <w:t xml:space="preserve">NUMW:       JSR   UDDIGIT           ; ud1 is divided in place on the data stack</w:t>
        <w:br/>
        <w:t xml:space="preserve">            CMPA  #10</w:t>
        <w:br/>
        <w:t xml:space="preserve">            BLO   NDIGIT</w:t>
        <w:br/>
        <w:t xml:space="preserve">            ADDA  #'A'-10</w:t>
        <w:br/>
        <w:t xml:space="preserve">            BRA   NHOLD</w:t>
        <w:br/>
        <w:t xml:space="preserve">NDIGIT:     ADDA  #'0'</w:t>
        <w:br/>
        <w:t xml:space="preserve">NHOLD:      TFR   A,B</w:t>
        <w:br/>
        <w:t xml:space="preserve">            CLRA</w:t>
        <w:br/>
        <w:t xml:space="preserve">            PSHU  D</w:t>
        <w:br/>
        <w:t xml:space="preserve">            JMP   HOLDW</w:t>
        <w:br/>
        <w:t xml:space="preserve"/>
        <w:br/>
        <w:t xml:space="preserve">; ------------------------------------------------------------</w:t>
        <w:br/>
        <w:t xml:space="preserve">; Divide the unsigned double on the data stack (high cell at 0,U, low</w:t>
        <w:br/>
        <w:t xml:space="preserve">; cell at 2,U) by BASE (restoring division, 32 iterations). Only the</w:t>
        <w:br/>
        <w:t xml:space="preserve">; low byte of BASE is used.</w:t>
        <w:br/>
        <w:t xml:space="preserve">; UDDIGIT</w:t>
        <w:br/>
        <w:t xml:space="preserve">;    Inputs:</w:t>
        <w:br/>
        <w:t xml:space="preserve">;        ud on the data stack</w:t>
        <w:br/>
        <w:t xml:space="preserve">;    Outputs:</w:t>
        <w:br/>
        <w:t xml:space="preserve">;        ud replaced by the quotient; RegA = remainder</w:t>
        <w:br/>
        <w:t xml:space="preserve">;    Registers: RegA and RegB changed (RegB is the loop counter).</w:t>
        <w:br/>
        <w:t xml:space="preserve">; ------------------------------------------------------------</w:t>
        <w:br/>
        <w:t xml:space="preserve">UDDIGIT:    CLRA                    ; A = remainder</w:t>
        <w:br/>
        <w:t xml:space="preserve">            LDB   #32</w:t>
        <w:br/>
        <w:t xml:space="preserve">UDDLOOP:    ASL   3,U</w:t>
        <w:br/>
        <w:t xml:space="preserve">            ROL   2,U</w:t>
        <w:br/>
        <w:t xml:space="preserve">            ROL   1,U</w:t>
        <w:br/>
        <w:t xml:space="preserve">            ROL   ,U</w:t>
        <w:br/>
        <w:t xml:space="preserve">            ROLA</w:t>
        <w:br/>
        <w:t xml:space="preserve">            CMPA  BASE+1</w:t>
        <w:br/>
        <w:t xml:space="preserve">            BLO   UDNEXT</w:t>
        <w:br/>
        <w:t xml:space="preserve">            SUBA  BASE+1</w:t>
        <w:br/>
        <w:t xml:space="preserve">            INC   3,U</w:t>
        <w:br/>
        <w:t xml:space="preserve">UDNEXT:     DECB</w:t>
        <w:br/>
        <w:t xml:space="preserve">            BNE   UDDLOOP</w:t>
        <w:br/>
        <w:t xml:space="preserve">            RTS</w:t>
        <w:br/>
        <w:t xml:space="preserve"/>
        <w:br/>
        <w:t xml:space="preserve">; ------------------------------------------------------------</w:t>
        <w:br/>
        <w:t xml:space="preserve">; #S  ( ud -- 0 0 )</w:t>
        <w:br/>
        <w:t xml:space="preserve">; Convert digits with # until the quotient is zero (at least one digit</w:t>
        <w:br/>
        <w:t xml:space="preserve">; is produced).</w:t>
        <w:br/>
        <w:t xml:space="preserve">; ------------------------------------------------------------</w:t>
        <w:br/>
        <w:t xml:space="preserve">NUMSW:      JSR   NUMW</w:t>
        <w:br/>
        <w:t xml:space="preserve">            LDD   ,U</w:t>
        <w:br/>
        <w:t xml:space="preserve">            BNE   NUMSW</w:t>
        <w:br/>
        <w:t xml:space="preserve">            LDD   2,U</w:t>
        <w:br/>
        <w:t xml:space="preserve">            BNE   NUMSW</w:t>
        <w:br/>
        <w:t xml:space="preserve">            RTS</w:t>
        <w:br/>
        <w:t xml:space="preserve"/>
        <w:br/>
        <w:t xml:space="preserve">; ------------------------------------------------------------</w:t>
        <w:br/>
        <w:t xml:space="preserve">; SIGN  ( n -- )</w:t>
        <w:br/>
        <w:t xml:space="preserve">; If n is negative, add a minus sign to the pictured numeric output</w:t>
        <w:br/>
        <w:t xml:space="preserve">; string.</w:t>
        <w:br/>
        <w:t xml:space="preserve">; ------------------------------------------------------------</w:t>
        <w:br/>
        <w:t xml:space="preserve">SIGNW:      PULU  D                 ; n</w:t>
        <w:br/>
        <w:t xml:space="preserve">            TSTA                    ; sign of n. See bugfix: SIGNW.1</w:t>
        <w:br/>
        <w:t xml:space="preserve">            BPL   SIGNDONE</w:t>
        <w:br/>
        <w:t xml:space="preserve">            LDD   #'-'</w:t>
        <w:br/>
        <w:t xml:space="preserve">            PSHU  D</w:t>
        <w:br/>
        <w:t xml:space="preserve">            JSR   HOLDW</w:t>
        <w:br/>
        <w:t xml:space="preserve">SIGNDONE:   RTS</w:t>
        <w:br/>
        <w:t xml:space="preserve"/>
        <w:br/>
        <w:t xml:space="preserve">; ------------------------------------------------------------</w:t>
        <w:br/>
        <w:t xml:space="preserve">; #&gt;  ( xd -- c-addr u )</w:t>
        <w:br/>
        <w:t xml:space="preserve">; Drop xd and return the pictured numeric output string.</w:t>
        <w:br/>
        <w:t xml:space="preserve">; ------------------------------------------------------------</w:t>
        <w:br/>
        <w:t xml:space="preserve">NUMGTW:     PULU  D                 ; xd high</w:t>
        <w:br/>
        <w:t xml:space="preserve">            PULU  D                 ; xd low</w:t>
        <w:br/>
        <w:t xml:space="preserve">            LDX   HLD</w:t>
        <w:br/>
        <w:t xml:space="preserve">            PSHU  X</w:t>
        <w:br/>
        <w:t xml:space="preserve">            JSR   PADW</w:t>
        <w:br/>
        <w:t xml:space="preserve">            PULU  D</w:t>
        <w:br/>
        <w:t xml:space="preserve">            SUBD  HLD</w:t>
        <w:br/>
        <w:t xml:space="preserve">            PSHU  D</w:t>
        <w:br/>
        <w:t xml:space="preserve">            RTS</w:t>
        <w:br/>
        <w:t xml:space="preserve"/>
        <w:br/>
        <w:t xml:space="preserve">; ------------------------------------------------------------</w:t>
        <w:br/>
        <w:t xml:space="preserve">; .  ( n -- )</w:t>
        <w:br/>
        <w:t xml:space="preserve">; Display n in the current base, followed by a space.</w:t>
        <w:br/>
        <w:t xml:space="preserve">; ------------------------------------------------------------</w:t>
        <w:br/>
        <w:t xml:space="preserve">DOTW:       PULU  D                 ; n</w:t>
        <w:br/>
        <w:t xml:space="preserve">            PSHS  D                 ; n kept on S for SIGN (5m)</w:t>
        <w:br/>
        <w:t xml:space="preserve">            TSTA</w:t>
        <w:br/>
        <w:t xml:space="preserve">            BPL   DABSOK</w:t>
        <w:br/>
        <w:t xml:space="preserve">            COMA</w:t>
        <w:br/>
        <w:t xml:space="preserve">            COMB</w:t>
        <w:br/>
        <w:t xml:space="preserve">            ADDD  #1</w:t>
        <w:br/>
        <w:t xml:space="preserve">DABSOK:     PSHU  D</w:t>
        <w:br/>
        <w:t xml:space="preserve">            LDD   #0</w:t>
        <w:br/>
        <w:t xml:space="preserve">            PSHU  D</w:t>
        <w:br/>
        <w:t xml:space="preserve">            JSR   LTNUMW</w:t>
        <w:br/>
        <w:t xml:space="preserve">            JSR   NUMSW</w:t>
        <w:br/>
        <w:t xml:space="preserve">            PULS  D</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U.  ( u -- )</w:t>
        <w:br/>
        <w:t xml:space="preserve">; Display u in the current base, followed by a space.</w:t>
        <w:br/>
        <w:t xml:space="preserve">; ------------------------------------------------------------</w:t>
        <w:br/>
        <w:t xml:space="preserve">UDOTW:      LDD   #0                ; ud high cell = 0</w:t>
        <w:br/>
        <w:t xml:space="preserve">            PSHU  D</w:t>
        <w:br/>
        <w:t xml:space="preserve">            JSR   LTNUMW</w:t>
        <w:br/>
        <w:t xml:space="preserve">            JSR   NUMSW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.R  ( n1 n2 -- )</w:t>
        <w:br/>
        <w:t xml:space="preserve">; Display n1 right-justified in a field of n2 characters.</w:t>
        <w:br/>
        <w:t xml:space="preserve">; ------------------------------------------------------------</w:t>
        <w:br/>
        <w:t xml:space="preserve">DOTRW:      PULU  D                 ; n2 (width)</w:t>
        <w:br/>
        <w:t xml:space="preserve">            PSHS  D                 ; width waits on the return stack</w:t>
        <w:br/>
        <w:t xml:space="preserve">            PULU  D                 ; n1</w:t>
        <w:br/>
        <w:t xml:space="preserve">            PSHS  D                 ; kept on S for SIGN, above the width</w:t>
        <w:br/>
        <w:t xml:space="preserve">            TSTA</w:t>
        <w:br/>
        <w:t xml:space="preserve">            BPL   DRABSOK</w:t>
        <w:br/>
        <w:t xml:space="preserve">            COMA</w:t>
        <w:br/>
        <w:t xml:space="preserve">            COMB</w:t>
        <w:br/>
        <w:t xml:space="preserve">            ADDD  #1</w:t>
        <w:br/>
        <w:t xml:space="preserve">DRABSOK:    PSHU  D</w:t>
        <w:br/>
        <w:t xml:space="preserve">            LDD   #0</w:t>
        <w:br/>
        <w:t xml:space="preserve">            PSHU  D</w:t>
        <w:br/>
        <w:t xml:space="preserve">            JSR   LTNUMW</w:t>
        <w:br/>
        <w:t xml:space="preserve">            JSR   NUMSW</w:t>
        <w:br/>
        <w:t xml:space="preserve">            PULS  D</w:t>
        <w:br/>
        <w:t xml:space="preserve">            PSHU  D</w:t>
        <w:br/>
        <w:t xml:space="preserve">            JSR   SIGNW</w:t>
        <w:br/>
        <w:t xml:space="preserve">            JSR   NUMGTW</w:t>
        <w:br/>
        <w:t xml:space="preserve">            PULS  D                 ; width</w:t>
        <w:br/>
        <w:t xml:space="preserve">            LBRA  RTYPE</w:t>
        <w:br/>
        <w:t xml:space="preserve"/>
        <w:br/>
        <w:t xml:space="preserve">; ------------------------------------------------------------</w:t>
        <w:br/>
        <w:t xml:space="preserve">; Type the string c-addr u right-justified in a field of D characters.</w:t>
        <w:br/>
        <w:t xml:space="preserve">; RTYPE   ( c-addr u -- )</w:t>
        <w:br/>
        <w:t xml:space="preserve">;    Inputs:</w:t>
        <w:br/>
        <w:t xml:space="preserve">;        RegD = field width; the string on the data stack</w:t>
        <w:br/>
        <w:t xml:space="preserve">;    Outputs:</w:t>
        <w:br/>
        <w:t xml:space="preserve">;        padding spaces, then the string</w:t>
        <w:br/>
        <w:t xml:space="preserve">;    Registers: all changed.</w:t>
        <w:br/>
        <w:t xml:space="preserve">; ------------------------------------------------------------</w:t>
        <w:br/>
        <w:t xml:space="preserve">RTYPE:      SUBD  ,U                ; width - u</w:t>
        <w:br/>
        <w:t xml:space="preserve">            BLE   RTNOPAD</w:t>
        <w:br/>
        <w:t xml:space="preserve">            PSHS  D                 ; spaces still to send</w:t>
        <w:br/>
        <w:t xml:space="preserve">RTPADLP:    LDD   #32</w:t>
        <w:br/>
        <w:t xml:space="preserve">            PSHU  D</w:t>
        <w:br/>
        <w:t xml:space="preserve">            JSR   EMITW</w:t>
        <w:br/>
        <w:t xml:space="preserve">            LDD   ,S</w:t>
        <w:br/>
        <w:t xml:space="preserve">            SUBD  #1</w:t>
        <w:br/>
        <w:t xml:space="preserve">            STD   ,S</w:t>
        <w:br/>
        <w:t xml:space="preserve">            BNE   RTPADLP</w:t>
        <w:br/>
        <w:t xml:space="preserve">            LEAS  2,S</w:t>
        <w:br/>
        <w:t xml:space="preserve">RTNOPAD:    JMP   TYPEW</w:t>
        <w:br/>
        <w:t xml:space="preserve"/>
        <w:br/>
        <w:t xml:space="preserve">; ------------------------------------------------------------</w:t>
        <w:br/>
        <w:t xml:space="preserve">; U.R  ( u n -- )</w:t>
        <w:br/>
        <w:t xml:space="preserve">; Display u right-justified in a field of n characters.</w:t>
        <w:br/>
        <w:t xml:space="preserve">; ------------------------------------------------------------</w:t>
        <w:br/>
        <w:t xml:space="preserve">UDOTRW:     PULU  D                 ; n (width)</w:t>
        <w:br/>
        <w:t xml:space="preserve">            PSHS  D</w:t>
        <w:br/>
        <w:t xml:space="preserve">            LDD   #0                ; ud high cell = 0</w:t>
        <w:br/>
        <w:t xml:space="preserve">            PSHU  D</w:t>
        <w:br/>
        <w:t xml:space="preserve">            JSR   LTNUMW</w:t>
        <w:br/>
        <w:t xml:space="preserve">            JSR   NUMSW</w:t>
        <w:br/>
        <w:t xml:space="preserve">            JSR   NUMGTW</w:t>
        <w:br/>
        <w:t xml:space="preserve">            PULS  D</w:t>
        <w:br/>
        <w:t xml:space="preserve">            LBRA  RTYPE</w:t>
        <w:br/>
        <w:t xml:space="preserve"/>
        <w:br/>
        <w:t xml:space="preserve">; ------------------------------------------------------------</w:t>
        <w:br/>
        <w:t xml:space="preserve">; ?  ( a-addr -- )</w:t>
        <w:br/>
        <w:t xml:space="preserve">; Display the cell at a-addr.</w:t>
        <w:br/>
        <w:t xml:space="preserve">; ------------------------------------------------------------</w:t>
        <w:br/>
        <w:t xml:space="preserve">QMARKW:     PULU  X                 ; a-addr</w:t>
        <w:br/>
        <w:t xml:space="preserve">            LDD   ,X</w:t>
        <w:br/>
        <w:t xml:space="preserve">            PSHU  D</w:t>
        <w:br/>
        <w:t xml:space="preserve">            JSR   DOTW</w:t>
        <w:br/>
        <w:t xml:space="preserve">            RTS</w:t>
        <w:br/>
        <w:t xml:space="preserve"/>
        <w:br/>
        <w:t xml:space="preserve">; ------------------------------------------------------------</w:t>
        <w:br/>
        <w:t xml:space="preserve">; D.  ( d -- )</w:t>
        <w:br/>
        <w:t xml:space="preserve">; Display the double d in the current base, followed by a space.</w:t>
        <w:br/>
        <w:t xml:space="preserve">; ------------------------------------------------------------</w:t>
        <w:br/>
        <w:t xml:space="preserve">DDOTW:      PULU  D                 ; d high</w:t>
        <w:br/>
        <w:t xml:space="preserve">            STD   PRODHI</w:t>
        <w:br/>
        <w:t xml:space="preserve">            PULU  D                 ; d low</w:t>
        <w:br/>
        <w:t xml:space="preserve">            STD   PRODLO</w:t>
        <w:br/>
        <w:t xml:space="preserve">            LDD   PRODHI</w:t>
        <w:br/>
        <w:t xml:space="preserve">            PSHS  D                 ; sign cell, kept on S</w:t>
        <w:br/>
        <w:t xml:space="preserve">            BPL   DDPOS</w:t>
        <w:br/>
        <w:t xml:space="preserve">            JSR   MNEG32</w:t>
        <w:br/>
        <w:t xml:space="preserve">DDPOS:      LDD   PRODLO</w:t>
        <w:br/>
        <w:t xml:space="preserve">            PSHU  D</w:t>
        <w:br/>
        <w:t xml:space="preserve">            LDD   PRODHI</w:t>
        <w:br/>
        <w:t xml:space="preserve">            PSHU  D</w:t>
        <w:br/>
        <w:t xml:space="preserve">            JSR   LTNUMW</w:t>
        <w:br/>
        <w:t xml:space="preserve">            JSR   NUMSW</w:t>
        <w:br/>
        <w:t xml:space="preserve">            PULS  D</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D.R  ( d n -- )</w:t>
        <w:br/>
        <w:t xml:space="preserve">; Display the double d right-justified in a field of n characters.</w:t>
        <w:br/>
        <w:t xml:space="preserve">; ------------------------------------------------------------</w:t>
        <w:br/>
        <w:t xml:space="preserve">DDOTRW:     PULU  D                 ; n (width)</w:t>
        <w:br/>
        <w:t xml:space="preserve">            PSHS  D</w:t>
        <w:br/>
        <w:t xml:space="preserve">            PULU  D                 ; d high</w:t>
        <w:br/>
        <w:t xml:space="preserve">            STD   PRODHI</w:t>
        <w:br/>
        <w:t xml:space="preserve">            PULU  D                 ; d low</w:t>
        <w:br/>
        <w:t xml:space="preserve">            STD   PRODLO</w:t>
        <w:br/>
        <w:t xml:space="preserve">            LDD   PRODHI</w:t>
        <w:br/>
        <w:t xml:space="preserve">            PSHS  D                 ; sign cell, kept on S above the width</w:t>
        <w:br/>
        <w:t xml:space="preserve">            BPL   DDRPOS</w:t>
        <w:br/>
        <w:t xml:space="preserve">            JSR   MNEG32</w:t>
        <w:br/>
        <w:t xml:space="preserve">DDRPOS:     LDD   PRODLO</w:t>
        <w:br/>
        <w:t xml:space="preserve">            PSHU  D</w:t>
        <w:br/>
        <w:t xml:space="preserve">            LDD   PRODHI</w:t>
        <w:br/>
        <w:t xml:space="preserve">            PSHU  D</w:t>
        <w:br/>
        <w:t xml:space="preserve">            JSR   LTNUMW</w:t>
        <w:br/>
        <w:t xml:space="preserve">            JSR   NUMSW</w:t>
        <w:br/>
        <w:t xml:space="preserve">            PULS  D</w:t>
        <w:br/>
        <w:t xml:space="preserve">            PSHU  D</w:t>
        <w:br/>
        <w:t xml:space="preserve">            JSR   SIGNW</w:t>
        <w:br/>
        <w:t xml:space="preserve">            JSR   NUMGTW</w:t>
        <w:br/>
        <w:t xml:space="preserve">            PULS  D</w:t>
        <w:br/>
        <w:t xml:space="preserve">            LBRA  RTYPE</w:t>
      </w:r>
    </w:p>
    <w:p>
      <w:pPr>
        <w:pStyle w:val="Heading2"/>
        <w:rPr/>
      </w:pPr>
      <w:bookmarkStart w:id="284" w:name="toc_64"/>
      <w:r>
        <w:rPr/>
        <w:t>8.22 Base / Radix Control</w:t>
      </w:r>
      <w:bookmarkEnd w:id="284"/>
    </w:p>
    <w:p>
      <w:pPr>
        <w:pStyle w:val="Normal"/>
        <w:spacing w:before="0" w:after="160"/>
        <w:rPr/>
      </w:pPr>
      <w:r>
        <w:rPr>
          <w:rFonts w:ascii="Courier New" w:hAnsi="Courier New"/>
          <w:sz w:val="16"/>
        </w:rPr>
        <w:t xml:space="preserve">; ============================================================</w:t>
        <w:br/>
        <w:t xml:space="preserve">; SECTION 21: BASE / RADIX CONTROL</w:t>
        <w:br/>
        <w:t xml:space="preserve">; ============================================================</w:t>
        <w:br/>
        <w:t xml:space="preserve">; ------------------------------------------------------------</w:t>
        <w:br/>
        <w:t xml:space="preserve">; BASE  ( -- a-addr )</w:t>
        <w:br/>
        <w:t xml:space="preserve">; Push the address of the BASE variable.</w:t>
        <w:br/>
        <w:t xml:space="preserve">; ------------------------------------------------------------</w:t>
        <w:br/>
        <w:t xml:space="preserve">BASEW:      LDD   #BASE             ; a-addr</w:t>
        <w:br/>
        <w:t xml:space="preserve">            PSHU  D</w:t>
        <w:br/>
        <w:t xml:space="preserve">            RTS</w:t>
        <w:br/>
        <w:t xml:space="preserve"/>
        <w:br/>
        <w:t xml:space="preserve">; ------------------------------------------------------------</w:t>
        <w:br/>
        <w:t xml:space="preserve">; DECIMAL  ( -- )</w:t>
        <w:br/>
        <w:t xml:space="preserve">; Set BASE to 10.</w:t>
        <w:br/>
        <w:t xml:space="preserve">; ------------------------------------------------------------</w:t>
        <w:br/>
        <w:t xml:space="preserve">DECIMALW:   LDD   #10</w:t>
        <w:br/>
        <w:t xml:space="preserve">            STD   BASE</w:t>
        <w:br/>
        <w:t xml:space="preserve">            RTS</w:t>
        <w:br/>
        <w:t xml:space="preserve"/>
        <w:br/>
        <w:t xml:space="preserve">; ------------------------------------------------------------</w:t>
        <w:br/>
        <w:t xml:space="preserve">; HEX  ( -- )</w:t>
        <w:br/>
        <w:t xml:space="preserve">; Set BASE to 16.</w:t>
        <w:br/>
        <w:t xml:space="preserve">; ------------------------------------------------------------</w:t>
        <w:br/>
        <w:t xml:space="preserve">HEXW:       LDD   #16</w:t>
        <w:br/>
        <w:t xml:space="preserve">            STD   BASE</w:t>
        <w:br/>
        <w:t xml:space="preserve">            RTS</w:t>
        <w:br/>
        <w:t xml:space="preserve"/>
        <w:br/>
        <w:t xml:space="preserve">; ------------------------------------------------------------</w:t>
        <w:br/>
        <w:t xml:space="preserve">; BINARY  ( -- )</w:t>
        <w:br/>
        <w:t xml:space="preserve">; Set BASE to 2.</w:t>
        <w:br/>
        <w:t xml:space="preserve">; ------------------------------------------------------------</w:t>
        <w:br/>
        <w:t xml:space="preserve">BINARYW:    LDD   #2</w:t>
        <w:br/>
        <w:t xml:space="preserve">            STD   BASE</w:t>
        <w:br/>
        <w:t xml:space="preserve">            RTS</w:t>
      </w:r>
    </w:p>
    <w:p>
      <w:pPr>
        <w:pStyle w:val="Heading2"/>
        <w:rPr/>
      </w:pPr>
      <w:bookmarkStart w:id="285" w:name="toc_65"/>
      <w:r>
        <w:rPr/>
        <w:t>8.23 Output Formatting</w:t>
      </w:r>
      <w:bookmarkEnd w:id="285"/>
    </w:p>
    <w:p>
      <w:pPr>
        <w:pStyle w:val="Normal"/>
        <w:spacing w:before="0" w:after="160"/>
        <w:rPr/>
      </w:pPr>
      <w:r>
        <w:rPr>
          <w:rFonts w:ascii="Courier New" w:hAnsi="Courier New"/>
          <w:sz w:val="16"/>
        </w:rPr>
        <w:t xml:space="preserve">; ============================================================</w:t>
        <w:br/>
        <w:t xml:space="preserve">; SECTION 22: OUTPUT FORMATTING (CR/SPACE/SPACES)</w:t>
        <w:br/>
        <w:t xml:space="preserve">; ============================================================</w:t>
        <w:br/>
        <w:t xml:space="preserve">; ------------------------------------------------------------</w:t>
        <w:br/>
        <w:t xml:space="preserve">; CR  ( -- )</w:t>
        <w:br/>
        <w:t xml:space="preserve">; Send carriage return and line feed.</w:t>
        <w:br/>
        <w:t xml:space="preserve">; ------------------------------------------------------------</w:t>
        <w:br/>
        <w:t xml:space="preserve">CRW:        LDD   #13</w:t>
        <w:br/>
        <w:t xml:space="preserve">            PSHU  D</w:t>
        <w:br/>
        <w:t xml:space="preserve">            JSR   EMITW</w:t>
        <w:br/>
        <w:t xml:space="preserve">            LDD   #10</w:t>
        <w:br/>
        <w:t xml:space="preserve">            PSHU  D</w:t>
        <w:br/>
        <w:t xml:space="preserve">            JSR   EMITW</w:t>
        <w:br/>
        <w:t xml:space="preserve">            RTS</w:t>
        <w:br/>
        <w:t xml:space="preserve"/>
        <w:br/>
        <w:t xml:space="preserve">; ------------------------------------------------------------</w:t>
        <w:br/>
        <w:t xml:space="preserve">; SPACE  ( -- )</w:t>
        <w:br/>
        <w:t xml:space="preserve">; Send one space.</w:t>
        <w:br/>
        <w:t xml:space="preserve">; ------------------------------------------------------------</w:t>
        <w:br/>
        <w:t xml:space="preserve">SPACEW:     LDD   #32</w:t>
        <w:br/>
        <w:t xml:space="preserve">            PSHU  D</w:t>
        <w:br/>
        <w:t xml:space="preserve">            JSR   EMITW</w:t>
        <w:br/>
        <w:t xml:space="preserve">            RTS</w:t>
        <w:br/>
        <w:t xml:space="preserve"/>
        <w:br/>
        <w:t xml:space="preserve">; ------------------------------------------------------------</w:t>
        <w:br/>
        <w:t xml:space="preserve">; SPACES  ( n -- )</w:t>
        <w:br/>
        <w:t xml:space="preserve">; Send n spaces (nothing if n is zero or negative).</w:t>
        <w:br/>
        <w:t xml:space="preserve">; ------------------------------------------------------------</w:t>
        <w:br/>
        <w:t xml:space="preserve">SPACESW:    LDD   ,U                ; n stays on the data stack</w:t>
        <w:br/>
        <w:t xml:space="preserve">            BLE   SPDONE</w:t>
        <w:br/>
        <w:t xml:space="preserve">SPLOOP:     LDD   #32</w:t>
        <w:br/>
        <w:t xml:space="preserve">            PSHU  D</w:t>
        <w:br/>
        <w:t xml:space="preserve">            JSR   EMITW</w:t>
        <w:br/>
        <w:t xml:space="preserve">            LDD   ,U</w:t>
        <w:br/>
        <w:t xml:space="preserve">            SUBD  #1</w:t>
        <w:br/>
        <w:t xml:space="preserve">            STD   ,U</w:t>
        <w:br/>
        <w:t xml:space="preserve">            BNE   SPLOOP</w:t>
        <w:br/>
        <w:t xml:space="preserve">SPDONE:     LEAU  2,U               ; drop n</w:t>
        <w:br/>
        <w:t xml:space="preserve">            RTS</w:t>
      </w:r>
    </w:p>
    <w:p>
      <w:pPr>
        <w:pStyle w:val="Heading2"/>
        <w:rPr/>
      </w:pPr>
      <w:bookmarkStart w:id="286" w:name="toc_66"/>
      <w:r>
        <w:rPr/>
        <w:t>8.24 Comment Words</w:t>
      </w:r>
      <w:bookmarkEnd w:id="286"/>
    </w:p>
    <w:p>
      <w:pPr>
        <w:pStyle w:val="Normal"/>
        <w:spacing w:before="0" w:after="160"/>
        <w:rPr/>
      </w:pPr>
      <w:r>
        <w:rPr>
          <w:rFonts w:ascii="Courier New" w:hAnsi="Courier New"/>
          <w:sz w:val="16"/>
        </w:rPr>
        <w:t xml:space="preserve">; ============================================================</w:t>
        <w:br/>
        <w:t xml:space="preserve">; SECTION 23: COMMENT WORDS</w:t>
        <w:br/>
        <w:t xml:space="preserve">; ============================================================</w:t>
        <w:br/>
        <w:t xml:space="preserve">; ------------------------------------------------------------</w:t>
        <w:br/>
        <w:t xml:space="preserve">; (  ( "ccc&lt;paren&gt;" -- )</w:t>
        <w:br/>
        <w:t xml:space="preserve">; Parse and discard text up to the closing parenthesis.</w:t>
        <w:br/>
        <w:t xml:space="preserve">; ------------------------------------------------------------</w:t>
        <w:br/>
        <w:t xml:space="preserve">LPARENW:    LDD   #')'</w:t>
        <w:br/>
        <w:t xml:space="preserve">            PSHU  D</w:t>
        <w:br/>
        <w:t xml:space="preserve">            JSR   WORDW</w:t>
        <w:br/>
        <w:t xml:space="preserve">            PULU  D                 ; discard c-addr. See bugfix: LPARENW.1</w:t>
        <w:br/>
        <w:t xml:space="preserve">            RTS</w:t>
        <w:br/>
        <w:t xml:space="preserve"/>
        <w:br/>
        <w:t xml:space="preserve">; ------------------------------------------------------------</w:t>
        <w:br/>
        <w:t xml:space="preserve">; \  ( "ccc&lt;eol&gt;" -- )</w:t>
        <w:br/>
        <w:t xml:space="preserve">; Discard the rest of the input line by setting &gt;IN to the source</w:t>
        <w:br/>
        <w:t xml:space="preserve">; length.</w:t>
        <w:br/>
        <w:t xml:space="preserve">; ------------------------------------------------------------</w:t>
        <w:br/>
        <w:t xml:space="preserve">BACKSLASHW: LDD   SRCLEN</w:t>
        <w:br/>
        <w:t xml:space="preserve">            STD   TOIN</w:t>
        <w:br/>
        <w:t xml:space="preserve">            RTS</w:t>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xml:space="preserve">; ============================================================</w:t>
        <w:br/>
        <w:t xml:space="preserve">; SECTION 24: ENVIRONMENTAL QUERY / SOURCE / REFILL / EVALUATE</w:t>
        <w:br/>
        <w:t xml:space="preserve">; ============================================================</w:t>
        <w:br/>
        <w:t xml:space="preserve">; ------------------------------------------------------------</w:t>
        <w:br/>
        <w:t xml:space="preserve">; SOURCE  ( -- c-addr u )</w:t>
        <w:br/>
        <w:t xml:space="preserve">; Push the address and length of the current input source.</w:t>
        <w:br/>
        <w:t xml:space="preserve">; ------------------------------------------------------------</w:t>
        <w:br/>
        <w:t xml:space="preserve">SOURCEW:    LDD   SRCADDR</w:t>
        <w:br/>
        <w:t xml:space="preserve">            PSHU  D</w:t>
        <w:br/>
        <w:t xml:space="preserve">            LDD   SRCLEN</w:t>
        <w:br/>
        <w:t xml:space="preserve">            PSHU  D</w:t>
        <w:br/>
        <w:t xml:space="preserve">            RTS</w:t>
        <w:br/>
        <w:t xml:space="preserve"/>
        <w:br/>
        <w:t xml:space="preserve">; ------------------------------------------------------------</w:t>
        <w:br/>
        <w:t xml:space="preserve">; SOURCE-ID  ( -- 0 | -1 )</w:t>
        <w:br/>
        <w:t xml:space="preserve">; Push 0 for the terminal, -1 for a string being EVALUATEd.</w:t>
        <w:br/>
        <w:t xml:space="preserve">; ------------------------------------------------------------</w:t>
        <w:br/>
        <w:t xml:space="preserve">SOURCEIDW:  LDD   SRCID</w:t>
        <w:br/>
        <w:t xml:space="preserve">            PSHU  D</w:t>
        <w:br/>
        <w:t xml:space="preserve">            RTS</w:t>
        <w:br/>
        <w:t xml:space="preserve"/>
        <w:br/>
        <w:t xml:space="preserve">; ------------------------------------------------------------</w:t>
        <w:br/>
        <w:t xml:space="preserve">; REFILL  ( -- flag )</w:t>
        <w:br/>
        <w:t xml:space="preserve">; From the terminal, read a new line with QUERY and return true. From</w:t>
        <w:br/>
        <w:t xml:space="preserve">; an EVALUATEd string, return false.</w:t>
        <w:br/>
        <w:t xml:space="preserve">; ------------------------------------------------------------</w:t>
        <w:br/>
        <w:t xml:space="preserve">REFILLW:    LDD   SRCID</w:t>
        <w:br/>
        <w:t xml:space="preserve">            BEQ   RFTERM</w:t>
        <w:br/>
        <w:t xml:space="preserve">            LDD   #FALSEV</w:t>
        <w:br/>
        <w:t xml:space="preserve">            PSHU  D</w:t>
        <w:br/>
        <w:t xml:space="preserve">            RTS</w:t>
        <w:br/>
        <w:t xml:space="preserve">RFTERM:     JSR   QUERYW</w:t>
        <w:br/>
        <w:t xml:space="preserve">            LDD   #TRUEV</w:t>
        <w:br/>
        <w:t xml:space="preserve">            PSHU  D</w:t>
        <w:br/>
        <w:t xml:space="preserve">            RTS</w:t>
        <w:br/>
        <w:t xml:space="preserve"/>
        <w:br/>
        <w:t xml:space="preserve">; ------------------------------------------------------------</w:t>
        <w:br/>
        <w:t xml:space="preserve">; EVALUATE  ( c-addr u -- )</w:t>
        <w:br/>
        <w:t xml:space="preserve">; Interpret the string c-addr u as the input source, then restore the</w:t>
        <w:br/>
        <w:t xml:space="preserve">; previous input source (kept on the return stack).</w:t>
        <w:br/>
        <w:t xml:space="preserve">; ------------------------------------------------------------</w:t>
        <w:br/>
        <w:t xml:space="preserve">EVALUATEW:  LDD   SRCADDR           ; save the input source on S</w:t>
        <w:br/>
        <w:t xml:space="preserve">            PSHS  D                 ; See bugfix: EVALUATEW.1</w:t>
        <w:br/>
        <w:t xml:space="preserve">            LDD   SRCLEN</w:t>
        <w:br/>
        <w:t xml:space="preserve">            PSHS  D</w:t>
        <w:br/>
        <w:t xml:space="preserve">            LDD   SRCID</w:t>
        <w:br/>
        <w:t xml:space="preserve">            PSHS  D</w:t>
        <w:br/>
        <w:t xml:space="preserve">            LDD   TOIN</w:t>
        <w:br/>
        <w:t xml:space="preserve">            PSHS  D</w:t>
        <w:br/>
        <w:t xml:space="preserve">            PULU  D                 ; u</w:t>
        <w:br/>
        <w:t xml:space="preserve">            STD   SRCLEN</w:t>
        <w:br/>
        <w:t xml:space="preserve">            PULU  D                 ; c-addr</w:t>
        <w:br/>
        <w:t xml:space="preserve">            STD   SRCADDR</w:t>
        <w:br/>
        <w:t xml:space="preserve">            LDD   #-1</w:t>
        <w:br/>
        <w:t xml:space="preserve">            STD   SRCID</w:t>
        <w:br/>
        <w:t xml:space="preserve">            LDD   #0</w:t>
        <w:br/>
        <w:t xml:space="preserve">            STD   TOIN</w:t>
        <w:br/>
        <w:t xml:space="preserve">            JSR   INTERPRET</w:t>
        <w:br/>
        <w:t xml:space="preserve">            PULS  D</w:t>
        <w:br/>
        <w:t xml:space="preserve">            STD   TOIN</w:t>
        <w:br/>
        <w:t xml:space="preserve">            PULS  D</w:t>
        <w:br/>
        <w:t xml:space="preserve">            STD   SRCID</w:t>
        <w:br/>
        <w:t xml:space="preserve">            PULS  D</w:t>
        <w:br/>
        <w:t xml:space="preserve">            STD   SRCLEN</w:t>
        <w:br/>
        <w:t xml:space="preserve">            PULS  D</w:t>
        <w:br/>
        <w:t xml:space="preserve">            STD   SRCADDR</w:t>
        <w:br/>
        <w:t xml:space="preserve">            RTS</w:t>
        <w:br/>
        <w:t xml:space="preserve"/>
        <w:br/>
        <w:t xml:space="preserve">; ------------------------------------------------------------</w:t>
        <w:br/>
        <w:t xml:space="preserve">; ENVIRONMENT?  ( c-addr u -- false | i*x true )</w:t>
        <w:br/>
        <w:t xml:space="preserve">; Look up the attribute name c-addr u first in ENVTABLE (single-cell</w:t>
        <w:br/>
        <w:t xml:space="preserve">; values), then in ENVTABLE2 (double-cell values). If found, return</w:t>
        <w:br/>
        <w:t xml:space="preserve">; the value and true; otherwise return false. WORDLISTS is</w:t>
        <w:br/>
        <w:t xml:space="preserve">; deliberately absent because the Search-Order word set is not</w:t>
        <w:br/>
        <w:t xml:space="preserve">; implemented. FLOORED is false because /, MOD and /MOD use symmetric</w:t>
        <w:br/>
        <w:t xml:space="preserve">; division.</w:t>
        <w:br/>
        <w:t xml:space="preserve">; Original comment: shadow ENVQW.0.</w:t>
        <w:br/>
        <w:t xml:space="preserve">; ------------------------------------------------------------</w:t>
        <w:br/>
        <w:t xml:space="preserve">ENVQW:      PULU  D                 ; u</w:t>
        <w:br/>
        <w:t xml:space="preserve">            PSHS  D                 ; frame: 2,S = u, 0,S = c-addr (5k)</w:t>
        <w:br/>
        <w:t xml:space="preserve">            PULU  D                 ; c-addr</w:t>
        <w:br/>
        <w:t xml:space="preserve">            PSHS  D</w:t>
        <w:br/>
        <w:t xml:space="preserve">            LDX   #ENVTABLE</w:t>
        <w:br/>
        <w:t xml:space="preserve">ENVLOOP:    LDD   ,X</w:t>
        <w:br/>
        <w:t xml:space="preserve">            CMPD  #0</w:t>
        <w:br/>
        <w:t xml:space="preserve">            BEQ   ENV2START         ; end of table: try ENVTABLE2</w:t>
        <w:br/>
        <w:t xml:space="preserve">            PSHS  X                 ; See bugfix: ENVQW.2 (frame now +2)</w:t>
        <w:br/>
        <w:t xml:space="preserve">            PSHU  D</w:t>
        <w:br/>
        <w:t xml:space="preserve">            LDD   2,X</w:t>
        <w:br/>
        <w:t xml:space="preserve">            PSHU  D</w:t>
        <w:br/>
        <w:t xml:space="preserve">            LDD   2,S               ; c-addr</w:t>
        <w:br/>
        <w:t xml:space="preserve">            PSHU  D</w:t>
        <w:br/>
        <w:t xml:space="preserve">            LDD   4,S               ; u</w:t>
        <w:br/>
        <w:t xml:space="preserve">            PSHU  D</w:t>
        <w:br/>
        <w:t xml:space="preserve">            JSR   COMPAREW</w:t>
        <w:br/>
        <w:t xml:space="preserve">            PULS  X                 ; restore X before using it again</w:t>
        <w:br/>
        <w:t xml:space="preserve">            PULU  D</w:t>
        <w:br/>
        <w:t xml:space="preserve">            CMPD  #0</w:t>
        <w:br/>
        <w:t xml:space="preserve">            BEQ   ENVFOUND</w:t>
        <w:br/>
        <w:t xml:space="preserve">            LEAX  6,X</w:t>
        <w:br/>
        <w:t xml:space="preserve">            BRA   ENVLOOP</w:t>
        <w:br/>
        <w:t xml:space="preserve">ENVFOUND:   LEAS  4,S               ; drop frame</w:t>
        <w:br/>
        <w:t xml:space="preserve">            LDD   4,X</w:t>
        <w:br/>
        <w:t xml:space="preserve">            PSHU  D</w:t>
        <w:br/>
        <w:t xml:space="preserve">            LDD   #TRUEV</w:t>
        <w:br/>
        <w:t xml:space="preserve">            PSHU  D</w:t>
        <w:br/>
        <w:t xml:space="preserve">            RTS</w:t>
        <w:br/>
        <w:t xml:space="preserve"/>
        <w:br/>
        <w:t xml:space="preserve">ENV2START:  LDX   #ENVTABLE2        ; double-cell table</w:t>
        <w:br/>
        <w:t xml:space="preserve">ENV2LOOP:   LDD   ,X</w:t>
        <w:br/>
        <w:t xml:space="preserve">            CMPD  #0</w:t>
        <w:br/>
        <w:t xml:space="preserve">            BEQ   ENVNOTFOUND</w:t>
        <w:br/>
        <w:t xml:space="preserve">            PSHS  X                 ; See bugfix: ENVQW.2</w:t>
        <w:br/>
        <w:t xml:space="preserve">            PSHU  D</w:t>
        <w:br/>
        <w:t xml:space="preserve">            LDD   2,X</w:t>
        <w:br/>
        <w:t xml:space="preserve">            PSHU  D</w:t>
        <w:br/>
        <w:t xml:space="preserve">            LDD   2,S               ; c-addr</w:t>
        <w:br/>
        <w:t xml:space="preserve">            PSHU  D</w:t>
        <w:br/>
        <w:t xml:space="preserve">            LDD   4,S               ; u</w:t>
        <w:br/>
        <w:t xml:space="preserve">            PSHU  D</w:t>
        <w:br/>
        <w:t xml:space="preserve">            JSR   COMPAREW</w:t>
        <w:br/>
        <w:t xml:space="preserve">            PULS  X</w:t>
        <w:br/>
        <w:t xml:space="preserve">            PULU  D</w:t>
        <w:br/>
        <w:t xml:space="preserve">            CMPD  #0</w:t>
        <w:br/>
        <w:t xml:space="preserve">            BEQ   ENV2FOUND</w:t>
        <w:br/>
        <w:t xml:space="preserve">            LEAX  8,X               ; 8-byte entries</w:t>
        <w:br/>
        <w:t xml:space="preserve">            BRA   ENV2LOOP</w:t>
        <w:br/>
        <w:t xml:space="preserve">ENV2FOUND:  LEAS  4,S               ; drop frame</w:t>
        <w:br/>
        <w:t xml:space="preserve">            LDD   4,X               ; low cell, pushed first</w:t>
        <w:br/>
        <w:t xml:space="preserve">            PSHU  D</w:t>
        <w:br/>
        <w:t xml:space="preserve">            LDD   6,X               ; high cell - pushed second/top</w:t>
        <w:br/>
        <w:t xml:space="preserve">            PSHU  D</w:t>
        <w:br/>
        <w:t xml:space="preserve">            LDD   #TRUEV</w:t>
        <w:br/>
        <w:t xml:space="preserve">            PSHU  D</w:t>
        <w:br/>
        <w:t xml:space="preserve">            RTS</w:t>
        <w:br/>
        <w:t xml:space="preserve"/>
        <w:br/>
        <w:t xml:space="preserve">ENVNOTFOUND:</w:t>
        <w:br/>
        <w:t xml:space="preserve">            LEAS  4,S               ; drop frame</w:t>
        <w:br/>
        <w:t xml:space="preserve">            LDD   #FALSEV</w:t>
        <w:br/>
        <w:t xml:space="preserve">            PSHU  D</w:t>
        <w:br/>
        <w:t xml:space="preserve">            RTS</w:t>
        <w:br/>
        <w:t xml:space="preserve"/>
        <w:br/>
        <w:t xml:space="preserve">; ------------------------------------------------------------</w:t>
        <w:br/>
        <w:t xml:space="preserve">; ENVTABLE2</w:t>
        <w:br/>
        <w:t xml:space="preserve">; Double-cell ENVIRONMENT? entries: name address, name length, low</w:t>
        <w:br/>
        <w:t xml:space="preserve">; cell, high cell. A zero ends the table.</w:t>
        <w:br/>
        <w:t xml:space="preserve">; ------------------------------------------------------------</w:t>
        <w:br/>
        <w:t xml:space="preserve">ENVTABLE2:</w:t>
        <w:br/>
        <w:t xml:space="preserve">            FDB   EN11,EN11L,$FFFF,$7FFF</w:t>
        <w:br/>
        <w:t xml:space="preserve">                                    ; MAX-D</w:t>
        <w:br/>
        <w:t xml:space="preserve">            FDB   EN12,EN12L,$FFFF,$FFFF</w:t>
        <w:br/>
        <w:t xml:space="preserve">                                    ; MAX-UD</w:t>
        <w:br/>
        <w:t xml:space="preserve">            FDB   0</w:t>
        <w:br/>
        <w:t xml:space="preserve">EN11:       FCC   "MAX-D"</w:t>
        <w:br/>
        <w:t xml:space="preserve">EN11L       EQU   *-EN11</w:t>
        <w:br/>
        <w:t xml:space="preserve">EN12:       FCC   "MAX-UD"</w:t>
        <w:br/>
        <w:t xml:space="preserve">EN12L       EQU   *-EN12</w:t>
        <w:br/>
        <w:t xml:space="preserve"/>
        <w:br/>
        <w:t xml:space="preserve">; ------------------------------------------------------------</w:t>
        <w:br/>
        <w:t xml:space="preserve">; ENVTABLE</w:t>
        <w:br/>
        <w:t xml:space="preserve">; Single-cell ENVIRONMENT? entries: name address, name length, value.</w:t>
        <w:br/>
        <w:t xml:space="preserve">; A zero ends the table.</w:t>
        <w:br/>
        <w:t xml:space="preserve">; ------------------------------------------------------------</w:t>
        <w:br/>
        <w:t xml:space="preserve">ENVTABLE:</w:t>
        <w:br/>
        <w:t xml:space="preserve">            FDB   EN1,EN1L,255      ; /COUNTED-STRING. See bugfix: ENVTABLE.1</w:t>
        <w:br/>
        <w:t xml:space="preserve">            FDB   EN2,EN2L,32767    ; MAX-N</w:t>
        <w:br/>
        <w:t xml:space="preserve">            FDB   EN3,EN3L,65535    ; MAX-U</w:t>
        <w:br/>
        <w:t xml:space="preserve">            FDB   EN6,EN6L,8        ; ADDRESS-UNIT-BITS</w:t>
        <w:br/>
        <w:t xml:space="preserve">            FDB   EN7,EN7L,HOLDMINSIZE</w:t>
        <w:br/>
        <w:t xml:space="preserve">                                    ; /HOLD</w:t>
        <w:br/>
        <w:t xml:space="preserve">            FDB   EN8,EN8L,PADMINSIZE</w:t>
        <w:br/>
        <w:t xml:space="preserve">                                    ; /PAD</w:t>
        <w:br/>
        <w:t xml:space="preserve">            FDB   EN9,EN9L,0        ; FLOORED = false</w:t>
        <w:br/>
        <w:t xml:space="preserve">            FDB   EN10,EN10L,255    ; MAX-CHAR</w:t>
        <w:br/>
        <w:t xml:space="preserve">            FDB   EN13,EN13L,(RSTACK-DSTACK)/2</w:t>
        <w:br/>
        <w:t xml:space="preserve">                                    ; RETURN-STACK-CELLS</w:t>
        <w:br/>
        <w:t xml:space="preserve">            FDB   EN14,EN14L,(DSTACK-CODETOP+1)/2</w:t>
        <w:br/>
        <w:t xml:space="preserve">                                    ; STACK-CELLS</w:t>
        <w:br/>
        <w:t xml:space="preserve">            FDB   0</w:t>
        <w:br/>
        <w:t xml:space="preserve">EN1:        FCC   "/COUNTED-STRING"</w:t>
        <w:br/>
        <w:t xml:space="preserve">EN1L        EQU   *-EN1</w:t>
        <w:br/>
        <w:t xml:space="preserve">EN2:        FCC   "MAX-N"</w:t>
        <w:br/>
        <w:t xml:space="preserve">EN2L        EQU   *-EN2</w:t>
        <w:br/>
        <w:t xml:space="preserve">EN3:        FCC   "MAX-U"</w:t>
        <w:br/>
        <w:t xml:space="preserve">EN3L        EQU   *-EN3</w:t>
        <w:br/>
        <w:t xml:space="preserve">EN6:        FCC   "ADDRESS-UNIT-BITS"</w:t>
        <w:br/>
        <w:t xml:space="preserve">EN6L        EQU   *-EN6</w:t>
        <w:br/>
        <w:t xml:space="preserve">EN7:        FCC   "/HOLD"</w:t>
        <w:br/>
        <w:t xml:space="preserve">EN7L        EQU   *-EN7</w:t>
        <w:br/>
        <w:t xml:space="preserve">EN8:        FCC   "/PAD"</w:t>
        <w:br/>
        <w:t xml:space="preserve">EN8L        EQU   *-EN8</w:t>
        <w:br/>
        <w:t xml:space="preserve">EN9:        FCC   "FLOORED"</w:t>
        <w:br/>
        <w:t xml:space="preserve">EN9L        EQU   *-EN9</w:t>
        <w:br/>
        <w:t xml:space="preserve">EN10:       FCC   "MAX-CHAR"</w:t>
        <w:br/>
        <w:t xml:space="preserve">EN10L       EQU   *-EN10</w:t>
        <w:br/>
        <w:t xml:space="preserve">EN13:       FCC   "RETURN-STACK-CELLS"</w:t>
        <w:br/>
        <w:t xml:space="preserve">EN13L       EQU   *-EN13</w:t>
        <w:br/>
        <w:t xml:space="preserve">EN14:       FCC   "STACK-CELLS"</w:t>
        <w:br/>
        <w:t xml:space="preserve">EN14L       EQU   *-EN14</w:t>
      </w:r>
    </w:p>
    <w:p>
      <w:pPr>
        <w:pStyle w:val="Heading2"/>
        <w:rPr/>
      </w:pPr>
      <w:bookmarkStart w:id="288" w:name="toc_68"/>
      <w:r>
        <w:rPr/>
        <w:t>8.26 Tools Word Set</w:t>
      </w:r>
      <w:bookmarkEnd w:id="288"/>
    </w:p>
    <w:p>
      <w:pPr>
        <w:pStyle w:val="Normal"/>
        <w:spacing w:before="0" w:after="160"/>
        <w:rPr/>
      </w:pPr>
      <w:r>
        <w:rPr>
          <w:rFonts w:ascii="Courier New" w:hAnsi="Courier New"/>
          <w:sz w:val="16"/>
        </w:rPr>
        <w:t xml:space="preserve">; ============================================================</w:t>
        <w:br/>
        <w:t xml:space="preserve">; SECTION 25: TOOLS WORD SET (.S / WORDS / DUMP)</w:t>
        <w:br/>
        <w:t xml:space="preserve">; ============================================================</w:t>
        <w:br/>
        <w:t xml:space="preserve">; ------------------------------------------------------------</w:t>
        <w:br/>
        <w:t xml:space="preserve">; .S  ( -- )</w:t>
        <w:br/>
        <w:t xml:space="preserve">; Display every cell on the data stack, top first, each followed by a</w:t>
        <w:br/>
        <w:t xml:space="preserve">; space, using ".". The stack is not changed.</w:t>
        <w:br/>
        <w:t xml:space="preserve">; ------------------------------------------------------------</w:t>
        <w:br/>
        <w:t xml:space="preserve">DOTSW:      PSHS  U                 ; walking pointer lives on the return stack</w:t>
        <w:br/>
        <w:t xml:space="preserve">DSLOOP:     LDX   ,S</w:t>
        <w:br/>
        <w:t xml:space="preserve">            CMPX  #SP0</w:t>
        <w:br/>
        <w:t xml:space="preserve">            BEQ   DSDONE</w:t>
        <w:br/>
        <w:t xml:space="preserve">            LDD   ,X++</w:t>
        <w:br/>
        <w:t xml:space="preserve">            STX   ,S</w:t>
        <w:br/>
        <w:t xml:space="preserve">            PSHU  D</w:t>
        <w:br/>
        <w:t xml:space="preserve">            JSR   DOTW</w:t>
        <w:br/>
        <w:t xml:space="preserve">            BRA   DSLOOP</w:t>
        <w:br/>
        <w:t xml:space="preserve">DSDONE:     LEAS  2,S</w:t>
        <w:br/>
        <w:t xml:space="preserve">            RTS</w:t>
        <w:br/>
        <w:t xml:space="preserve"/>
        <w:br/>
        <w:t xml:space="preserve">; ------------------------------------------------------------</w:t>
        <w:br/>
        <w:t xml:space="preserve">; WORDS  ( -- )</w:t>
        <w:br/>
        <w:t xml:space="preserve">; Display the names of all dictionary words, newest first, then a</w:t>
        <w:br/>
        <w:t xml:space="preserve">; carriage return.</w:t>
        <w:br/>
        <w:t xml:space="preserve">; ------------------------------------------------------------</w:t>
        <w:br/>
        <w:t xml:space="preserve">WORDSW:     LDD   LATEST</w:t>
        <w:br/>
        <w:t xml:space="preserve">            PSHS  D                 ; header being shown, on the return stack</w:t>
        <w:br/>
        <w:t xml:space="preserve">WWLOOP:     LDX   ,S</w:t>
        <w:br/>
        <w:t xml:space="preserve">            BEQ   WWDONE</w:t>
        <w:br/>
        <w:t xml:space="preserve">            LDB   ,X</w:t>
        <w:br/>
        <w:t xml:space="preserve">            ANDB  #$1F</w:t>
        <w:br/>
        <w:t xml:space="preserve">            CLRA</w:t>
        <w:br/>
        <w:t xml:space="preserve">            LEAX  1,X</w:t>
        <w:br/>
        <w:t xml:space="preserve">            PSHU  X</w:t>
        <w:br/>
        <w:t xml:space="preserve">            PSHU  D</w:t>
        <w:br/>
        <w:t xml:space="preserve">            JSR   TYPEW</w:t>
        <w:br/>
        <w:t xml:space="preserve">            JSR   SPACEW</w:t>
        <w:br/>
        <w:t xml:space="preserve">            LDX   ,S</w:t>
        <w:br/>
        <w:t xml:space="preserve">            LDB   ,X</w:t>
        <w:br/>
        <w:t xml:space="preserve">            ANDB  #$1F</w:t>
        <w:br/>
        <w:t xml:space="preserve">            CLRA</w:t>
        <w:br/>
        <w:t xml:space="preserve">            LEAX  1,X</w:t>
        <w:br/>
        <w:t xml:space="preserve">            LEAX  D,X</w:t>
        <w:br/>
        <w:t xml:space="preserve">            LDD   ,X                ; LINK to the next header</w:t>
        <w:br/>
        <w:t xml:space="preserve">            STD   ,S</w:t>
        <w:br/>
        <w:t xml:space="preserve">            BRA   WWLOOP</w:t>
        <w:br/>
        <w:t xml:space="preserve">WWDONE:     LEAS  2,S</w:t>
        <w:br/>
        <w:t xml:space="preserve">            JSR   CRW</w:t>
        <w:br/>
        <w:t xml:space="preserve">            RTS</w:t>
        <w:br/>
        <w:t xml:space="preserve"/>
        <w:br/>
        <w:t xml:space="preserve">; ------------------------------------------------------------</w:t>
        <w:br/>
        <w:t xml:space="preserve">; Display one hexadecimal digit.</w:t>
        <w:br/>
        <w:t xml:space="preserve">; HEXDIGIT   ( n -- )</w:t>
        <w:br/>
        <w:t xml:space="preserve">;    Inputs:</w:t>
        <w:br/>
        <w:t xml:space="preserve">;        n (0 to 15) on the data stack</w:t>
        <w:br/>
        <w:t xml:space="preserve">;    Outputs:</w:t>
        <w:br/>
        <w:t xml:space="preserve">;        the digit sent with EMIT</w:t>
        <w:br/>
        <w:t xml:space="preserve">;    Registers: RegD changed.</w:t>
        <w:br/>
        <w:t xml:space="preserve">; ------------------------------------------------------------</w:t>
        <w:br/>
        <w:t xml:space="preserve">HEXDIGIT:   PULU  D</w:t>
        <w:br/>
        <w:t xml:space="preserve">            CMPD  #10</w:t>
        <w:br/>
        <w:t xml:space="preserve">            BLO   HDDIGIT</w:t>
        <w:br/>
        <w:t xml:space="preserve">            ADDD  #'A'-10</w:t>
        <w:br/>
        <w:t xml:space="preserve">            BRA   HDEMIT</w:t>
        <w:br/>
        <w:t xml:space="preserve">HDDIGIT:    ADDD  #'0'</w:t>
        <w:br/>
        <w:t xml:space="preserve">HDEMIT:     PSHU  D</w:t>
        <w:br/>
        <w:t xml:space="preserve">            JSR   EMITW</w:t>
        <w:br/>
        <w:t xml:space="preserve">            RTS</w:t>
        <w:br/>
        <w:t xml:space="preserve"/>
        <w:br/>
        <w:t xml:space="preserve">; ------------------------------------------------------------</w:t>
        <w:br/>
        <w:t xml:space="preserve">; Display a byte as two hexadecimal digits.</w:t>
        <w:br/>
        <w:t xml:space="preserve">; HEXBYTE   ( byte -- )</w:t>
        <w:br/>
        <w:t xml:space="preserve">;    Inputs:</w:t>
        <w:br/>
        <w:t xml:space="preserve">;        byte on the data stack</w:t>
        <w:br/>
        <w:t xml:space="preserve">;    Outputs:</w:t>
        <w:br/>
        <w:t xml:space="preserve">;        two digits sent with EMIT</w:t>
        <w:br/>
        <w:t xml:space="preserve">;    Registers: RegD changed; MSCR used as scratch.</w:t>
        <w:br/>
        <w:t xml:space="preserve">; ------------------------------------------------------------</w:t>
        <w:br/>
        <w:t xml:space="preserve">HEXBYTE:    PULU  D</w:t>
        <w:br/>
        <w:t xml:space="preserve">            STB   MSCR              ; See bugfix: HEXBYTE.1</w:t>
        <w:br/>
        <w:t xml:space="preserve">            LDB   MSCR              ; high nibble</w:t>
        <w:br/>
        <w:t xml:space="preserve">            LSRB</w:t>
        <w:br/>
        <w:t xml:space="preserve">            LSRB</w:t>
        <w:br/>
        <w:t xml:space="preserve">            LSRB</w:t>
        <w:br/>
        <w:t xml:space="preserve">            LSRB</w:t>
        <w:br/>
        <w:t xml:space="preserve">            CLRA</w:t>
        <w:br/>
        <w:t xml:space="preserve">            PSHU  D</w:t>
        <w:br/>
        <w:t xml:space="preserve">            JSR   HEXDIGIT</w:t>
        <w:br/>
        <w:t xml:space="preserve">            LDB   MSCR              ; low nibble</w:t>
        <w:br/>
        <w:t xml:space="preserve">            ANDB  #$0F</w:t>
        <w:br/>
        <w:t xml:space="preserve">            CLRA</w:t>
        <w:br/>
        <w:t xml:space="preserve">            PSHU  D</w:t>
        <w:br/>
        <w:t xml:space="preserve">            JSR   HEXDIGIT</w:t>
        <w:br/>
        <w:t xml:space="preserve">            RTS</w:t>
        <w:br/>
        <w:t xml:space="preserve"/>
        <w:br/>
        <w:t xml:space="preserve">; ------------------------------------------------------------</w:t>
        <w:br/>
        <w:t xml:space="preserve">; DUMP  ( addr u -- )</w:t>
        <w:br/>
        <w:t xml:space="preserve">; Display u bytes starting at addr, 16 per line: the hex bytes (no</w:t>
        <w:br/>
        <w:t xml:space="preserve">; address), then the same bytes as ASCII with non-printing characters</w:t>
        <w:br/>
        <w:t xml:space="preserve">; shown as ".". A partial last line is padded so the ASCII columns</w:t>
        <w:br/>
        <w:t xml:space="preserve">; line up. A carriage return is sent first and after every line.</w:t>
        <w:br/>
        <w:t xml:space="preserve">; ------------------------------------------------------------</w:t>
        <w:br/>
        <w:t xml:space="preserve">DUMPW:      JSR   CRW               ; leading CR</w:t>
        <w:br/>
        <w:t xml:space="preserve">            LEAS  -4,S              ; locals: 0,S byte pointer, 2,S bytes on</w:t>
        <w:br/>
        <w:t xml:space="preserve">                                    ; this line, 3,S column. u stays at 0,U</w:t>
        <w:br/>
        <w:t xml:space="preserve">                                    ; and addr at 2,U. See shadow DUMPW.5</w:t>
        <w:br/>
        <w:t xml:space="preserve">DULINE:     LDD   ,U</w:t>
        <w:br/>
        <w:t xml:space="preserve">            LBEQ  DUDONE            ; no bytes left</w:t>
        <w:br/>
        <w:t xml:space="preserve">            CMPD  #16</w:t>
        <w:br/>
        <w:t xml:space="preserve">            BLS   DUN</w:t>
        <w:br/>
        <w:t xml:space="preserve">            LDD   #16</w:t>
        <w:br/>
        <w:t xml:space="preserve">DUN:        STB   2,S               ; n = bytes on this line</w:t>
        <w:br/>
        <w:t xml:space="preserve">            LDD   2,U</w:t>
        <w:br/>
        <w:t xml:space="preserve">            STD   ,S</w:t>
        <w:br/>
        <w:t xml:space="preserve">            CLR   3,S</w:t>
        <w:br/>
        <w:t xml:space="preserve">DUHEX:      LDB   3,S</w:t>
        <w:br/>
        <w:t xml:space="preserve">            CMPB  2,S</w:t>
        <w:br/>
        <w:t xml:space="preserve">            BEQ   DUHEXPAD</w:t>
        <w:br/>
        <w:t xml:space="preserve">            LDX   ,S</w:t>
        <w:br/>
        <w:t xml:space="preserve">            LDB   ,X+</w:t>
        <w:br/>
        <w:t xml:space="preserve">            STX   ,S</w:t>
        <w:br/>
        <w:t xml:space="preserve">            CLRA</w:t>
        <w:br/>
        <w:t xml:space="preserve">            PSHU  D</w:t>
        <w:br/>
        <w:t xml:space="preserve">            JSR   HEXBYTE</w:t>
        <w:br/>
        <w:t xml:space="preserve">            LDD   #32</w:t>
        <w:br/>
        <w:t xml:space="preserve">            PSHU  D</w:t>
        <w:br/>
        <w:t xml:space="preserve">            JSR   EMITW</w:t>
        <w:br/>
        <w:t xml:space="preserve">            INC   3,S</w:t>
        <w:br/>
        <w:t xml:space="preserve">            BRA   DUHEX</w:t>
        <w:br/>
        <w:t xml:space="preserve">DUHEXPAD:   LDB   3,S</w:t>
        <w:br/>
        <w:t xml:space="preserve">            CMPB  #16</w:t>
        <w:br/>
        <w:t xml:space="preserve">            BEQ   DUASCII</w:t>
        <w:br/>
        <w:t xml:space="preserve">            LDD   #32               ; three spaces for each missing byte</w:t>
        <w:br/>
        <w:t xml:space="preserve">            PSHU  D</w:t>
        <w:br/>
        <w:t xml:space="preserve">            JSR   EMITW</w:t>
        <w:br/>
        <w:t xml:space="preserve">            LDD   #32</w:t>
        <w:br/>
        <w:t xml:space="preserve">            PSHU  D</w:t>
        <w:br/>
        <w:t xml:space="preserve">            JSR   EMITW</w:t>
        <w:br/>
        <w:t xml:space="preserve">            LDD   #32</w:t>
        <w:br/>
        <w:t xml:space="preserve">            PSHU  D</w:t>
        <w:br/>
        <w:t xml:space="preserve">            JSR   EMITW</w:t>
        <w:br/>
        <w:t xml:space="preserve">            INC   3,S</w:t>
        <w:br/>
        <w:t xml:space="preserve">            BRA   DUHEXPAD</w:t>
        <w:br/>
        <w:t xml:space="preserve">DUASCII:    LDD   #32</w:t>
        <w:br/>
        <w:t xml:space="preserve">            PSHU  D</w:t>
        <w:br/>
        <w:t xml:space="preserve">            JSR   EMITW</w:t>
        <w:br/>
        <w:t xml:space="preserve">            CLR   3,S</w:t>
        <w:br/>
        <w:t xml:space="preserve">DUACHAR:    LDB   3,S</w:t>
        <w:br/>
        <w:t xml:space="preserve">            CMPB  #16</w:t>
        <w:br/>
        <w:t xml:space="preserve">            BEQ   DULEND</w:t>
        <w:br/>
        <w:t xml:space="preserve">            CMPB  2,S</w:t>
        <w:br/>
        <w:t xml:space="preserve">            BHS   DUABLANK</w:t>
        <w:br/>
        <w:t xml:space="preserve">            LDX   2,U</w:t>
        <w:br/>
        <w:t xml:space="preserve">            ABX                     ; X = line start + column</w:t>
        <w:br/>
        <w:t xml:space="preserve">            LDA   ,X</w:t>
        <w:br/>
        <w:t xml:space="preserve">            CMPA  #32</w:t>
        <w:br/>
        <w:t xml:space="preserve">            BLO   DUDOT</w:t>
        <w:br/>
        <w:t xml:space="preserve">            CMPA  #127</w:t>
        <w:br/>
        <w:t xml:space="preserve">            BHS   DUDOT</w:t>
        <w:br/>
        <w:t xml:space="preserve">            BRA   DUPRINT</w:t>
        <w:br/>
        <w:t xml:space="preserve">DUDOT:      LDA   #'.'</w:t>
        <w:br/>
        <w:t xml:space="preserve">DUPRINT:    TFR   A,B</w:t>
        <w:br/>
        <w:t xml:space="preserve">            CLRA</w:t>
        <w:br/>
        <w:t xml:space="preserve">            PSHU  D</w:t>
        <w:br/>
        <w:t xml:space="preserve">            JSR   EMITW</w:t>
        <w:br/>
        <w:t xml:space="preserve">            INC   3,S</w:t>
        <w:br/>
        <w:t xml:space="preserve">            BRA   DUACHAR</w:t>
        <w:br/>
        <w:t xml:space="preserve">DUABLANK:   LDD   #32</w:t>
        <w:br/>
        <w:t xml:space="preserve">            PSHU  D</w:t>
        <w:br/>
        <w:t xml:space="preserve">            JSR   EMITW</w:t>
        <w:br/>
        <w:t xml:space="preserve">            INC   3,S</w:t>
        <w:br/>
        <w:t xml:space="preserve">            BRA   DUACHAR</w:t>
        <w:br/>
        <w:t xml:space="preserve">DULEND:     JSR   CRW</w:t>
        <w:br/>
        <w:t xml:space="preserve">            LDX   2,U               ; advance addr and reduce u by n</w:t>
        <w:br/>
        <w:t xml:space="preserve">            LDB   2,S</w:t>
        <w:br/>
        <w:t xml:space="preserve">            ABX</w:t>
        <w:br/>
        <w:t xml:space="preserve">            STX   2,U</w:t>
        <w:br/>
        <w:t xml:space="preserve">            LDD   ,U</w:t>
        <w:br/>
        <w:t xml:space="preserve">            SUBB  2,S</w:t>
        <w:br/>
        <w:t xml:space="preserve">            SBCA  #0</w:t>
        <w:br/>
        <w:t xml:space="preserve">            STD   ,U</w:t>
        <w:br/>
        <w:t xml:space="preserve">            LBRA  DULINE</w:t>
        <w:br/>
        <w:t xml:space="preserve">DUDONE:     LEAS  4,S</w:t>
        <w:br/>
        <w:t xml:space="preserve">            LEAU  4,U               ; drop addr and u</w:t>
        <w:br/>
        <w:t xml:space="preserve">            RTS</w:t>
      </w:r>
    </w:p>
    <w:p>
      <w:pPr>
        <w:pStyle w:val="Heading2"/>
        <w:rPr/>
      </w:pPr>
      <w:bookmarkStart w:id="289" w:name="toc_69"/>
      <w:r>
        <w:rPr/>
        <w:t xml:space="preserve">8.27 Constant-Value Words (TRUE, FALSE, 1, -1, 2, -2)</w:t>
      </w:r>
      <w:bookmarkEnd w:id="289"/>
    </w:p>
    <w:p>
      <w:pPr>
        <w:pStyle w:val="Normal"/>
        <w:spacing w:before="0" w:after="160"/>
        <w:rPr/>
      </w:pPr>
      <w:r>
        <w:rPr>
          <w:rFonts w:ascii="Courier New" w:hAnsi="Courier New"/>
          <w:sz w:val="16"/>
        </w:rPr>
        <w:t xml:space="preserve">; ============================================================</w:t>
        <w:br/>
        <w:t xml:space="preserve">; SECTION 26: CONSTANT-VALUE WORDS (TRUE, FALSE, 1, -1, 2, -2)</w:t>
        <w:br/>
        <w:t xml:space="preserve">; ============================================================</w:t>
        <w:br/>
        <w:t xml:space="preserve">; ------------------------------------------------------------</w:t>
        <w:br/>
        <w:t xml:space="preserve">; TRUE  ( -- flag )</w:t>
        <w:br/>
        <w:t xml:space="preserve">; Push true ($FFFF), the value of TRUEV. A direct LDD/PSHU/RTS: no</w:t>
        <w:br/>
        <w:t xml:space="preserve">; DODOES trampoline and no value cell.</w:t>
        <w:br/>
        <w:t xml:space="preserve">; Original comment: shadow TRUEW.0.</w:t>
        <w:br/>
        <w:t xml:space="preserve">; ------------------------------------------------------------</w:t>
        <w:br/>
        <w:t xml:space="preserve">TRUEW:      LDD   #$FFFF</w:t>
        <w:br/>
        <w:t xml:space="preserve">            PSHU  D</w:t>
        <w:br/>
        <w:t xml:space="preserve">            RTS</w:t>
        <w:br/>
        <w:t xml:space="preserve"/>
        <w:br/>
        <w:t xml:space="preserve">; ------------------------------------------------------------</w:t>
        <w:br/>
        <w:t xml:space="preserve">; FALSE  ( -- flag )</w:t>
        <w:br/>
        <w:t xml:space="preserve">; Push false ($0000), the value of FALSEV.</w:t>
        <w:br/>
        <w:t xml:space="preserve">; ------------------------------------------------------------</w:t>
        <w:br/>
        <w:t xml:space="preserve">FALSEW:     LDD   #$0000</w:t>
        <w:br/>
        <w:t xml:space="preserve">            PSHU  D</w:t>
        <w:br/>
        <w:t xml:space="preserve">            RTS</w:t>
        <w:br/>
        <w:t xml:space="preserve"/>
        <w:br/>
        <w:t xml:space="preserve">; ------------------------------------------------------------</w:t>
        <w:br/>
        <w:t xml:space="preserve">; 1  ( -- 1 )</w:t>
        <w:br/>
        <w:t xml:space="preserve">; Push the constant 1. The words -1, 2 and -2 below work the same way.</w:t>
        <w:br/>
        <w:t xml:space="preserve">; Their headers are H_POSONE, H_NEGONE, H_POSTWO and H_NEGTWO (Section</w:t>
        <w:br/>
        <w:t xml:space="preserve">; 27), since "1" and "-1" are not valid assembler labels.</w:t>
        <w:br/>
        <w:t xml:space="preserve">; Original comment: shadow POSONEW.0.</w:t>
        <w:br/>
        <w:t xml:space="preserve">; ------------------------------------------------------------</w:t>
        <w:br/>
        <w:t xml:space="preserve">POSONEW:    LDD   #1</w:t>
        <w:br/>
        <w:t xml:space="preserve">            PSHU  D</w:t>
        <w:br/>
        <w:t xml:space="preserve">            RTS</w:t>
        <w:br/>
        <w:t xml:space="preserve"/>
        <w:br/>
        <w:t xml:space="preserve">; ------------------------------------------------------------</w:t>
        <w:br/>
        <w:t xml:space="preserve">; -1  ( -- -1 )</w:t>
        <w:br/>
        <w:t xml:space="preserve">; Push the constant -1.</w:t>
        <w:br/>
        <w:t xml:space="preserve">; ------------------------------------------------------------</w:t>
        <w:br/>
        <w:t xml:space="preserve">NEGONEW:    LDD   #-1</w:t>
        <w:br/>
        <w:t xml:space="preserve">            PSHU  D</w:t>
        <w:br/>
        <w:t xml:space="preserve">            RTS</w:t>
        <w:br/>
        <w:t xml:space="preserve"/>
        <w:br/>
        <w:t xml:space="preserve">; ------------------------------------------------------------</w:t>
        <w:br/>
        <w:t xml:space="preserve">; 2  ( -- 2 )</w:t>
        <w:br/>
        <w:t xml:space="preserve">; Push the constant 2.</w:t>
        <w:br/>
        <w:t xml:space="preserve">; ------------------------------------------------------------</w:t>
        <w:br/>
        <w:t xml:space="preserve">POSTWOW:    LDD   #2</w:t>
        <w:br/>
        <w:t xml:space="preserve">            PSHU  D</w:t>
        <w:br/>
        <w:t xml:space="preserve">            RTS</w:t>
        <w:br/>
        <w:t xml:space="preserve"/>
        <w:br/>
        <w:t xml:space="preserve">; ------------------------------------------------------------</w:t>
        <w:br/>
        <w:t xml:space="preserve">; -2  ( -- -2 )</w:t>
        <w:br/>
        <w:t xml:space="preserve">; Push the constant -2.</w:t>
        <w:br/>
        <w:t xml:space="preserve">; ------------------------------------------------------------</w:t>
        <w:br/>
        <w:t xml:space="preserve">NEGTWOW:    LDD   #-2</w:t>
        <w:br/>
        <w:t xml:space="preserve">            PSHU  D</w:t>
        <w:br/>
        <w:t xml:space="preserve">            RTS</w:t>
        <w:br/>
        <w:t xml:space="preserve"/>
        <w:br/>
        <w:t xml:space="preserve">; Verify no collision with init code,</w:t>
        <w:br/>
        <w:t xml:space="preserve">; value should match ORG INITCODE.</w:t>
        <w:br/>
        <w:t xml:space="preserve">BASECODEEND EQU   *</w:t>
        <w:br/>
        <w:t xml:space="preserve">BASECODESIZE EQU   BASECODEEND-BASECODE</w:t>
        <w:br/>
        <w:t xml:space="preserve"/>
        <w:br/>
        <w:t xml:space="preserve">; Prevent the assembler from extinguishing the gap between the</w:t>
        <w:br/>
        <w:t xml:space="preserve">; BASECODE block and the INITCODE block when it generates the</w:t>
        <w:br/>
        <w:t xml:space="preserve">; .bin file.</w:t>
        <w:br/>
        <w:t xml:space="preserve">BASEND:</w:t>
        <w:br/>
        <w:t xml:space="preserve">            FILL  $FF,INITCODE-BASEND</w:t>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xml:space="preserve">; ============================================================</w:t>
        <w:br/>
        <w:t xml:space="preserve">; SECTION 27: FORTH DICTIONARY (ROM base dictionary headers)</w:t>
        <w:br/>
        <w:t xml:space="preserve">;</w:t>
        <w:br/>
        <w:t xml:space="preserve">; One header per word, chained by LINK, placed at BASEDICT. Each</w:t>
        <w:br/>
        <w:t xml:space="preserve">; header is: length|flags, name, LINK, CFA. Every CFA is the word's</w:t>
        <w:br/>
        <w:t xml:space="preserve">; own code label (raw code entries, no trampoline), including TRUE</w:t>
        <w:br/>
        <w:t xml:space="preserve">; and FALSE. DOES&gt; is next to CREATE; its code label is DOESGTW</w:t>
        <w:br/>
        <w:t xml:space="preserve">; because "&gt;" is not valid in a label. ABORT and QUIT are</w:t>
        <w:br/>
        <w:t xml:space="preserve">; hand-built at the end of the section.</w:t>
        <w:br/>
        <w:t xml:space="preserve">;</w:t>
        <w:br/>
        <w:t xml:space="preserve">; Names containing a double-quote (S", ." and ABORT") have it split</w:t>
        <w:br/>
        <w:t xml:space="preserve">; out of the FCC into a separate FCB $22.</w:t>
        <w:br/>
        <w:t xml:space="preserve">; The original header comment is shadow SECTION27.0.</w:t>
        <w:br/>
        <w:t xml:space="preserve">; ============================================================</w:t>
        <w:br/>
        <w:t xml:space="preserve"/>
        <w:br/>
        <w:t xml:space="preserve">            ORG   BASEDICT          ; BASEDICT is $D83F</w:t>
        <w:br/>
        <w:t xml:space="preserve"/>
        <w:br/>
        <w:t xml:space="preserve">H_KEY:</w:t>
        <w:br/>
        <w:t xml:space="preserve">            FCB   $03</w:t>
        <w:br/>
        <w:t xml:space="preserve">            FCC   "KEY"</w:t>
        <w:br/>
        <w:t xml:space="preserve">            FDB   0</w:t>
        <w:br/>
        <w:t xml:space="preserve">            FDB   KEYW</w:t>
        <w:br/>
        <w:t xml:space="preserve">H_KEYQ:</w:t>
        <w:br/>
        <w:t xml:space="preserve">            FCB   $04</w:t>
        <w:br/>
        <w:t xml:space="preserve">            FCC   "KEY?"</w:t>
        <w:br/>
        <w:t xml:space="preserve">            FDB   H_KEY</w:t>
        <w:br/>
        <w:t xml:space="preserve">            FDB   KEYQW</w:t>
        <w:br/>
        <w:t xml:space="preserve">H_EMIT:</w:t>
        <w:br/>
        <w:t xml:space="preserve">            FCB   $04</w:t>
        <w:br/>
        <w:t xml:space="preserve">            FCC   "EMIT"</w:t>
        <w:br/>
        <w:t xml:space="preserve">            FDB   H_KEYQ</w:t>
        <w:br/>
        <w:t xml:space="preserve">            FDB   EMITW</w:t>
        <w:br/>
        <w:t xml:space="preserve">H_ACCEPT:</w:t>
        <w:br/>
        <w:t xml:space="preserve">            FCB   $06</w:t>
        <w:br/>
        <w:t xml:space="preserve">            FCC   "ACCEPT"</w:t>
        <w:br/>
        <w:t xml:space="preserve">            FDB   H_EMIT</w:t>
        <w:br/>
        <w:t xml:space="preserve">            FDB   ACCEPTW</w:t>
        <w:br/>
        <w:t xml:space="preserve">H_EXPECT:</w:t>
        <w:br/>
        <w:t xml:space="preserve">            FCB   $06</w:t>
        <w:br/>
        <w:t xml:space="preserve">            FCC   "EXPECT"</w:t>
        <w:br/>
        <w:t xml:space="preserve">            FDB   H_ACCEPT</w:t>
        <w:br/>
        <w:t xml:space="preserve">            FDB   EXPECTW</w:t>
        <w:br/>
        <w:t xml:space="preserve">H_QUERY:</w:t>
        <w:br/>
        <w:t xml:space="preserve">            FCB   $05</w:t>
        <w:br/>
        <w:t xml:space="preserve">            FCC   "QUERY"</w:t>
        <w:br/>
        <w:t xml:space="preserve">            FDB   H_EXPECT</w:t>
        <w:br/>
        <w:t xml:space="preserve">            FDB   QUERYW</w:t>
        <w:br/>
        <w:t xml:space="preserve">H_TYPE:</w:t>
        <w:br/>
        <w:t xml:space="preserve">            FCB   $04</w:t>
        <w:br/>
        <w:t xml:space="preserve">            FCC   "TYPE"</w:t>
        <w:br/>
        <w:t xml:space="preserve">            FDB   H_QUERY</w:t>
        <w:br/>
        <w:t xml:space="preserve">            FDB   TYPEW</w:t>
        <w:br/>
        <w:t xml:space="preserve">H_CR:</w:t>
        <w:br/>
        <w:t xml:space="preserve">            FCB   $02</w:t>
        <w:br/>
        <w:t xml:space="preserve">            FCC   "CR"</w:t>
        <w:br/>
        <w:t xml:space="preserve">            FDB   H_TYPE</w:t>
        <w:br/>
        <w:t xml:space="preserve">            FDB   CRW</w:t>
        <w:br/>
        <w:t xml:space="preserve">H_SPACE:</w:t>
        <w:br/>
        <w:t xml:space="preserve">            FCB   $05</w:t>
        <w:br/>
        <w:t xml:space="preserve">            FCC   "SPACE"</w:t>
        <w:br/>
        <w:t xml:space="preserve">            FDB   H_CR</w:t>
        <w:br/>
        <w:t xml:space="preserve">            FDB   SPACEW</w:t>
        <w:br/>
        <w:t xml:space="preserve">H_SPACES:</w:t>
        <w:br/>
        <w:t xml:space="preserve">            FCB   $06</w:t>
        <w:br/>
        <w:t xml:space="preserve">            FCC   "SPACES"</w:t>
        <w:br/>
        <w:t xml:space="preserve">            FDB   H_SPACE</w:t>
        <w:br/>
        <w:t xml:space="preserve">            FDB   SPACESW</w:t>
        <w:br/>
        <w:t xml:space="preserve">H_DUP:</w:t>
        <w:br/>
        <w:t xml:space="preserve">            FCB   $03</w:t>
        <w:br/>
        <w:t xml:space="preserve">            FCC   "DUP"</w:t>
        <w:br/>
        <w:t xml:space="preserve">            FDB   H_SPACES</w:t>
        <w:br/>
        <w:t xml:space="preserve">            FDB   DUPW</w:t>
        <w:br/>
        <w:t xml:space="preserve">H_DROP:</w:t>
        <w:br/>
        <w:t xml:space="preserve">            FCB   $04</w:t>
        <w:br/>
        <w:t xml:space="preserve">            FCC   "DROP"</w:t>
        <w:br/>
        <w:t xml:space="preserve">            FDB   H_DUP</w:t>
        <w:br/>
        <w:t xml:space="preserve">            FDB   DROPW</w:t>
        <w:br/>
        <w:t xml:space="preserve">H_SWAP:</w:t>
        <w:br/>
        <w:t xml:space="preserve">            FCB   $04</w:t>
        <w:br/>
        <w:t xml:space="preserve">            FCC   "SWAP"</w:t>
        <w:br/>
        <w:t xml:space="preserve">            FDB   H_DROP</w:t>
        <w:br/>
        <w:t xml:space="preserve">            FDB   SWAPW</w:t>
        <w:br/>
        <w:t xml:space="preserve">H_OVER:</w:t>
        <w:br/>
        <w:t xml:space="preserve">            FCB   $04</w:t>
        <w:br/>
        <w:t xml:space="preserve">            FCC   "OVER"</w:t>
        <w:br/>
        <w:t xml:space="preserve">            FDB   H_SWAP</w:t>
        <w:br/>
        <w:t xml:space="preserve">            FDB   OVERW</w:t>
        <w:br/>
        <w:t xml:space="preserve">H_ROT:</w:t>
        <w:br/>
        <w:t xml:space="preserve">            FCB   $03</w:t>
        <w:br/>
        <w:t xml:space="preserve">            FCC   "ROT"</w:t>
        <w:br/>
        <w:t xml:space="preserve">            FDB   H_OVER</w:t>
        <w:br/>
        <w:t xml:space="preserve">            FDB   ROTW</w:t>
        <w:br/>
        <w:t xml:space="preserve">H_QDUP:</w:t>
        <w:br/>
        <w:t xml:space="preserve">            FCB   $04</w:t>
        <w:br/>
        <w:t xml:space="preserve">            FCC   "?DUP"</w:t>
        <w:br/>
        <w:t xml:space="preserve">            FDB   H_ROT</w:t>
        <w:br/>
        <w:t xml:space="preserve">            FDB   QDUPW</w:t>
        <w:br/>
        <w:t xml:space="preserve">H_DEPTH:</w:t>
        <w:br/>
        <w:t xml:space="preserve">            FCB   $05</w:t>
        <w:br/>
        <w:t xml:space="preserve">            FCC   "DEPTH"</w:t>
        <w:br/>
        <w:t xml:space="preserve">            FDB   H_QDUP</w:t>
        <w:br/>
        <w:t xml:space="preserve">            FDB   DEPTHW</w:t>
        <w:br/>
        <w:t xml:space="preserve">H_DDUP:</w:t>
        <w:br/>
        <w:t xml:space="preserve">            FCB   $04</w:t>
        <w:br/>
        <w:t xml:space="preserve">            FCC   "2DUP"</w:t>
        <w:br/>
        <w:t xml:space="preserve">            FDB   H_DEPTH</w:t>
        <w:br/>
        <w:t xml:space="preserve">            FDB   DDUPW</w:t>
        <w:br/>
        <w:t xml:space="preserve">H_DDROP:</w:t>
        <w:br/>
        <w:t xml:space="preserve">            FCB   $05</w:t>
        <w:br/>
        <w:t xml:space="preserve">            FCC   "2DROP"</w:t>
        <w:br/>
        <w:t xml:space="preserve">            FDB   H_DDUP</w:t>
        <w:br/>
        <w:t xml:space="preserve">            FDB   DDROPW</w:t>
        <w:br/>
        <w:t xml:space="preserve">H_DSWAP:</w:t>
        <w:br/>
        <w:t xml:space="preserve">            FCB   $05</w:t>
        <w:br/>
        <w:t xml:space="preserve">            FCC   "2SWAP"</w:t>
        <w:br/>
        <w:t xml:space="preserve">            FDB   H_DDROP</w:t>
        <w:br/>
        <w:t xml:space="preserve">            FDB   DSWAPW</w:t>
        <w:br/>
        <w:t xml:space="preserve">H_DOVER:</w:t>
        <w:br/>
        <w:t xml:space="preserve">            FCB   $05</w:t>
        <w:br/>
        <w:t xml:space="preserve">            FCC   "2OVER"</w:t>
        <w:br/>
        <w:t xml:space="preserve">            FDB   H_DSWAP</w:t>
        <w:br/>
        <w:t xml:space="preserve">            FDB   DOVERW</w:t>
        <w:br/>
        <w:t xml:space="preserve">H_NIP:</w:t>
        <w:br/>
        <w:t xml:space="preserve">            FCB   $03</w:t>
        <w:br/>
        <w:t xml:space="preserve">            FCC   "NIP"</w:t>
        <w:br/>
        <w:t xml:space="preserve">            FDB   H_DOVER</w:t>
        <w:br/>
        <w:t xml:space="preserve">            FDB   NIPW</w:t>
        <w:br/>
        <w:t xml:space="preserve">H_TUCK:</w:t>
        <w:br/>
        <w:t xml:space="preserve">            FCB   $04</w:t>
        <w:br/>
        <w:t xml:space="preserve">            FCC   "TUCK"</w:t>
        <w:br/>
        <w:t xml:space="preserve">            FDB   H_NIP</w:t>
        <w:br/>
        <w:t xml:space="preserve">            FDB   TUCKW</w:t>
        <w:br/>
        <w:t xml:space="preserve">H_PICK:</w:t>
        <w:br/>
        <w:t xml:space="preserve">            FCB   $04</w:t>
        <w:br/>
        <w:t xml:space="preserve">            FCC   "PICK"</w:t>
        <w:br/>
        <w:t xml:space="preserve">            FDB   H_TUCK</w:t>
        <w:br/>
        <w:t xml:space="preserve">            FDB   PICKW</w:t>
        <w:br/>
        <w:t xml:space="preserve">H_ROLL:</w:t>
        <w:br/>
        <w:t xml:space="preserve">            FCB   $04</w:t>
        <w:br/>
        <w:t xml:space="preserve">            FCC   "ROLL"</w:t>
        <w:br/>
        <w:t xml:space="preserve">            FDB   H_PICK</w:t>
        <w:br/>
        <w:t xml:space="preserve">            FDB   ROLLW</w:t>
        <w:br/>
        <w:t xml:space="preserve">H_DROT:</w:t>
        <w:br/>
        <w:t xml:space="preserve">            FCB   $04</w:t>
        <w:br/>
        <w:t xml:space="preserve">            FCC   "2ROT"</w:t>
        <w:br/>
        <w:t xml:space="preserve">            FDB   H_ROLL</w:t>
        <w:br/>
        <w:t xml:space="preserve">            FDB   DROTW</w:t>
        <w:br/>
        <w:t xml:space="preserve">H_TOR:</w:t>
        <w:br/>
        <w:t xml:space="preserve">            FCB   $02</w:t>
        <w:br/>
        <w:t xml:space="preserve">            FCC   "&gt;R"</w:t>
        <w:br/>
        <w:t xml:space="preserve">            FDB   H_DROT</w:t>
        <w:br/>
        <w:t xml:space="preserve">            FDB   TORW</w:t>
        <w:br/>
        <w:t xml:space="preserve">H_FROMR:</w:t>
        <w:br/>
        <w:t xml:space="preserve">            FCB   $02</w:t>
        <w:br/>
        <w:t xml:space="preserve">            FCC   "R&gt;"</w:t>
        <w:br/>
        <w:t xml:space="preserve">            FDB   H_TOR</w:t>
        <w:br/>
        <w:t xml:space="preserve">            FDB   FROMRW</w:t>
        <w:br/>
        <w:t xml:space="preserve">H_RFETCH:</w:t>
        <w:br/>
        <w:t xml:space="preserve">            FCB   $02</w:t>
        <w:br/>
        <w:t xml:space="preserve">            FCC   "R@"</w:t>
        <w:br/>
        <w:t xml:space="preserve">            FDB   H_FROMR</w:t>
        <w:br/>
        <w:t xml:space="preserve">            FDB   RFETCHW</w:t>
        <w:br/>
        <w:t xml:space="preserve">H_TWOTOR:</w:t>
        <w:br/>
        <w:t xml:space="preserve">            FCB   $03</w:t>
        <w:br/>
        <w:t xml:space="preserve">            FCC   "2&gt;R"</w:t>
        <w:br/>
        <w:t xml:space="preserve">            FDB   H_RFETCH</w:t>
        <w:br/>
        <w:t xml:space="preserve">            FDB   TWOTORW</w:t>
        <w:br/>
        <w:t xml:space="preserve">H_TWOFROMR:</w:t>
        <w:br/>
        <w:t xml:space="preserve">            FCB   $03</w:t>
        <w:br/>
        <w:t xml:space="preserve">            FCC   "2R&gt;"</w:t>
        <w:br/>
        <w:t xml:space="preserve">            FDB   H_TWOTOR</w:t>
        <w:br/>
        <w:t xml:space="preserve">            FDB   TWOFROMRW</w:t>
        <w:br/>
        <w:t xml:space="preserve">H_TWORFETCH:</w:t>
        <w:br/>
        <w:t xml:space="preserve">            FCB   $03</w:t>
        <w:br/>
        <w:t xml:space="preserve">            FCC   "2R@"</w:t>
        <w:br/>
        <w:t xml:space="preserve">            FDB   H_TWOFROMR</w:t>
        <w:br/>
        <w:t xml:space="preserve">            FDB   TWORFETCHW</w:t>
        <w:br/>
        <w:t xml:space="preserve">H_PLUS:</w:t>
        <w:br/>
        <w:t xml:space="preserve">            FCB   $01</w:t>
        <w:br/>
        <w:t xml:space="preserve">            FCC   "+"</w:t>
        <w:br/>
        <w:t xml:space="preserve">            FDB   H_TWORFETCH</w:t>
        <w:br/>
        <w:t xml:space="preserve">            FDB   PLUSW</w:t>
        <w:br/>
        <w:t xml:space="preserve">H_MINUS:</w:t>
        <w:br/>
        <w:t xml:space="preserve">            FCB   $01</w:t>
        <w:br/>
        <w:t xml:space="preserve">            FCC   "-"</w:t>
        <w:br/>
        <w:t xml:space="preserve">            FDB   H_PLUS</w:t>
        <w:br/>
        <w:t xml:space="preserve">            FDB   MINUSW</w:t>
        <w:br/>
        <w:t xml:space="preserve">H_STAR:</w:t>
        <w:br/>
        <w:t xml:space="preserve">            FCB   $01</w:t>
        <w:br/>
        <w:t xml:space="preserve">            FCC   "*"</w:t>
        <w:br/>
        <w:t xml:space="preserve">            FDB   H_MINUS</w:t>
        <w:br/>
        <w:t xml:space="preserve">            FDB   STARW</w:t>
        <w:br/>
        <w:t xml:space="preserve">H_SLASH:</w:t>
        <w:br/>
        <w:t xml:space="preserve">            FCB   $01</w:t>
        <w:br/>
        <w:t xml:space="preserve">            FCC   "/"</w:t>
        <w:br/>
        <w:t xml:space="preserve">            FDB   H_STAR</w:t>
        <w:br/>
        <w:t xml:space="preserve">            FDB   SLASHW</w:t>
        <w:br/>
        <w:t xml:space="preserve">H_MOD:</w:t>
        <w:br/>
        <w:t xml:space="preserve">            FCB   $03</w:t>
        <w:br/>
        <w:t xml:space="preserve">            FCC   "MOD"</w:t>
        <w:br/>
        <w:t xml:space="preserve">            FDB   H_SLASH</w:t>
        <w:br/>
        <w:t xml:space="preserve">            FDB   MODW</w:t>
        <w:br/>
        <w:t xml:space="preserve">H_SLASHMOD:</w:t>
        <w:br/>
        <w:t xml:space="preserve">            FCB   $04</w:t>
        <w:br/>
        <w:t xml:space="preserve">            FCC   "/MOD"</w:t>
        <w:br/>
        <w:t xml:space="preserve">            FDB   H_MOD</w:t>
        <w:br/>
        <w:t xml:space="preserve">            FDB   SLASHMODW</w:t>
        <w:br/>
        <w:t xml:space="preserve">H_NEGATE:</w:t>
        <w:br/>
        <w:t xml:space="preserve">            FCB   $06</w:t>
        <w:br/>
        <w:t xml:space="preserve">            FCC   "NEGATE"</w:t>
        <w:br/>
        <w:t xml:space="preserve">            FDB   H_SLASHMOD</w:t>
        <w:br/>
        <w:t xml:space="preserve">            FDB   NEGATEW</w:t>
        <w:br/>
        <w:t xml:space="preserve">H_ABS:</w:t>
        <w:br/>
        <w:t xml:space="preserve">            FCB   $03</w:t>
        <w:br/>
        <w:t xml:space="preserve">            FCC   "ABS"</w:t>
        <w:br/>
        <w:t xml:space="preserve">            FDB   H_NEGATE</w:t>
        <w:br/>
        <w:t xml:space="preserve">            FDB   ABSW</w:t>
        <w:br/>
        <w:t xml:space="preserve">H_MIN:</w:t>
        <w:br/>
        <w:t xml:space="preserve">            FCB   $03</w:t>
        <w:br/>
        <w:t xml:space="preserve">            FCC   "MIN"</w:t>
        <w:br/>
        <w:t xml:space="preserve">            FDB   H_ABS</w:t>
        <w:br/>
        <w:t xml:space="preserve">            FDB   MINW</w:t>
        <w:br/>
        <w:t xml:space="preserve">H_MAX:</w:t>
        <w:br/>
        <w:t xml:space="preserve">            FCB   $03</w:t>
        <w:br/>
        <w:t xml:space="preserve">            FCC   "MAX"</w:t>
        <w:br/>
        <w:t xml:space="preserve">            FDB   H_MIN</w:t>
        <w:br/>
        <w:t xml:space="preserve">            FDB   MAXW</w:t>
        <w:br/>
        <w:t xml:space="preserve">H_ONEPLUS:</w:t>
        <w:br/>
        <w:t xml:space="preserve">            FCB   $02</w:t>
        <w:br/>
        <w:t xml:space="preserve">            FCC   "1+"</w:t>
        <w:br/>
        <w:t xml:space="preserve">            FDB   H_MAX</w:t>
        <w:br/>
        <w:t xml:space="preserve">            FDB   ONEPLUSW</w:t>
        <w:br/>
        <w:t xml:space="preserve">H_ONEMINUS:</w:t>
        <w:br/>
        <w:t xml:space="preserve">            FCB   $02</w:t>
        <w:br/>
        <w:t xml:space="preserve">            FCC   "1-"</w:t>
        <w:br/>
        <w:t xml:space="preserve">            FDB   H_ONEPLUS</w:t>
        <w:br/>
        <w:t xml:space="preserve">            FDB   ONEMINUSW</w:t>
        <w:br/>
        <w:t xml:space="preserve">H_TWOPLUS:</w:t>
        <w:br/>
        <w:t xml:space="preserve">            FCB   $02</w:t>
        <w:br/>
        <w:t xml:space="preserve">            FCC   "2+"</w:t>
        <w:br/>
        <w:t xml:space="preserve">            FDB   H_ONEMINUS</w:t>
        <w:br/>
        <w:t xml:space="preserve">            FDB   TWOPLUSW</w:t>
        <w:br/>
        <w:t xml:space="preserve">H_TWOSTAR:</w:t>
        <w:br/>
        <w:t xml:space="preserve">            FCB   $02</w:t>
        <w:br/>
        <w:t xml:space="preserve">            FCC   "2*"</w:t>
        <w:br/>
        <w:t xml:space="preserve">            FDB   H_TWOPLUS</w:t>
        <w:br/>
        <w:t xml:space="preserve">            FDB   TWOSTARW</w:t>
        <w:br/>
        <w:t xml:space="preserve">H_TWOSLASH:</w:t>
        <w:br/>
        <w:t xml:space="preserve">            FCB   $02</w:t>
        <w:br/>
        <w:t xml:space="preserve">            FCC   "2/"</w:t>
        <w:br/>
        <w:t xml:space="preserve">            FDB   H_TWOSTAR</w:t>
        <w:br/>
        <w:t xml:space="preserve">            FDB   TWOSLASHW</w:t>
        <w:br/>
        <w:t xml:space="preserve">H_STARSLASH:</w:t>
        <w:br/>
        <w:t xml:space="preserve">            FCB   $02</w:t>
        <w:br/>
        <w:t xml:space="preserve">            FCC   "*/"</w:t>
        <w:br/>
        <w:t xml:space="preserve">            FDB   H_TWOSLASH</w:t>
        <w:br/>
        <w:t xml:space="preserve">            FDB   STARSLASHW</w:t>
        <w:br/>
        <w:t xml:space="preserve">H_STARSLASHMOD:</w:t>
        <w:br/>
        <w:t xml:space="preserve">            FCB   $05</w:t>
        <w:br/>
        <w:t xml:space="preserve">            FCC   "*/MOD"</w:t>
        <w:br/>
        <w:t xml:space="preserve">            FDB   H_STARSLASH</w:t>
        <w:br/>
        <w:t xml:space="preserve">            FDB   STARSLASHMODW</w:t>
        <w:br/>
        <w:t xml:space="preserve">H_UMSTAR:</w:t>
        <w:br/>
        <w:t xml:space="preserve">            FCB   $03</w:t>
        <w:br/>
        <w:t xml:space="preserve">            FCC   "UM*"</w:t>
        <w:br/>
        <w:t xml:space="preserve">            FDB   H_STARSLASHMOD</w:t>
        <w:br/>
        <w:t xml:space="preserve">            FDB   UMSTARW</w:t>
        <w:br/>
        <w:t xml:space="preserve">H_UMSLASHMOD:</w:t>
        <w:br/>
        <w:t xml:space="preserve">            FCB   $06</w:t>
        <w:br/>
        <w:t xml:space="preserve">            FCC   "UM/MOD"</w:t>
        <w:br/>
        <w:t xml:space="preserve">            FDB   H_UMSTAR</w:t>
        <w:br/>
        <w:t xml:space="preserve">            FDB   UMSLASHMODW</w:t>
        <w:br/>
        <w:t xml:space="preserve">H_MSTAR:</w:t>
        <w:br/>
        <w:t xml:space="preserve">            FCB   $02</w:t>
        <w:br/>
        <w:t xml:space="preserve">            FCC   "M*"</w:t>
        <w:br/>
        <w:t xml:space="preserve">            FDB   H_UMSLASHMOD</w:t>
        <w:br/>
        <w:t xml:space="preserve">            FDB   MSTARW</w:t>
        <w:br/>
        <w:t xml:space="preserve">H_FMSLASHMOD:</w:t>
        <w:br/>
        <w:t xml:space="preserve">            FCB   $06</w:t>
        <w:br/>
        <w:t xml:space="preserve">            FCC   "FM/MOD"</w:t>
        <w:br/>
        <w:t xml:space="preserve">            FDB   H_MSTAR</w:t>
        <w:br/>
        <w:t xml:space="preserve">            FDB   FMSLASHMODW</w:t>
        <w:br/>
        <w:t xml:space="preserve">H_SMSLASHREM:</w:t>
        <w:br/>
        <w:t xml:space="preserve">            FCB   $06</w:t>
        <w:br/>
        <w:t xml:space="preserve">            FCC   "SM/REM"</w:t>
        <w:br/>
        <w:t xml:space="preserve">            FDB   H_FMSLASHMOD</w:t>
        <w:br/>
        <w:t xml:space="preserve">            FDB   SMSLASHREMW</w:t>
        <w:br/>
        <w:t xml:space="preserve">H_DPLUS:</w:t>
        <w:br/>
        <w:t xml:space="preserve">            FCB   $02</w:t>
        <w:br/>
        <w:t xml:space="preserve">            FCC   "D+"</w:t>
        <w:br/>
        <w:t xml:space="preserve">            FDB   H_SMSLASHREM</w:t>
        <w:br/>
        <w:t xml:space="preserve">            FDB   DPLUSW</w:t>
        <w:br/>
        <w:t xml:space="preserve">H_DMINUS:</w:t>
        <w:br/>
        <w:t xml:space="preserve">            FCB   $02</w:t>
        <w:br/>
        <w:t xml:space="preserve">            FCC   "D-"</w:t>
        <w:br/>
        <w:t xml:space="preserve">            FDB   H_DPLUS</w:t>
        <w:br/>
        <w:t xml:space="preserve">            FDB   DMINUSW</w:t>
        <w:br/>
        <w:t xml:space="preserve">H_DNEGATE:</w:t>
        <w:br/>
        <w:t xml:space="preserve">            FCB   $07</w:t>
        <w:br/>
        <w:t xml:space="preserve">            FCC   "DNEGATE"</w:t>
        <w:br/>
        <w:t xml:space="preserve">            FDB   H_DMINUS</w:t>
        <w:br/>
        <w:t xml:space="preserve">            FDB   DNEGATEW</w:t>
        <w:br/>
        <w:t xml:space="preserve">H_DABS:</w:t>
        <w:br/>
        <w:t xml:space="preserve">            FCB   $04</w:t>
        <w:br/>
        <w:t xml:space="preserve">            FCC   "DABS"</w:t>
        <w:br/>
        <w:t xml:space="preserve">            FDB   H_DNEGATE</w:t>
        <w:br/>
        <w:t xml:space="preserve">            FDB   DABSW</w:t>
        <w:br/>
        <w:t xml:space="preserve">H_MPLUS:</w:t>
        <w:br/>
        <w:t xml:space="preserve">            FCB   $02</w:t>
        <w:br/>
        <w:t xml:space="preserve">            FCC   "M+"</w:t>
        <w:br/>
        <w:t xml:space="preserve">            FDB   H_DABS</w:t>
        <w:br/>
        <w:t xml:space="preserve">            FDB   MPLUSW</w:t>
        <w:br/>
        <w:t xml:space="preserve">H_STOD:</w:t>
        <w:br/>
        <w:t xml:space="preserve">            FCB   $03</w:t>
        <w:br/>
        <w:t xml:space="preserve">            FCC   "S&gt;D"</w:t>
        <w:br/>
        <w:t xml:space="preserve">            FDB   H_MPLUS</w:t>
        <w:br/>
        <w:t xml:space="preserve">            FDB   STODW</w:t>
        <w:br/>
        <w:t xml:space="preserve">H_DTOS:</w:t>
        <w:br/>
        <w:t xml:space="preserve">            FCB   $03</w:t>
        <w:br/>
        <w:t xml:space="preserve">            FCC   "D&gt;S"</w:t>
        <w:br/>
        <w:t xml:space="preserve">            FDB   H_STOD</w:t>
        <w:br/>
        <w:t xml:space="preserve">            FDB   DTOSW</w:t>
        <w:br/>
        <w:t xml:space="preserve">H_DMAX:</w:t>
        <w:br/>
        <w:t xml:space="preserve">            FCB   $04</w:t>
        <w:br/>
        <w:t xml:space="preserve">            FCC   "DMAX"</w:t>
        <w:br/>
        <w:t xml:space="preserve">            FDB   H_DTOS</w:t>
        <w:br/>
        <w:t xml:space="preserve">            FDB   DMAXW</w:t>
        <w:br/>
        <w:t xml:space="preserve">H_DMIN:</w:t>
        <w:br/>
        <w:t xml:space="preserve">            FCB   $04</w:t>
        <w:br/>
        <w:t xml:space="preserve">            FCC   "DMIN"</w:t>
        <w:br/>
        <w:t xml:space="preserve">            FDB   H_DMAX</w:t>
        <w:br/>
        <w:t xml:space="preserve">            FDB   DMINW</w:t>
        <w:br/>
        <w:t xml:space="preserve">H_AND:</w:t>
        <w:br/>
        <w:t xml:space="preserve">            FCB   $03</w:t>
        <w:br/>
        <w:t xml:space="preserve">            FCC   "AND"</w:t>
        <w:br/>
        <w:t xml:space="preserve">            FDB   H_DMIN</w:t>
        <w:br/>
        <w:t xml:space="preserve">            FDB   ANDW</w:t>
        <w:br/>
        <w:t xml:space="preserve">H_OR:</w:t>
        <w:br/>
        <w:t xml:space="preserve">            FCB   $02</w:t>
        <w:br/>
        <w:t xml:space="preserve">            FCC   "OR"</w:t>
        <w:br/>
        <w:t xml:space="preserve">            FDB   H_AND</w:t>
        <w:br/>
        <w:t xml:space="preserve">            FDB   ORW</w:t>
        <w:br/>
        <w:t xml:space="preserve">H_XOR:</w:t>
        <w:br/>
        <w:t xml:space="preserve">            FCB   $03</w:t>
        <w:br/>
        <w:t xml:space="preserve">            FCC   "XOR"</w:t>
        <w:br/>
        <w:t xml:space="preserve">            FDB   H_OR</w:t>
        <w:br/>
        <w:t xml:space="preserve">            FDB   XORW</w:t>
        <w:br/>
        <w:t xml:space="preserve">H_INVERT:</w:t>
        <w:br/>
        <w:t xml:space="preserve">            FCB   $06</w:t>
        <w:br/>
        <w:t xml:space="preserve">            FCC   "INVERT"</w:t>
        <w:br/>
        <w:t xml:space="preserve">            FDB   H_XOR</w:t>
        <w:br/>
        <w:t xml:space="preserve">            FDB   INVERTW</w:t>
        <w:br/>
        <w:t xml:space="preserve">H_LSHIFT:</w:t>
        <w:br/>
        <w:t xml:space="preserve">            FCB   $06</w:t>
        <w:br/>
        <w:t xml:space="preserve">            FCC   "LSHIFT"</w:t>
        <w:br/>
        <w:t xml:space="preserve">            FDB   H_INVERT</w:t>
        <w:br/>
        <w:t xml:space="preserve">            FDB   LSHIFTW</w:t>
        <w:br/>
        <w:t xml:space="preserve">H_RSHIFT:</w:t>
        <w:br/>
        <w:t xml:space="preserve">            FCB   $06</w:t>
        <w:br/>
        <w:t xml:space="preserve">            FCC   "RSHIFT"</w:t>
        <w:br/>
        <w:t xml:space="preserve">            FDB   H_LSHIFT</w:t>
        <w:br/>
        <w:t xml:space="preserve">            FDB   RSHIFTW</w:t>
        <w:br/>
        <w:t xml:space="preserve">H_CELLS:</w:t>
        <w:br/>
        <w:t xml:space="preserve">            FCB   $05</w:t>
        <w:br/>
        <w:t xml:space="preserve">            FCC   "CELLS"</w:t>
        <w:br/>
        <w:t xml:space="preserve">            FDB   H_RSHIFT</w:t>
        <w:br/>
        <w:t xml:space="preserve">            FDB   CELLSW</w:t>
        <w:br/>
        <w:t xml:space="preserve">H_CELLPLUS:</w:t>
        <w:br/>
        <w:t xml:space="preserve">            FCB   $05</w:t>
        <w:br/>
        <w:t xml:space="preserve">            FCC   "CELL+"</w:t>
        <w:br/>
        <w:t xml:space="preserve">            FDB   H_CELLS</w:t>
        <w:br/>
        <w:t xml:space="preserve">            FDB   CELLPLUSW</w:t>
        <w:br/>
        <w:t xml:space="preserve">H_CHARS:</w:t>
        <w:br/>
        <w:t xml:space="preserve">            FCB   $05</w:t>
        <w:br/>
        <w:t xml:space="preserve">            FCC   "CHARS"</w:t>
        <w:br/>
        <w:t xml:space="preserve">            FDB   H_CELLPLUS</w:t>
        <w:br/>
        <w:t xml:space="preserve">            FDB   CHARSW</w:t>
        <w:br/>
        <w:t xml:space="preserve">H_CHARPLUS:</w:t>
        <w:br/>
        <w:t xml:space="preserve">            FCB   $05</w:t>
        <w:br/>
        <w:t xml:space="preserve">            FCC   "CHAR+"</w:t>
        <w:br/>
        <w:t xml:space="preserve">            FDB   H_CHARS</w:t>
        <w:br/>
        <w:t xml:space="preserve">            FDB   CHARPLUSW</w:t>
        <w:br/>
        <w:t xml:space="preserve">H_ALIGN:</w:t>
        <w:br/>
        <w:t xml:space="preserve">            FCB   $05</w:t>
        <w:br/>
        <w:t xml:space="preserve">            FCC   "ALIGN"</w:t>
        <w:br/>
        <w:t xml:space="preserve">            FDB   H_CHARPLUS</w:t>
        <w:br/>
        <w:t xml:space="preserve">            FDB   ALIGNW</w:t>
        <w:br/>
        <w:t xml:space="preserve">H_ALIGNED:</w:t>
        <w:br/>
        <w:t xml:space="preserve">            FCB   $07</w:t>
        <w:br/>
        <w:t xml:space="preserve">            FCC   "ALIGNED"</w:t>
        <w:br/>
        <w:t xml:space="preserve">            FDB   H_ALIGN</w:t>
        <w:br/>
        <w:t xml:space="preserve">            FDB   ALIGNEDW</w:t>
        <w:br/>
        <w:t xml:space="preserve">H_EQUAL:</w:t>
        <w:br/>
        <w:t xml:space="preserve">            FCB   $01</w:t>
        <w:br/>
        <w:t xml:space="preserve">            FCC   "="</w:t>
        <w:br/>
        <w:t xml:space="preserve">            FDB   H_ALIGNED</w:t>
        <w:br/>
        <w:t xml:space="preserve">            FDB   EQUALW</w:t>
        <w:br/>
        <w:t xml:space="preserve">H_LESS:</w:t>
        <w:br/>
        <w:t xml:space="preserve">            FCB   $01</w:t>
        <w:br/>
        <w:t xml:space="preserve">            FCC   "&lt;"</w:t>
        <w:br/>
        <w:t xml:space="preserve">            FDB   H_EQUAL</w:t>
        <w:br/>
        <w:t xml:space="preserve">            FDB   LESSW</w:t>
        <w:br/>
        <w:t xml:space="preserve">H_GREATER:</w:t>
        <w:br/>
        <w:t xml:space="preserve">            FCB   $01</w:t>
        <w:br/>
        <w:t xml:space="preserve">            FCC   "&gt;"</w:t>
        <w:br/>
        <w:t xml:space="preserve">            FDB   H_LESS</w:t>
        <w:br/>
        <w:t xml:space="preserve">            FDB   GREATERW</w:t>
        <w:br/>
        <w:t xml:space="preserve">H_ZEROEQ:</w:t>
        <w:br/>
        <w:t xml:space="preserve">            FCB   $02</w:t>
        <w:br/>
        <w:t xml:space="preserve">            FCC   "0="</w:t>
        <w:br/>
        <w:t xml:space="preserve">            FDB   H_GREATER</w:t>
        <w:br/>
        <w:t xml:space="preserve">            FDB   ZEROEQW</w:t>
        <w:br/>
        <w:t xml:space="preserve">H_ZEROLT:</w:t>
        <w:br/>
        <w:t xml:space="preserve">            FCB   $02</w:t>
        <w:br/>
        <w:t xml:space="preserve">            FCC   "0&lt;"</w:t>
        <w:br/>
        <w:t xml:space="preserve">            FDB   H_ZEROEQ</w:t>
        <w:br/>
        <w:t xml:space="preserve">            FDB   ZEROLTW</w:t>
        <w:br/>
        <w:t xml:space="preserve">H_ULESS:</w:t>
        <w:br/>
        <w:t xml:space="preserve">            FCB   $02</w:t>
        <w:br/>
        <w:t xml:space="preserve">            FCC   "U&lt;"</w:t>
        <w:br/>
        <w:t xml:space="preserve">            FDB   H_ZEROLT</w:t>
        <w:br/>
        <w:t xml:space="preserve">            FDB   ULESSW</w:t>
        <w:br/>
        <w:t xml:space="preserve">H_NOTEQUAL:</w:t>
        <w:br/>
        <w:t xml:space="preserve">            FCB   $02</w:t>
        <w:br/>
        <w:t xml:space="preserve">            FCC   "&lt;&gt;"</w:t>
        <w:br/>
        <w:t xml:space="preserve">            FDB   H_ULESS</w:t>
        <w:br/>
        <w:t xml:space="preserve">            FDB   NOTEQUALW</w:t>
        <w:br/>
        <w:t xml:space="preserve">H_ZERONE:</w:t>
        <w:br/>
        <w:t xml:space="preserve">            FCB   $03</w:t>
        <w:br/>
        <w:t xml:space="preserve">            FCC   "0&lt;&gt;"</w:t>
        <w:br/>
        <w:t xml:space="preserve">            FDB   H_NOTEQUAL</w:t>
        <w:br/>
        <w:t xml:space="preserve">            FDB   ZERONEW</w:t>
        <w:br/>
        <w:t xml:space="preserve">H_ZEROGT:</w:t>
        <w:br/>
        <w:t xml:space="preserve">            FCB   $02</w:t>
        <w:br/>
        <w:t xml:space="preserve">            FCC   "0&gt;"</w:t>
        <w:br/>
        <w:t xml:space="preserve">            FDB   H_ZERONE</w:t>
        <w:br/>
        <w:t xml:space="preserve">            FDB   ZEROGTW</w:t>
        <w:br/>
        <w:t xml:space="preserve">H_UGREATER:</w:t>
        <w:br/>
        <w:t xml:space="preserve">            FCB   $02</w:t>
        <w:br/>
        <w:t xml:space="preserve">            FCC   "U&gt;"</w:t>
        <w:br/>
        <w:t xml:space="preserve">            FDB   H_ZEROGT</w:t>
        <w:br/>
        <w:t xml:space="preserve">            FDB   UGREATERW</w:t>
        <w:br/>
        <w:t xml:space="preserve">H_WITHIN:</w:t>
        <w:br/>
        <w:t xml:space="preserve">            FCB   $06</w:t>
        <w:br/>
        <w:t xml:space="preserve">            FCC   "WITHIN"</w:t>
        <w:br/>
        <w:t xml:space="preserve">            FDB   H_UGREATER</w:t>
        <w:br/>
        <w:t xml:space="preserve">            FDB   WITHINW</w:t>
        <w:br/>
        <w:t xml:space="preserve">H_DEQUAL:</w:t>
        <w:br/>
        <w:t xml:space="preserve">            FCB   $02</w:t>
        <w:br/>
        <w:t xml:space="preserve">            FCC   "D="</w:t>
        <w:br/>
        <w:t xml:space="preserve">            FDB   H_WITHIN</w:t>
        <w:br/>
        <w:t xml:space="preserve">            FDB   DEQUALW</w:t>
        <w:br/>
        <w:t xml:space="preserve">H_DLESS:</w:t>
        <w:br/>
        <w:t xml:space="preserve">            FCB   $02</w:t>
        <w:br/>
        <w:t xml:space="preserve">            FCC   "D&lt;"</w:t>
        <w:br/>
        <w:t xml:space="preserve">            FDB   H_DEQUAL</w:t>
        <w:br/>
        <w:t xml:space="preserve">            FDB   DLESSW</w:t>
        <w:br/>
        <w:t xml:space="preserve">H_DULESS:</w:t>
        <w:br/>
        <w:t xml:space="preserve">            FCB   $03</w:t>
        <w:br/>
        <w:t xml:space="preserve">            FCC   "DU&lt;"</w:t>
        <w:br/>
        <w:t xml:space="preserve">            FDB   H_DLESS</w:t>
        <w:br/>
        <w:t xml:space="preserve">            FDB   DULESSW</w:t>
        <w:br/>
        <w:t xml:space="preserve">H_IF:</w:t>
        <w:br/>
        <w:t xml:space="preserve">            FCB   $82</w:t>
        <w:br/>
        <w:t xml:space="preserve">            FCC   "IF"</w:t>
        <w:br/>
        <w:t xml:space="preserve">            FDB   H_DULESS</w:t>
        <w:br/>
        <w:t xml:space="preserve">            FDB   IFW</w:t>
        <w:br/>
        <w:t xml:space="preserve">H_THEN:</w:t>
        <w:br/>
        <w:t xml:space="preserve">            FCB   $84</w:t>
        <w:br/>
        <w:t xml:space="preserve">            FCC   "THEN"</w:t>
        <w:br/>
        <w:t xml:space="preserve">            FDB   H_IF</w:t>
        <w:br/>
        <w:t xml:space="preserve">            FDB   THENW</w:t>
        <w:br/>
        <w:t xml:space="preserve">H_ELSE:</w:t>
        <w:br/>
        <w:t xml:space="preserve">            FCB   $84</w:t>
        <w:br/>
        <w:t xml:space="preserve">            FCC   "ELSE"</w:t>
        <w:br/>
        <w:t xml:space="preserve">            FDB   H_THEN</w:t>
        <w:br/>
        <w:t xml:space="preserve">            FDB   ELSEW</w:t>
        <w:br/>
        <w:t xml:space="preserve">H_BEGIN:</w:t>
        <w:br/>
        <w:t xml:space="preserve">            FCB   $85</w:t>
        <w:br/>
        <w:t xml:space="preserve">            FCC   "BEGIN"</w:t>
        <w:br/>
        <w:t xml:space="preserve">            FDB   H_ELSE</w:t>
        <w:br/>
        <w:t xml:space="preserve">            FDB   BEGINW</w:t>
        <w:br/>
        <w:t xml:space="preserve">H_UNTIL:</w:t>
        <w:br/>
        <w:t xml:space="preserve">            FCB   $85</w:t>
        <w:br/>
        <w:t xml:space="preserve">            FCC   "UNTIL"</w:t>
        <w:br/>
        <w:t xml:space="preserve">            FDB   H_BEGIN</w:t>
        <w:br/>
        <w:t xml:space="preserve">            FDB   UNTILW</w:t>
        <w:br/>
        <w:t xml:space="preserve">H_AGAIN:</w:t>
        <w:br/>
        <w:t xml:space="preserve">            FCB   $85</w:t>
        <w:br/>
        <w:t xml:space="preserve">            FCC   "AGAIN"</w:t>
        <w:br/>
        <w:t xml:space="preserve">            FDB   H_UNTIL</w:t>
        <w:br/>
        <w:t xml:space="preserve">            FDB   AGAINW</w:t>
        <w:br/>
        <w:t xml:space="preserve">H_WHILE:</w:t>
        <w:br/>
        <w:t xml:space="preserve">            FCB   $85</w:t>
        <w:br/>
        <w:t xml:space="preserve">            FCC   "WHILE"</w:t>
        <w:br/>
        <w:t xml:space="preserve">            FDB   H_AGAIN</w:t>
        <w:br/>
        <w:t xml:space="preserve">            FDB   WHILEW</w:t>
        <w:br/>
        <w:t xml:space="preserve">H_REPEAT:</w:t>
        <w:br/>
        <w:t xml:space="preserve">            FCB   $86</w:t>
        <w:br/>
        <w:t xml:space="preserve">            FCC   "REPEAT"</w:t>
        <w:br/>
        <w:t xml:space="preserve">            FDB   H_WHILE</w:t>
        <w:br/>
        <w:t xml:space="preserve">            FDB   REPEATW</w:t>
        <w:br/>
        <w:t xml:space="preserve">H_RECURSE:</w:t>
        <w:br/>
        <w:t xml:space="preserve">            FCB   $87</w:t>
        <w:br/>
        <w:t xml:space="preserve">            FCC   "RECURSE"</w:t>
        <w:br/>
        <w:t xml:space="preserve">            FDB   H_REPEAT</w:t>
        <w:br/>
        <w:t xml:space="preserve">            FDB   RECURSEW</w:t>
        <w:br/>
        <w:t xml:space="preserve">H_DO:</w:t>
        <w:br/>
        <w:t xml:space="preserve">            FCB   $82</w:t>
        <w:br/>
        <w:t xml:space="preserve">            FCC   "DO"</w:t>
        <w:br/>
        <w:t xml:space="preserve">            FDB   H_RECURSE</w:t>
        <w:br/>
        <w:t xml:space="preserve">            FDB   DOW</w:t>
        <w:br/>
        <w:t xml:space="preserve">H_QDO:</w:t>
        <w:br/>
        <w:t xml:space="preserve">            FCB   $83</w:t>
        <w:br/>
        <w:t xml:space="preserve">            FCC   "?DO"</w:t>
        <w:br/>
        <w:t xml:space="preserve">            FDB   H_DO</w:t>
        <w:br/>
        <w:t xml:space="preserve">            FDB   QDOW</w:t>
        <w:br/>
        <w:t xml:space="preserve">H_LOOP:</w:t>
        <w:br/>
        <w:t xml:space="preserve">            FCB   $84</w:t>
        <w:br/>
        <w:t xml:space="preserve">            FCC   "LOOP"</w:t>
        <w:br/>
        <w:t xml:space="preserve">            FDB   H_QDO</w:t>
        <w:br/>
        <w:t xml:space="preserve">            FDB   LOOPW</w:t>
        <w:br/>
        <w:t xml:space="preserve">H_PLUSLOOP:</w:t>
        <w:br/>
        <w:t xml:space="preserve">            FCB   $85</w:t>
        <w:br/>
        <w:t xml:space="preserve">            FCC   "+LOOP"</w:t>
        <w:br/>
        <w:t xml:space="preserve">            FDB   H_LOOP</w:t>
        <w:br/>
        <w:t xml:space="preserve">            FDB   PLUSLOOPW</w:t>
        <w:br/>
        <w:t xml:space="preserve">H_I:</w:t>
        <w:br/>
        <w:t xml:space="preserve">            FCB   $01</w:t>
        <w:br/>
        <w:t xml:space="preserve">            FCC   "I"</w:t>
        <w:br/>
        <w:t xml:space="preserve">            FDB   H_PLUSLOOP</w:t>
        <w:br/>
        <w:t xml:space="preserve">            FDB   IW</w:t>
        <w:br/>
        <w:t xml:space="preserve">H_J:</w:t>
        <w:br/>
        <w:t xml:space="preserve">            FCB   $01</w:t>
        <w:br/>
        <w:t xml:space="preserve">            FCC   "J"</w:t>
        <w:br/>
        <w:t xml:space="preserve">            FDB   H_I</w:t>
        <w:br/>
        <w:t xml:space="preserve">            FDB   JW</w:t>
        <w:br/>
        <w:t xml:space="preserve">H_LEAVE:</w:t>
        <w:br/>
        <w:t xml:space="preserve">            FCB   $05</w:t>
        <w:br/>
        <w:t xml:space="preserve">            FCC   "LEAVE"</w:t>
        <w:br/>
        <w:t xml:space="preserve">            FDB   H_J</w:t>
        <w:br/>
        <w:t xml:space="preserve">            FDB   LEAVEW</w:t>
        <w:br/>
        <w:t xml:space="preserve">H_UNLOOP:</w:t>
        <w:br/>
        <w:t xml:space="preserve">            FCB   $06</w:t>
        <w:br/>
        <w:t xml:space="preserve">            FCC   "UNLOOP"</w:t>
        <w:br/>
        <w:t xml:space="preserve">            FDB   H_LEAVE</w:t>
        <w:br/>
        <w:t xml:space="preserve">            FDB   UNLOOPW</w:t>
        <w:br/>
        <w:t xml:space="preserve">H_EXIT:</w:t>
        <w:br/>
        <w:t xml:space="preserve">            FCB   $84</w:t>
        <w:br/>
        <w:t xml:space="preserve">            FCC   "EXIT"</w:t>
        <w:br/>
        <w:t xml:space="preserve">            FDB   H_UNLOOP</w:t>
        <w:br/>
        <w:t xml:space="preserve">            FDB   EXITW</w:t>
        <w:br/>
        <w:t xml:space="preserve">H_CASE:</w:t>
        <w:br/>
        <w:t xml:space="preserve">            FCB   $84</w:t>
        <w:br/>
        <w:t xml:space="preserve">            FCC   "CASE"</w:t>
        <w:br/>
        <w:t xml:space="preserve">            FDB   H_EXIT</w:t>
        <w:br/>
        <w:t xml:space="preserve">            FDB   CASEW</w:t>
        <w:br/>
        <w:t xml:space="preserve">H_OF:</w:t>
        <w:br/>
        <w:t xml:space="preserve">            FCB   $82</w:t>
        <w:br/>
        <w:t xml:space="preserve">            FCC   "OF"</w:t>
        <w:br/>
        <w:t xml:space="preserve">            FDB   H_CASE</w:t>
        <w:br/>
        <w:t xml:space="preserve">            FDB   OFW</w:t>
        <w:br/>
        <w:t xml:space="preserve">H_ENDOF:</w:t>
        <w:br/>
        <w:t xml:space="preserve">            FCB   $85</w:t>
        <w:br/>
        <w:t xml:space="preserve">            FCC   "ENDOF"</w:t>
        <w:br/>
        <w:t xml:space="preserve">            FDB   H_OF</w:t>
        <w:br/>
        <w:t xml:space="preserve">            FDB   ENDOFW</w:t>
        <w:br/>
        <w:t xml:space="preserve">H_ENDCASE:</w:t>
        <w:br/>
        <w:t xml:space="preserve">            FCB   $87</w:t>
        <w:br/>
        <w:t xml:space="preserve">            FCC   "ENDCASE"</w:t>
        <w:br/>
        <w:t xml:space="preserve">            FDB   H_ENDOF</w:t>
        <w:br/>
        <w:t xml:space="preserve">            FDB   ENDCASEW</w:t>
        <w:br/>
        <w:t xml:space="preserve">H_COLON:</w:t>
        <w:br/>
        <w:t xml:space="preserve">            FCB   $01</w:t>
        <w:br/>
        <w:t xml:space="preserve">            FCC   ":"</w:t>
        <w:br/>
        <w:t xml:space="preserve">            FDB   H_ENDCASE</w:t>
        <w:br/>
        <w:t xml:space="preserve">            FDB   COLONW</w:t>
        <w:br/>
        <w:t xml:space="preserve">H_SEMI:</w:t>
        <w:br/>
        <w:t xml:space="preserve">            FCB   $81</w:t>
        <w:br/>
        <w:t xml:space="preserve">            FCC   ";"</w:t>
        <w:br/>
        <w:t xml:space="preserve">            FDB   H_COLON</w:t>
        <w:br/>
        <w:t xml:space="preserve">            FDB   SEMIW</w:t>
        <w:br/>
        <w:t xml:space="preserve">H_NONAME:</w:t>
        <w:br/>
        <w:t xml:space="preserve">            FCB   $07               ; not IMMEDIATE (runs only in INTERPRET)</w:t>
        <w:br/>
        <w:t xml:space="preserve">            FCC   ":NONAME"</w:t>
        <w:br/>
        <w:t xml:space="preserve">            FDB   H_SEMI</w:t>
        <w:br/>
        <w:t xml:space="preserve">            FDB   NONAMEW</w:t>
        <w:br/>
        <w:t xml:space="preserve">H_CREATE:</w:t>
        <w:br/>
        <w:t xml:space="preserve">            FCB   $06</w:t>
        <w:br/>
        <w:t xml:space="preserve">            FCC   "CREATE"</w:t>
        <w:br/>
        <w:t xml:space="preserve">            FDB   H_NONAME</w:t>
        <w:br/>
        <w:t xml:space="preserve">            FDB   CREATEW</w:t>
        <w:br/>
        <w:t xml:space="preserve">H_DOESGT:</w:t>
        <w:br/>
        <w:t xml:space="preserve">            FCB   $85               ; $80 IMMEDIATE | 5 (length of "DOES&gt;")</w:t>
        <w:br/>
        <w:t xml:space="preserve">            FCC   "DOES&gt;"</w:t>
        <w:br/>
        <w:t xml:space="preserve">            FDB   H_CREATE</w:t>
        <w:br/>
        <w:t xml:space="preserve">            FDB   DOESGTW</w:t>
        <w:br/>
        <w:t xml:space="preserve">H_VARIABLE:</w:t>
        <w:br/>
        <w:t xml:space="preserve">            FCB   $08</w:t>
        <w:br/>
        <w:t xml:space="preserve">            FCC   "VARIABLE"</w:t>
        <w:br/>
        <w:t xml:space="preserve">            FDB   H_DOESGT</w:t>
        <w:br/>
        <w:t xml:space="preserve">            FDB   VARIABLEW</w:t>
        <w:br/>
        <w:t xml:space="preserve">H_CONSTANT:</w:t>
        <w:br/>
        <w:t xml:space="preserve">            FCB   $08</w:t>
        <w:br/>
        <w:t xml:space="preserve">            FCC   "CONSTANT"</w:t>
        <w:br/>
        <w:t xml:space="preserve">            FDB   H_VARIABLE</w:t>
        <w:br/>
        <w:t xml:space="preserve">            FDB   CONSTANTW</w:t>
        <w:br/>
        <w:t xml:space="preserve">H_VALUE:</w:t>
        <w:br/>
        <w:t xml:space="preserve">            FCB   $05</w:t>
        <w:br/>
        <w:t xml:space="preserve">            FCC   "VALUE"</w:t>
        <w:br/>
        <w:t xml:space="preserve">            FDB   H_CONSTANT</w:t>
        <w:br/>
        <w:t xml:space="preserve">            FDB   VALUEW</w:t>
        <w:br/>
        <w:t xml:space="preserve">H_TO:</w:t>
        <w:br/>
        <w:t xml:space="preserve">            FCB   $82</w:t>
        <w:br/>
        <w:t xml:space="preserve">            FCC   "TO"</w:t>
        <w:br/>
        <w:t xml:space="preserve">            FDB   H_VALUE</w:t>
        <w:br/>
        <w:t xml:space="preserve">            FDB   TOW</w:t>
        <w:br/>
        <w:t xml:space="preserve">H_TWOVARIABLE:</w:t>
        <w:br/>
        <w:t xml:space="preserve">            FCB   $09</w:t>
        <w:br/>
        <w:t xml:space="preserve">            FCC   "2VARIABLE"</w:t>
        <w:br/>
        <w:t xml:space="preserve">            FDB   H_TO</w:t>
        <w:br/>
        <w:t xml:space="preserve">            FDB   TWOVARIABLEW</w:t>
        <w:br/>
        <w:t xml:space="preserve">H_TWOCONSTANT:</w:t>
        <w:br/>
        <w:t xml:space="preserve">            FCB   $09</w:t>
        <w:br/>
        <w:t xml:space="preserve">            FCC   "2CONSTANT"</w:t>
        <w:br/>
        <w:t xml:space="preserve">            FDB   H_TWOVARIABLE</w:t>
        <w:br/>
        <w:t xml:space="preserve">            FDB   TWOCONSTANTW</w:t>
        <w:br/>
        <w:t xml:space="preserve">H_BUFFERCOLON:</w:t>
        <w:br/>
        <w:t xml:space="preserve">            FCB   $07</w:t>
        <w:br/>
        <w:t xml:space="preserve">            FCC   "BUFFER:"</w:t>
        <w:br/>
        <w:t xml:space="preserve">            FDB   H_TWOCONSTANT</w:t>
        <w:br/>
        <w:t xml:space="preserve">            FDB   BUFFERCOLONW</w:t>
        <w:br/>
        <w:t xml:space="preserve">H_DEFER:</w:t>
        <w:br/>
        <w:t xml:space="preserve">            FCB   $05</w:t>
        <w:br/>
        <w:t xml:space="preserve">            FCC   "DEFER"</w:t>
        <w:br/>
        <w:t xml:space="preserve">            FDB   H_BUFFERCOLON</w:t>
        <w:br/>
        <w:t xml:space="preserve">            FDB   DEFERW</w:t>
        <w:br/>
        <w:t xml:space="preserve">H_DEFERFETCH:</w:t>
        <w:br/>
        <w:t xml:space="preserve">            FCB   $06</w:t>
        <w:br/>
        <w:t xml:space="preserve">            FCC   "DEFER@"</w:t>
        <w:br/>
        <w:t xml:space="preserve">            FDB   H_DEFER</w:t>
        <w:br/>
        <w:t xml:space="preserve">            FDB   DEFERFETCHW</w:t>
        <w:br/>
        <w:t xml:space="preserve">H_DEFERSTORE:</w:t>
        <w:br/>
        <w:t xml:space="preserve">            FCB   $06</w:t>
        <w:br/>
        <w:t xml:space="preserve">            FCC   "DEFER!"</w:t>
        <w:br/>
        <w:t xml:space="preserve">            FDB   H_DEFERFETCH</w:t>
        <w:br/>
        <w:t xml:space="preserve">            FDB   DEFERSTOREW</w:t>
        <w:br/>
        <w:t xml:space="preserve">H_IS:</w:t>
        <w:br/>
        <w:t xml:space="preserve">            FCB   $82</w:t>
        <w:br/>
        <w:t xml:space="preserve">            FCC   "IS"</w:t>
        <w:br/>
        <w:t xml:space="preserve">            FDB   H_DEFERSTORE</w:t>
        <w:br/>
        <w:t xml:space="preserve">            FDB   ISW</w:t>
        <w:br/>
        <w:t xml:space="preserve">H_ACTIONOF:</w:t>
        <w:br/>
        <w:t xml:space="preserve">            FCB   $89</w:t>
        <w:br/>
        <w:t xml:space="preserve">            FCC   "ACTION-OF"</w:t>
        <w:br/>
        <w:t xml:space="preserve">            FDB   H_IS</w:t>
        <w:br/>
        <w:t xml:space="preserve">            FDB   ACTIONOFW</w:t>
        <w:br/>
        <w:t xml:space="preserve">H_MARKER:</w:t>
        <w:br/>
        <w:t xml:space="preserve">            FCB   $06</w:t>
        <w:br/>
        <w:t xml:space="preserve">            FCC   "MARKER"</w:t>
        <w:br/>
        <w:t xml:space="preserve">            FDB   H_ACTIONOF</w:t>
        <w:br/>
        <w:t xml:space="preserve">            FDB   MARKERW</w:t>
        <w:br/>
        <w:t xml:space="preserve">H_IMMEDIATE:</w:t>
        <w:br/>
        <w:t xml:space="preserve">            FCB   $09</w:t>
        <w:br/>
        <w:t xml:space="preserve">            FCC   "IMMEDIATE"</w:t>
        <w:br/>
        <w:t xml:space="preserve">            FDB   H_MARKER</w:t>
        <w:br/>
        <w:t xml:space="preserve">            FDB   IMMEDIATEW</w:t>
        <w:br/>
        <w:t xml:space="preserve">H_STATE:</w:t>
        <w:br/>
        <w:t xml:space="preserve">            FCB   $05</w:t>
        <w:br/>
        <w:t xml:space="preserve">            FCC   "STATE"</w:t>
        <w:br/>
        <w:t xml:space="preserve">            FDB   H_IMMEDIATE</w:t>
        <w:br/>
        <w:t xml:space="preserve">            FDB   STATEW</w:t>
        <w:br/>
        <w:t xml:space="preserve">H_LBRACKET:</w:t>
        <w:br/>
        <w:t xml:space="preserve">            FCB   $81</w:t>
        <w:br/>
        <w:t xml:space="preserve">            FCC   "["</w:t>
        <w:br/>
        <w:t xml:space="preserve">            FDB   H_STATE</w:t>
        <w:br/>
        <w:t xml:space="preserve">            FDB   LBRACKETW</w:t>
        <w:br/>
        <w:t xml:space="preserve">H_RBRACKET:</w:t>
        <w:br/>
        <w:t xml:space="preserve">            FCB   $81</w:t>
        <w:br/>
        <w:t xml:space="preserve">            FCC   "]"</w:t>
        <w:br/>
        <w:t xml:space="preserve">            FDB   H_LBRACKET</w:t>
        <w:br/>
        <w:t xml:space="preserve">            FDB   RBRACKETW</w:t>
        <w:br/>
        <w:t xml:space="preserve">H_TICK:</w:t>
        <w:br/>
        <w:t xml:space="preserve">            FCB   $01</w:t>
        <w:br/>
        <w:t xml:space="preserve">            FCC   "'"</w:t>
        <w:br/>
        <w:t xml:space="preserve">            FDB   H_RBRACKET</w:t>
        <w:br/>
        <w:t xml:space="preserve">            FDB   TICKW</w:t>
        <w:br/>
        <w:t xml:space="preserve">H_COMPILECOMMA:</w:t>
        <w:br/>
        <w:t xml:space="preserve">            FCB   $08</w:t>
        <w:br/>
        <w:t xml:space="preserve">            FCC   "COMPILE,"</w:t>
        <w:br/>
        <w:t xml:space="preserve">            FDB   H_TICK</w:t>
        <w:br/>
        <w:t xml:space="preserve">            FDB   COMPILECOMMAW</w:t>
        <w:br/>
        <w:t xml:space="preserve">H_LITERAL:</w:t>
        <w:br/>
        <w:t xml:space="preserve">            FCB   $87</w:t>
        <w:br/>
        <w:t xml:space="preserve">            FCC   "LITERAL"</w:t>
        <w:br/>
        <w:t xml:space="preserve">            FDB   H_COMPILECOMMA</w:t>
        <w:br/>
        <w:t xml:space="preserve">            FDB   LITERALW</w:t>
        <w:br/>
        <w:t xml:space="preserve">H_BRACKTICK:</w:t>
        <w:br/>
        <w:t xml:space="preserve">            FCB   $83</w:t>
        <w:br/>
        <w:t xml:space="preserve">            FCC   "[']"</w:t>
        <w:br/>
        <w:t xml:space="preserve">            FDB   H_LITERAL</w:t>
        <w:br/>
        <w:t xml:space="preserve">            FDB   BRACKTICKW</w:t>
        <w:br/>
        <w:t xml:space="preserve">H_POSTPONE:</w:t>
        <w:br/>
        <w:t xml:space="preserve">            FCB   $88</w:t>
        <w:br/>
        <w:t xml:space="preserve">            FCC   "POSTPONE"</w:t>
        <w:br/>
        <w:t xml:space="preserve">            FDB   H_BRACKTICK</w:t>
        <w:br/>
        <w:t xml:space="preserve">            FDB   POSTPONEW</w:t>
        <w:br/>
        <w:t xml:space="preserve">H_BRACKCOMPILE:</w:t>
        <w:br/>
        <w:t xml:space="preserve">            FCB   $89               ; $80 IMMEDIATE | 9 (length of "[COMPILE]")</w:t>
        <w:br/>
        <w:t xml:space="preserve">            FCC   "[COMPILE]"</w:t>
        <w:br/>
        <w:t xml:space="preserve">            FDB   H_POSTPONE</w:t>
        <w:br/>
        <w:t xml:space="preserve">            FDB   BRACKCOMPILEW</w:t>
        <w:br/>
        <w:t xml:space="preserve">H_TOBODY:</w:t>
        <w:br/>
        <w:t xml:space="preserve">            FCB   $05</w:t>
        <w:br/>
        <w:t xml:space="preserve">            FCC   "&gt;BODY"</w:t>
        <w:br/>
        <w:t xml:space="preserve">            FDB   H_BRACKCOMPILE</w:t>
        <w:br/>
        <w:t xml:space="preserve">            FDB   TOBODYW</w:t>
        <w:br/>
        <w:t xml:space="preserve">H_EXECUTE:</w:t>
        <w:br/>
        <w:t xml:space="preserve">            FCB   $07</w:t>
        <w:br/>
        <w:t xml:space="preserve">            FCC   "EXECUTE"</w:t>
        <w:br/>
        <w:t xml:space="preserve">            FDB   H_TOBODY</w:t>
        <w:br/>
        <w:t xml:space="preserve">            FDB   EXECUTEW</w:t>
        <w:br/>
        <w:t xml:space="preserve">H_SLITERAL:</w:t>
        <w:br/>
        <w:t xml:space="preserve">            FCB   $88</w:t>
        <w:br/>
        <w:t xml:space="preserve">            FCC   "SLITERAL"</w:t>
        <w:br/>
        <w:t xml:space="preserve">            FDB   H_EXECUTE</w:t>
        <w:br/>
        <w:t xml:space="preserve">            FDB   SLITERALW</w:t>
        <w:br/>
        <w:t xml:space="preserve">H_ABORTQUOTE:</w:t>
        <w:br/>
        <w:t xml:space="preserve">            FCB   $86</w:t>
        <w:br/>
        <w:t xml:space="preserve">            FCC   "ABORT"</w:t>
        <w:br/>
        <w:t xml:space="preserve">            FCB   $22               ; '"' split out of the FCC string</w:t>
        <w:br/>
        <w:t xml:space="preserve">            FDB   H_SLITERAL</w:t>
        <w:br/>
        <w:t xml:space="preserve">            FDB   ABORTQUOTEW</w:t>
        <w:br/>
        <w:t xml:space="preserve">H_FETCH:</w:t>
        <w:br/>
        <w:t xml:space="preserve">            FCB   $01</w:t>
        <w:br/>
        <w:t xml:space="preserve">            FCC   "@"</w:t>
        <w:br/>
        <w:t xml:space="preserve">            FDB   H_ABORTQUOTE</w:t>
        <w:br/>
        <w:t xml:space="preserve">            FDB   FETCHW</w:t>
        <w:br/>
        <w:t xml:space="preserve">H_STORE:</w:t>
        <w:br/>
        <w:t xml:space="preserve">            FCB   $01</w:t>
        <w:br/>
        <w:t xml:space="preserve">            FCC   "!"</w:t>
        <w:br/>
        <w:t xml:space="preserve">            FDB   H_FETCH</w:t>
        <w:br/>
        <w:t xml:space="preserve">            FDB   STOREW</w:t>
        <w:br/>
        <w:t xml:space="preserve">H_CFETCH:</w:t>
        <w:br/>
        <w:t xml:space="preserve">            FCB   $02</w:t>
        <w:br/>
        <w:t xml:space="preserve">            FCC   "C@"</w:t>
        <w:br/>
        <w:t xml:space="preserve">            FDB   H_STORE</w:t>
        <w:br/>
        <w:t xml:space="preserve">            FDB   CFETCHW</w:t>
        <w:br/>
        <w:t xml:space="preserve">H_CSTORE:</w:t>
        <w:br/>
        <w:t xml:space="preserve">            FCB   $02</w:t>
        <w:br/>
        <w:t xml:space="preserve">            FCC   "C!"</w:t>
        <w:br/>
        <w:t xml:space="preserve">            FDB   H_CFETCH</w:t>
        <w:br/>
        <w:t xml:space="preserve">            FDB   CSTOREW</w:t>
        <w:br/>
        <w:t xml:space="preserve">H_PLUSSTORE:</w:t>
        <w:br/>
        <w:t xml:space="preserve">            FCB   $02</w:t>
        <w:br/>
        <w:t xml:space="preserve">            FCC   "+!"</w:t>
        <w:br/>
        <w:t xml:space="preserve">            FDB   H_CSTORE</w:t>
        <w:br/>
        <w:t xml:space="preserve">            FDB   PLUSSTOREW</w:t>
        <w:br/>
        <w:t xml:space="preserve">H_TWOFETCH:</w:t>
        <w:br/>
        <w:t xml:space="preserve">            FCB   $02</w:t>
        <w:br/>
        <w:t xml:space="preserve">            FCC   "2@"</w:t>
        <w:br/>
        <w:t xml:space="preserve">            FDB   H_PLUSSTORE</w:t>
        <w:br/>
        <w:t xml:space="preserve">            FDB   TWOFETCHW</w:t>
        <w:br/>
        <w:t xml:space="preserve">H_TWOSTORE:</w:t>
        <w:br/>
        <w:t xml:space="preserve">            FCB   $02</w:t>
        <w:br/>
        <w:t xml:space="preserve">            FCC   "2!"</w:t>
        <w:br/>
        <w:t xml:space="preserve">            FDB   H_TWOFETCH</w:t>
        <w:br/>
        <w:t xml:space="preserve">            FDB   TWOSTOREW</w:t>
        <w:br/>
        <w:t xml:space="preserve">H_COMMA:</w:t>
        <w:br/>
        <w:t xml:space="preserve">            FCB   $01</w:t>
        <w:br/>
        <w:t xml:space="preserve">            FCC   ","</w:t>
        <w:br/>
        <w:t xml:space="preserve">            FDB   H_TWOSTORE</w:t>
        <w:br/>
        <w:t xml:space="preserve">            FDB   COMMAW</w:t>
        <w:br/>
        <w:t xml:space="preserve">H_CCOMMA:</w:t>
        <w:br/>
        <w:t xml:space="preserve">            FCB   $02</w:t>
        <w:br/>
        <w:t xml:space="preserve">            FCC   "C,"</w:t>
        <w:br/>
        <w:t xml:space="preserve">            FDB   H_COMMA</w:t>
        <w:br/>
        <w:t xml:space="preserve">            FDB   CCOMMAW</w:t>
        <w:br/>
        <w:t xml:space="preserve">H_ALLOT:</w:t>
        <w:br/>
        <w:t xml:space="preserve">            FCB   $05</w:t>
        <w:br/>
        <w:t xml:space="preserve">            FCC   "ALLOT"</w:t>
        <w:br/>
        <w:t xml:space="preserve">            FDB   H_CCOMMA</w:t>
        <w:br/>
        <w:t xml:space="preserve">            FDB   ALLOTW</w:t>
        <w:br/>
        <w:t xml:space="preserve">H_HERE:</w:t>
        <w:br/>
        <w:t xml:space="preserve">            FCB   $04</w:t>
        <w:br/>
        <w:t xml:space="preserve">            FCC   "HERE"</w:t>
        <w:br/>
        <w:t xml:space="preserve">            FDB   H_ALLOT</w:t>
        <w:br/>
        <w:t xml:space="preserve">            FDB   HEREW</w:t>
        <w:br/>
        <w:t xml:space="preserve">H_VCOMMA:</w:t>
        <w:br/>
        <w:t xml:space="preserve">            FCB   $02</w:t>
        <w:br/>
        <w:t xml:space="preserve">            FCC   "V,"</w:t>
        <w:br/>
        <w:t xml:space="preserve">            FDB   H_HERE</w:t>
        <w:br/>
        <w:t xml:space="preserve">            FDB   VCOMMAW</w:t>
        <w:br/>
        <w:t xml:space="preserve">H_VCCOMMA:</w:t>
        <w:br/>
        <w:t xml:space="preserve">            FCB   $03</w:t>
        <w:br/>
        <w:t xml:space="preserve">            FCC   "VC,"</w:t>
        <w:br/>
        <w:t xml:space="preserve">            FDB   H_VCOMMA</w:t>
        <w:br/>
        <w:t xml:space="preserve">            FDB   VCCOMMAW</w:t>
        <w:br/>
        <w:t xml:space="preserve">H_VALLOT:</w:t>
        <w:br/>
        <w:t xml:space="preserve">            FCB   $06</w:t>
        <w:br/>
        <w:t xml:space="preserve">            FCC   "VALLOT"</w:t>
        <w:br/>
        <w:t xml:space="preserve">            FDB   H_VCCOMMA</w:t>
        <w:br/>
        <w:t xml:space="preserve">            FDB   VALLOTW</w:t>
        <w:br/>
        <w:t xml:space="preserve">H_VHERE:</w:t>
        <w:br/>
        <w:t xml:space="preserve">            FCB   $05</w:t>
        <w:br/>
        <w:t xml:space="preserve">            FCC   "VHERE"</w:t>
        <w:br/>
        <w:t xml:space="preserve">            FDB   H_VALLOT</w:t>
        <w:br/>
        <w:t xml:space="preserve">            FDB   VHEREW</w:t>
        <w:br/>
        <w:t xml:space="preserve">H_PAD:</w:t>
        <w:br/>
        <w:t xml:space="preserve">            FCB   $03</w:t>
        <w:br/>
        <w:t xml:space="preserve">            FCC   "PAD"</w:t>
        <w:br/>
        <w:t xml:space="preserve">            FDB   H_VHERE</w:t>
        <w:br/>
        <w:t xml:space="preserve">            FDB   PADW</w:t>
        <w:br/>
        <w:t xml:space="preserve">H_UNUSED:</w:t>
        <w:br/>
        <w:t xml:space="preserve">            FCB   $06</w:t>
        <w:br/>
        <w:t xml:space="preserve">            FCC   "UNUSED"</w:t>
        <w:br/>
        <w:t xml:space="preserve">            FDB   H_PAD</w:t>
        <w:br/>
        <w:t xml:space="preserve">            FDB   UNUSEDW</w:t>
        <w:br/>
        <w:t xml:space="preserve">H_VUNUSED:</w:t>
        <w:br/>
        <w:t xml:space="preserve">            FCB   $07</w:t>
        <w:br/>
        <w:t xml:space="preserve">            FCC   "VUNUSED"</w:t>
        <w:br/>
        <w:t xml:space="preserve">            FDB   H_UNUSED</w:t>
        <w:br/>
        <w:t xml:space="preserve">            FDB   VUNUSEDW</w:t>
        <w:br/>
        <w:t xml:space="preserve">H_MOVE:</w:t>
        <w:br/>
        <w:t xml:space="preserve">            FCB   $04</w:t>
        <w:br/>
        <w:t xml:space="preserve">            FCC   "MOVE"</w:t>
        <w:br/>
        <w:t xml:space="preserve">            FDB   H_VUNUSED</w:t>
        <w:br/>
        <w:t xml:space="preserve">            FDB   MOVEW</w:t>
        <w:br/>
        <w:t xml:space="preserve">H_FILL:</w:t>
        <w:br/>
        <w:t xml:space="preserve">            FCB   $04</w:t>
        <w:br/>
        <w:t xml:space="preserve">            FCC   "FILL"</w:t>
        <w:br/>
        <w:t xml:space="preserve">            FDB   H_MOVE</w:t>
        <w:br/>
        <w:t xml:space="preserve">            FDB   FILLW</w:t>
        <w:br/>
        <w:t xml:space="preserve">H_ERASE:</w:t>
        <w:br/>
        <w:t xml:space="preserve">            FCB   $05</w:t>
        <w:br/>
        <w:t xml:space="preserve">            FCC   "ERASE"</w:t>
        <w:br/>
        <w:t xml:space="preserve">            FDB   H_FILL</w:t>
        <w:br/>
        <w:t xml:space="preserve">            FDB   ERASEW</w:t>
        <w:br/>
        <w:t xml:space="preserve">H_BLANK:</w:t>
        <w:br/>
        <w:t xml:space="preserve">            FCB   $05</w:t>
        <w:br/>
        <w:t xml:space="preserve">            FCC   "BLANK"</w:t>
        <w:br/>
        <w:t xml:space="preserve">            FDB   H_ERASE</w:t>
        <w:br/>
        <w:t xml:space="preserve">            FDB   BLANKW</w:t>
        <w:br/>
        <w:t xml:space="preserve">H_CMOVE:</w:t>
        <w:br/>
        <w:t xml:space="preserve">            FCB   $05</w:t>
        <w:br/>
        <w:t xml:space="preserve">            FCC   "CMOVE"</w:t>
        <w:br/>
        <w:t xml:space="preserve">            FDB   H_BLANK</w:t>
        <w:br/>
        <w:t xml:space="preserve">            FDB   CMOVEW</w:t>
        <w:br/>
        <w:t xml:space="preserve">H_CMOVEGT:</w:t>
        <w:br/>
        <w:t xml:space="preserve">            FCB   $06</w:t>
        <w:br/>
        <w:t xml:space="preserve">            FCC   "CMOVE&gt;"</w:t>
        <w:br/>
        <w:t xml:space="preserve">            FDB   H_CMOVE</w:t>
        <w:br/>
        <w:t xml:space="preserve">            FDB   CMOVEGTW</w:t>
        <w:br/>
        <w:t xml:space="preserve">H_COUNT:</w:t>
        <w:br/>
        <w:t xml:space="preserve">            FCB   $05</w:t>
        <w:br/>
        <w:t xml:space="preserve">            FCC   "COUNT"</w:t>
        <w:br/>
        <w:t xml:space="preserve">            FDB   H_CMOVEGT</w:t>
        <w:br/>
        <w:t xml:space="preserve">            FDB   COUNTW</w:t>
        <w:br/>
        <w:t xml:space="preserve">H_WORD:</w:t>
        <w:br/>
        <w:t xml:space="preserve">            FCB   $04</w:t>
        <w:br/>
        <w:t xml:space="preserve">            FCC   "WORD"</w:t>
        <w:br/>
        <w:t xml:space="preserve">            FDB   H_COUNT</w:t>
        <w:br/>
        <w:t xml:space="preserve">            FDB   WORDW</w:t>
        <w:br/>
        <w:t xml:space="preserve">H_CHAR:</w:t>
        <w:br/>
        <w:t xml:space="preserve">            FCB   $04</w:t>
        <w:br/>
        <w:t xml:space="preserve">            FCC   "CHAR"</w:t>
        <w:br/>
        <w:t xml:space="preserve">            FDB   H_WORD</w:t>
        <w:br/>
        <w:t xml:space="preserve">            FDB   CHARW</w:t>
        <w:br/>
        <w:t xml:space="preserve">H_BRACKCHAR:</w:t>
        <w:br/>
        <w:t xml:space="preserve">            FCB   $86</w:t>
        <w:br/>
        <w:t xml:space="preserve">            FCC   "[CHAR]"</w:t>
        <w:br/>
        <w:t xml:space="preserve">            FDB   H_CHAR</w:t>
        <w:br/>
        <w:t xml:space="preserve">            FDB   BRACKCHARW</w:t>
        <w:br/>
        <w:t xml:space="preserve">H_PARSE:</w:t>
        <w:br/>
        <w:t xml:space="preserve">            FCB   $05</w:t>
        <w:br/>
        <w:t xml:space="preserve">            FCC   "PARSE"</w:t>
        <w:br/>
        <w:t xml:space="preserve">            FDB   H_BRACKCHAR</w:t>
        <w:br/>
        <w:t xml:space="preserve">            FDB   PARSEW</w:t>
        <w:br/>
        <w:t xml:space="preserve">H_PARSENAME:</w:t>
        <w:br/>
        <w:t xml:space="preserve">            FCB   $0A</w:t>
        <w:br/>
        <w:t xml:space="preserve">            FCC   "PARSE-NAME"</w:t>
        <w:br/>
        <w:t xml:space="preserve">            FDB   H_PARSE</w:t>
        <w:br/>
        <w:t xml:space="preserve">            FDB   PARSENAMEW</w:t>
        <w:br/>
        <w:t xml:space="preserve">H_SQUOTE:</w:t>
        <w:br/>
        <w:t xml:space="preserve">            FCB   $82</w:t>
        <w:br/>
        <w:t xml:space="preserve">            FCC   "S"</w:t>
        <w:br/>
        <w:t xml:space="preserve">            FCB   $22               ; '"' split out of the FCC string</w:t>
        <w:br/>
        <w:t xml:space="preserve">            FDB   H_PARSENAME</w:t>
        <w:br/>
        <w:t xml:space="preserve">            FDB   SQUOTEW</w:t>
        <w:br/>
        <w:t xml:space="preserve">H_DOTQUOTE:</w:t>
        <w:br/>
        <w:t xml:space="preserve">            FCB   $82</w:t>
        <w:br/>
        <w:t xml:space="preserve">            FCC   "."</w:t>
        <w:br/>
        <w:t xml:space="preserve">            FCB   $22               ; '"' split out of the FCC string</w:t>
        <w:br/>
        <w:t xml:space="preserve">            FDB   H_SQUOTE</w:t>
        <w:br/>
        <w:t xml:space="preserve">            FDB   DOTQUOTEW</w:t>
        <w:br/>
        <w:t xml:space="preserve">H_COMPARE:</w:t>
        <w:br/>
        <w:t xml:space="preserve">            FCB   $07</w:t>
        <w:br/>
        <w:t xml:space="preserve">            FCC   "COMPARE"</w:t>
        <w:br/>
        <w:t xml:space="preserve">            FDB   H_DOTQUOTE</w:t>
        <w:br/>
        <w:t xml:space="preserve">            FDB   COMPAREW</w:t>
        <w:br/>
        <w:t xml:space="preserve">H_SEARCH:</w:t>
        <w:br/>
        <w:t xml:space="preserve">            FCB   $06</w:t>
        <w:br/>
        <w:t xml:space="preserve">            FCC   "SEARCH"</w:t>
        <w:br/>
        <w:t xml:space="preserve">            FDB   H_COMPARE</w:t>
        <w:br/>
        <w:t xml:space="preserve">            FDB   SEARCHW</w:t>
        <w:br/>
        <w:t xml:space="preserve">H_DASHTRAILING:</w:t>
        <w:br/>
        <w:t xml:space="preserve">            FCB   $09</w:t>
        <w:br/>
        <w:t xml:space="preserve">            FCC   "-TRAILING"</w:t>
        <w:br/>
        <w:t xml:space="preserve">            FDB   H_SEARCH</w:t>
        <w:br/>
        <w:t xml:space="preserve">            FDB   DASHTRAILINGW</w:t>
        <w:br/>
        <w:t xml:space="preserve">H_SLASHSTRING:</w:t>
        <w:br/>
        <w:t xml:space="preserve">            FCB   $07</w:t>
        <w:br/>
        <w:t xml:space="preserve">            FCC   "/STRING"</w:t>
        <w:br/>
        <w:t xml:space="preserve">            FDB   H_DASHTRAILING</w:t>
        <w:br/>
        <w:t xml:space="preserve">            FDB   SLASHSTRINGW</w:t>
        <w:br/>
        <w:t xml:space="preserve">H_REPLACES:</w:t>
        <w:br/>
        <w:t xml:space="preserve">            FCB   $08</w:t>
        <w:br/>
        <w:t xml:space="preserve">            FCC   "REPLACES"</w:t>
        <w:br/>
        <w:t xml:space="preserve">            FDB   H_SLASHSTRING</w:t>
        <w:br/>
        <w:t xml:space="preserve">            FDB   REPLACESW</w:t>
        <w:br/>
        <w:t xml:space="preserve">H_CLRREPLACES:</w:t>
        <w:br/>
        <w:t xml:space="preserve">            FCB   $0C</w:t>
        <w:br/>
        <w:t xml:space="preserve">            FCC   "CLR-REPLACES"</w:t>
        <w:br/>
        <w:t xml:space="preserve">            FDB   H_REPLACES</w:t>
        <w:br/>
        <w:t xml:space="preserve">            FDB   CLRREPLACESW</w:t>
        <w:br/>
        <w:t xml:space="preserve">H_SUBSTITUTE:</w:t>
        <w:br/>
        <w:t xml:space="preserve">            FCB   $0A</w:t>
        <w:br/>
        <w:t xml:space="preserve">            FCC   "SUBSTITUTE"</w:t>
        <w:br/>
        <w:t xml:space="preserve">            FDB   H_CLRREPLACES</w:t>
        <w:br/>
        <w:t xml:space="preserve">            FDB   SUBSTITUTEW</w:t>
        <w:br/>
        <w:t xml:space="preserve">H_SNAME:</w:t>
        <w:br/>
        <w:t xml:space="preserve">            FCB   $05</w:t>
        <w:br/>
        <w:t xml:space="preserve">            FCC   "SNAME"</w:t>
        <w:br/>
        <w:t xml:space="preserve">            FDB   H_SUBSTITUTE</w:t>
        <w:br/>
        <w:t xml:space="preserve">            FDB   SNAMEW</w:t>
        <w:br/>
        <w:t xml:space="preserve">H_UNESCAPE:</w:t>
        <w:br/>
        <w:t xml:space="preserve">            FCB   $08</w:t>
        <w:br/>
        <w:t xml:space="preserve">            FCC   "UNESCAPE"</w:t>
        <w:br/>
        <w:t xml:space="preserve">            FDB   H_SNAME</w:t>
        <w:br/>
        <w:t xml:space="preserve">            FDB   UNESCAPEW</w:t>
        <w:br/>
        <w:t xml:space="preserve">H_LTNUM:</w:t>
        <w:br/>
        <w:t xml:space="preserve">            FCB   $02</w:t>
        <w:br/>
        <w:t xml:space="preserve">            FCC   "&lt;#"</w:t>
        <w:br/>
        <w:t xml:space="preserve">            FDB   H_UNESCAPE</w:t>
        <w:br/>
        <w:t xml:space="preserve">            FDB   LTNUMW</w:t>
        <w:br/>
        <w:t xml:space="preserve">H_NUM:</w:t>
        <w:br/>
        <w:t xml:space="preserve">            FCB   $01</w:t>
        <w:br/>
        <w:t xml:space="preserve">            FCC   "#"</w:t>
        <w:br/>
        <w:t xml:space="preserve">            FDB   H_LTNUM</w:t>
        <w:br/>
        <w:t xml:space="preserve">            FDB   NUMW</w:t>
        <w:br/>
        <w:t xml:space="preserve">H_NUMS:</w:t>
        <w:br/>
        <w:t xml:space="preserve">            FCB   $02</w:t>
        <w:br/>
        <w:t xml:space="preserve">            FCC   "#S"</w:t>
        <w:br/>
        <w:t xml:space="preserve">            FDB   H_NUM</w:t>
        <w:br/>
        <w:t xml:space="preserve">            FDB   NUMSW</w:t>
        <w:br/>
        <w:t xml:space="preserve">H_NUMGT:</w:t>
        <w:br/>
        <w:t xml:space="preserve">            FCB   $02</w:t>
        <w:br/>
        <w:t xml:space="preserve">            FCC   "#&gt;"</w:t>
        <w:br/>
        <w:t xml:space="preserve">            FDB   H_NUMS</w:t>
        <w:br/>
        <w:t xml:space="preserve">            FDB   NUMGTW</w:t>
        <w:br/>
        <w:t xml:space="preserve">H_HOLD:</w:t>
        <w:br/>
        <w:t xml:space="preserve">            FCB   $04</w:t>
        <w:br/>
        <w:t xml:space="preserve">            FCC   "HOLD"</w:t>
        <w:br/>
        <w:t xml:space="preserve">            FDB   H_NUMGT</w:t>
        <w:br/>
        <w:t xml:space="preserve">            FDB   HOLDW</w:t>
        <w:br/>
        <w:t xml:space="preserve">H_HOLDS:</w:t>
        <w:br/>
        <w:t xml:space="preserve">            FCB   $05</w:t>
        <w:br/>
        <w:t xml:space="preserve">            FCC   "HOLDS"</w:t>
        <w:br/>
        <w:t xml:space="preserve">            FDB   H_HOLD</w:t>
        <w:br/>
        <w:t xml:space="preserve">            FDB   HOLDSW</w:t>
        <w:br/>
        <w:t xml:space="preserve">H_SIGN:</w:t>
        <w:br/>
        <w:t xml:space="preserve">            FCB   $04</w:t>
        <w:br/>
        <w:t xml:space="preserve">            FCC   "SIGN"</w:t>
        <w:br/>
        <w:t xml:space="preserve">            FDB   H_HOLDS</w:t>
        <w:br/>
        <w:t xml:space="preserve">            FDB   SIGNW</w:t>
        <w:br/>
        <w:t xml:space="preserve">H_TONUMBER:</w:t>
        <w:br/>
        <w:t xml:space="preserve">            FCB   $07</w:t>
        <w:br/>
        <w:t xml:space="preserve">            FCC   "&gt;NUMBER"</w:t>
        <w:br/>
        <w:t xml:space="preserve">            FDB   H_SIGN</w:t>
        <w:br/>
        <w:t xml:space="preserve">            FDB   TONUMBERW</w:t>
        <w:br/>
        <w:t xml:space="preserve">H_DOT:</w:t>
        <w:br/>
        <w:t xml:space="preserve">            FCB   $01</w:t>
        <w:br/>
        <w:t xml:space="preserve">            FCC   "."</w:t>
        <w:br/>
        <w:t xml:space="preserve">            FDB   H_TONUMBER</w:t>
        <w:br/>
        <w:t xml:space="preserve">            FDB   DOTW</w:t>
        <w:br/>
        <w:t xml:space="preserve">H_UDOT:</w:t>
        <w:br/>
        <w:t xml:space="preserve">            FCB   $02</w:t>
        <w:br/>
        <w:t xml:space="preserve">            FCC   "U."</w:t>
        <w:br/>
        <w:t xml:space="preserve">            FDB   H_DOT</w:t>
        <w:br/>
        <w:t xml:space="preserve">            FDB   UDOTW</w:t>
        <w:br/>
        <w:t xml:space="preserve">H_DOTR:</w:t>
        <w:br/>
        <w:t xml:space="preserve">            FCB   $02</w:t>
        <w:br/>
        <w:t xml:space="preserve">            FCC   ".R"</w:t>
        <w:br/>
        <w:t xml:space="preserve">            FDB   H_UDOT</w:t>
        <w:br/>
        <w:t xml:space="preserve">            FDB   DOTRW</w:t>
        <w:br/>
        <w:t xml:space="preserve">H_UDOTR:</w:t>
        <w:br/>
        <w:t xml:space="preserve">            FCB   $03</w:t>
        <w:br/>
        <w:t xml:space="preserve">            FCC   "U.R"</w:t>
        <w:br/>
        <w:t xml:space="preserve">            FDB   H_DOTR</w:t>
        <w:br/>
        <w:t xml:space="preserve">            FDB   UDOTRW</w:t>
        <w:br/>
        <w:t xml:space="preserve">H_QMARK:</w:t>
        <w:br/>
        <w:t xml:space="preserve">            FCB   $01</w:t>
        <w:br/>
        <w:t xml:space="preserve">            FCC   "?"</w:t>
        <w:br/>
        <w:t xml:space="preserve">            FDB   H_UDOTR</w:t>
        <w:br/>
        <w:t xml:space="preserve">            FDB   QMARKW</w:t>
        <w:br/>
        <w:t xml:space="preserve">H_DDOT:</w:t>
        <w:br/>
        <w:t xml:space="preserve">            FCB   $02</w:t>
        <w:br/>
        <w:t xml:space="preserve">            FCC   "D."</w:t>
        <w:br/>
        <w:t xml:space="preserve">            FDB   H_QMARK</w:t>
        <w:br/>
        <w:t xml:space="preserve">            FDB   DDOTW</w:t>
        <w:br/>
        <w:t xml:space="preserve">H_DDOTR:</w:t>
        <w:br/>
        <w:t xml:space="preserve">            FCB   $03</w:t>
        <w:br/>
        <w:t xml:space="preserve">            FCC   "D.R"</w:t>
        <w:br/>
        <w:t xml:space="preserve">            FDB   H_DDOT</w:t>
        <w:br/>
        <w:t xml:space="preserve">            FDB   DDOTRW</w:t>
        <w:br/>
        <w:t xml:space="preserve">H_BASE:</w:t>
        <w:br/>
        <w:t xml:space="preserve">            FCB   $04</w:t>
        <w:br/>
        <w:t xml:space="preserve">            FCC   "BASE"</w:t>
        <w:br/>
        <w:t xml:space="preserve">            FDB   H_DDOTR</w:t>
        <w:br/>
        <w:t xml:space="preserve">            FDB   BASEW</w:t>
        <w:br/>
        <w:t xml:space="preserve">H_DECIMAL:</w:t>
        <w:br/>
        <w:t xml:space="preserve">            FCB   $07</w:t>
        <w:br/>
        <w:t xml:space="preserve">            FCC   "DECIMAL"</w:t>
        <w:br/>
        <w:t xml:space="preserve">            FDB   H_BASE</w:t>
        <w:br/>
        <w:t xml:space="preserve">            FDB   DECIMALW</w:t>
        <w:br/>
        <w:t xml:space="preserve">H_HEX:</w:t>
        <w:br/>
        <w:t xml:space="preserve">            FCB   $03</w:t>
        <w:br/>
        <w:t xml:space="preserve">            FCC   "HEX"</w:t>
        <w:br/>
        <w:t xml:space="preserve">            FDB   H_DECIMAL</w:t>
        <w:br/>
        <w:t xml:space="preserve">            FDB   HEXW</w:t>
        <w:br/>
        <w:t xml:space="preserve">H_BINARY:</w:t>
        <w:br/>
        <w:t xml:space="preserve">            FCB   $06</w:t>
        <w:br/>
        <w:t xml:space="preserve">            FCC   "BINARY"</w:t>
        <w:br/>
        <w:t xml:space="preserve">            FDB   H_HEX</w:t>
        <w:br/>
        <w:t xml:space="preserve">            FDB   BINARYW</w:t>
        <w:br/>
        <w:t xml:space="preserve">H_CATCH:</w:t>
        <w:br/>
        <w:t xml:space="preserve">            FCB   $05</w:t>
        <w:br/>
        <w:t xml:space="preserve">            FCC   "CATCH"</w:t>
        <w:br/>
        <w:t xml:space="preserve">            FDB   H_BINARY</w:t>
        <w:br/>
        <w:t xml:space="preserve">            FDB   CATCHW</w:t>
        <w:br/>
        <w:t xml:space="preserve">H_THROW:</w:t>
        <w:br/>
        <w:t xml:space="preserve">            FCB   $05</w:t>
        <w:br/>
        <w:t xml:space="preserve">            FCC   "THROW"</w:t>
        <w:br/>
        <w:t xml:space="preserve">            FDB   H_CATCH</w:t>
        <w:br/>
        <w:t xml:space="preserve">            FDB   THROWW</w:t>
        <w:br/>
        <w:t xml:space="preserve">H_LPAREN:</w:t>
        <w:br/>
        <w:t xml:space="preserve">            FCB   $81</w:t>
        <w:br/>
        <w:t xml:space="preserve">            FCC   "("</w:t>
        <w:br/>
        <w:t xml:space="preserve">            FDB   H_THROW</w:t>
        <w:br/>
        <w:t xml:space="preserve">            FDB   LPARENW</w:t>
        <w:br/>
        <w:t xml:space="preserve">H_BACKSLASH:</w:t>
        <w:br/>
        <w:t xml:space="preserve">            FCB   $81</w:t>
        <w:br/>
        <w:t xml:space="preserve">            FCC   "\"</w:t>
        <w:br/>
        <w:t xml:space="preserve">            FDB   H_LPAREN</w:t>
        <w:br/>
        <w:t xml:space="preserve">            FDB   BACKSLASHW</w:t>
        <w:br/>
        <w:t xml:space="preserve">H_ENVQ:</w:t>
        <w:br/>
        <w:t xml:space="preserve">            FCB   $0C</w:t>
        <w:br/>
        <w:t xml:space="preserve">            FCC   "ENVIRONMENT?"</w:t>
        <w:br/>
        <w:t xml:space="preserve">            FDB   H_BACKSLASH</w:t>
        <w:br/>
        <w:t xml:space="preserve">            FDB   ENVQW</w:t>
        <w:br/>
        <w:t xml:space="preserve">H_SOURCE:</w:t>
        <w:br/>
        <w:t xml:space="preserve">            FCB   $06</w:t>
        <w:br/>
        <w:t xml:space="preserve">            FCC   "SOURCE"</w:t>
        <w:br/>
        <w:t xml:space="preserve">            FDB   H_ENVQ</w:t>
        <w:br/>
        <w:t xml:space="preserve">            FDB   SOURCEW</w:t>
        <w:br/>
        <w:t xml:space="preserve">H_SOURCEID:</w:t>
        <w:br/>
        <w:t xml:space="preserve">            FCB   $09</w:t>
        <w:br/>
        <w:t xml:space="preserve">            FCC   "SOURCE-ID"</w:t>
        <w:br/>
        <w:t xml:space="preserve">            FDB   H_SOURCE</w:t>
        <w:br/>
        <w:t xml:space="preserve">            FDB   SOURCEIDW</w:t>
        <w:br/>
        <w:t xml:space="preserve">H_REFILL:</w:t>
        <w:br/>
        <w:t xml:space="preserve">            FCB   $06</w:t>
        <w:br/>
        <w:t xml:space="preserve">            FCC   "REFILL"</w:t>
        <w:br/>
        <w:t xml:space="preserve">            FDB   H_SOURCEID</w:t>
        <w:br/>
        <w:t xml:space="preserve">            FDB   REFILLW</w:t>
        <w:br/>
        <w:t xml:space="preserve">H_EVALUATE:</w:t>
        <w:br/>
        <w:t xml:space="preserve">            FCB   $08</w:t>
        <w:br/>
        <w:t xml:space="preserve">            FCC   "EVALUATE"</w:t>
        <w:br/>
        <w:t xml:space="preserve">            FDB   H_REFILL</w:t>
        <w:br/>
        <w:t xml:space="preserve">            FDB   EVALUATEW</w:t>
        <w:br/>
        <w:t xml:space="preserve">H_TIB:</w:t>
        <w:br/>
        <w:t xml:space="preserve">            FCB   $03</w:t>
        <w:br/>
        <w:t xml:space="preserve">            FCC   "TIB"</w:t>
        <w:br/>
        <w:t xml:space="preserve">            FDB   H_EVALUATE</w:t>
        <w:br/>
        <w:t xml:space="preserve">            FDB   TIBW</w:t>
        <w:br/>
        <w:t xml:space="preserve">H_NUMTIB:</w:t>
        <w:br/>
        <w:t xml:space="preserve">            FCB   $04</w:t>
        <w:br/>
        <w:t xml:space="preserve">            FCC   "#TIB"</w:t>
        <w:br/>
        <w:t xml:space="preserve">            FDB   H_TIB</w:t>
        <w:br/>
        <w:t xml:space="preserve">            FDB   NUMTIBW</w:t>
        <w:br/>
        <w:t xml:space="preserve">H_TOIN:</w:t>
        <w:br/>
        <w:t xml:space="preserve">            FCB   $03</w:t>
        <w:br/>
        <w:t xml:space="preserve">            FCC   "&gt;IN"</w:t>
        <w:br/>
        <w:t xml:space="preserve">            FDB   H_NUMTIB</w:t>
        <w:br/>
        <w:t xml:space="preserve">            FDB   TOINW</w:t>
        <w:br/>
        <w:t xml:space="preserve">H_SPAN:</w:t>
        <w:br/>
        <w:t xml:space="preserve">            FCB   $04</w:t>
        <w:br/>
        <w:t xml:space="preserve">            FCC   "SPAN"</w:t>
        <w:br/>
        <w:t xml:space="preserve">            FDB   H_TOIN</w:t>
        <w:br/>
        <w:t xml:space="preserve">            FDB   SPANW</w:t>
        <w:br/>
        <w:t xml:space="preserve">H_BL:</w:t>
        <w:br/>
        <w:t xml:space="preserve">            FCB   $02</w:t>
        <w:br/>
        <w:t xml:space="preserve">            FCC   "BL"</w:t>
        <w:br/>
        <w:t xml:space="preserve">            FDB   H_SPAN</w:t>
        <w:br/>
        <w:t xml:space="preserve">            FDB   BLW</w:t>
        <w:br/>
        <w:t xml:space="preserve">H_DOTS:</w:t>
        <w:br/>
        <w:t xml:space="preserve">            FCB   $02</w:t>
        <w:br/>
        <w:t xml:space="preserve">            FCC   ".S"</w:t>
        <w:br/>
        <w:t xml:space="preserve">            FDB   H_BL</w:t>
        <w:br/>
        <w:t xml:space="preserve">            FDB   DOTSW</w:t>
        <w:br/>
        <w:t xml:space="preserve">H_WORDS:</w:t>
        <w:br/>
        <w:t xml:space="preserve">            FCB   $05</w:t>
        <w:br/>
        <w:t xml:space="preserve">            FCC   "WORDS"</w:t>
        <w:br/>
        <w:t xml:space="preserve">            FDB   H_DOTS</w:t>
        <w:br/>
        <w:t xml:space="preserve">            FDB   WORDSW</w:t>
        <w:br/>
        <w:t xml:space="preserve">H_DUMP:</w:t>
        <w:br/>
        <w:t xml:space="preserve">            FCB   $04</w:t>
        <w:br/>
        <w:t xml:space="preserve">            FCC   "DUMP"</w:t>
        <w:br/>
        <w:t xml:space="preserve">            FDB   H_WORDS</w:t>
        <w:br/>
        <w:t xml:space="preserve">            FDB   DUMPW</w:t>
        <w:br/>
        <w:t xml:space="preserve"/>
        <w:br/>
        <w:t xml:space="preserve">H_TRUE:</w:t>
        <w:br/>
        <w:t xml:space="preserve">            FCB   $04</w:t>
        <w:br/>
        <w:t xml:space="preserve">            FCC   "TRUE"</w:t>
        <w:br/>
        <w:t xml:space="preserve">            FDB   H_DUMP</w:t>
        <w:br/>
        <w:t xml:space="preserve">            FDB   TRUEW</w:t>
        <w:br/>
        <w:t xml:space="preserve"/>
        <w:br/>
        <w:t xml:space="preserve">H_FALSE:</w:t>
        <w:br/>
        <w:t xml:space="preserve">            FCB   $05</w:t>
        <w:br/>
        <w:t xml:space="preserve">            FCC   "FALSE"</w:t>
        <w:br/>
        <w:t xml:space="preserve">            FDB   H_TRUE</w:t>
        <w:br/>
        <w:t xml:space="preserve">            FDB   FALSEW</w:t>
        <w:br/>
        <w:t xml:space="preserve"/>
        <w:br/>
        <w:t xml:space="preserve">; H_ABORT and H_QUIT are hand-built (HEADER/CREATE could not be used</w:t>
        <w:br/>
        <w:t xml:space="preserve">; for them). Chain, newest first: H_NEGTWO, H_POSTWO, H_NEGONE,</w:t>
        <w:br/>
        <w:t xml:space="preserve">; H_POSONE, H_FIND, H_QUIT, H_ABORT, H_FALSE ... H_KEY, then 0.</w:t>
        <w:br/>
        <w:t xml:space="preserve">; Original comment: shadow H_ABORT.0.</w:t>
        <w:br/>
        <w:t xml:space="preserve">H_ABORT:    FCB   5</w:t>
        <w:br/>
        <w:t xml:space="preserve">            FCC   "ABORT"</w:t>
        <w:br/>
        <w:t xml:space="preserve">            FDB   H_FALSE           ; previous newest entry</w:t>
        <w:br/>
        <w:t xml:space="preserve">            FDB   ABORTW            ; See bugfix: H_ABORT.2</w:t>
        <w:br/>
        <w:t xml:space="preserve"/>
        <w:br/>
        <w:t xml:space="preserve">H_QUIT:     FCB   4</w:t>
        <w:br/>
        <w:t xml:space="preserve">            FCC   "QUIT"</w:t>
        <w:br/>
        <w:t xml:space="preserve">            FDB   H_ABORT</w:t>
        <w:br/>
        <w:t xml:space="preserve">            FDB   QUITW</w:t>
        <w:br/>
        <w:t xml:space="preserve"/>
        <w:br/>
        <w:t xml:space="preserve">; FIND: pushes xt and 1 (immediate) or -1 (normal) on success; on</w:t>
        <w:br/>
        <w:t xml:space="preserve">; failure pushes the original c-addr and 0.</w:t>
        <w:br/>
        <w:t xml:space="preserve">H_FIND:     FCB   4</w:t>
        <w:br/>
        <w:t xml:space="preserve">            FCC   "FIND"</w:t>
        <w:br/>
        <w:t xml:space="preserve">            FDB   H_QUIT</w:t>
        <w:br/>
        <w:t xml:space="preserve">            FDB   FINDW</w:t>
        <w:br/>
        <w:t xml:space="preserve"/>
        <w:br/>
        <w:t xml:space="preserve">H_POSONE:   FCB   1</w:t>
        <w:br/>
        <w:t xml:space="preserve">            FCC   "1"</w:t>
        <w:br/>
        <w:t xml:space="preserve">            FDB   H_FIND</w:t>
        <w:br/>
        <w:t xml:space="preserve">            FDB   POSONEW</w:t>
        <w:br/>
        <w:t xml:space="preserve"/>
        <w:br/>
        <w:t xml:space="preserve">H_NEGONE:   FCB   2</w:t>
        <w:br/>
        <w:t xml:space="preserve">            FCC   "-1"</w:t>
        <w:br/>
        <w:t xml:space="preserve">            FDB   H_POSONE</w:t>
        <w:br/>
        <w:t xml:space="preserve">            FDB   NEGONEW</w:t>
        <w:br/>
        <w:t xml:space="preserve"/>
        <w:br/>
        <w:t xml:space="preserve">H_POSTWO:   FCB   1</w:t>
        <w:br/>
        <w:t xml:space="preserve">            FCC   "2"</w:t>
        <w:br/>
        <w:t xml:space="preserve">            FDB   H_NEGONE</w:t>
        <w:br/>
        <w:t xml:space="preserve">            FDB   POSTWOW</w:t>
        <w:br/>
        <w:t xml:space="preserve"/>
        <w:br/>
        <w:t xml:space="preserve">H_NEGTWO:   FCB   2</w:t>
        <w:br/>
        <w:t xml:space="preserve">            FCC   "-2"</w:t>
        <w:br/>
        <w:t xml:space="preserve">            FDB   H_POSTWO</w:t>
        <w:br/>
        <w:t xml:space="preserve">            FDB   NEGTWOW</w:t>
        <w:br/>
        <w:t xml:space="preserve"/>
        <w:br/>
        <w:t xml:space="preserve">BASELATEST  EQU   H_NEGTWO          ; head of the ROM dictionary (see COLD)</w:t>
        <w:br/>
        <w:t xml:space="preserve"/>
        <w:br/>
        <w:t xml:space="preserve">; Verify no collision with base code.</w:t>
        <w:br/>
        <w:t xml:space="preserve">; Value should match ORG BASECODE</w:t>
        <w:br/>
        <w:t xml:space="preserve">BASEDICTEND EQU   *</w:t>
        <w:br/>
        <w:t xml:space="preserve">BASEDICTSIZE EQU   BASEDICTEND-BASEDICT</w:t>
      </w:r>
    </w:p>
    <w:p>
      <w:pPr>
        <w:pStyle w:val="Heading1"/>
        <w:pageBreakBefore/>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bm_MINUS_35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bm_MONE_221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bm_MTWO_223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fldChar w:fldCharType="begin"/>
        <w:instrText xml:space="preserve"> PAGEREF bm_MINUSTRAILING_176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bm_COMMA_150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bm_SEMI_114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bm_COLON_113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:NONAME</w:t>
      </w:r>
      <w:r>
        <w:rPr/>
        <w:tab/>
        <w:fldChar w:fldCharType="begin"/>
        <w:instrText xml:space="preserve"> PAGEREF bm_NONAME_215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bm_STORE_144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bm_Q_193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bm_QDO_101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bm_QDUP_17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bm_DOT_189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bm_DOT_QUOTE_173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bm_DOTR_191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bm_DOTS_214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bm_TICK_134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bm_LPAREN_202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bm_LBRACKET_132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[COMPILE]</w:t>
      </w:r>
      <w:r>
        <w:rPr/>
        <w:tab/>
        <w:fldChar w:fldCharType="begin"/>
        <w:instrText xml:space="preserve"> PAGEREF bmXCOMPILE_1381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bm_LBRACKET_TICK_RBRACKET_137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bm_LBRACKETCHAR_RBRACKET_169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bm_RBRACKET_133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bm_FETCH_143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bm_STAR_36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bm_STAR_SLASH_49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bm_STAR_SLASHMOD_50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bm_SLASH_37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bm_SLASHMOD_39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fldChar w:fldCharType="begin"/>
        <w:instrText xml:space="preserve"> PAGEREF bm_SLASHSTRING_177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bm_BACKSLASH_203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bm_HASH_183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bm_HASH_GT_185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bm_HASHS_184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bm_HASHTIB_210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bm_PLUS_34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bm_PLUS_STORE_147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bm_PLUSLOOP_103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bm_LT_78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bm_LT_HASH_182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fldChar w:fldCharType="begin"/>
        <w:instrText xml:space="preserve"> PAGEREF bm_LT_GT_83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bm_EQ_77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bm_GT_79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fldChar w:fldCharType="begin"/>
        <w:instrText xml:space="preserve"> PAGEREF bm_GTBODY_139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fldChar w:fldCharType="begin"/>
        <w:instrText xml:space="preserve"> PAGEREF bm_GTIN_211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&gt;NUMBER</w:t>
      </w:r>
      <w:r>
        <w:rPr/>
        <w:tab/>
        <w:fldChar w:fldCharType="begin"/>
        <w:instrText xml:space="preserve"> PAGEREF bm_TONUMBER_216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fldChar w:fldCharType="begin"/>
        <w:instrText xml:space="preserve"> PAGEREF bm_GTR_28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fldChar w:fldCharType="begin"/>
        <w:instrText xml:space="preserve"> PAGEREF bm0_LT_81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fldChar w:fldCharType="begin"/>
        <w:instrText xml:space="preserve"> PAGEREF bm0_LT_GT_84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fldChar w:fldCharType="begin"/>
        <w:instrText xml:space="preserve"> PAGEREF bm0_EQ_80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fldChar w:fldCharType="begin"/>
        <w:instrText xml:space="preserve"> PAGEREF bm0_GT_85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bm_ONE_220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bm1_MINUS_45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bm1_PLUS_44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bm_TWO_222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bm2_STORE_149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bm2_FETCH_148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bm2_STAR_47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bm2_SLASH_48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bm2_PLUS_46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fldChar w:fldCharType="begin"/>
        <w:instrText xml:space="preserve"> PAGEREF bm2_GTR_31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fldChar w:fldCharType="begin"/>
        <w:instrText xml:space="preserve"> PAGEREF bm2CONSTANT_122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fldChar w:fldCharType="begin"/>
        <w:instrText xml:space="preserve"> PAGEREF bm2DROP_20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fldChar w:fldCharType="begin"/>
        <w:instrText xml:space="preserve"> PAGEREF bm2DUP_19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fldChar w:fldCharType="begin"/>
        <w:instrText xml:space="preserve"> PAGEREF bm2OVER_22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fldChar w:fldCharType="begin"/>
        <w:instrText xml:space="preserve"> PAGEREF bm2R_FETCH_33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fldChar w:fldCharType="begin"/>
        <w:instrText xml:space="preserve"> PAGEREF bm2R_GT_32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fldChar w:fldCharType="begin"/>
        <w:instrText xml:space="preserve"> PAGEREF bm2ROT_27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fldChar w:fldCharType="begin"/>
        <w:instrText xml:space="preserve"> PAGEREF bm2SWAP_21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fldChar w:fldCharType="begin"/>
        <w:instrText xml:space="preserve"> PAGEREF bm2VARIABLE_121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bmABORT_10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bmABORT_QUOTE_142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fldChar w:fldCharType="begin"/>
        <w:instrText xml:space="preserve"> PAGEREF bmABS_41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fldChar w:fldCharType="begin"/>
        <w:instrText xml:space="preserve"> PAGEREF bmACCEPT_3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fldChar w:fldCharType="begin"/>
        <w:instrText xml:space="preserve"> PAGEREF bmACTION_MINUSOF_128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fldChar w:fldCharType="begin"/>
        <w:instrText xml:space="preserve"> PAGEREF bmAGAIN_96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fldChar w:fldCharType="begin"/>
        <w:instrText xml:space="preserve"> PAGEREF bmALIGN_75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fldChar w:fldCharType="begin"/>
        <w:instrText xml:space="preserve"> PAGEREF bmALIGNED_76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fldChar w:fldCharType="begin"/>
        <w:instrText xml:space="preserve"> PAGEREF bmALLOT_152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fldChar w:fldCharType="begin"/>
        <w:instrText xml:space="preserve"> PAGEREF bmAND_65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fldChar w:fldCharType="begin"/>
        <w:instrText xml:space="preserve"> PAGEREF bmBASE_196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fldChar w:fldCharType="begin"/>
        <w:instrText xml:space="preserve"> PAGEREF bmBEGIN_94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fldChar w:fldCharType="begin"/>
        <w:instrText xml:space="preserve"> PAGEREF bmBINARY_199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fldChar w:fldCharType="begin"/>
        <w:instrText xml:space="preserve"> PAGEREF bmBL_213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BLANK</w:t>
      </w:r>
      <w:r>
        <w:rPr/>
        <w:tab/>
        <w:fldChar w:fldCharType="begin"/>
        <w:instrText xml:space="preserve"> PAGEREF bmBLANK_1382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fldChar w:fldCharType="begin"/>
        <w:instrText xml:space="preserve"> PAGEREF bmBUFFER_COLON_123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bmC_COMMA_151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bmC_STORE_146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bmC_FETCH_145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fldChar w:fldCharType="begin"/>
        <w:instrText xml:space="preserve"> PAGEREF bmCASE_109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fldChar w:fldCharType="begin"/>
        <w:instrText xml:space="preserve"> PAGEREF bmCATCH_200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fldChar w:fldCharType="begin"/>
        <w:instrText xml:space="preserve"> PAGEREF bmCELL_PLUS_72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fldChar w:fldCharType="begin"/>
        <w:instrText xml:space="preserve"> PAGEREF bmCELLS_71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bmCHAR_168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bmCHAR_PLUS_74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fldChar w:fldCharType="begin"/>
        <w:instrText xml:space="preserve"> PAGEREF bmCHARS_73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CLR-REPLACES</w:t>
      </w:r>
      <w:r>
        <w:rPr/>
        <w:tab/>
        <w:fldChar w:fldCharType="begin"/>
        <w:instrText xml:space="preserve"> PAGEREF bmCLR_MINUSREPLACES_1383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fldChar w:fldCharType="begin"/>
        <w:instrText xml:space="preserve"> PAGEREF bmCMOVE_164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fldChar w:fldCharType="begin"/>
        <w:instrText xml:space="preserve"> PAGEREF bmCMOVE_GT_165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fldChar w:fldCharType="begin"/>
        <w:instrText xml:space="preserve"> PAGEREF bmCOMPARE_174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fldChar w:fldCharType="begin"/>
        <w:instrText xml:space="preserve"> PAGEREF bmCOMPILE_COMMA_135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fldChar w:fldCharType="begin"/>
        <w:instrText xml:space="preserve"> PAGEREF bmCONSTANT_118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fldChar w:fldCharType="begin"/>
        <w:instrText xml:space="preserve"> PAGEREF bmCOUNT_166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fldChar w:fldCharType="begin"/>
        <w:instrText xml:space="preserve"> PAGEREF bmCR_7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fldChar w:fldCharType="begin"/>
        <w:instrText xml:space="preserve"> PAGEREF bmCREATE_115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bmD_MINUS_57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bmD_DOT_194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fldChar w:fldCharType="begin"/>
        <w:instrText xml:space="preserve"> PAGEREF bmD_DOTR_195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bmD_PLUS_56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fldChar w:fldCharType="begin"/>
        <w:instrText xml:space="preserve"> PAGEREF bmD_LT_89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bmD_EQ_88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fldChar w:fldCharType="begin"/>
        <w:instrText xml:space="preserve"> PAGEREF bmD_GTS_62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fldChar w:fldCharType="begin"/>
        <w:instrText xml:space="preserve"> PAGEREF bmDABS_59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fldChar w:fldCharType="begin"/>
        <w:instrText xml:space="preserve"> PAGEREF bmDECIMAL_197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bmDEFER_124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bmDEFER_STORE_126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bmDEFER_FETCH_125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fldChar w:fldCharType="begin"/>
        <w:instrText xml:space="preserve"> PAGEREF bmDEPTH_18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fldChar w:fldCharType="begin"/>
        <w:instrText xml:space="preserve"> PAGEREF bmDMAX_63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fldChar w:fldCharType="begin"/>
        <w:instrText xml:space="preserve"> PAGEREF bmDMIN_64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fldChar w:fldCharType="begin"/>
        <w:instrText xml:space="preserve"> PAGEREF bmDNEGATE_58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bmDO_100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fldChar w:fldCharType="begin"/>
        <w:instrText xml:space="preserve"> PAGEREF bmDOES_GT_116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fldChar w:fldCharType="begin"/>
        <w:instrText xml:space="preserve"> PAGEREF bmDROP_13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fldChar w:fldCharType="begin"/>
        <w:instrText xml:space="preserve"> PAGEREF bmDU_LT_90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fldChar w:fldCharType="begin"/>
        <w:instrText xml:space="preserve"> PAGEREF bmDUMP_216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bmDUP_12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fldChar w:fldCharType="begin"/>
        <w:instrText xml:space="preserve"> PAGEREF bmELSE_93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fldChar w:fldCharType="begin"/>
        <w:instrText xml:space="preserve"> PAGEREF bmEMIT_2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fldChar w:fldCharType="begin"/>
        <w:instrText xml:space="preserve"> PAGEREF bmENDCASE_112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fldChar w:fldCharType="begin"/>
        <w:instrText xml:space="preserve"> PAGEREF bmENDOF_111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fldChar w:fldCharType="begin"/>
        <w:instrText xml:space="preserve"> PAGEREF bmENVIRONMENT_Q_204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fldChar w:fldCharType="begin"/>
        <w:instrText xml:space="preserve"> PAGEREF bmERASE_163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fldChar w:fldCharType="begin"/>
        <w:instrText xml:space="preserve"> PAGEREF bmEVALUATE_208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fldChar w:fldCharType="begin"/>
        <w:instrText xml:space="preserve"> PAGEREF bmEXECUTE_140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fldChar w:fldCharType="begin"/>
        <w:instrText xml:space="preserve"> PAGEREF bmEXIT_108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fldChar w:fldCharType="begin"/>
        <w:instrText xml:space="preserve"> PAGEREF bmEXPECT_4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FALSE</w:t>
      </w:r>
      <w:r>
        <w:rPr/>
        <w:tab/>
        <w:fldChar w:fldCharType="begin"/>
        <w:instrText xml:space="preserve"> PAGEREF bm_FALSE_219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fldChar w:fldCharType="begin"/>
        <w:instrText xml:space="preserve"> PAGEREF bmFILL_162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FIND</w:t>
      </w:r>
      <w:r>
        <w:rPr/>
        <w:tab/>
        <w:fldChar w:fldCharType="begin"/>
        <w:instrText xml:space="preserve"> PAGEREF bm_FIND_217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fldChar w:fldCharType="begin"/>
        <w:instrText xml:space="preserve"> PAGEREF bmFM_SLASHMOD_54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fldChar w:fldCharType="begin"/>
        <w:instrText xml:space="preserve"> PAGEREF bmHERE_153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fldChar w:fldCharType="begin"/>
        <w:instrText xml:space="preserve"> PAGEREF bmHEX_198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fldChar w:fldCharType="begin"/>
        <w:instrText xml:space="preserve"> PAGEREF bmHOLD_186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fldChar w:fldCharType="begin"/>
        <w:instrText xml:space="preserve"> PAGEREF bmHOLDS_187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fldChar w:fldCharType="begin"/>
        <w:instrText xml:space="preserve"> PAGEREF bmI_104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fldChar w:fldCharType="begin"/>
        <w:instrText xml:space="preserve"> PAGEREF bmIF_91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fldChar w:fldCharType="begin"/>
        <w:instrText xml:space="preserve"> PAGEREF bmIMMEDIATE_130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fldChar w:fldCharType="begin"/>
        <w:instrText xml:space="preserve"> PAGEREF bmINVERT_68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fldChar w:fldCharType="begin"/>
        <w:instrText xml:space="preserve"> PAGEREF bmIS_127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fldChar w:fldCharType="begin"/>
        <w:instrText xml:space="preserve"> PAGEREF bmJ_105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bmKEY_0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bmKEY_Q_1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fldChar w:fldCharType="begin"/>
        <w:instrText xml:space="preserve"> PAGEREF bmLEAVE_106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fldChar w:fldCharType="begin"/>
        <w:instrText xml:space="preserve"> PAGEREF bmLITERAL_136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bmLOOP_102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fldChar w:fldCharType="begin"/>
        <w:instrText xml:space="preserve"> PAGEREF bmLSHIFT_69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bmM_STAR_53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bmM_PLUS_60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fldChar w:fldCharType="begin"/>
        <w:instrText xml:space="preserve"> PAGEREF bmMARKER_129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fldChar w:fldCharType="begin"/>
        <w:instrText xml:space="preserve"> PAGEREF bmMAX_43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fldChar w:fldCharType="begin"/>
        <w:instrText xml:space="preserve"> PAGEREF bmMIN_42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bmMOD_38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fldChar w:fldCharType="begin"/>
        <w:instrText xml:space="preserve"> PAGEREF bmMOVE_161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fldChar w:fldCharType="begin"/>
        <w:instrText xml:space="preserve"> PAGEREF bmNEGATE_40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fldChar w:fldCharType="begin"/>
        <w:instrText xml:space="preserve"> PAGEREF bmNIP_23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fldChar w:fldCharType="begin"/>
        <w:instrText xml:space="preserve"> PAGEREF bmOF_110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fldChar w:fldCharType="begin"/>
        <w:instrText xml:space="preserve"> PAGEREF bmOR_66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fldChar w:fldCharType="begin"/>
        <w:instrText xml:space="preserve"> PAGEREF bmOVER_15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fldChar w:fldCharType="begin"/>
        <w:instrText xml:space="preserve"> PAGEREF bmPAD_158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fldChar w:fldCharType="begin"/>
        <w:instrText xml:space="preserve"> PAGEREF bmPARSE_170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fldChar w:fldCharType="begin"/>
        <w:instrText xml:space="preserve"> PAGEREF bmPARSE_MINUSNAME_171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fldChar w:fldCharType="begin"/>
        <w:instrText xml:space="preserve"> PAGEREF bmPICK_25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fldChar w:fldCharType="begin"/>
        <w:instrText xml:space="preserve"> PAGEREF bmPOSTPONE_138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fldChar w:fldCharType="begin"/>
        <w:instrText xml:space="preserve"> PAGEREF bmQUERY_5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fldChar w:fldCharType="begin"/>
        <w:instrText xml:space="preserve"> PAGEREF bmQUIT_11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bmR_FETCH_30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fldChar w:fldCharType="begin"/>
        <w:instrText xml:space="preserve"> PAGEREF bmR_GT_29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fldChar w:fldCharType="begin"/>
        <w:instrText xml:space="preserve"> PAGEREF bmRECURSE_99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fldChar w:fldCharType="begin"/>
        <w:instrText xml:space="preserve"> PAGEREF bmREFILL_207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fldChar w:fldCharType="begin"/>
        <w:instrText xml:space="preserve"> PAGEREF bmREPEAT_98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fldChar w:fldCharType="begin"/>
        <w:instrText xml:space="preserve"> PAGEREF bmREPLACES_178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fldChar w:fldCharType="begin"/>
        <w:instrText xml:space="preserve"> PAGEREF bmROLL_26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fldChar w:fldCharType="begin"/>
        <w:instrText xml:space="preserve"> PAGEREF bmROT_16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fldChar w:fldCharType="begin"/>
        <w:instrText xml:space="preserve"> PAGEREF bmRSHIFT_70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bmS_QUOTE_172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fldChar w:fldCharType="begin"/>
        <w:instrText xml:space="preserve"> PAGEREF bmS_GTD_61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fldChar w:fldCharType="begin"/>
        <w:instrText xml:space="preserve"> PAGEREF bmSEARCH_175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fldChar w:fldCharType="begin"/>
        <w:instrText xml:space="preserve"> PAGEREF bmSIGN_188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fldChar w:fldCharType="begin"/>
        <w:instrText xml:space="preserve"> PAGEREF bmSLITERAL_141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fldChar w:fldCharType="begin"/>
        <w:instrText xml:space="preserve"> PAGEREF bmSM_SLASHREM_55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fldChar w:fldCharType="begin"/>
        <w:instrText xml:space="preserve"> PAGEREF bmSNAME_180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fldChar w:fldCharType="begin"/>
        <w:instrText xml:space="preserve"> PAGEREF bmSOURCE_205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fldChar w:fldCharType="begin"/>
        <w:instrText xml:space="preserve"> PAGEREF bmSOURCE_MINUSID_206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fldChar w:fldCharType="begin"/>
        <w:instrText xml:space="preserve"> PAGEREF bmSPACE_8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fldChar w:fldCharType="begin"/>
        <w:instrText xml:space="preserve"> PAGEREF bmSPACES_9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fldChar w:fldCharType="begin"/>
        <w:instrText xml:space="preserve"> PAGEREF bmSPAN_212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fldChar w:fldCharType="begin"/>
        <w:instrText xml:space="preserve"> PAGEREF bmSTATE_131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fldChar w:fldCharType="begin"/>
        <w:instrText xml:space="preserve"> PAGEREF bmSUBSTITUTE_179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fldChar w:fldCharType="begin"/>
        <w:instrText xml:space="preserve"> PAGEREF bmSWAP_14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fldChar w:fldCharType="begin"/>
        <w:instrText xml:space="preserve"> PAGEREF bmTHEN_92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fldChar w:fldCharType="begin"/>
        <w:instrText xml:space="preserve"> PAGEREF bmTHROW_201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bmTIB_209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fldChar w:fldCharType="begin"/>
        <w:instrText xml:space="preserve"> PAGEREF bmTO_120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TRUE</w:t>
      </w:r>
      <w:r>
        <w:rPr/>
        <w:tab/>
        <w:fldChar w:fldCharType="begin"/>
        <w:instrText xml:space="preserve"> PAGEREF bm_TRUE_218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fldChar w:fldCharType="begin"/>
        <w:instrText xml:space="preserve"> PAGEREF bmTUCK_24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fldChar w:fldCharType="begin"/>
        <w:instrText xml:space="preserve"> PAGEREF bmTYPE_6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fldChar w:fldCharType="begin"/>
        <w:instrText xml:space="preserve"> PAGEREF bmU_DOT_190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fldChar w:fldCharType="begin"/>
        <w:instrText xml:space="preserve"> PAGEREF bmU_DOTR_192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fldChar w:fldCharType="begin"/>
        <w:instrText xml:space="preserve"> PAGEREF bmU_LT_82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fldChar w:fldCharType="begin"/>
        <w:instrText xml:space="preserve"> PAGEREF bmU_GT_86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fldChar w:fldCharType="begin"/>
        <w:instrText xml:space="preserve"> PAGEREF bmUM_STAR_51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fldChar w:fldCharType="begin"/>
        <w:instrText xml:space="preserve"> PAGEREF bmUM_SLASHMOD_52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fldChar w:fldCharType="begin"/>
        <w:instrText xml:space="preserve"> PAGEREF bmUNESCAPE_181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fldChar w:fldCharType="begin"/>
        <w:instrText xml:space="preserve"> PAGEREF bmUNLOOP_107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fldChar w:fldCharType="begin"/>
        <w:instrText xml:space="preserve"> PAGEREF bmUNTIL_95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fldChar w:fldCharType="begin"/>
        <w:instrText xml:space="preserve"> PAGEREF bmUNUSED_159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fldChar w:fldCharType="begin"/>
        <w:instrText xml:space="preserve"> PAGEREF bmV_COMMA_154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fldChar w:fldCharType="begin"/>
        <w:instrText xml:space="preserve"> PAGEREF bmVALLOT_156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fldChar w:fldCharType="begin"/>
        <w:instrText xml:space="preserve"> PAGEREF bmVALUE_119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fldChar w:fldCharType="begin"/>
        <w:instrText xml:space="preserve"> PAGEREF bmVARIABLE_117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fldChar w:fldCharType="begin"/>
        <w:instrText xml:space="preserve"> PAGEREF bmVC_COMMA_155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fldChar w:fldCharType="begin"/>
        <w:instrText xml:space="preserve"> PAGEREF bmVHERE_157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fldChar w:fldCharType="begin"/>
        <w:instrText xml:space="preserve"> PAGEREF bmVUNUSED_160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fldChar w:fldCharType="begin"/>
        <w:instrText xml:space="preserve"> PAGEREF bmWHILE_97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fldChar w:fldCharType="begin"/>
        <w:instrText xml:space="preserve"> PAGEREF bmWITHIN_87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fldChar w:fldCharType="begin"/>
        <w:instrText xml:space="preserve"> PAGEREF bmWORD_167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fldChar w:fldCharType="begin"/>
        <w:instrText xml:space="preserve"> PAGEREF bmWORDS_215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fldChar w:fldCharType="begin"/>
        <w:instrText xml:space="preserve"> PAGEREF bmXOR_67 \h </w:instrText>
        <w:fldChar w:fldCharType="separate"/>
        <w:t>19</w:t>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