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F7AFB" w14:textId="070C6007" w:rsidR="005C16A8" w:rsidRPr="00345255" w:rsidRDefault="005C16A8" w:rsidP="000D48C3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5255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CD2859" w:rsidRPr="00345255">
        <w:rPr>
          <w:rFonts w:ascii="Times New Roman" w:hAnsi="Times New Roman" w:cs="Times New Roman"/>
          <w:b/>
          <w:bCs/>
          <w:sz w:val="28"/>
          <w:szCs w:val="28"/>
        </w:rPr>
        <w:t xml:space="preserve">aboratory work </w:t>
      </w:r>
      <w:r w:rsidR="00B75517" w:rsidRPr="00345255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8BCEDB2" w14:textId="5D4DD5C9" w:rsidR="00772E84" w:rsidRPr="00345255" w:rsidRDefault="00772E84" w:rsidP="000D48C3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5255">
        <w:rPr>
          <w:rFonts w:ascii="Times New Roman" w:hAnsi="Times New Roman" w:cs="Times New Roman"/>
          <w:b/>
          <w:bCs/>
          <w:sz w:val="28"/>
          <w:szCs w:val="28"/>
          <w:lang w:val="en-US"/>
        </w:rPr>
        <w:t>We continue to work with the database from the previous laboratory works.</w:t>
      </w:r>
    </w:p>
    <w:p w14:paraId="49D538D0" w14:textId="40DD14AB" w:rsidR="00F6661C" w:rsidRPr="00345255" w:rsidRDefault="00006BF6" w:rsidP="000D48C3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5255">
        <w:rPr>
          <w:rFonts w:ascii="Times New Roman" w:hAnsi="Times New Roman" w:cs="Times New Roman"/>
          <w:b/>
          <w:bCs/>
          <w:sz w:val="28"/>
          <w:szCs w:val="28"/>
        </w:rPr>
        <w:t>Take a full-page screenshot that covers the code and results of each task.</w:t>
      </w:r>
    </w:p>
    <w:p w14:paraId="3F6638F2" w14:textId="77777777" w:rsidR="00DD0B52" w:rsidRPr="00345255" w:rsidRDefault="00DD0B52" w:rsidP="005B528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8C28FC" w14:textId="2338DCDE" w:rsidR="00D27ADF" w:rsidRPr="00345255" w:rsidRDefault="00DD0B52" w:rsidP="000D48C3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5255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</w:t>
      </w:r>
      <w:r w:rsidRPr="003452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1EFB60" w14:textId="5E70F095" w:rsidR="00C55252" w:rsidRDefault="00C55252" w:rsidP="005B528A">
      <w:pPr>
        <w:pStyle w:val="ac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45255">
        <w:rPr>
          <w:sz w:val="28"/>
          <w:szCs w:val="28"/>
        </w:rPr>
        <w:t>Add a CHECK constraint</w:t>
      </w:r>
      <w:r w:rsidR="007C209E" w:rsidRPr="00345255">
        <w:rPr>
          <w:sz w:val="28"/>
          <w:szCs w:val="28"/>
        </w:rPr>
        <w:t xml:space="preserve"> </w:t>
      </w:r>
      <w:r w:rsidR="00465C83" w:rsidRPr="00345255">
        <w:rPr>
          <w:sz w:val="28"/>
          <w:szCs w:val="28"/>
        </w:rPr>
        <w:t>to</w:t>
      </w:r>
      <w:r w:rsidR="007C209E" w:rsidRPr="00345255">
        <w:rPr>
          <w:sz w:val="28"/>
          <w:szCs w:val="28"/>
        </w:rPr>
        <w:t xml:space="preserve"> passenger table</w:t>
      </w:r>
      <w:r w:rsidRPr="00345255">
        <w:rPr>
          <w:sz w:val="28"/>
          <w:szCs w:val="28"/>
        </w:rPr>
        <w:t xml:space="preserve"> to </w:t>
      </w:r>
      <w:r w:rsidR="00FE7A59" w:rsidRPr="00345255">
        <w:rPr>
          <w:sz w:val="28"/>
          <w:szCs w:val="28"/>
        </w:rPr>
        <w:t>provide</w:t>
      </w:r>
      <w:r w:rsidRPr="00345255">
        <w:rPr>
          <w:sz w:val="28"/>
          <w:szCs w:val="28"/>
        </w:rPr>
        <w:t xml:space="preserve"> that passengers must be at least </w:t>
      </w:r>
      <w:r w:rsidR="007C209E" w:rsidRPr="00345255">
        <w:rPr>
          <w:sz w:val="28"/>
          <w:szCs w:val="28"/>
        </w:rPr>
        <w:t>10</w:t>
      </w:r>
      <w:r w:rsidRPr="00345255">
        <w:rPr>
          <w:sz w:val="28"/>
          <w:szCs w:val="28"/>
        </w:rPr>
        <w:t xml:space="preserve"> years old.</w:t>
      </w:r>
      <w:bookmarkStart w:id="0" w:name="_GoBack"/>
      <w:bookmarkEnd w:id="0"/>
    </w:p>
    <w:p w14:paraId="2DCA6563" w14:textId="07046546" w:rsidR="006D5A08" w:rsidRPr="00345255" w:rsidRDefault="006D5A08" w:rsidP="006D5A08">
      <w:pPr>
        <w:pStyle w:val="ac"/>
        <w:spacing w:line="360" w:lineRule="auto"/>
        <w:jc w:val="both"/>
        <w:rPr>
          <w:sz w:val="28"/>
          <w:szCs w:val="28"/>
        </w:rPr>
      </w:pPr>
      <w:r w:rsidRPr="006D5A08">
        <w:rPr>
          <w:sz w:val="28"/>
          <w:szCs w:val="28"/>
        </w:rPr>
        <w:drawing>
          <wp:inline distT="0" distB="0" distL="0" distR="0" wp14:anchorId="4EADDA0A" wp14:editId="0B35BF5D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9CA7" w14:textId="27FB07C3" w:rsidR="004D63DD" w:rsidRDefault="004D63DD" w:rsidP="005B528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4D63D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Add a</w:t>
      </w:r>
      <w:r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CHECK</w:t>
      </w:r>
      <w:r w:rsidRPr="004D63D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constraint to </w:t>
      </w:r>
      <w:r w:rsidR="00B9382A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accept values in </w:t>
      </w:r>
      <w:r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</w:t>
      </w:r>
      <w:r w:rsidR="00B9382A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booking price</w:t>
      </w:r>
      <w:r w:rsidRPr="004D63D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</w:t>
      </w:r>
      <w:r w:rsidR="00A6464E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not </w:t>
      </w:r>
      <w:r w:rsidR="00C26F52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more</w:t>
      </w:r>
      <w:r w:rsidRPr="004D63D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than 50</w:t>
      </w:r>
      <w:r w:rsidR="00A6464E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00</w:t>
      </w:r>
      <w:r w:rsidR="00C26F52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0</w:t>
      </w:r>
      <w:r w:rsidR="008351BE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tg</w:t>
      </w:r>
      <w:r w:rsidR="00A6464E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and </w:t>
      </w:r>
      <w:r w:rsidR="00C26F52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less than 0</w:t>
      </w:r>
      <w:r w:rsidR="008351BE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tg</w:t>
      </w:r>
      <w:r w:rsidRPr="004D63D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.</w:t>
      </w:r>
    </w:p>
    <w:p w14:paraId="6465876C" w14:textId="48EB42E1" w:rsidR="006D5A08" w:rsidRPr="004D63DD" w:rsidRDefault="003925E0" w:rsidP="006D5A0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3925E0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lastRenderedPageBreak/>
        <w:drawing>
          <wp:inline distT="0" distB="0" distL="0" distR="0" wp14:anchorId="04718CC8" wp14:editId="76BD446D">
            <wp:extent cx="5940425" cy="3155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5C6D" w14:textId="55F70B86" w:rsidR="00C35A3C" w:rsidRDefault="00C35A3C" w:rsidP="005B528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C35A3C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Add a</w:t>
      </w:r>
      <w:r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CHECK</w:t>
      </w:r>
      <w:r w:rsidRPr="00C35A3C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constraint to </w:t>
      </w:r>
      <w:r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accept</w:t>
      </w:r>
      <w:r w:rsidRPr="00C35A3C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the luggage weight between </w:t>
      </w:r>
      <w:r w:rsidR="00C47292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1</w:t>
      </w:r>
      <w:r w:rsidRPr="00C35A3C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and </w:t>
      </w:r>
      <w:r w:rsidR="00C47292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23</w:t>
      </w:r>
      <w:r w:rsidRPr="00C35A3C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kg.</w:t>
      </w:r>
    </w:p>
    <w:p w14:paraId="0181EC53" w14:textId="77777777" w:rsidR="003925E0" w:rsidRPr="00C35A3C" w:rsidRDefault="003925E0" w:rsidP="003925E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73CC4BBD" w14:textId="171B7615" w:rsidR="003925E0" w:rsidRDefault="00210663" w:rsidP="00A8307A">
      <w:pPr>
        <w:pStyle w:val="ac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45255">
        <w:rPr>
          <w:sz w:val="28"/>
          <w:szCs w:val="28"/>
        </w:rPr>
        <w:t>Add a CHECK</w:t>
      </w:r>
      <w:r w:rsidRPr="00C35A3C">
        <w:rPr>
          <w:sz w:val="28"/>
          <w:szCs w:val="28"/>
        </w:rPr>
        <w:t xml:space="preserve"> </w:t>
      </w:r>
      <w:r w:rsidRPr="00345255">
        <w:rPr>
          <w:sz w:val="28"/>
          <w:szCs w:val="28"/>
        </w:rPr>
        <w:t xml:space="preserve">constraint to ensure that all  values </w:t>
      </w:r>
      <w:r w:rsidR="00DE030E" w:rsidRPr="00345255">
        <w:rPr>
          <w:sz w:val="28"/>
          <w:szCs w:val="28"/>
        </w:rPr>
        <w:t xml:space="preserve">in </w:t>
      </w:r>
      <w:r w:rsidR="000C0A98" w:rsidRPr="00345255">
        <w:rPr>
          <w:sz w:val="28"/>
          <w:szCs w:val="28"/>
        </w:rPr>
        <w:t xml:space="preserve">airport_name </w:t>
      </w:r>
      <w:r w:rsidRPr="00345255">
        <w:rPr>
          <w:sz w:val="28"/>
          <w:szCs w:val="28"/>
        </w:rPr>
        <w:t xml:space="preserve">must have </w:t>
      </w:r>
      <w:r w:rsidR="000C0A98" w:rsidRPr="00345255">
        <w:rPr>
          <w:sz w:val="28"/>
          <w:szCs w:val="28"/>
        </w:rPr>
        <w:t>at least</w:t>
      </w:r>
      <w:r w:rsidRPr="00345255">
        <w:rPr>
          <w:sz w:val="28"/>
          <w:szCs w:val="28"/>
        </w:rPr>
        <w:t xml:space="preserve"> </w:t>
      </w:r>
      <w:r w:rsidR="000C0A98" w:rsidRPr="00345255">
        <w:rPr>
          <w:sz w:val="28"/>
          <w:szCs w:val="28"/>
        </w:rPr>
        <w:t xml:space="preserve">10 </w:t>
      </w:r>
      <w:r w:rsidRPr="00345255">
        <w:rPr>
          <w:sz w:val="28"/>
          <w:szCs w:val="28"/>
        </w:rPr>
        <w:t>characters.</w:t>
      </w:r>
    </w:p>
    <w:p w14:paraId="3E715B96" w14:textId="77777777" w:rsidR="00A8307A" w:rsidRDefault="00A8307A" w:rsidP="00A8307A">
      <w:pPr>
        <w:pStyle w:val="a7"/>
        <w:rPr>
          <w:sz w:val="28"/>
          <w:szCs w:val="28"/>
        </w:rPr>
      </w:pPr>
    </w:p>
    <w:p w14:paraId="138DB54F" w14:textId="3E6F39DB" w:rsidR="00A8307A" w:rsidRPr="00A8307A" w:rsidRDefault="00A8307A" w:rsidP="00A8307A">
      <w:pPr>
        <w:pStyle w:val="ac"/>
        <w:spacing w:line="360" w:lineRule="auto"/>
        <w:jc w:val="both"/>
        <w:rPr>
          <w:sz w:val="28"/>
          <w:szCs w:val="28"/>
        </w:rPr>
      </w:pPr>
      <w:r w:rsidRPr="00A8307A">
        <w:rPr>
          <w:sz w:val="28"/>
          <w:szCs w:val="28"/>
        </w:rPr>
        <w:drawing>
          <wp:inline distT="0" distB="0" distL="0" distR="0" wp14:anchorId="4C0B5C80" wp14:editId="407E2CBB">
            <wp:extent cx="5940425" cy="3155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D732" w14:textId="77777777" w:rsidR="003925E0" w:rsidRPr="00345255" w:rsidRDefault="003925E0" w:rsidP="003925E0">
      <w:pPr>
        <w:pStyle w:val="ac"/>
        <w:spacing w:line="360" w:lineRule="auto"/>
        <w:jc w:val="both"/>
        <w:rPr>
          <w:sz w:val="28"/>
          <w:szCs w:val="28"/>
        </w:rPr>
      </w:pPr>
    </w:p>
    <w:p w14:paraId="06A71122" w14:textId="4386CE10" w:rsidR="006B06FE" w:rsidRPr="00A8307A" w:rsidRDefault="00626CC5" w:rsidP="005B528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255">
        <w:rPr>
          <w:rFonts w:ascii="Times New Roman" w:hAnsi="Times New Roman" w:cs="Times New Roman"/>
          <w:sz w:val="28"/>
          <w:szCs w:val="28"/>
        </w:rPr>
        <w:t xml:space="preserve">Add UNIQUE </w:t>
      </w:r>
      <w:r w:rsidRPr="00345255">
        <w:rPr>
          <w:rFonts w:ascii="Times New Roman" w:hAnsi="Times New Roman" w:cs="Times New Roman"/>
          <w:sz w:val="28"/>
          <w:szCs w:val="28"/>
          <w:lang w:val="en-US"/>
        </w:rPr>
        <w:t>constraint</w:t>
      </w:r>
      <w:r w:rsidR="00161A3E" w:rsidRPr="00345255">
        <w:rPr>
          <w:rFonts w:ascii="Times New Roman" w:hAnsi="Times New Roman" w:cs="Times New Roman"/>
          <w:sz w:val="28"/>
          <w:szCs w:val="28"/>
          <w:lang w:val="en-US"/>
        </w:rPr>
        <w:t xml:space="preserve"> to</w:t>
      </w:r>
      <w:r w:rsidR="007C7D62" w:rsidRPr="00345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828" w:rsidRPr="00345255"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="00161A3E" w:rsidRPr="00345255">
        <w:rPr>
          <w:rFonts w:ascii="Times New Roman" w:hAnsi="Times New Roman" w:cs="Times New Roman"/>
          <w:sz w:val="28"/>
          <w:szCs w:val="28"/>
          <w:lang w:val="en-US"/>
        </w:rPr>
        <w:t xml:space="preserve"> columns</w:t>
      </w:r>
      <w:r w:rsidRPr="00345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1A3E" w:rsidRPr="0034525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C01FF6" w:rsidRPr="00345255">
        <w:rPr>
          <w:rFonts w:ascii="Times New Roman" w:hAnsi="Times New Roman" w:cs="Times New Roman"/>
          <w:sz w:val="28"/>
          <w:szCs w:val="28"/>
          <w:lang w:val="en-US"/>
        </w:rPr>
        <w:t xml:space="preserve"> each table in database</w:t>
      </w:r>
      <w:r w:rsidR="00E01828" w:rsidRPr="0034525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59C0445" w14:textId="55984A9F" w:rsidR="00A8307A" w:rsidRPr="00A8307A" w:rsidRDefault="00A8307A" w:rsidP="00A830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30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739B84" wp14:editId="79994517">
            <wp:extent cx="5940425" cy="3155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2693" w14:textId="0BBD32AB" w:rsidR="00B403F8" w:rsidRDefault="007D1966" w:rsidP="005B528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255">
        <w:rPr>
          <w:rFonts w:ascii="Times New Roman" w:hAnsi="Times New Roman" w:cs="Times New Roman"/>
          <w:sz w:val="28"/>
          <w:szCs w:val="28"/>
        </w:rPr>
        <w:t xml:space="preserve">Add a CHECK constraint to </w:t>
      </w:r>
      <w:r w:rsidR="00E95649" w:rsidRPr="00345255">
        <w:rPr>
          <w:rFonts w:ascii="Times New Roman" w:hAnsi="Times New Roman" w:cs="Times New Roman"/>
          <w:sz w:val="28"/>
          <w:szCs w:val="28"/>
        </w:rPr>
        <w:t xml:space="preserve">ensure that </w:t>
      </w:r>
      <w:r w:rsidR="00846FBD" w:rsidRPr="00345255">
        <w:rPr>
          <w:rFonts w:ascii="Times New Roman" w:hAnsi="Times New Roman" w:cs="Times New Roman"/>
          <w:sz w:val="28"/>
          <w:szCs w:val="28"/>
        </w:rPr>
        <w:t>male passengers must be at least 1</w:t>
      </w:r>
      <w:r w:rsidR="00414D83" w:rsidRPr="00345255">
        <w:rPr>
          <w:rFonts w:ascii="Times New Roman" w:hAnsi="Times New Roman" w:cs="Times New Roman"/>
          <w:sz w:val="28"/>
          <w:szCs w:val="28"/>
        </w:rPr>
        <w:t>8</w:t>
      </w:r>
      <w:r w:rsidR="00846FBD" w:rsidRPr="00345255">
        <w:rPr>
          <w:rFonts w:ascii="Times New Roman" w:hAnsi="Times New Roman" w:cs="Times New Roman"/>
          <w:sz w:val="28"/>
          <w:szCs w:val="28"/>
        </w:rPr>
        <w:t xml:space="preserve"> years old</w:t>
      </w:r>
      <w:r w:rsidR="00414D83" w:rsidRPr="00345255">
        <w:rPr>
          <w:rFonts w:ascii="Times New Roman" w:hAnsi="Times New Roman" w:cs="Times New Roman"/>
          <w:sz w:val="28"/>
          <w:szCs w:val="28"/>
        </w:rPr>
        <w:t xml:space="preserve"> and female passengers must be 19 years old</w:t>
      </w:r>
      <w:r w:rsidR="00846FBD" w:rsidRPr="00345255">
        <w:rPr>
          <w:rFonts w:ascii="Times New Roman" w:hAnsi="Times New Roman" w:cs="Times New Roman"/>
          <w:sz w:val="28"/>
          <w:szCs w:val="28"/>
        </w:rPr>
        <w:t>.</w:t>
      </w:r>
    </w:p>
    <w:p w14:paraId="744D7E58" w14:textId="77777777" w:rsidR="007A6864" w:rsidRPr="007A6864" w:rsidRDefault="007A6864" w:rsidP="007A68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942396" w14:textId="20C2E200" w:rsidR="009717B0" w:rsidRPr="00345255" w:rsidRDefault="005B528A" w:rsidP="008B3DCD">
      <w:pPr>
        <w:pStyle w:val="ac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345255">
        <w:rPr>
          <w:sz w:val="28"/>
          <w:szCs w:val="28"/>
        </w:rPr>
        <w:t xml:space="preserve">Add a </w:t>
      </w:r>
      <w:r w:rsidRPr="00345255">
        <w:rPr>
          <w:rFonts w:eastAsiaTheme="majorEastAsia"/>
          <w:sz w:val="28"/>
          <w:szCs w:val="28"/>
        </w:rPr>
        <w:t>CHECK</w:t>
      </w:r>
      <w:r w:rsidRPr="00345255">
        <w:rPr>
          <w:sz w:val="28"/>
          <w:szCs w:val="28"/>
        </w:rPr>
        <w:t xml:space="preserve"> constraint </w:t>
      </w:r>
      <w:r w:rsidR="00903C8C" w:rsidRPr="00345255">
        <w:rPr>
          <w:sz w:val="28"/>
          <w:szCs w:val="28"/>
        </w:rPr>
        <w:t xml:space="preserve">to </w:t>
      </w:r>
      <w:r w:rsidR="009717B0" w:rsidRPr="00345255">
        <w:rPr>
          <w:sz w:val="28"/>
          <w:szCs w:val="28"/>
        </w:rPr>
        <w:t>add rule as follow</w:t>
      </w:r>
      <w:r w:rsidR="003E38A4" w:rsidRPr="00345255">
        <w:rPr>
          <w:sz w:val="28"/>
          <w:szCs w:val="28"/>
        </w:rPr>
        <w:t xml:space="preserve"> (</w:t>
      </w:r>
      <w:r w:rsidR="00C16C0C" w:rsidRPr="00345255">
        <w:rPr>
          <w:sz w:val="28"/>
          <w:szCs w:val="28"/>
        </w:rPr>
        <w:t>use column country_of_cit</w:t>
      </w:r>
      <w:r w:rsidR="006177EE" w:rsidRPr="00345255">
        <w:rPr>
          <w:sz w:val="28"/>
          <w:szCs w:val="28"/>
        </w:rPr>
        <w:t>i</w:t>
      </w:r>
      <w:r w:rsidR="00C16C0C" w:rsidRPr="00345255">
        <w:rPr>
          <w:sz w:val="28"/>
          <w:szCs w:val="28"/>
        </w:rPr>
        <w:t>zenship</w:t>
      </w:r>
      <w:r w:rsidR="003E38A4" w:rsidRPr="00345255">
        <w:rPr>
          <w:sz w:val="28"/>
          <w:szCs w:val="28"/>
        </w:rPr>
        <w:t>)</w:t>
      </w:r>
      <w:r w:rsidR="009717B0" w:rsidRPr="00345255">
        <w:rPr>
          <w:sz w:val="28"/>
          <w:szCs w:val="28"/>
        </w:rPr>
        <w:t xml:space="preserve">: </w:t>
      </w:r>
    </w:p>
    <w:p w14:paraId="0FAB8FCD" w14:textId="476A68B0" w:rsidR="00414D83" w:rsidRPr="00345255" w:rsidRDefault="009717B0" w:rsidP="008B3DCD">
      <w:pPr>
        <w:pStyle w:val="ac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345255">
        <w:rPr>
          <w:sz w:val="28"/>
          <w:szCs w:val="28"/>
        </w:rPr>
        <w:t xml:space="preserve">Passengers from </w:t>
      </w:r>
      <w:r w:rsidR="00B570CA" w:rsidRPr="00345255">
        <w:rPr>
          <w:sz w:val="28"/>
          <w:szCs w:val="28"/>
        </w:rPr>
        <w:t>Kazakhstan</w:t>
      </w:r>
      <w:r w:rsidRPr="00345255">
        <w:rPr>
          <w:sz w:val="28"/>
          <w:szCs w:val="28"/>
        </w:rPr>
        <w:t xml:space="preserve"> must be at least 18 years old</w:t>
      </w:r>
      <w:r w:rsidR="005B528A" w:rsidRPr="00345255">
        <w:rPr>
          <w:sz w:val="28"/>
          <w:szCs w:val="28"/>
        </w:rPr>
        <w:t>.</w:t>
      </w:r>
    </w:p>
    <w:p w14:paraId="146B7713" w14:textId="30E54916" w:rsidR="00903C8C" w:rsidRPr="00903C8C" w:rsidRDefault="00903C8C" w:rsidP="00903C8C">
      <w:pPr>
        <w:pStyle w:val="ac"/>
        <w:numPr>
          <w:ilvl w:val="0"/>
          <w:numId w:val="6"/>
        </w:numPr>
        <w:jc w:val="both"/>
        <w:rPr>
          <w:sz w:val="28"/>
          <w:szCs w:val="28"/>
        </w:rPr>
      </w:pPr>
      <w:r w:rsidRPr="00903C8C">
        <w:rPr>
          <w:sz w:val="28"/>
          <w:szCs w:val="28"/>
        </w:rPr>
        <w:t xml:space="preserve">Passengers from </w:t>
      </w:r>
      <w:r w:rsidR="00B570CA" w:rsidRPr="00345255">
        <w:rPr>
          <w:sz w:val="28"/>
          <w:szCs w:val="28"/>
        </w:rPr>
        <w:t>France</w:t>
      </w:r>
      <w:r w:rsidRPr="00903C8C">
        <w:rPr>
          <w:sz w:val="28"/>
          <w:szCs w:val="28"/>
        </w:rPr>
        <w:t xml:space="preserve"> must be at least 1</w:t>
      </w:r>
      <w:r w:rsidR="00B570CA" w:rsidRPr="00345255">
        <w:rPr>
          <w:sz w:val="28"/>
          <w:szCs w:val="28"/>
        </w:rPr>
        <w:t>7</w:t>
      </w:r>
      <w:r w:rsidRPr="00903C8C">
        <w:rPr>
          <w:sz w:val="28"/>
          <w:szCs w:val="28"/>
        </w:rPr>
        <w:t xml:space="preserve"> years old.</w:t>
      </w:r>
    </w:p>
    <w:p w14:paraId="4DA472CD" w14:textId="29750ABF" w:rsidR="009717B0" w:rsidRPr="00345255" w:rsidRDefault="00903C8C" w:rsidP="00903C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903C8C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Passengers from other countries must be at least</w:t>
      </w:r>
      <w:r w:rsidR="006177EE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</w:t>
      </w:r>
      <w:r w:rsidR="00455719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19</w:t>
      </w:r>
      <w:r w:rsidRPr="00903C8C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years old.</w:t>
      </w:r>
      <w:r w:rsidRPr="003452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D41250" w14:textId="64CEE3AC" w:rsidR="004970F2" w:rsidRPr="00345255" w:rsidRDefault="00D50E18" w:rsidP="004970F2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Add a </w:t>
      </w:r>
      <w:r w:rsidR="001E3FFF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ticket_d</w:t>
      </w:r>
      <w:r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iscount column</w:t>
      </w:r>
      <w:r w:rsidR="001E3FFF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to table booking</w:t>
      </w:r>
      <w:r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and a CHECK constraint to</w:t>
      </w:r>
      <w:r w:rsidR="001E3FFF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</w:t>
      </w:r>
      <w:r w:rsidR="00731D00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apply some </w:t>
      </w:r>
      <w:r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discount based on </w:t>
      </w:r>
      <w:r w:rsidR="00033822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ticket price </w:t>
      </w:r>
      <w:r w:rsidR="00D035B6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and </w:t>
      </w:r>
      <w:r w:rsidR="00765ED1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created</w:t>
      </w:r>
      <w:r w:rsidR="00D035B6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time</w:t>
      </w:r>
      <w:r w:rsidR="004970F2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: </w:t>
      </w:r>
    </w:p>
    <w:p w14:paraId="0DECA623" w14:textId="77777777" w:rsidR="0059362D" w:rsidRPr="00345255" w:rsidRDefault="004970F2" w:rsidP="004970F2">
      <w:pPr>
        <w:pStyle w:val="a7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the constraint applies a 5% discount for tickets </w:t>
      </w:r>
      <w:r w:rsidR="00765ED1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created after </w:t>
      </w:r>
      <w:r w:rsidR="00D13018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2024-01-01</w:t>
      </w:r>
      <w:r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,</w:t>
      </w:r>
    </w:p>
    <w:p w14:paraId="65BEAB27" w14:textId="2DE281DC" w:rsidR="004970F2" w:rsidRPr="00345255" w:rsidRDefault="0059362D" w:rsidP="0059362D">
      <w:pPr>
        <w:pStyle w:val="a7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and </w:t>
      </w:r>
      <w:r w:rsidR="004970F2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1</w:t>
      </w:r>
      <w:r w:rsidR="006A213A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0</w:t>
      </w:r>
      <w:r w:rsidR="004970F2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% discount for </w:t>
      </w:r>
      <w:r w:rsidR="006A213A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tickets created </w:t>
      </w:r>
      <w:r w:rsidR="001075A9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before</w:t>
      </w:r>
      <w:r w:rsidR="006A213A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2024-0</w:t>
      </w:r>
      <w:r w:rsidR="001075A9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1</w:t>
      </w:r>
      <w:r w:rsidR="006A213A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-01</w:t>
      </w:r>
      <w:r w:rsidR="00320E4F" w:rsidRPr="00345255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.</w:t>
      </w:r>
    </w:p>
    <w:sectPr w:rsidR="004970F2" w:rsidRPr="00345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865B2"/>
    <w:multiLevelType w:val="hybridMultilevel"/>
    <w:tmpl w:val="FBFC8E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6B78"/>
    <w:multiLevelType w:val="hybridMultilevel"/>
    <w:tmpl w:val="6F102DD2"/>
    <w:lvl w:ilvl="0" w:tplc="968602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DE76CF"/>
    <w:multiLevelType w:val="hybridMultilevel"/>
    <w:tmpl w:val="8FB4698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145BC6"/>
    <w:multiLevelType w:val="multilevel"/>
    <w:tmpl w:val="FFC2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95203"/>
    <w:multiLevelType w:val="hybridMultilevel"/>
    <w:tmpl w:val="F8A2DF7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EC0D38"/>
    <w:multiLevelType w:val="multilevel"/>
    <w:tmpl w:val="A91E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87FC9"/>
    <w:multiLevelType w:val="hybridMultilevel"/>
    <w:tmpl w:val="08F0570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B642B05"/>
    <w:multiLevelType w:val="multilevel"/>
    <w:tmpl w:val="1E8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F029F"/>
    <w:multiLevelType w:val="multilevel"/>
    <w:tmpl w:val="90C8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9D"/>
    <w:rsid w:val="00006BF6"/>
    <w:rsid w:val="00033822"/>
    <w:rsid w:val="000573D8"/>
    <w:rsid w:val="00080E08"/>
    <w:rsid w:val="000B50BB"/>
    <w:rsid w:val="000C0A98"/>
    <w:rsid w:val="000D48C3"/>
    <w:rsid w:val="000F3528"/>
    <w:rsid w:val="001075A9"/>
    <w:rsid w:val="00144B85"/>
    <w:rsid w:val="00161A3E"/>
    <w:rsid w:val="001814FE"/>
    <w:rsid w:val="00186CF8"/>
    <w:rsid w:val="001A126A"/>
    <w:rsid w:val="001B55A6"/>
    <w:rsid w:val="001C2D55"/>
    <w:rsid w:val="001E3FFF"/>
    <w:rsid w:val="001E76EC"/>
    <w:rsid w:val="001F5984"/>
    <w:rsid w:val="00210663"/>
    <w:rsid w:val="00217684"/>
    <w:rsid w:val="00247FB3"/>
    <w:rsid w:val="00260E29"/>
    <w:rsid w:val="002776EA"/>
    <w:rsid w:val="002C6B9D"/>
    <w:rsid w:val="002D5619"/>
    <w:rsid w:val="00320E4F"/>
    <w:rsid w:val="00345255"/>
    <w:rsid w:val="00350006"/>
    <w:rsid w:val="00364368"/>
    <w:rsid w:val="00376DB7"/>
    <w:rsid w:val="00384158"/>
    <w:rsid w:val="003925E0"/>
    <w:rsid w:val="003B3AB9"/>
    <w:rsid w:val="003C3BFF"/>
    <w:rsid w:val="003C58F7"/>
    <w:rsid w:val="003D3121"/>
    <w:rsid w:val="003E38A4"/>
    <w:rsid w:val="00414D83"/>
    <w:rsid w:val="00415BD6"/>
    <w:rsid w:val="00455719"/>
    <w:rsid w:val="00465C83"/>
    <w:rsid w:val="00467E2E"/>
    <w:rsid w:val="004913FC"/>
    <w:rsid w:val="004970F2"/>
    <w:rsid w:val="004A1F7F"/>
    <w:rsid w:val="004A48BF"/>
    <w:rsid w:val="004D63DD"/>
    <w:rsid w:val="00514F3C"/>
    <w:rsid w:val="00530EB1"/>
    <w:rsid w:val="005358F0"/>
    <w:rsid w:val="00574488"/>
    <w:rsid w:val="0059362D"/>
    <w:rsid w:val="005B528A"/>
    <w:rsid w:val="005C16A8"/>
    <w:rsid w:val="006177EE"/>
    <w:rsid w:val="0062292C"/>
    <w:rsid w:val="00626CC5"/>
    <w:rsid w:val="00643710"/>
    <w:rsid w:val="00656AA2"/>
    <w:rsid w:val="006642DE"/>
    <w:rsid w:val="00676F0C"/>
    <w:rsid w:val="006A213A"/>
    <w:rsid w:val="006B06FE"/>
    <w:rsid w:val="006D5A08"/>
    <w:rsid w:val="006E29F7"/>
    <w:rsid w:val="0072288B"/>
    <w:rsid w:val="00730F2B"/>
    <w:rsid w:val="00731D00"/>
    <w:rsid w:val="00765939"/>
    <w:rsid w:val="00765ED1"/>
    <w:rsid w:val="00772E84"/>
    <w:rsid w:val="00792317"/>
    <w:rsid w:val="007A054B"/>
    <w:rsid w:val="007A6864"/>
    <w:rsid w:val="007C209E"/>
    <w:rsid w:val="007C7D62"/>
    <w:rsid w:val="007D1966"/>
    <w:rsid w:val="008100A4"/>
    <w:rsid w:val="008351BE"/>
    <w:rsid w:val="008465EC"/>
    <w:rsid w:val="00846FBD"/>
    <w:rsid w:val="008B3DCD"/>
    <w:rsid w:val="00903C8C"/>
    <w:rsid w:val="00925907"/>
    <w:rsid w:val="00944912"/>
    <w:rsid w:val="009717B0"/>
    <w:rsid w:val="00973FE7"/>
    <w:rsid w:val="00A6464E"/>
    <w:rsid w:val="00A8307A"/>
    <w:rsid w:val="00AA1649"/>
    <w:rsid w:val="00B028F2"/>
    <w:rsid w:val="00B14680"/>
    <w:rsid w:val="00B343B8"/>
    <w:rsid w:val="00B403F8"/>
    <w:rsid w:val="00B570CA"/>
    <w:rsid w:val="00B70B0A"/>
    <w:rsid w:val="00B75517"/>
    <w:rsid w:val="00B9382A"/>
    <w:rsid w:val="00BD1953"/>
    <w:rsid w:val="00BF7B08"/>
    <w:rsid w:val="00C01FF6"/>
    <w:rsid w:val="00C14C73"/>
    <w:rsid w:val="00C16C0C"/>
    <w:rsid w:val="00C26F52"/>
    <w:rsid w:val="00C35A3C"/>
    <w:rsid w:val="00C41A4F"/>
    <w:rsid w:val="00C47292"/>
    <w:rsid w:val="00C55252"/>
    <w:rsid w:val="00CB11EB"/>
    <w:rsid w:val="00CD2859"/>
    <w:rsid w:val="00D035B6"/>
    <w:rsid w:val="00D13018"/>
    <w:rsid w:val="00D27ADF"/>
    <w:rsid w:val="00D314E5"/>
    <w:rsid w:val="00D33D46"/>
    <w:rsid w:val="00D50E18"/>
    <w:rsid w:val="00D53C47"/>
    <w:rsid w:val="00D81B79"/>
    <w:rsid w:val="00DB29D5"/>
    <w:rsid w:val="00DD0B52"/>
    <w:rsid w:val="00DE030E"/>
    <w:rsid w:val="00DE216B"/>
    <w:rsid w:val="00DE75FA"/>
    <w:rsid w:val="00E01828"/>
    <w:rsid w:val="00E9056C"/>
    <w:rsid w:val="00E95649"/>
    <w:rsid w:val="00EE5B6B"/>
    <w:rsid w:val="00EE6309"/>
    <w:rsid w:val="00F6661C"/>
    <w:rsid w:val="00F8534C"/>
    <w:rsid w:val="00F90B50"/>
    <w:rsid w:val="00FD42EE"/>
    <w:rsid w:val="00FD6014"/>
    <w:rsid w:val="00FD73EB"/>
    <w:rsid w:val="00FE7A59"/>
    <w:rsid w:val="00FF0365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74BC"/>
  <w15:chartTrackingRefBased/>
  <w15:docId w15:val="{86B28206-1946-47F6-962A-4519BD07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6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6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6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6B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6B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6B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6B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6B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6B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6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6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6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6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6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6B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6B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6B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6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6B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6B9D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65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5939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paragraph" w:styleId="ac">
    <w:name w:val="Normal (Web)"/>
    <w:basedOn w:val="a"/>
    <w:uiPriority w:val="99"/>
    <w:unhideWhenUsed/>
    <w:rsid w:val="00C55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ad">
    <w:name w:val="Strong"/>
    <w:basedOn w:val="a0"/>
    <w:uiPriority w:val="22"/>
    <w:qFormat/>
    <w:rsid w:val="00C55252"/>
    <w:rPr>
      <w:b/>
      <w:bCs/>
    </w:rPr>
  </w:style>
  <w:style w:type="character" w:styleId="HTML1">
    <w:name w:val="HTML Code"/>
    <w:basedOn w:val="a0"/>
    <w:uiPriority w:val="99"/>
    <w:semiHidden/>
    <w:unhideWhenUsed/>
    <w:rsid w:val="00C552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A38007DC7104FB2429E2579BC0EF8" ma:contentTypeVersion="4" ma:contentTypeDescription="Create a new document." ma:contentTypeScope="" ma:versionID="a4b7bb52286e896c4629951675a47dc5">
  <xsd:schema xmlns:xsd="http://www.w3.org/2001/XMLSchema" xmlns:xs="http://www.w3.org/2001/XMLSchema" xmlns:p="http://schemas.microsoft.com/office/2006/metadata/properties" xmlns:ns2="99463f5b-32bc-4741-a841-59158d58ed41" targetNamespace="http://schemas.microsoft.com/office/2006/metadata/properties" ma:root="true" ma:fieldsID="02a0c52214b122ecea1d37003dc7a6a8" ns2:_="">
    <xsd:import namespace="99463f5b-32bc-4741-a841-59158d58e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63f5b-32bc-4741-a841-59158d58e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F91EAE-C67E-45A3-A7A7-27B869E128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C15908-5A8E-45C7-B5DE-7D41F05C4F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6D8E0B-9014-434F-9FF0-75EAC65F2E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63f5b-32bc-4741-a841-59158d58e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Sholpan Saimassayeva</dc:creator>
  <cp:keywords/>
  <dc:description/>
  <cp:lastModifiedBy>Acer</cp:lastModifiedBy>
  <cp:revision>131</cp:revision>
  <dcterms:created xsi:type="dcterms:W3CDTF">2024-09-24T17:49:00Z</dcterms:created>
  <dcterms:modified xsi:type="dcterms:W3CDTF">2024-10-16T07:17:00Z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0x0101000BFA38007DC7104FB2429E2579BC0EF8</vt:lpwstr>
  </property>
</Properties>
</file>