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172A"/>
          <w:sz w:val="52"/>
          <w:szCs w:val="52"/>
        </w:rPr>
        <w:t xml:space="preserve">SmartAppt Infrastructure Reference</w:t>
      </w:r>
    </w:p>
    <w:p>
      <w:pPr>
        <w:spacing w:after="400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Git  ·  Railway  ·  Vercel  —  Gold &amp; Lite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SmartAppt Gold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Full-featured platform with accounting, dues, journal entries, FY closure, and business partners.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rsambamurthy/smart-appt-app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feature/accounting-v2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Baseline Tag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v2.0-baseline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Railway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</w:t>
            </w:r>
          </w:p>
        </w:tc>
        <w:tc>
          <w:tcPr>
            <w:tcW w:type="dxa" w:w="656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SmartAppt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smart-appt-app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https://smart-appt-app-production-04b6.up.railway.app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https://smart-appt-app-production-04b6.up.railway.app/api/v1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 — Railway managed, SmartAppt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Root Dir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backend/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Builder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Dockerfile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Start Script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start.sh  →  prisma migrate deploy + node dist/index.js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Environment Variables (set in Railway → SmartAppt → Variables):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Source / Value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Auto-injected by Railway PostgreSQL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JWT_PRIVATE_KEY_BASE64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JWT_PUBLIC_KEY_BASE64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ENCRYPTION_IV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https://smartapptgold.integratatech.ai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NODE_ENV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Copy from appealing-integrity project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Vercel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+ Vite (Capacitor web app)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feature/accounting-v2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smartapptgold.integratatech.ai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https://smart-appt-app-production-04b6.up.railway.app/api/v1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95DB"/>
          <w:sz w:val="36"/>
          <w:szCs w:val="36"/>
        </w:rPr>
        <w:t xml:space="preserve">SmartAppt Lite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Lightweight community app — dues, announcements, maintenance, visitors. Available as a web app and a React Native mobile app (Expo).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Git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9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</w:t>
            </w:r>
          </w:p>
        </w:tc>
        <w:tc>
          <w:tcPr>
            <w:tcW w:type="dxa" w:w="6560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rsambamurthy/smart-appt-app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Branch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Baseline Tag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v1.0-baseline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Mobile Dir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mobile/  (Expo React Native app)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Railway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9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Railway</w:t>
            </w:r>
          </w:p>
        </w:tc>
        <w:tc>
          <w:tcPr>
            <w:tcW w:type="dxa" w:w="6560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appealing-integrity  (original project)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Backend 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https://smart-appt-app-production.up.railway.app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Base 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https://smart-appt-app-production.up.railway.app/api/v1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 — original production database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Note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Lite always connects to this original database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Vercel — Web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9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6560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React + Vite web app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smartapptlite.integratatech.ai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Old Domain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www.integratatech.ai  (being phased out)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https://smart-appt-app-production.up.railway.app/api/v1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Expo Mobile App — React Native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009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</w:t>
            </w:r>
          </w:p>
        </w:tc>
        <w:tc>
          <w:tcPr>
            <w:tcW w:type="dxa" w:w="6560"/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SmartAppt Lite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Slug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smart-appt-lite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mobile/  (inside smart-appt-app repo)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Android Pkg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com.smartappt.lite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iOS Bundle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com.smartappt.lite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API URL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https://smart-appt-app-production.up.railway.app/api/v1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Local Build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build-expo-apk.bat  →  SmartAppt-debug.apk</w:t>
            </w:r>
          </w:p>
        </w:tc>
      </w:tr>
      <w:tr>
        <w:tc>
          <w:tcPr>
            <w:tcW w:type="dxa" w:w="2800"/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6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build-expo-apk-eas.bat  →  EAS preview APK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Quick Reference Summary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SmartAppt Gold</w:t>
            </w:r>
          </w:p>
        </w:tc>
        <w:tc>
          <w:tcPr>
            <w:tcW w:type="dxa" w:w="3780"/>
            <w:shd w:fill="0095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SmartAppt Lite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Branch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feature/accounting-v2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main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Git Tag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v2.0-baseline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v1.0-baseline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Railway Proj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SmartAppt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appealing-integrity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 URL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smart-appt-app-production-04b6.up.railway.app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smart-appt-app-production.up.railway.app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 PostgreSQL (Gold)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Original PostgreSQL (Lite)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Web Domain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smartapptgold.integratatech.ai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smartapptlite.integratatech.ai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SmartAppt Gold (Capacitor web)</w:t>
            </w:r>
          </w:p>
        </w:tc>
        <w:tc>
          <w:tcPr>
            <w:tcW w:type="dxa" w:w="3780"/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SmartAppt Lite (Expo React Native)</w:t>
            </w:r>
          </w:p>
        </w:tc>
      </w:tr>
      <w:tr>
        <w:tc>
          <w:tcPr>
            <w:tcW w:type="dxa" w:w="1800"/>
            <w:shd w:fill="E5E7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Mobile Pkg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com.smartappt.gold</w:t>
            </w:r>
          </w:p>
        </w:tc>
        <w:tc>
          <w:tcPr>
            <w:tcW w:type="dxa" w:w="378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com.smartappt.lite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2026-07-31T13:23:12.498Z</dcterms:created>
  <dcterms:modified xsi:type="dcterms:W3CDTF">2026-07-31T13:23:12.499Z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