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&lt;Passwords /&gt;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&lt;File RecordLimit="" SearchSubDirs="False" FileFormat="0" OutputFileName=""&gt;C:\Users\Girija\Downloads\discharge.csv&lt;/File&gt;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&lt;FormatSpecificOptions&gt;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&lt;HeaderRow&gt;True&lt;/HeaderRow&gt;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&lt;IgnoreErrors&gt;True&lt;/IgnoreErrors&gt;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&lt;AllowShareWrite&gt;False&lt;/AllowShareWrite&gt;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&lt;ImportLine&gt;1&lt;/ImportLine&gt;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&lt;FieldLen&gt;9223372036854775807&lt;/FieldLen&gt;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&lt;SingleThreadRead&gt;True&lt;/SingleThreadRead&gt;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&lt;IgnoreQuotes&gt;DoubleQuotes&lt;/IgnoreQuotes&gt;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&lt;Delimeter&gt;,&lt;/Delimeter&gt;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&lt;QuoteRecordBreak&gt;True&lt;/QuoteRecordBreak&gt;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&lt;CodePage&gt;65001&lt;/CodePage&gt;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&lt;/FormatSpecificOptions&gt;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&lt;OrderChanged value="False"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&lt;CommaDecimal value="False" 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&lt;SelectFields&gt;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&lt;SelectField field="note_id" selected="True"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&lt;SelectField field="text" selected="True" /&gt;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&lt;SelectField field="*Unknown" selected="False" 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&lt;/SelectFields&gt;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&lt;RemoveNullRows value="False" 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&lt;RemoveNullColumns value="False" 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&lt;RemoveTabsLineBreaksAndDuplicates value="True" /&gt;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&lt;RemoveLeadingAndTrailingWhitespace value="True" /&gt;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&lt;RemoveAllWhitespaces value="False" /&gt;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&lt;RemoveHTMLTags value="False" /&gt;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&lt;RemoveInvisibleCharacters value="False" /&gt;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&lt;Fields&gt;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&lt;Field value="note_id" selected="False" /&gt;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&lt;Field value="text" selected="True" /&gt;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&lt;Field value="*Unknown" selected="False" /&gt;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&lt;/Fields&gt;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&lt;RemoveLetters value="False" /&gt;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&lt;RemoveNumbers value="False" 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&lt;RemovePunctuation value="False" 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&lt;Letters value="" /&gt;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&lt;Numbers value="" /&gt;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&lt;Punctuations value="" 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&lt;Exceptions value="" /&gt;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&lt;Checkbox_ReplaceStringColumns value="True" /&gt;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&lt;Checkbox_ReplaceNumericColumns value="True" /&gt;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&lt;radioButton_ReplaceNullwithBlanks value="True"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&lt;radioButton_ReplaceBlankswithNulls value="False" /&gt;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&lt;radioButton_ReplaceNullwithZero value="True" 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&lt;radioButton_ReplaceZerowithNulls value="False" /&gt;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&lt;ReplaceWithBlanks value="True" /&gt;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&lt;ReplaceWithZero value="True" 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&lt;CheckBox_ModifyCase value="False" /&gt;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&lt;ModifyCase value="none" /&gt;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&lt;Field&gt;text&lt;/Field&gt;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&lt;RegExExpression value="(?si)Brief Hospital Course:(.*?)(?=Medications on Admission:)"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&lt;CaseInsensitve value="True"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&lt;Method&gt;ParseComplex&lt;/Method&gt;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&lt;Replace expression=""&gt;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&lt;CopyUnmatched value="True"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&lt;/Replace&gt;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&lt;ParseSimple&gt;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&lt;SplitToRows value="False"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&lt;RootName&gt;text&lt;/RootName&gt;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&lt;NumFields value="3"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&lt;ErrorHandling&gt;Warn&lt;/ErrorHandling&gt;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&lt;/ParseSimple&gt;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&lt;ParseComplex&gt;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&lt;Field field="Brief Hospital Course" type="V_WString" size="16777216"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&lt;/ParseComplex&gt;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&lt;Match&gt;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&lt;Field&gt;note_id_Matched&lt;/Field&gt;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&lt;ErrorUnmatched value="False" /&gt;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&lt;/Match&gt;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&lt;Field&gt;text&lt;/Field&gt;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&lt;RegExExpression value="(?si)Discharge Medications:(.*?)(?=Discharge Disposition:)" /&gt;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&lt;CaseInsensitve value="True" 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&lt;Method&gt;ParseComplex&lt;/Method&gt;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&lt;Replace expression=""&gt;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&lt;CopyUnmatched value="True" /&gt;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&lt;/Replace&gt;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&lt;ParseSimple&gt;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&lt;SplitToRows value="False" /&gt;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&lt;RootName&gt;text&lt;/RootName&gt;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&lt;NumFields value="3"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&lt;ErrorHandling&gt;Warn&lt;/ErrorHandling&gt;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&lt;/ParseSimple&gt;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&lt;ParseComplex&gt;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&lt;Field field="Medication List" type="V_WString" size="16777216" 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&lt;/ParseComplex&gt;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&lt;Match&gt;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&lt;Field&gt;note_id_Matched&lt;/Field&gt;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&lt;ErrorUnmatched value="False" 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&lt;/Match&gt;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&lt;Field&gt;Medication List&lt;/Field&gt;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&lt;RegExExpression value="(?:^|\s*)\d+\.\s*" 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&lt;CaseInsensitve value="True" 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&lt;Method&gt;Replace&lt;/Method&gt;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&lt;Replace expression="|"&gt;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&lt;CopyUnmatched value="True" /&gt;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&lt;/Replace&gt;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&lt;ParseSimple&gt;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&lt;SplitToRows value="False" 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&lt;RootName&gt;Medication List&lt;/RootName&gt;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&lt;NumFields value="3" /&gt;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&lt;ErrorHandling&gt;Warn&lt;/ErrorHandling&gt;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&lt;/ParseSimple&gt;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&lt;ParseComplex&gt;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&lt;Field field="No Marked Groups Found" type="No Marked Groups Found" size="No Marked Groups Found" /&gt;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&lt;/ParseComplex&gt;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&lt;Match&gt;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&lt;Field&gt;note_id_Matched&lt;/Field&gt;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&lt;ErrorUnmatched value="False" /&gt;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&lt;/Match&gt;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&lt;Field&gt;Medication List&lt;/Field&gt;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&lt;RegExExpression value="^\|+" /&gt;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&lt;CaseInsensitve value="True" /&gt;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&lt;Method&gt;Replace&lt;/Method&gt;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&lt;Replace expression=""&gt;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&lt;CopyUnmatched value="True" /&gt;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&lt;/Replace&gt;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&lt;ParseSimple&gt;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&lt;SplitToRows value="False" 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&lt;RootName&gt;Medication List&lt;/RootName&gt;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&lt;NumFields value="3" /&gt;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&lt;ErrorHandling&gt;Warn&lt;/ErrorHandling&gt;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&lt;/ParseSimple&gt;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&lt;ParseComplex&gt;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&lt;Field field="No Marked Groups Found" type="No Marked Groups Found" size="No Marked Groups Found" /&gt;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&lt;/ParseComplex&gt;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&lt;Match&gt;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&lt;Field&gt;note_id_Matched&lt;/Field&gt;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&lt;ErrorUnmatched value="False" 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&lt;/Match&gt;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&lt;Field&gt;Medication List&lt;/Field&gt;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&lt;ErrorHandling&gt;Last&lt;/ErrorHandling&gt;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&lt;RootName&gt;Medication&lt;/RootName&gt;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&lt;Delimeters value="|" /&gt;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&lt;NumFields value="45" /&gt;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&lt;Flags value="0" /&gt;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&lt;Field&gt;text&lt;/Field&gt;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&lt;RegExExpression value="(?si)Discharge Diagnosis:(.*?)(?=Discharge Condition:)" /&gt;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&lt;CaseInsensitve value="True" /&gt;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&lt;Method&gt;ParseComplex&lt;/Method&gt;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&lt;Replace expression=""&gt;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&lt;CopyUnmatched value="True" /&gt;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&lt;/Replace&gt;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&lt;ParseSimple&gt;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&lt;SplitToRows value="False" /&gt;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&lt;RootName&gt;text&lt;/RootName&gt;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&lt;NumFields value="3" /&gt;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&lt;ErrorHandling&gt;Warn&lt;/ErrorHandling&gt;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&lt;/ParseSimple&gt;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&lt;ParseComplex&gt;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&lt;Field field="Diagnosis List" type="V_WString" size="16777216" /&gt;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&lt;/ParseComplex&gt;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&lt;Match&gt;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&lt;Field&gt;text_Matched&lt;/Field&gt;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&lt;ErrorUnmatched value="False" /&gt;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&lt;/Match&gt;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&lt;Field&gt;Diagnosis List&lt;/Field&gt;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&lt;RegExExpression value="(?i)primary[:=]*\s*(.*?)(?=secondary|$)|secondary[:=]*\s*(.*)" /&gt;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&lt;CaseInsensitve value="True" /&gt;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&lt;Method&gt;ParseComplex&lt;/Method&gt;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&lt;Replace expression="|"&gt;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&lt;CopyUnmatched value="True" /&gt;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&lt;/Replace&gt;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&lt;ParseSimple&gt;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&lt;SplitToRows value="False" /&gt;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&lt;RootName&gt;Diagnosis List&lt;/RootName&gt;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&lt;NumFields value="3" /&gt;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&lt;ErrorHandling&gt;Warn&lt;/ErrorHandling&gt;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&lt;/ParseSimple&gt;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&lt;ParseComplex&gt;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&lt;Field field="Primary Diagnoses" type="V_WString" size="16777216"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&lt;Field field="Secondary Diagnoses" type="V_WString" size="16777216" /&gt;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&lt;/ParseComplex&gt;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&lt;Match&gt;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&lt;Field&gt;note_id_Matched&lt;/Field&gt;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&lt;ErrorUnmatched value="False" /&gt;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&lt;/Match&gt;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&lt;Field&gt;Primary Diagnoses&lt;/Field&gt;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&lt;ErrorHandling&gt;Last&lt;/ErrorHandling&gt;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&lt;RootName&gt;Primary Diagnosis&lt;/RootName&gt;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&lt;Delimeters value="|-|\n|\r|,|;" /&gt;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&lt;NumFields value="10" /&gt;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&lt;Flags value="0" /&gt;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&lt;Field&gt;Secondary Diagnoses&lt;/Field&gt;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&lt;ErrorHandling&gt;Last&lt;/ErrorHandling&gt;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&lt;RootName&gt;Secondary Diagnosis&lt;/RootName&gt;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&lt;Delimeters value="|-|\n|\r|,|;" /&gt;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&lt;NumFields value="10" /&gt;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&lt;Flags value="0" /&gt;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&lt;Field&gt;text&lt;/Field&gt;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&lt;RegExExpression value="(?si)Discharge Instructions:(.*?)(?=Followup Instructions:)" /&gt;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&lt;CaseInsensitve value="True" /&gt;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&lt;Method&gt;ParseComplex&lt;/Method&gt;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&lt;Replace expression=""&gt;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&lt;CopyUnmatched value="True" /&gt;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&lt;/Replace&gt;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&lt;ParseSimple&gt;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&lt;SplitToRows value="False" /&gt;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&lt;RootName&gt;text&lt;/RootName&gt;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&lt;NumFields value="3" /&gt;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&lt;ErrorHandling&gt;Warn&lt;/ErrorHandling&gt;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&lt;/ParseSimple&gt;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&lt;ParseComplex&gt;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&lt;Field field="Instructions" type="V_WString" size="16777216" /&gt;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&lt;/ParseComplex&gt;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&lt;Match&gt;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&lt;Field&gt;text_Matched&lt;/Field&gt;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&lt;ErrorUnmatched value="False" /&gt;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&lt;/Match&gt;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&lt;Mode&gt;Simple&lt;/Mode&gt;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&lt;Simple&gt;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&lt;Operator&gt;IsNotNull&lt;/Operator&gt;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&lt;Field&gt;Brief Hospital Course&lt;/Field&gt;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&lt;Operands&gt;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&lt;IgnoreTimeInDateTime&gt;True&lt;/IgnoreTimeInDateTime&gt;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&lt;DateType&gt;fixed&lt;/DateType&gt;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&lt;PeriodDate&gt;2025-11-06 12:40:02&lt;/PeriodDate&gt;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&lt;PeriodType&gt;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&lt;/PeriodType&gt;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&lt;PeriodCount&gt;0&lt;/PeriodCount&gt;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&lt;StartDate&gt;2025-11-06 12:40:02&lt;/StartDate&gt;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&lt;EndDate&gt;2025-11-06 12:40:02&lt;/EndDate&gt;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&lt;Operand&gt;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&lt;/Operand&gt;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&lt;/Operands&gt;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&lt;/Simple&gt;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&lt;Mode&gt;Simple&lt;/Mode&gt;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&lt;Simple&gt;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&lt;Operator&gt;IsNotNull&lt;/Operator&gt;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&lt;Field&gt;Medication List&lt;/Field&gt;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&lt;Operands&gt;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&lt;IgnoreTimeInDateTime&gt;True&lt;/IgnoreTimeInDateTime&gt;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&lt;DateType&gt;fixed&lt;/DateType&gt;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&lt;PeriodDate&gt;2025-11-06 11:29:41&lt;/PeriodDate&gt;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&lt;PeriodType&gt;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&lt;/PeriodType&gt;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&lt;PeriodCount&gt;0&lt;/PeriodCount&gt;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&lt;StartDate&gt;2025-11-06 11:29:41&lt;/StartDate&gt;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&lt;EndDate&gt;2025-11-06 11:29:41&lt;/EndDate&gt;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&lt;Operand&gt;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&lt;/Operand&gt;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&lt;/Operands&gt;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&lt;/Simple&gt;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&lt;Mode&gt;Simple&lt;/Mode&gt;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&lt;Simple&gt;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&lt;Operator&gt;IsNotNull&lt;/Operator&gt;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&lt;Field&gt;Diagnosis List&lt;/Field&gt;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&lt;Operands&gt;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&lt;IgnoreTimeInDateTime&gt;True&lt;/IgnoreTimeInDateTime&gt;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&lt;DateType&gt;fixed&lt;/DateType&gt;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&lt;PeriodDate&gt;2025-11-06 11:29:46&lt;/PeriodDate&gt;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&lt;PeriodType&gt;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&lt;/PeriodType&gt;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&lt;PeriodCount&gt;0&lt;/PeriodCount&gt;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&lt;StartDate&gt;2025-11-06 11:29:46&lt;/StartDate&gt;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&lt;EndDate&gt;2025-11-06 11:29:46&lt;/EndDate&gt;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&lt;Operand&gt;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&lt;/Operand&gt;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&lt;/Operands&gt;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&lt;/Simple&gt;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&lt;Mode&gt;Simple&lt;/Mode&gt;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&lt;Simple&gt;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&lt;Operator&gt;IsNotNull&lt;/Operator&gt;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&lt;Field&gt;Instructions&lt;/Field&gt;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&lt;Operands&gt;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&lt;IgnoreTimeInDateTime&gt;True&lt;/IgnoreTimeInDateTime&gt;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&lt;DateType&gt;fixed&lt;/DateType&gt;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&lt;PeriodDate&gt;2025-11-04 15:22:27&lt;/PeriodDate&gt;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&lt;PeriodType&gt;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&lt;/PeriodType&gt;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&lt;PeriodCount&gt;0&lt;/PeriodCount&gt;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&lt;StartDate&gt;2025-11-04 15:22:27&lt;/StartDate&gt;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&lt;EndDate&gt;2025-11-04 15:22:27&lt;/EndDate&gt;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&lt;Operand&gt;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&lt;/Operand&gt;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&lt;/Operands&gt;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&lt;/Simple&gt;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&lt;OrderChanged value="False" 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&lt;CommaDecimal value="False" /&gt;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&lt;SelectFields&gt;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&lt;SelectField field="*Unknown" selected="True" /&gt;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&lt;/SelectFields&gt;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&lt;File MaxRecords="" FileFormat="25"&gt;C:\Users\xxx\Documents\Datathon\MIMIC-IV Notes Datathon v4 20251107.xlsx|||Sheet1&lt;/File&gt;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&lt;Passwords /&gt;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&lt;Disable&gt;False&lt;/Disable&gt;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&lt;FormatSpecificOptions&gt;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&lt;MipTenantId /&gt;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&lt;PreserveFormat&gt;False&lt;/PreserveFormat&gt;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&lt;MipSensitivity /&gt;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&lt;UNCLocal&gt;False&lt;/UNCLocal&gt;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&lt;SkipFieldNames&gt;False&lt;/SkipFieldNames&gt;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&lt;SuppressBlankFile&gt;False&lt;/SuppressBlankFile&gt;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&lt;OutputOption&gt;Create&lt;/OutputOption&gt;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&lt;/FormatSpecificOptions&gt;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&lt;MultiFile value="False" /&gt;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