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E9AC" w14:textId="736A5B1B" w:rsidR="009A44C4" w:rsidRDefault="00757D6B">
      <w:pPr>
        <w:rPr>
          <w:lang w:val="en-US"/>
        </w:rPr>
      </w:pPr>
      <w:r>
        <w:rPr>
          <w:lang w:val="en-US"/>
        </w:rPr>
        <w:t>Fake Filler:</w:t>
      </w:r>
    </w:p>
    <w:p w14:paraId="0171EB5C" w14:textId="14B28963" w:rsidR="00757D6B" w:rsidRDefault="00757D6B">
      <w:pPr>
        <w:rPr>
          <w:lang w:val="en-US"/>
        </w:rPr>
      </w:pPr>
      <w:r w:rsidRPr="00757D6B">
        <w:rPr>
          <w:lang w:val="en-US"/>
        </w:rPr>
        <w:drawing>
          <wp:inline distT="0" distB="0" distL="0" distR="0" wp14:anchorId="204D5124" wp14:editId="273F193D">
            <wp:extent cx="5731510" cy="4635500"/>
            <wp:effectExtent l="0" t="0" r="2540" b="0"/>
            <wp:docPr id="177004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1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FF23" w14:textId="2E82295B" w:rsidR="00757D6B" w:rsidRDefault="00757D6B">
      <w:pPr>
        <w:rPr>
          <w:lang w:val="en-US"/>
        </w:rPr>
      </w:pPr>
      <w:r w:rsidRPr="00757D6B">
        <w:rPr>
          <w:lang w:val="en-US"/>
        </w:rPr>
        <w:drawing>
          <wp:inline distT="0" distB="0" distL="0" distR="0" wp14:anchorId="52796605" wp14:editId="781F0AD6">
            <wp:extent cx="5731510" cy="2947670"/>
            <wp:effectExtent l="0" t="0" r="2540" b="5080"/>
            <wp:docPr id="16925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2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6068" w14:textId="77777777" w:rsidR="005F535B" w:rsidRDefault="005F535B">
      <w:pPr>
        <w:rPr>
          <w:lang w:val="en-US"/>
        </w:rPr>
      </w:pPr>
    </w:p>
    <w:p w14:paraId="58155A64" w14:textId="77777777" w:rsidR="005F535B" w:rsidRDefault="005F535B">
      <w:pPr>
        <w:rPr>
          <w:lang w:val="en-US"/>
        </w:rPr>
      </w:pPr>
    </w:p>
    <w:p w14:paraId="4EB5F076" w14:textId="7CE42967" w:rsidR="00757D6B" w:rsidRDefault="00757D6B">
      <w:pPr>
        <w:rPr>
          <w:lang w:val="en-US"/>
        </w:rPr>
      </w:pPr>
      <w:r w:rsidRPr="00757D6B">
        <w:rPr>
          <w:lang w:val="en-US"/>
        </w:rPr>
        <w:lastRenderedPageBreak/>
        <w:drawing>
          <wp:inline distT="0" distB="0" distL="0" distR="0" wp14:anchorId="0A52CEC0" wp14:editId="58F60F96">
            <wp:extent cx="5731510" cy="4786630"/>
            <wp:effectExtent l="0" t="0" r="2540" b="0"/>
            <wp:docPr id="1748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8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C6D" w14:textId="77777777" w:rsidR="005F535B" w:rsidRDefault="005F535B">
      <w:pPr>
        <w:rPr>
          <w:lang w:val="en-US"/>
        </w:rPr>
      </w:pPr>
    </w:p>
    <w:p w14:paraId="51859A94" w14:textId="77777777" w:rsidR="005F535B" w:rsidRDefault="005F535B">
      <w:pPr>
        <w:rPr>
          <w:lang w:val="en-US"/>
        </w:rPr>
      </w:pPr>
    </w:p>
    <w:p w14:paraId="36EC650C" w14:textId="043613FE" w:rsidR="005F535B" w:rsidRDefault="005F535B">
      <w:pPr>
        <w:rPr>
          <w:lang w:val="en-US"/>
        </w:rPr>
      </w:pPr>
      <w:r w:rsidRPr="005F535B">
        <w:rPr>
          <w:lang w:val="en-US"/>
        </w:rPr>
        <w:drawing>
          <wp:inline distT="0" distB="0" distL="0" distR="0" wp14:anchorId="29A99A91" wp14:editId="07D63DC0">
            <wp:extent cx="5731510" cy="2668905"/>
            <wp:effectExtent l="0" t="0" r="2540" b="0"/>
            <wp:docPr id="1487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93A1" w14:textId="77777777" w:rsidR="005F535B" w:rsidRDefault="005F535B">
      <w:pPr>
        <w:rPr>
          <w:lang w:val="en-US"/>
        </w:rPr>
      </w:pPr>
    </w:p>
    <w:p w14:paraId="582F42D8" w14:textId="0FF2343E" w:rsidR="005F535B" w:rsidRDefault="005F535B">
      <w:pPr>
        <w:rPr>
          <w:lang w:val="en-US"/>
        </w:rPr>
      </w:pPr>
      <w:r w:rsidRPr="005F535B">
        <w:rPr>
          <w:lang w:val="en-US"/>
        </w:rPr>
        <w:lastRenderedPageBreak/>
        <w:drawing>
          <wp:inline distT="0" distB="0" distL="0" distR="0" wp14:anchorId="59CAE0B9" wp14:editId="5F36836C">
            <wp:extent cx="5731510" cy="3205480"/>
            <wp:effectExtent l="0" t="0" r="2540" b="0"/>
            <wp:docPr id="16458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13BB" w14:textId="77777777" w:rsidR="005F535B" w:rsidRDefault="005F535B">
      <w:pPr>
        <w:rPr>
          <w:lang w:val="en-US"/>
        </w:rPr>
      </w:pPr>
    </w:p>
    <w:p w14:paraId="0E8F4FAC" w14:textId="0BEE2D95" w:rsidR="005F535B" w:rsidRPr="00757D6B" w:rsidRDefault="005F535B">
      <w:pPr>
        <w:rPr>
          <w:lang w:val="en-US"/>
        </w:rPr>
      </w:pPr>
      <w:r w:rsidRPr="005F535B">
        <w:rPr>
          <w:lang w:val="en-US"/>
        </w:rPr>
        <w:drawing>
          <wp:inline distT="0" distB="0" distL="0" distR="0" wp14:anchorId="4B576ADC" wp14:editId="6C735DFA">
            <wp:extent cx="5731510" cy="3130550"/>
            <wp:effectExtent l="0" t="0" r="2540" b="0"/>
            <wp:docPr id="178450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35B" w:rsidRPr="00757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75"/>
    <w:rsid w:val="000A223D"/>
    <w:rsid w:val="00503E1E"/>
    <w:rsid w:val="00571367"/>
    <w:rsid w:val="005F535B"/>
    <w:rsid w:val="00757D6B"/>
    <w:rsid w:val="009078E1"/>
    <w:rsid w:val="00950775"/>
    <w:rsid w:val="009A44C4"/>
    <w:rsid w:val="00E4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1DDF"/>
  <w15:chartTrackingRefBased/>
  <w15:docId w15:val="{E23109C6-6425-44BD-8A13-708647A6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SMartial (Nokia)</dc:creator>
  <cp:keywords/>
  <dc:description/>
  <cp:lastModifiedBy>Robert SMartial (Nokia)</cp:lastModifiedBy>
  <cp:revision>4</cp:revision>
  <dcterms:created xsi:type="dcterms:W3CDTF">2026-02-22T07:54:00Z</dcterms:created>
  <dcterms:modified xsi:type="dcterms:W3CDTF">2026-02-22T09:24:00Z</dcterms:modified>
</cp:coreProperties>
</file>