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75" w:rsidRPr="00802075" w:rsidRDefault="00802075" w:rsidP="00802075">
      <w:pPr>
        <w:pStyle w:val="Caption"/>
        <w:keepNext/>
        <w:rPr>
          <w:rFonts w:cs="Times New Roman"/>
          <w:i w:val="0"/>
          <w:color w:val="000000" w:themeColor="text1"/>
          <w:sz w:val="24"/>
          <w:lang w:val="en-US"/>
        </w:rPr>
      </w:pPr>
      <w:r w:rsidRPr="00534713">
        <w:rPr>
          <w:rFonts w:cs="Times New Roman"/>
          <w:color w:val="000000" w:themeColor="text1"/>
          <w:sz w:val="24"/>
          <w:lang w:val="en-US"/>
        </w:rPr>
        <w:t xml:space="preserve">Appendix 2. </w:t>
      </w:r>
      <w:r w:rsidRPr="00534713">
        <w:rPr>
          <w:rFonts w:cs="Times New Roman"/>
          <w:i w:val="0"/>
          <w:color w:val="000000" w:themeColor="text1"/>
          <w:sz w:val="24"/>
          <w:lang w:val="en-US"/>
        </w:rPr>
        <w:t xml:space="preserve">The top fifty words </w:t>
      </w:r>
      <w:r>
        <w:rPr>
          <w:rFonts w:cs="Times New Roman"/>
          <w:i w:val="0"/>
          <w:color w:val="000000" w:themeColor="text1"/>
          <w:sz w:val="24"/>
          <w:lang w:val="en-US"/>
        </w:rPr>
        <w:t>that appear more frequently than expected by chance</w:t>
      </w:r>
      <w:r w:rsidRPr="00534713">
        <w:rPr>
          <w:rFonts w:cs="Times New Roman"/>
          <w:i w:val="0"/>
          <w:color w:val="000000" w:themeColor="text1"/>
          <w:sz w:val="24"/>
          <w:lang w:val="en-US"/>
        </w:rPr>
        <w:t xml:space="preserve"> in </w:t>
      </w:r>
      <w:r w:rsidRPr="00534713">
        <w:rPr>
          <w:rFonts w:cs="Times New Roman"/>
          <w:color w:val="000000" w:themeColor="text1"/>
          <w:sz w:val="24"/>
          <w:lang w:val="en-US"/>
        </w:rPr>
        <w:t>Kuritus</w:t>
      </w:r>
      <w:r w:rsidRPr="00534713">
        <w:rPr>
          <w:rFonts w:cs="Times New Roman"/>
          <w:i w:val="0"/>
          <w:color w:val="000000" w:themeColor="text1"/>
          <w:sz w:val="24"/>
          <w:lang w:val="en-US"/>
        </w:rPr>
        <w:t xml:space="preserve"> compared with </w:t>
      </w:r>
      <w:r w:rsidRPr="00534713">
        <w:rPr>
          <w:rFonts w:cs="Times New Roman"/>
          <w:color w:val="000000" w:themeColor="text1"/>
          <w:sz w:val="24"/>
          <w:lang w:val="en-US"/>
        </w:rPr>
        <w:t>Tehtaalainen</w:t>
      </w:r>
      <w:r w:rsidRPr="00534713">
        <w:rPr>
          <w:rFonts w:cs="Times New Roman"/>
          <w:i w:val="0"/>
          <w:color w:val="000000" w:themeColor="text1"/>
          <w:sz w:val="24"/>
          <w:lang w:val="en-US"/>
        </w:rPr>
        <w:t>. On keyness value, see footnote 75.</w:t>
      </w:r>
    </w:p>
    <w:tbl>
      <w:tblPr>
        <w:tblStyle w:val="TableGrid2"/>
        <w:tblW w:w="5000" w:type="pct"/>
        <w:tblLook w:val="04A0" w:firstRow="1" w:lastRow="0" w:firstColumn="1" w:lastColumn="0" w:noHBand="0" w:noVBand="1"/>
      </w:tblPr>
      <w:tblGrid>
        <w:gridCol w:w="845"/>
        <w:gridCol w:w="1277"/>
        <w:gridCol w:w="1985"/>
        <w:gridCol w:w="2998"/>
        <w:gridCol w:w="2523"/>
      </w:tblGrid>
      <w:tr w:rsidR="00802075" w:rsidRPr="00534713" w:rsidTr="00DB67F0">
        <w:trPr>
          <w:trHeight w:val="20"/>
        </w:trPr>
        <w:tc>
          <w:tcPr>
            <w:tcW w:w="439" w:type="pct"/>
          </w:tcPr>
          <w:p w:rsidR="00802075" w:rsidRPr="006B557D" w:rsidRDefault="00802075" w:rsidP="00DB67F0">
            <w:pPr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B557D">
              <w:rPr>
                <w:rFonts w:cs="Times New Roman"/>
                <w:b/>
                <w:sz w:val="20"/>
                <w:szCs w:val="20"/>
                <w:lang w:val="en-US"/>
              </w:rPr>
              <w:t>RANK</w:t>
            </w:r>
          </w:p>
        </w:tc>
        <w:tc>
          <w:tcPr>
            <w:tcW w:w="663" w:type="pct"/>
          </w:tcPr>
          <w:p w:rsidR="00802075" w:rsidRPr="006B557D" w:rsidRDefault="00802075" w:rsidP="00DB67F0">
            <w:pPr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B557D">
              <w:rPr>
                <w:rFonts w:cs="Times New Roman"/>
                <w:b/>
                <w:sz w:val="20"/>
                <w:szCs w:val="20"/>
                <w:lang w:val="en-US"/>
              </w:rPr>
              <w:t>HITS</w:t>
            </w:r>
          </w:p>
        </w:tc>
        <w:tc>
          <w:tcPr>
            <w:tcW w:w="1031" w:type="pct"/>
            <w:noWrap/>
          </w:tcPr>
          <w:p w:rsidR="00802075" w:rsidRPr="006B557D" w:rsidRDefault="00802075" w:rsidP="00DB67F0">
            <w:pPr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B557D">
              <w:rPr>
                <w:rFonts w:cs="Times New Roman"/>
                <w:b/>
                <w:sz w:val="20"/>
                <w:szCs w:val="20"/>
                <w:lang w:val="en-US"/>
              </w:rPr>
              <w:t>KEYNESS VALUE</w:t>
            </w:r>
          </w:p>
        </w:tc>
        <w:tc>
          <w:tcPr>
            <w:tcW w:w="1557" w:type="pct"/>
            <w:noWrap/>
          </w:tcPr>
          <w:p w:rsidR="00802075" w:rsidRPr="006B557D" w:rsidRDefault="00802075" w:rsidP="00DB67F0">
            <w:pPr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B557D">
              <w:rPr>
                <w:rFonts w:cs="Times New Roman"/>
                <w:b/>
                <w:sz w:val="20"/>
                <w:szCs w:val="20"/>
                <w:lang w:val="en-US"/>
              </w:rPr>
              <w:t>WORD</w:t>
            </w:r>
          </w:p>
        </w:tc>
        <w:tc>
          <w:tcPr>
            <w:tcW w:w="1310" w:type="pct"/>
          </w:tcPr>
          <w:p w:rsidR="00802075" w:rsidRPr="006B557D" w:rsidRDefault="00802075" w:rsidP="00DB67F0">
            <w:pPr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B557D">
              <w:rPr>
                <w:rFonts w:cs="Times New Roman"/>
                <w:b/>
                <w:sz w:val="20"/>
                <w:szCs w:val="20"/>
                <w:lang w:val="en-US"/>
              </w:rPr>
              <w:t>TRANSLATION</w:t>
            </w:r>
          </w:p>
        </w:tc>
      </w:tr>
      <w:tr w:rsidR="00802075" w:rsidRPr="00534713" w:rsidTr="00DB67F0">
        <w:trPr>
          <w:trHeight w:val="20"/>
        </w:trPr>
        <w:tc>
          <w:tcPr>
            <w:tcW w:w="439" w:type="pct"/>
          </w:tcPr>
          <w:p w:rsidR="00802075" w:rsidRPr="006B557D" w:rsidRDefault="00802075" w:rsidP="00DB67F0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6B557D">
              <w:rPr>
                <w:rFonts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663" w:type="pct"/>
          </w:tcPr>
          <w:p w:rsidR="00802075" w:rsidRPr="006B557D" w:rsidRDefault="00802075" w:rsidP="00DB67F0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6B557D">
              <w:rPr>
                <w:rFonts w:cs="Times New Roman"/>
                <w:sz w:val="20"/>
                <w:szCs w:val="20"/>
                <w:lang w:val="en-US"/>
              </w:rPr>
              <w:t>110</w:t>
            </w:r>
          </w:p>
        </w:tc>
        <w:tc>
          <w:tcPr>
            <w:tcW w:w="1031" w:type="pct"/>
            <w:noWrap/>
          </w:tcPr>
          <w:p w:rsidR="00802075" w:rsidRPr="006B557D" w:rsidRDefault="00802075" w:rsidP="00DB67F0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6B557D">
              <w:rPr>
                <w:rFonts w:cs="Times New Roman"/>
                <w:sz w:val="20"/>
                <w:szCs w:val="20"/>
                <w:lang w:val="en-US"/>
              </w:rPr>
              <w:t>174.261</w:t>
            </w:r>
          </w:p>
        </w:tc>
        <w:tc>
          <w:tcPr>
            <w:tcW w:w="1557" w:type="pct"/>
            <w:noWrap/>
          </w:tcPr>
          <w:p w:rsidR="00802075" w:rsidRPr="006B557D" w:rsidRDefault="00802075" w:rsidP="00DB67F0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6B557D">
              <w:rPr>
                <w:rFonts w:cs="Times New Roman"/>
                <w:sz w:val="20"/>
                <w:szCs w:val="20"/>
                <w:lang w:val="en-US"/>
              </w:rPr>
              <w:t>puhujaseura</w:t>
            </w:r>
          </w:p>
        </w:tc>
        <w:tc>
          <w:tcPr>
            <w:tcW w:w="1310" w:type="pct"/>
          </w:tcPr>
          <w:p w:rsidR="00802075" w:rsidRPr="006B557D" w:rsidRDefault="00802075" w:rsidP="00DB67F0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6B557D">
              <w:rPr>
                <w:rFonts w:cs="Times New Roman"/>
                <w:sz w:val="20"/>
                <w:szCs w:val="20"/>
                <w:lang w:val="en-US"/>
              </w:rPr>
              <w:t>orator society</w:t>
            </w:r>
          </w:p>
        </w:tc>
      </w:tr>
      <w:tr w:rsidR="00802075" w:rsidRPr="00534713" w:rsidTr="00DB67F0">
        <w:trPr>
          <w:trHeight w:val="20"/>
        </w:trPr>
        <w:tc>
          <w:tcPr>
            <w:tcW w:w="439" w:type="pct"/>
          </w:tcPr>
          <w:p w:rsidR="00802075" w:rsidRPr="006B557D" w:rsidRDefault="00802075" w:rsidP="00DB67F0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6B557D">
              <w:rPr>
                <w:rFonts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663" w:type="pct"/>
          </w:tcPr>
          <w:p w:rsidR="00802075" w:rsidRPr="006B557D" w:rsidRDefault="00802075" w:rsidP="00DB67F0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6B557D">
              <w:rPr>
                <w:rFonts w:cs="Times New Roman"/>
                <w:sz w:val="20"/>
                <w:szCs w:val="20"/>
                <w:lang w:val="en-US"/>
              </w:rPr>
              <w:t>97</w:t>
            </w:r>
          </w:p>
        </w:tc>
        <w:tc>
          <w:tcPr>
            <w:tcW w:w="1031" w:type="pct"/>
            <w:noWrap/>
          </w:tcPr>
          <w:p w:rsidR="00802075" w:rsidRPr="006B557D" w:rsidRDefault="00802075" w:rsidP="00DB67F0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6B557D">
              <w:rPr>
                <w:rFonts w:cs="Times New Roman"/>
                <w:sz w:val="20"/>
                <w:szCs w:val="20"/>
                <w:lang w:val="en-US"/>
              </w:rPr>
              <w:t>103.583</w:t>
            </w:r>
          </w:p>
        </w:tc>
        <w:tc>
          <w:tcPr>
            <w:tcW w:w="1557" w:type="pct"/>
            <w:noWrap/>
          </w:tcPr>
          <w:p w:rsidR="00802075" w:rsidRPr="006B557D" w:rsidRDefault="00802075" w:rsidP="00DB67F0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6B557D">
              <w:rPr>
                <w:rFonts w:cs="Times New Roman"/>
                <w:sz w:val="20"/>
                <w:szCs w:val="20"/>
                <w:lang w:val="en-US"/>
              </w:rPr>
              <w:t>seura</w:t>
            </w:r>
          </w:p>
        </w:tc>
        <w:tc>
          <w:tcPr>
            <w:tcW w:w="1310" w:type="pct"/>
          </w:tcPr>
          <w:p w:rsidR="00802075" w:rsidRPr="006B557D" w:rsidRDefault="00802075" w:rsidP="00DB67F0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6B557D">
              <w:rPr>
                <w:rFonts w:cs="Times New Roman"/>
                <w:sz w:val="20"/>
                <w:szCs w:val="20"/>
                <w:lang w:val="en-US"/>
              </w:rPr>
              <w:t>association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6B557D" w:rsidRDefault="00802075" w:rsidP="00DB67F0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6B557D">
              <w:rPr>
                <w:rFonts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663" w:type="pct"/>
          </w:tcPr>
          <w:p w:rsidR="00802075" w:rsidRPr="006B557D" w:rsidRDefault="00802075" w:rsidP="00DB67F0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6B557D">
              <w:rPr>
                <w:rFonts w:cs="Times New Roman"/>
                <w:sz w:val="20"/>
                <w:szCs w:val="20"/>
                <w:lang w:val="en-US"/>
              </w:rPr>
              <w:t>54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B557D">
              <w:rPr>
                <w:rFonts w:cs="Times New Roman"/>
                <w:sz w:val="20"/>
                <w:szCs w:val="20"/>
                <w:lang w:val="en-US"/>
              </w:rPr>
              <w:t>94</w:t>
            </w:r>
            <w:r w:rsidRPr="00CF3FDD">
              <w:rPr>
                <w:rFonts w:cs="Times New Roman"/>
                <w:sz w:val="20"/>
                <w:szCs w:val="20"/>
              </w:rPr>
              <w:t>.336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aulanda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aulanda (bird genus)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4.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48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83.854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Kuritus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”Discipline”</w:t>
            </w:r>
            <w:r>
              <w:rPr>
                <w:rFonts w:cs="Times New Roman"/>
                <w:sz w:val="20"/>
                <w:szCs w:val="20"/>
              </w:rPr>
              <w:t xml:space="preserve"> (newspaper)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5.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83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82.910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iltama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soirée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6.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46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80.360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corvus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corvus (bird genus)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7.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182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68.766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kansa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nation/people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8.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34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59.396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Niinivedenpää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Niinivedenpää (place name</w:t>
            </w:r>
            <w:r w:rsidRPr="00CF3FDD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9.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45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37.266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tilata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to offer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10.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21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36.686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lotus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lotus (plant genus)</w:t>
            </w:r>
          </w:p>
        </w:tc>
      </w:tr>
      <w:tr w:rsidR="00802075" w:rsidRPr="002911F9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11.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19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33.192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Kimari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Kimari (place name</w:t>
            </w:r>
            <w:r w:rsidRPr="00CF3FDD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12.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18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31.445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garrulus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garrulus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13.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37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31.163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äänestää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to vote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14.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21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29.631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Vesanto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Vesanto</w:t>
            </w:r>
            <w:r>
              <w:rPr>
                <w:rFonts w:cs="Times New Roman"/>
                <w:sz w:val="20"/>
                <w:szCs w:val="20"/>
              </w:rPr>
              <w:t xml:space="preserve"> (place name)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15.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16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27.951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sortaa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to oppress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16.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25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24.728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isänmaa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fatherland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17.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14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24.457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Juppeliini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Juppeliini (pseudonym)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18.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17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23.055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pettää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to betray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19.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44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23.052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sosialisti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socialist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20.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22.710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Moukari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Moukari (pseudonym)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21.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22.710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Pekka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Pekka</w:t>
            </w:r>
            <w:r>
              <w:rPr>
                <w:rFonts w:cs="Times New Roman"/>
                <w:sz w:val="20"/>
                <w:szCs w:val="20"/>
              </w:rPr>
              <w:t xml:space="preserve"> (man’s name)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22.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291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22.511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hyvä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good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23.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53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21.758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puolue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party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24.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56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21.159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kirjoitus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writing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25.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20.963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arvoisuus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honoured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26.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20.963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oriolus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oriolus (bird genus)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27.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49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20.251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eduskunta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parliament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28.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66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18.028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tilaisuus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opportunity/event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29.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98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17.990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kerta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occasion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30.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22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17.962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Jaakko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Jaakko</w:t>
            </w:r>
            <w:r>
              <w:rPr>
                <w:rFonts w:cs="Times New Roman"/>
                <w:sz w:val="20"/>
                <w:szCs w:val="20"/>
              </w:rPr>
              <w:t xml:space="preserve"> (man’s name)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31.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18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17.463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kiitos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thanks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32.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140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17.313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tahtoa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to want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33.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16.586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tupa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cottage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34.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46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16.292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tosi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true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35.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15.723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kulkuri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vagrant</w:t>
            </w:r>
          </w:p>
        </w:tc>
      </w:tr>
      <w:tr w:rsidR="00802075" w:rsidRPr="00DB67F0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36.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15.723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köyhäntodistus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CF3FDD">
              <w:rPr>
                <w:rFonts w:cs="Times New Roman"/>
                <w:sz w:val="20"/>
                <w:szCs w:val="20"/>
                <w:lang w:val="en-US"/>
              </w:rPr>
              <w:t>certificate of lack of means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37.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15.723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</w:t>
            </w:r>
            <w:r w:rsidRPr="00CF3FDD">
              <w:rPr>
                <w:rFonts w:cs="Times New Roman"/>
                <w:sz w:val="20"/>
                <w:szCs w:val="20"/>
              </w:rPr>
              <w:t>ampila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Lampila (place name)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38.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15.723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rovasti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provost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39.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15.723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Yhänyökyttäjä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Yhänyökyttäjä (pseudonym)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40.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33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15.531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henkinen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mental/spiritual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41.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15.323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huvi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amusement/fun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42.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14.993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ystävyys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friendship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43.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31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14.794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ilmestyä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to appear/be published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44.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68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14.747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köyhälistö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proletariat/poor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45.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28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14.403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kahvi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coffee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46.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28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14.403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kirjallisuus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literature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47.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39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14.186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velvollisuus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responsibility/duty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48.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13.976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Joosua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Joosua</w:t>
            </w:r>
            <w:r>
              <w:rPr>
                <w:rFonts w:cs="Times New Roman"/>
                <w:sz w:val="20"/>
                <w:szCs w:val="20"/>
              </w:rPr>
              <w:t xml:space="preserve"> (man’s name)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49.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13.976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Kuopio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Kuopio</w:t>
            </w:r>
            <w:r>
              <w:rPr>
                <w:rFonts w:cs="Times New Roman"/>
                <w:sz w:val="20"/>
                <w:szCs w:val="20"/>
              </w:rPr>
              <w:t xml:space="preserve"> (city)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50.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36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13.602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ystävä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friend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-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56.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13.413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torppari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crofter</w:t>
            </w:r>
          </w:p>
        </w:tc>
      </w:tr>
      <w:tr w:rsidR="00802075" w:rsidRPr="00CF3FDD" w:rsidTr="00DB67F0">
        <w:trPr>
          <w:trHeight w:val="20"/>
        </w:trPr>
        <w:tc>
          <w:tcPr>
            <w:tcW w:w="439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59.</w:t>
            </w:r>
          </w:p>
        </w:tc>
        <w:tc>
          <w:tcPr>
            <w:tcW w:w="663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18</w:t>
            </w:r>
          </w:p>
        </w:tc>
        <w:tc>
          <w:tcPr>
            <w:tcW w:w="1031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12.764</w:t>
            </w:r>
          </w:p>
        </w:tc>
        <w:tc>
          <w:tcPr>
            <w:tcW w:w="1557" w:type="pct"/>
            <w:noWrap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kansalainen</w:t>
            </w:r>
          </w:p>
        </w:tc>
        <w:tc>
          <w:tcPr>
            <w:tcW w:w="1310" w:type="pct"/>
          </w:tcPr>
          <w:p w:rsidR="00802075" w:rsidRPr="00CF3FDD" w:rsidRDefault="00802075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citizen</w:t>
            </w:r>
          </w:p>
        </w:tc>
      </w:tr>
    </w:tbl>
    <w:p w:rsidR="006D7112" w:rsidRDefault="006D7112">
      <w:bookmarkStart w:id="0" w:name="_GoBack"/>
      <w:bookmarkEnd w:id="0"/>
    </w:p>
    <w:sectPr w:rsidR="006D71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075" w:rsidRDefault="00802075" w:rsidP="00802075">
      <w:pPr>
        <w:spacing w:after="0" w:line="240" w:lineRule="auto"/>
      </w:pPr>
      <w:r>
        <w:separator/>
      </w:r>
    </w:p>
  </w:endnote>
  <w:endnote w:type="continuationSeparator" w:id="0">
    <w:p w:rsidR="00802075" w:rsidRDefault="00802075" w:rsidP="00802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075" w:rsidRDefault="00802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075" w:rsidRDefault="00802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075" w:rsidRDefault="00802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075" w:rsidRDefault="00802075" w:rsidP="00802075">
      <w:pPr>
        <w:spacing w:after="0" w:line="240" w:lineRule="auto"/>
      </w:pPr>
      <w:r>
        <w:separator/>
      </w:r>
    </w:p>
  </w:footnote>
  <w:footnote w:type="continuationSeparator" w:id="0">
    <w:p w:rsidR="00802075" w:rsidRDefault="00802075" w:rsidP="00802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075" w:rsidRDefault="00802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075" w:rsidRDefault="00802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075" w:rsidRDefault="008020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75"/>
    <w:rsid w:val="00005247"/>
    <w:rsid w:val="0001567C"/>
    <w:rsid w:val="00032661"/>
    <w:rsid w:val="00052E93"/>
    <w:rsid w:val="00053399"/>
    <w:rsid w:val="00054F6C"/>
    <w:rsid w:val="000642D3"/>
    <w:rsid w:val="00082515"/>
    <w:rsid w:val="00097A82"/>
    <w:rsid w:val="000A2DB8"/>
    <w:rsid w:val="000B4A9C"/>
    <w:rsid w:val="000C0BAD"/>
    <w:rsid w:val="000C1EFC"/>
    <w:rsid w:val="000C2840"/>
    <w:rsid w:val="000C4052"/>
    <w:rsid w:val="000C452B"/>
    <w:rsid w:val="000D1960"/>
    <w:rsid w:val="000D22EB"/>
    <w:rsid w:val="000D31A4"/>
    <w:rsid w:val="000D35ED"/>
    <w:rsid w:val="000D4B4E"/>
    <w:rsid w:val="000E0434"/>
    <w:rsid w:val="00102656"/>
    <w:rsid w:val="001039D8"/>
    <w:rsid w:val="00113B96"/>
    <w:rsid w:val="00115876"/>
    <w:rsid w:val="00122216"/>
    <w:rsid w:val="001258F7"/>
    <w:rsid w:val="00126BEE"/>
    <w:rsid w:val="00126D73"/>
    <w:rsid w:val="00132580"/>
    <w:rsid w:val="00133E80"/>
    <w:rsid w:val="00136438"/>
    <w:rsid w:val="00137EFB"/>
    <w:rsid w:val="0014266A"/>
    <w:rsid w:val="001547CF"/>
    <w:rsid w:val="00165E8B"/>
    <w:rsid w:val="00166BCF"/>
    <w:rsid w:val="00175CF7"/>
    <w:rsid w:val="00177BE5"/>
    <w:rsid w:val="00181522"/>
    <w:rsid w:val="00183DDF"/>
    <w:rsid w:val="001840A5"/>
    <w:rsid w:val="00190146"/>
    <w:rsid w:val="0019294C"/>
    <w:rsid w:val="00193F5C"/>
    <w:rsid w:val="001C4DDE"/>
    <w:rsid w:val="001C59B6"/>
    <w:rsid w:val="001E1752"/>
    <w:rsid w:val="001E5BAF"/>
    <w:rsid w:val="001F473F"/>
    <w:rsid w:val="001F5AD6"/>
    <w:rsid w:val="001F648C"/>
    <w:rsid w:val="002003C9"/>
    <w:rsid w:val="0021510B"/>
    <w:rsid w:val="0023053A"/>
    <w:rsid w:val="00250A75"/>
    <w:rsid w:val="00253249"/>
    <w:rsid w:val="00264469"/>
    <w:rsid w:val="002644C0"/>
    <w:rsid w:val="0027712A"/>
    <w:rsid w:val="00284C8C"/>
    <w:rsid w:val="00291DCE"/>
    <w:rsid w:val="002948D9"/>
    <w:rsid w:val="002A414A"/>
    <w:rsid w:val="002B16EB"/>
    <w:rsid w:val="002B1742"/>
    <w:rsid w:val="002B64BA"/>
    <w:rsid w:val="002D403B"/>
    <w:rsid w:val="002D76AE"/>
    <w:rsid w:val="002E2F98"/>
    <w:rsid w:val="002F23CE"/>
    <w:rsid w:val="00345A34"/>
    <w:rsid w:val="003511EE"/>
    <w:rsid w:val="003629E9"/>
    <w:rsid w:val="00366796"/>
    <w:rsid w:val="00371B56"/>
    <w:rsid w:val="00382392"/>
    <w:rsid w:val="003855D4"/>
    <w:rsid w:val="00392D5E"/>
    <w:rsid w:val="003939E8"/>
    <w:rsid w:val="003975F4"/>
    <w:rsid w:val="003A1E4D"/>
    <w:rsid w:val="003A264C"/>
    <w:rsid w:val="003B24B4"/>
    <w:rsid w:val="003C2B1D"/>
    <w:rsid w:val="003C3BF8"/>
    <w:rsid w:val="003C534D"/>
    <w:rsid w:val="003C6AC7"/>
    <w:rsid w:val="003C72DD"/>
    <w:rsid w:val="003D7195"/>
    <w:rsid w:val="003E17FD"/>
    <w:rsid w:val="003F0162"/>
    <w:rsid w:val="003F548D"/>
    <w:rsid w:val="00402EAD"/>
    <w:rsid w:val="004046FD"/>
    <w:rsid w:val="00407C3A"/>
    <w:rsid w:val="00407ECF"/>
    <w:rsid w:val="00421524"/>
    <w:rsid w:val="004224B2"/>
    <w:rsid w:val="004231D6"/>
    <w:rsid w:val="00426CFE"/>
    <w:rsid w:val="0043574C"/>
    <w:rsid w:val="004369CE"/>
    <w:rsid w:val="00456C2B"/>
    <w:rsid w:val="00471C2C"/>
    <w:rsid w:val="00483D7B"/>
    <w:rsid w:val="00491D2D"/>
    <w:rsid w:val="004C2D2A"/>
    <w:rsid w:val="004C6632"/>
    <w:rsid w:val="004F134B"/>
    <w:rsid w:val="004F6F34"/>
    <w:rsid w:val="00502B9F"/>
    <w:rsid w:val="00516364"/>
    <w:rsid w:val="00520764"/>
    <w:rsid w:val="00526AD1"/>
    <w:rsid w:val="005367E2"/>
    <w:rsid w:val="00544087"/>
    <w:rsid w:val="00547BB8"/>
    <w:rsid w:val="00551425"/>
    <w:rsid w:val="00554FB7"/>
    <w:rsid w:val="0055729C"/>
    <w:rsid w:val="00557A99"/>
    <w:rsid w:val="00560F65"/>
    <w:rsid w:val="00566677"/>
    <w:rsid w:val="00582536"/>
    <w:rsid w:val="00584B73"/>
    <w:rsid w:val="0059088E"/>
    <w:rsid w:val="0059675D"/>
    <w:rsid w:val="005A43C5"/>
    <w:rsid w:val="005B3A04"/>
    <w:rsid w:val="005B4795"/>
    <w:rsid w:val="005B7908"/>
    <w:rsid w:val="005C1C70"/>
    <w:rsid w:val="005C47CF"/>
    <w:rsid w:val="005C6C56"/>
    <w:rsid w:val="005D073E"/>
    <w:rsid w:val="005D5D0F"/>
    <w:rsid w:val="005E19FD"/>
    <w:rsid w:val="005F111E"/>
    <w:rsid w:val="005F395C"/>
    <w:rsid w:val="005F47A9"/>
    <w:rsid w:val="00602D50"/>
    <w:rsid w:val="00604420"/>
    <w:rsid w:val="00625131"/>
    <w:rsid w:val="0063423B"/>
    <w:rsid w:val="00636D6A"/>
    <w:rsid w:val="00643009"/>
    <w:rsid w:val="00645134"/>
    <w:rsid w:val="006526F4"/>
    <w:rsid w:val="00665473"/>
    <w:rsid w:val="0068041E"/>
    <w:rsid w:val="0068615A"/>
    <w:rsid w:val="0069795A"/>
    <w:rsid w:val="006A2809"/>
    <w:rsid w:val="006A42C2"/>
    <w:rsid w:val="006A6AE3"/>
    <w:rsid w:val="006B4CAB"/>
    <w:rsid w:val="006B7C38"/>
    <w:rsid w:val="006C1286"/>
    <w:rsid w:val="006D4236"/>
    <w:rsid w:val="006D7112"/>
    <w:rsid w:val="006E381C"/>
    <w:rsid w:val="006E7AD8"/>
    <w:rsid w:val="006F2EC7"/>
    <w:rsid w:val="00711AD8"/>
    <w:rsid w:val="00723DE3"/>
    <w:rsid w:val="007312C6"/>
    <w:rsid w:val="00733103"/>
    <w:rsid w:val="007572F7"/>
    <w:rsid w:val="00760257"/>
    <w:rsid w:val="00765AC9"/>
    <w:rsid w:val="007671C8"/>
    <w:rsid w:val="00773F3F"/>
    <w:rsid w:val="00786065"/>
    <w:rsid w:val="00791084"/>
    <w:rsid w:val="00794E84"/>
    <w:rsid w:val="007A068A"/>
    <w:rsid w:val="007A0F71"/>
    <w:rsid w:val="007A1342"/>
    <w:rsid w:val="007A606C"/>
    <w:rsid w:val="007A6673"/>
    <w:rsid w:val="007C2E5C"/>
    <w:rsid w:val="007E044E"/>
    <w:rsid w:val="007E187D"/>
    <w:rsid w:val="007E4656"/>
    <w:rsid w:val="007F07BE"/>
    <w:rsid w:val="007F6D08"/>
    <w:rsid w:val="00802075"/>
    <w:rsid w:val="00805C60"/>
    <w:rsid w:val="008067A2"/>
    <w:rsid w:val="00806D5F"/>
    <w:rsid w:val="00810047"/>
    <w:rsid w:val="00820D74"/>
    <w:rsid w:val="008361C7"/>
    <w:rsid w:val="0084125A"/>
    <w:rsid w:val="00862465"/>
    <w:rsid w:val="00873EC1"/>
    <w:rsid w:val="00885257"/>
    <w:rsid w:val="008A5805"/>
    <w:rsid w:val="008B0D17"/>
    <w:rsid w:val="008B22A7"/>
    <w:rsid w:val="008B3EEA"/>
    <w:rsid w:val="008B435C"/>
    <w:rsid w:val="008C4E7F"/>
    <w:rsid w:val="008D5FCA"/>
    <w:rsid w:val="008D7CD9"/>
    <w:rsid w:val="008E6ED0"/>
    <w:rsid w:val="008F2B6C"/>
    <w:rsid w:val="008F6806"/>
    <w:rsid w:val="0090140B"/>
    <w:rsid w:val="0090240C"/>
    <w:rsid w:val="009041A5"/>
    <w:rsid w:val="0092329D"/>
    <w:rsid w:val="009243BB"/>
    <w:rsid w:val="00924E79"/>
    <w:rsid w:val="00932AE8"/>
    <w:rsid w:val="00934030"/>
    <w:rsid w:val="009353A4"/>
    <w:rsid w:val="00936B3B"/>
    <w:rsid w:val="00936E41"/>
    <w:rsid w:val="009428E8"/>
    <w:rsid w:val="009542D0"/>
    <w:rsid w:val="0096692F"/>
    <w:rsid w:val="00970952"/>
    <w:rsid w:val="00976293"/>
    <w:rsid w:val="009813B2"/>
    <w:rsid w:val="00981F0F"/>
    <w:rsid w:val="0098366F"/>
    <w:rsid w:val="00983ED3"/>
    <w:rsid w:val="00984DAD"/>
    <w:rsid w:val="009A5814"/>
    <w:rsid w:val="009C28BC"/>
    <w:rsid w:val="009D4823"/>
    <w:rsid w:val="009D4D8B"/>
    <w:rsid w:val="009E3B8E"/>
    <w:rsid w:val="009E5B85"/>
    <w:rsid w:val="009E77AB"/>
    <w:rsid w:val="009F1D16"/>
    <w:rsid w:val="00A02155"/>
    <w:rsid w:val="00A20757"/>
    <w:rsid w:val="00A36700"/>
    <w:rsid w:val="00A40641"/>
    <w:rsid w:val="00A40649"/>
    <w:rsid w:val="00A4416D"/>
    <w:rsid w:val="00A518AE"/>
    <w:rsid w:val="00A53E50"/>
    <w:rsid w:val="00A626C7"/>
    <w:rsid w:val="00A76157"/>
    <w:rsid w:val="00A76E59"/>
    <w:rsid w:val="00AB05E8"/>
    <w:rsid w:val="00AB0F2C"/>
    <w:rsid w:val="00AB34F5"/>
    <w:rsid w:val="00AB6D30"/>
    <w:rsid w:val="00AC3329"/>
    <w:rsid w:val="00AD02E1"/>
    <w:rsid w:val="00AD0EE5"/>
    <w:rsid w:val="00AD2FEA"/>
    <w:rsid w:val="00AD5BF3"/>
    <w:rsid w:val="00AD5F5B"/>
    <w:rsid w:val="00AF1C4A"/>
    <w:rsid w:val="00AF6E75"/>
    <w:rsid w:val="00B00D01"/>
    <w:rsid w:val="00B013E9"/>
    <w:rsid w:val="00B04C0A"/>
    <w:rsid w:val="00B14058"/>
    <w:rsid w:val="00B242C4"/>
    <w:rsid w:val="00B334C8"/>
    <w:rsid w:val="00B36345"/>
    <w:rsid w:val="00B51D6A"/>
    <w:rsid w:val="00B540C5"/>
    <w:rsid w:val="00B55A96"/>
    <w:rsid w:val="00B55F6F"/>
    <w:rsid w:val="00B56314"/>
    <w:rsid w:val="00B56E17"/>
    <w:rsid w:val="00B626DC"/>
    <w:rsid w:val="00B720D8"/>
    <w:rsid w:val="00B72F6F"/>
    <w:rsid w:val="00B76B02"/>
    <w:rsid w:val="00B8423A"/>
    <w:rsid w:val="00B878FB"/>
    <w:rsid w:val="00B965B7"/>
    <w:rsid w:val="00BA355C"/>
    <w:rsid w:val="00BA35AC"/>
    <w:rsid w:val="00BB4C81"/>
    <w:rsid w:val="00BC7F2E"/>
    <w:rsid w:val="00BD235B"/>
    <w:rsid w:val="00BD6026"/>
    <w:rsid w:val="00BD6B6E"/>
    <w:rsid w:val="00BD7CB7"/>
    <w:rsid w:val="00BE0EBB"/>
    <w:rsid w:val="00BE7357"/>
    <w:rsid w:val="00BF4A76"/>
    <w:rsid w:val="00BF5080"/>
    <w:rsid w:val="00C01272"/>
    <w:rsid w:val="00C1192B"/>
    <w:rsid w:val="00C11D05"/>
    <w:rsid w:val="00C1247D"/>
    <w:rsid w:val="00C3513B"/>
    <w:rsid w:val="00C35D12"/>
    <w:rsid w:val="00C4275C"/>
    <w:rsid w:val="00C431C0"/>
    <w:rsid w:val="00C45BD8"/>
    <w:rsid w:val="00C47543"/>
    <w:rsid w:val="00C61C15"/>
    <w:rsid w:val="00C65AA7"/>
    <w:rsid w:val="00C70AF6"/>
    <w:rsid w:val="00CA67BC"/>
    <w:rsid w:val="00CB3B63"/>
    <w:rsid w:val="00CC4CC7"/>
    <w:rsid w:val="00CC61FF"/>
    <w:rsid w:val="00CD0000"/>
    <w:rsid w:val="00CD26B1"/>
    <w:rsid w:val="00CD4321"/>
    <w:rsid w:val="00CE2085"/>
    <w:rsid w:val="00CE4C79"/>
    <w:rsid w:val="00D04F04"/>
    <w:rsid w:val="00D06187"/>
    <w:rsid w:val="00D27C0E"/>
    <w:rsid w:val="00D326D8"/>
    <w:rsid w:val="00D330A2"/>
    <w:rsid w:val="00D36FFF"/>
    <w:rsid w:val="00D41D5B"/>
    <w:rsid w:val="00D46611"/>
    <w:rsid w:val="00D527F4"/>
    <w:rsid w:val="00D562FB"/>
    <w:rsid w:val="00D66C71"/>
    <w:rsid w:val="00D714A4"/>
    <w:rsid w:val="00D81C44"/>
    <w:rsid w:val="00D83151"/>
    <w:rsid w:val="00D83D5F"/>
    <w:rsid w:val="00D859D8"/>
    <w:rsid w:val="00D92375"/>
    <w:rsid w:val="00DC26B0"/>
    <w:rsid w:val="00DD06CB"/>
    <w:rsid w:val="00DF21B0"/>
    <w:rsid w:val="00DF6942"/>
    <w:rsid w:val="00E11B75"/>
    <w:rsid w:val="00E12E2C"/>
    <w:rsid w:val="00E207E5"/>
    <w:rsid w:val="00E276CB"/>
    <w:rsid w:val="00E31DB7"/>
    <w:rsid w:val="00E3596B"/>
    <w:rsid w:val="00E41738"/>
    <w:rsid w:val="00E42699"/>
    <w:rsid w:val="00E44CD2"/>
    <w:rsid w:val="00E74908"/>
    <w:rsid w:val="00E74A7C"/>
    <w:rsid w:val="00E82BE2"/>
    <w:rsid w:val="00E84405"/>
    <w:rsid w:val="00E86A0C"/>
    <w:rsid w:val="00E919A8"/>
    <w:rsid w:val="00EA42F1"/>
    <w:rsid w:val="00EB0282"/>
    <w:rsid w:val="00EB194B"/>
    <w:rsid w:val="00EC264E"/>
    <w:rsid w:val="00EF6A17"/>
    <w:rsid w:val="00F01FA2"/>
    <w:rsid w:val="00F06FB0"/>
    <w:rsid w:val="00F110A6"/>
    <w:rsid w:val="00F11162"/>
    <w:rsid w:val="00F16212"/>
    <w:rsid w:val="00F20798"/>
    <w:rsid w:val="00F212B2"/>
    <w:rsid w:val="00F31618"/>
    <w:rsid w:val="00F3276C"/>
    <w:rsid w:val="00F4616A"/>
    <w:rsid w:val="00F51EC8"/>
    <w:rsid w:val="00F5212A"/>
    <w:rsid w:val="00F546E8"/>
    <w:rsid w:val="00F640B3"/>
    <w:rsid w:val="00F73834"/>
    <w:rsid w:val="00F752FA"/>
    <w:rsid w:val="00F84CD3"/>
    <w:rsid w:val="00F86661"/>
    <w:rsid w:val="00F876B1"/>
    <w:rsid w:val="00FA03DF"/>
    <w:rsid w:val="00FA284F"/>
    <w:rsid w:val="00FA34C3"/>
    <w:rsid w:val="00FA7FB4"/>
    <w:rsid w:val="00FB6142"/>
    <w:rsid w:val="00FC1F8D"/>
    <w:rsid w:val="00FE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6421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atino Linotype" w:eastAsiaTheme="minorHAnsi" w:hAnsi="Palatino Linotype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07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020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2">
    <w:name w:val="Table Grid2"/>
    <w:basedOn w:val="TableNormal"/>
    <w:next w:val="TableGrid"/>
    <w:uiPriority w:val="39"/>
    <w:rsid w:val="00802075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02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20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07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020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07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2018-01-30T14:17:00Z</dcterms:created>
  <dcterms:modified xsi:type="dcterms:W3CDTF">2018-01-30T14:18:00Z</dcterms:modified>
</cp:coreProperties>
</file>