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CA3" w14:textId="32CD0F60" w:rsidR="00E64B54" w:rsidRPr="00CB2CC9" w:rsidRDefault="009B5491">
      <w:pPr>
        <w:rPr>
          <w:b/>
          <w:bCs/>
        </w:rPr>
      </w:pPr>
      <w:r w:rsidRPr="00CB2CC9">
        <w:rPr>
          <w:b/>
          <w:bCs/>
        </w:rPr>
        <w:t>Account</w:t>
      </w:r>
    </w:p>
    <w:p w14:paraId="77480E4E" w14:textId="02EF2EBC" w:rsidR="00CB2CC9" w:rsidRDefault="00CB2CC9">
      <w:r>
        <w:t>This is an abstract class. Other classes will inherit from this class.</w:t>
      </w:r>
    </w:p>
    <w:p w14:paraId="2856D9E0" w14:textId="1C9DD1C2" w:rsidR="009B5491" w:rsidRDefault="00CB2CC9">
      <w:r>
        <w:t>This class has been built for you. Do not make any changes to this class.</w:t>
      </w:r>
    </w:p>
    <w:p w14:paraId="5E3F0249" w14:textId="77777777" w:rsidR="00CB2CC9" w:rsidRDefault="00CB2CC9"/>
    <w:p w14:paraId="5F81BB46" w14:textId="3992A253" w:rsidR="009B5491" w:rsidRDefault="009B5491">
      <w:r>
        <w:t>Fields</w:t>
      </w:r>
    </w:p>
    <w:p w14:paraId="0D583C85" w14:textId="0AB43E11" w:rsidR="00CB2CC9" w:rsidRDefault="00750FE1" w:rsidP="00750FE1">
      <w:pPr>
        <w:pStyle w:val="ListParagraph"/>
        <w:numPr>
          <w:ilvl w:val="0"/>
          <w:numId w:val="3"/>
        </w:numPr>
      </w:pPr>
      <w:r>
        <w:t>ID</w:t>
      </w:r>
      <w:r w:rsidR="00CB2CC9">
        <w:t xml:space="preserve"> is </w:t>
      </w:r>
      <w:r>
        <w:t xml:space="preserve">a </w:t>
      </w:r>
      <w:r w:rsidR="00CB2CC9">
        <w:t xml:space="preserve">random </w:t>
      </w:r>
      <w:r w:rsidR="009B5491" w:rsidRPr="009B5491">
        <w:t>four-digit ID number</w:t>
      </w:r>
      <w:r w:rsidR="009B5491">
        <w:t xml:space="preserve"> </w:t>
      </w:r>
      <w:r w:rsidR="00CB2CC9">
        <w:t xml:space="preserve">generated </w:t>
      </w:r>
      <w:r w:rsidR="009B5491">
        <w:t>at account creation</w:t>
      </w:r>
      <w:r w:rsidR="00CB2CC9">
        <w:t>.</w:t>
      </w:r>
    </w:p>
    <w:p w14:paraId="0B401743" w14:textId="50C564AF" w:rsidR="001C2613" w:rsidRDefault="001C2613" w:rsidP="00750FE1">
      <w:pPr>
        <w:pStyle w:val="ListParagraph"/>
        <w:numPr>
          <w:ilvl w:val="0"/>
          <w:numId w:val="3"/>
        </w:numPr>
      </w:pPr>
      <w:r>
        <w:t>Type is the type of account (Checking or Savings)</w:t>
      </w:r>
    </w:p>
    <w:p w14:paraId="3CA52FAF" w14:textId="2236B9C0" w:rsidR="009B5491" w:rsidRDefault="00750FE1" w:rsidP="00CB2CC9">
      <w:pPr>
        <w:pStyle w:val="ListParagraph"/>
        <w:numPr>
          <w:ilvl w:val="0"/>
          <w:numId w:val="3"/>
        </w:numPr>
      </w:pPr>
      <w:r>
        <w:t>B</w:t>
      </w:r>
      <w:r w:rsidR="00CB2CC9">
        <w:t xml:space="preserve">alance represents the </w:t>
      </w:r>
      <w:r>
        <w:t xml:space="preserve">amount of money in </w:t>
      </w:r>
      <w:r w:rsidR="009B5491">
        <w:t>the account</w:t>
      </w:r>
      <w:r w:rsidR="00CB2CC9">
        <w:t>.</w:t>
      </w:r>
    </w:p>
    <w:p w14:paraId="0E60503B" w14:textId="77777777" w:rsidR="009B5491" w:rsidRDefault="009B5491"/>
    <w:p w14:paraId="384A9889" w14:textId="67896944" w:rsidR="009B5491" w:rsidRDefault="00CB2CC9">
      <w:r>
        <w:t>Public a</w:t>
      </w:r>
      <w:r w:rsidR="009E0F45">
        <w:t xml:space="preserve">bstract </w:t>
      </w:r>
      <w:r>
        <w:t>m</w:t>
      </w:r>
      <w:r w:rsidR="009B5491">
        <w:t>ethods</w:t>
      </w:r>
    </w:p>
    <w:p w14:paraId="37533F29" w14:textId="77777777" w:rsidR="009B5491" w:rsidRDefault="009B5491"/>
    <w:p w14:paraId="0BE1232D" w14:textId="3D35FBBD" w:rsidR="00CB2CC9" w:rsidRDefault="00750FE1" w:rsidP="009B5491">
      <w:r>
        <w:t>d</w:t>
      </w:r>
      <w:r w:rsidR="00CB2CC9">
        <w:t>eposit</w:t>
      </w:r>
    </w:p>
    <w:p w14:paraId="14923311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195B4733" w14:textId="77777777" w:rsidR="00893799" w:rsidRDefault="00893799" w:rsidP="00893799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>
        <w:t>boolean</w:t>
      </w:r>
      <w:proofErr w:type="spellEnd"/>
    </w:p>
    <w:p w14:paraId="34CAEA51" w14:textId="77777777" w:rsidR="00CB2CC9" w:rsidRDefault="00CB2CC9" w:rsidP="009B5491"/>
    <w:p w14:paraId="33A386BE" w14:textId="2D14F548" w:rsidR="00CB2CC9" w:rsidRDefault="00CB2CC9" w:rsidP="00CB2CC9">
      <w:r>
        <w:t>Withdraw</w:t>
      </w:r>
    </w:p>
    <w:p w14:paraId="2374F2EE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7857440D" w14:textId="77777777" w:rsidR="00893799" w:rsidRDefault="00893799" w:rsidP="00893799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>
        <w:t>boolean</w:t>
      </w:r>
      <w:proofErr w:type="spellEnd"/>
    </w:p>
    <w:p w14:paraId="650F73BA" w14:textId="77777777" w:rsidR="00CB2CC9" w:rsidRDefault="00CB2CC9" w:rsidP="00CB2CC9"/>
    <w:p w14:paraId="01A43BAE" w14:textId="2F5E1038" w:rsidR="00CB2CC9" w:rsidRDefault="00CB2CC9" w:rsidP="009B5491">
      <w:r>
        <w:t>Reconcile</w:t>
      </w:r>
    </w:p>
    <w:p w14:paraId="4238477F" w14:textId="06E6F9A9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041BA3B0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3635488" w14:textId="77777777" w:rsidR="00CB2CC9" w:rsidRDefault="00CB2CC9" w:rsidP="00CB2CC9"/>
    <w:p w14:paraId="2429ED8A" w14:textId="77777777" w:rsidR="009B5491" w:rsidRDefault="009B5491" w:rsidP="009B5491"/>
    <w:p w14:paraId="0686430C" w14:textId="0F5F37A6" w:rsidR="009E0F45" w:rsidRDefault="00CB2CC9" w:rsidP="009B5491">
      <w:r>
        <w:t>Public n</w:t>
      </w:r>
      <w:r w:rsidR="009E0F45">
        <w:t>on-abstract methods</w:t>
      </w:r>
    </w:p>
    <w:p w14:paraId="389C8FDA" w14:textId="77777777" w:rsidR="009E0F45" w:rsidRDefault="009E0F45" w:rsidP="009B5491"/>
    <w:p w14:paraId="79993891" w14:textId="77777777" w:rsidR="00100C50" w:rsidRDefault="00100C50" w:rsidP="00100C50">
      <w:proofErr w:type="spellStart"/>
      <w:r>
        <w:t>getID</w:t>
      </w:r>
      <w:proofErr w:type="spellEnd"/>
    </w:p>
    <w:p w14:paraId="061C0E89" w14:textId="77777777" w:rsidR="00100C50" w:rsidRDefault="00100C50" w:rsidP="00100C50">
      <w:pPr>
        <w:pStyle w:val="ListParagraph"/>
        <w:numPr>
          <w:ilvl w:val="0"/>
          <w:numId w:val="1"/>
        </w:numPr>
      </w:pPr>
      <w:r>
        <w:t>Argument(s): none</w:t>
      </w:r>
    </w:p>
    <w:p w14:paraId="7D665AFC" w14:textId="77777777" w:rsidR="00100C50" w:rsidRDefault="00100C50" w:rsidP="00100C50">
      <w:pPr>
        <w:pStyle w:val="ListParagraph"/>
        <w:numPr>
          <w:ilvl w:val="0"/>
          <w:numId w:val="1"/>
        </w:numPr>
      </w:pPr>
      <w:r>
        <w:t>Return type: integer</w:t>
      </w:r>
    </w:p>
    <w:p w14:paraId="5ABD5EBF" w14:textId="77777777" w:rsidR="00100C50" w:rsidRDefault="00100C50" w:rsidP="00100C50">
      <w:pPr>
        <w:pStyle w:val="ListParagraph"/>
        <w:numPr>
          <w:ilvl w:val="0"/>
          <w:numId w:val="1"/>
        </w:numPr>
      </w:pPr>
      <w:r>
        <w:t>Return the ID associated with this Account</w:t>
      </w:r>
    </w:p>
    <w:p w14:paraId="2DE8A020" w14:textId="77777777" w:rsidR="00100C50" w:rsidRDefault="00100C50" w:rsidP="00100C50"/>
    <w:p w14:paraId="3C6FE229" w14:textId="77777777" w:rsidR="00685FC3" w:rsidRDefault="00685FC3" w:rsidP="00685FC3">
      <w:proofErr w:type="spellStart"/>
      <w:r>
        <w:t>getType</w:t>
      </w:r>
      <w:proofErr w:type="spellEnd"/>
    </w:p>
    <w:p w14:paraId="2B440E8B" w14:textId="77777777" w:rsidR="00685FC3" w:rsidRDefault="00685FC3" w:rsidP="00685FC3">
      <w:pPr>
        <w:pStyle w:val="ListParagraph"/>
        <w:numPr>
          <w:ilvl w:val="0"/>
          <w:numId w:val="1"/>
        </w:numPr>
      </w:pPr>
      <w:r>
        <w:t>Argument(s): none</w:t>
      </w:r>
    </w:p>
    <w:p w14:paraId="6CEEC78E" w14:textId="77777777" w:rsidR="00685FC3" w:rsidRDefault="00685FC3" w:rsidP="00685FC3">
      <w:pPr>
        <w:pStyle w:val="ListParagraph"/>
        <w:numPr>
          <w:ilvl w:val="0"/>
          <w:numId w:val="1"/>
        </w:numPr>
      </w:pPr>
      <w:r>
        <w:t>Return type: String</w:t>
      </w:r>
    </w:p>
    <w:p w14:paraId="1F6A835B" w14:textId="77777777" w:rsidR="00685FC3" w:rsidRDefault="00685FC3" w:rsidP="00685FC3">
      <w:pPr>
        <w:pStyle w:val="ListParagraph"/>
        <w:numPr>
          <w:ilvl w:val="0"/>
          <w:numId w:val="1"/>
        </w:numPr>
      </w:pPr>
      <w:r>
        <w:t>Return the type of this Account</w:t>
      </w:r>
    </w:p>
    <w:p w14:paraId="543DFBC5" w14:textId="77777777" w:rsidR="00685FC3" w:rsidRDefault="00685FC3" w:rsidP="00685FC3"/>
    <w:p w14:paraId="556CC522" w14:textId="52E632A7" w:rsidR="00CB2CC9" w:rsidRDefault="00CB2CC9" w:rsidP="00CB2CC9">
      <w:proofErr w:type="spellStart"/>
      <w:r>
        <w:t>getBalance</w:t>
      </w:r>
      <w:proofErr w:type="spellEnd"/>
    </w:p>
    <w:p w14:paraId="48D39EFD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7987307D" w14:textId="6A82B17F" w:rsidR="00CB2CC9" w:rsidRDefault="00CB2CC9" w:rsidP="00CB2CC9">
      <w:pPr>
        <w:pStyle w:val="ListParagraph"/>
        <w:numPr>
          <w:ilvl w:val="0"/>
          <w:numId w:val="1"/>
        </w:numPr>
      </w:pPr>
      <w:r>
        <w:t>Return type: double</w:t>
      </w:r>
    </w:p>
    <w:p w14:paraId="74DBD452" w14:textId="5862E577" w:rsidR="009E0F45" w:rsidRDefault="00CB2CC9" w:rsidP="009E0F45">
      <w:pPr>
        <w:pStyle w:val="ListParagraph"/>
        <w:numPr>
          <w:ilvl w:val="0"/>
          <w:numId w:val="1"/>
        </w:numPr>
      </w:pPr>
      <w:r>
        <w:t xml:space="preserve">Return </w:t>
      </w:r>
      <w:r w:rsidR="009E0F45">
        <w:t>the balance of this Account</w:t>
      </w:r>
    </w:p>
    <w:p w14:paraId="7700FDB5" w14:textId="77777777" w:rsidR="009E0F45" w:rsidRDefault="009E0F45" w:rsidP="009B5491"/>
    <w:p w14:paraId="423509F2" w14:textId="77777777" w:rsidR="00B07C49" w:rsidRDefault="00B07C49">
      <w:pPr>
        <w:rPr>
          <w:b/>
          <w:bCs/>
        </w:rPr>
      </w:pPr>
      <w:r>
        <w:rPr>
          <w:b/>
          <w:bCs/>
        </w:rPr>
        <w:br w:type="page"/>
      </w:r>
    </w:p>
    <w:p w14:paraId="365FD527" w14:textId="51018415" w:rsidR="009E0F45" w:rsidRDefault="009E0F45" w:rsidP="009B5491">
      <w:r w:rsidRPr="009E0F45">
        <w:rPr>
          <w:b/>
          <w:bCs/>
        </w:rPr>
        <w:lastRenderedPageBreak/>
        <w:t>Checking</w:t>
      </w:r>
    </w:p>
    <w:p w14:paraId="7A7C3155" w14:textId="6144082F" w:rsidR="009E0F45" w:rsidRDefault="00CB2CC9" w:rsidP="009B5491">
      <w:r>
        <w:t>This class should inherit from the Account class.</w:t>
      </w:r>
    </w:p>
    <w:p w14:paraId="7E2BDDE4" w14:textId="77777777" w:rsidR="00CB2CC9" w:rsidRDefault="00CB2CC9" w:rsidP="009B5491"/>
    <w:p w14:paraId="2C7843CC" w14:textId="72D692DD" w:rsidR="009E0F45" w:rsidRDefault="009E0F45" w:rsidP="009B5491">
      <w:r>
        <w:t>Fields</w:t>
      </w:r>
    </w:p>
    <w:p w14:paraId="5A20ECB2" w14:textId="0790C076" w:rsidR="009A7D84" w:rsidRDefault="009A7D84" w:rsidP="009B5491">
      <w:r>
        <w:t>Create a constant field that sets a minimum balance of $100</w:t>
      </w:r>
    </w:p>
    <w:p w14:paraId="09675580" w14:textId="77777777" w:rsidR="009E0F45" w:rsidRDefault="009E0F45" w:rsidP="009B5491"/>
    <w:p w14:paraId="137568E5" w14:textId="4347DA65" w:rsidR="009E0F45" w:rsidRDefault="009A7D84" w:rsidP="009B5491">
      <w:r>
        <w:t>Constructor</w:t>
      </w:r>
    </w:p>
    <w:p w14:paraId="16C63D72" w14:textId="2880B1AD" w:rsidR="009A7D84" w:rsidRDefault="009A7D84" w:rsidP="009A7D84">
      <w:pPr>
        <w:pStyle w:val="ListParagraph"/>
        <w:numPr>
          <w:ilvl w:val="0"/>
          <w:numId w:val="1"/>
        </w:numPr>
      </w:pPr>
      <w:r>
        <w:t>Accept one double argument and set the balance to this value</w:t>
      </w:r>
      <w:r w:rsidR="00750FE1">
        <w:t>.</w:t>
      </w:r>
    </w:p>
    <w:p w14:paraId="12525C23" w14:textId="6E26456D" w:rsidR="00750FE1" w:rsidRDefault="00750FE1" w:rsidP="009A7D84">
      <w:pPr>
        <w:pStyle w:val="ListParagraph"/>
        <w:numPr>
          <w:ilvl w:val="0"/>
          <w:numId w:val="1"/>
        </w:numPr>
      </w:pPr>
      <w:r>
        <w:t>Throw exception if argument is not a positive value</w:t>
      </w:r>
    </w:p>
    <w:p w14:paraId="12CBF88F" w14:textId="77777777" w:rsidR="009A7D84" w:rsidRDefault="009A7D84" w:rsidP="009A7D84"/>
    <w:p w14:paraId="2E6B025A" w14:textId="1886CE16" w:rsidR="009A7D84" w:rsidRDefault="009A7D84" w:rsidP="009A7D84">
      <w:r>
        <w:t>Methods</w:t>
      </w:r>
    </w:p>
    <w:p w14:paraId="6143CFDF" w14:textId="77777777" w:rsidR="00841567" w:rsidRDefault="00841567" w:rsidP="009A7D84"/>
    <w:p w14:paraId="0A7A1183" w14:textId="77777777" w:rsidR="009A7D84" w:rsidRDefault="009A7D84" w:rsidP="009A7D84">
      <w:r>
        <w:t xml:space="preserve">Deposit </w:t>
      </w:r>
    </w:p>
    <w:p w14:paraId="5DE292AB" w14:textId="5494AE28" w:rsidR="009A7D84" w:rsidRDefault="009A7D84" w:rsidP="009A7D84">
      <w:pPr>
        <w:pStyle w:val="ListParagraph"/>
        <w:numPr>
          <w:ilvl w:val="0"/>
          <w:numId w:val="1"/>
        </w:numPr>
      </w:pPr>
      <w:r>
        <w:t>Argument</w:t>
      </w:r>
      <w:r w:rsidR="00BF162D">
        <w:t>(s)</w:t>
      </w:r>
      <w:r>
        <w:t>: double amount</w:t>
      </w:r>
    </w:p>
    <w:p w14:paraId="2A1243EE" w14:textId="77777777" w:rsidR="00086F2D" w:rsidRDefault="00086F2D" w:rsidP="00086F2D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>
        <w:t>boolean</w:t>
      </w:r>
      <w:proofErr w:type="spellEnd"/>
    </w:p>
    <w:p w14:paraId="66D0E1E3" w14:textId="7CFCCEAF" w:rsidR="009A7D84" w:rsidRDefault="009A7D84" w:rsidP="009A7D84">
      <w:pPr>
        <w:pStyle w:val="ListParagraph"/>
        <w:numPr>
          <w:ilvl w:val="0"/>
          <w:numId w:val="1"/>
        </w:numPr>
      </w:pPr>
      <w:r>
        <w:t>Add amount to balance</w:t>
      </w:r>
    </w:p>
    <w:p w14:paraId="74C4217F" w14:textId="19B16F43" w:rsidR="00893799" w:rsidRDefault="00893799" w:rsidP="009A7D84">
      <w:pPr>
        <w:pStyle w:val="ListParagraph"/>
        <w:numPr>
          <w:ilvl w:val="0"/>
          <w:numId w:val="1"/>
        </w:numPr>
      </w:pPr>
      <w:r>
        <w:t xml:space="preserve">Return true if </w:t>
      </w:r>
      <w:r w:rsidR="007B0168">
        <w:t>transaction is successful; otherwise return false</w:t>
      </w:r>
    </w:p>
    <w:p w14:paraId="6B80F5CF" w14:textId="1FC14F96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08F91A68" w14:textId="77777777" w:rsidR="009A7D84" w:rsidRDefault="009A7D84" w:rsidP="009B5491"/>
    <w:p w14:paraId="21772B3E" w14:textId="65C6072E" w:rsidR="00BF162D" w:rsidRDefault="00BF162D" w:rsidP="00BF162D">
      <w:r>
        <w:t>Withdraw</w:t>
      </w:r>
    </w:p>
    <w:p w14:paraId="73C29DF8" w14:textId="1AA93D15" w:rsidR="00BF162D" w:rsidRDefault="00BF162D" w:rsidP="00BF162D">
      <w:pPr>
        <w:pStyle w:val="ListParagraph"/>
        <w:numPr>
          <w:ilvl w:val="0"/>
          <w:numId w:val="1"/>
        </w:numPr>
      </w:pPr>
      <w:r>
        <w:t>Argument(s): double amount</w:t>
      </w:r>
    </w:p>
    <w:p w14:paraId="22A31F18" w14:textId="77777777" w:rsidR="00086F2D" w:rsidRDefault="00086F2D" w:rsidP="00086F2D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>
        <w:t>boolean</w:t>
      </w:r>
      <w:proofErr w:type="spellEnd"/>
    </w:p>
    <w:p w14:paraId="0C3338FE" w14:textId="1272CE5B" w:rsidR="00BF162D" w:rsidRDefault="00BF162D" w:rsidP="00BF162D">
      <w:pPr>
        <w:pStyle w:val="ListParagraph"/>
        <w:numPr>
          <w:ilvl w:val="0"/>
          <w:numId w:val="1"/>
        </w:numPr>
      </w:pPr>
      <w:r>
        <w:t>Subtract amount from balance</w:t>
      </w:r>
    </w:p>
    <w:p w14:paraId="40B43A3C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5D2AF001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4ECCBA1" w14:textId="77777777" w:rsidR="00582375" w:rsidRDefault="00582375" w:rsidP="00582375"/>
    <w:p w14:paraId="65823C3C" w14:textId="53379828" w:rsidR="00582375" w:rsidRDefault="00582375" w:rsidP="00582375">
      <w:r>
        <w:t>Check</w:t>
      </w:r>
    </w:p>
    <w:p w14:paraId="5DF31C1C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Argument(s): double amount</w:t>
      </w:r>
    </w:p>
    <w:p w14:paraId="528A50BD" w14:textId="3B86E789" w:rsidR="00582375" w:rsidRDefault="00582375" w:rsidP="00582375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 w:rsidR="007B0168">
        <w:t>boolean</w:t>
      </w:r>
      <w:proofErr w:type="spellEnd"/>
    </w:p>
    <w:p w14:paraId="17B4BC12" w14:textId="4B1DF396" w:rsidR="00396DF8" w:rsidRDefault="000030F3" w:rsidP="007D6289">
      <w:pPr>
        <w:pStyle w:val="ListParagraph"/>
        <w:numPr>
          <w:ilvl w:val="0"/>
          <w:numId w:val="1"/>
        </w:numPr>
      </w:pPr>
      <w:r>
        <w:t xml:space="preserve">Processing a check is </w:t>
      </w:r>
      <w:proofErr w:type="gramStart"/>
      <w:r w:rsidR="007D6289">
        <w:t>similar to</w:t>
      </w:r>
      <w:proofErr w:type="gramEnd"/>
      <w:r w:rsidR="007D6289">
        <w:t xml:space="preserve"> </w:t>
      </w:r>
      <w:r>
        <w:t>a withdrawal</w:t>
      </w:r>
      <w:r w:rsidR="007D6289">
        <w:t>, except that y</w:t>
      </w:r>
      <w:r w:rsidR="002E2D51">
        <w:t xml:space="preserve">ou cannot process a check if </w:t>
      </w:r>
      <w:r w:rsidR="00396DF8">
        <w:t>the account does not have enough money</w:t>
      </w:r>
    </w:p>
    <w:p w14:paraId="1F483216" w14:textId="3A36110C" w:rsidR="00582375" w:rsidRDefault="00817E5A" w:rsidP="00192261">
      <w:pPr>
        <w:pStyle w:val="ListParagraph"/>
        <w:numPr>
          <w:ilvl w:val="1"/>
          <w:numId w:val="1"/>
        </w:numPr>
      </w:pPr>
      <w:r>
        <w:t>Should display a message or throw an exception</w:t>
      </w:r>
    </w:p>
    <w:p w14:paraId="466B165E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1545EF1D" w14:textId="77777777" w:rsidR="007B0168" w:rsidRDefault="007B0168" w:rsidP="007B0168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4AA7C681" w14:textId="77777777" w:rsidR="00BF162D" w:rsidRDefault="00BF162D" w:rsidP="009B5491"/>
    <w:p w14:paraId="3208834A" w14:textId="1A1D4C25" w:rsidR="00BF162D" w:rsidRDefault="00BF162D" w:rsidP="009B5491">
      <w:r>
        <w:t>Reconcile</w:t>
      </w:r>
    </w:p>
    <w:p w14:paraId="7E184468" w14:textId="1CF3E69C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7A03B33C" w14:textId="77777777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40F15A34" w14:textId="08F0F5B9" w:rsidR="00BF162D" w:rsidRDefault="00BF162D" w:rsidP="00141D17">
      <w:pPr>
        <w:pStyle w:val="ListParagraph"/>
        <w:numPr>
          <w:ilvl w:val="0"/>
          <w:numId w:val="1"/>
        </w:numPr>
      </w:pPr>
      <w:r>
        <w:t>Apply</w:t>
      </w:r>
      <w:r w:rsidR="00661F49">
        <w:t xml:space="preserve"> $8</w:t>
      </w:r>
      <w:r>
        <w:t xml:space="preserve"> Minimum </w:t>
      </w:r>
      <w:r w:rsidR="00661F49">
        <w:t>B</w:t>
      </w:r>
      <w:r>
        <w:t xml:space="preserve">alance </w:t>
      </w:r>
      <w:r w:rsidR="00661F49">
        <w:t>F</w:t>
      </w:r>
      <w:r>
        <w:t xml:space="preserve">ee if balance is less than minimum balance </w:t>
      </w:r>
    </w:p>
    <w:p w14:paraId="3652C739" w14:textId="77777777" w:rsidR="00BF162D" w:rsidRDefault="00BF162D" w:rsidP="00BF162D"/>
    <w:p w14:paraId="2A359DC0" w14:textId="77777777" w:rsidR="00CB2CC9" w:rsidRDefault="00CB2CC9" w:rsidP="00CB2CC9">
      <w:proofErr w:type="spellStart"/>
      <w:r>
        <w:t>toString</w:t>
      </w:r>
      <w:proofErr w:type="spellEnd"/>
    </w:p>
    <w:p w14:paraId="65F1A7E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inherited from the Object class</w:t>
      </w:r>
    </w:p>
    <w:p w14:paraId="5634C310" w14:textId="3A80000B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412C282F" w14:textId="7BDAF824" w:rsidR="00BF162D" w:rsidRDefault="00BF162D" w:rsidP="00BF162D">
      <w:pPr>
        <w:pStyle w:val="ListParagraph"/>
        <w:numPr>
          <w:ilvl w:val="0"/>
          <w:numId w:val="1"/>
        </w:numPr>
      </w:pPr>
      <w:r>
        <w:lastRenderedPageBreak/>
        <w:t>Return type: String</w:t>
      </w:r>
    </w:p>
    <w:p w14:paraId="560E7814" w14:textId="2105EEC9" w:rsidR="00BF162D" w:rsidRDefault="00BF162D" w:rsidP="00BF162D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397970CB" w14:textId="7E3ABFB8" w:rsidR="00BF162D" w:rsidRDefault="00BF162D" w:rsidP="00841567">
      <w:pPr>
        <w:pStyle w:val="ListParagraph"/>
        <w:numPr>
          <w:ilvl w:val="1"/>
          <w:numId w:val="1"/>
        </w:numPr>
      </w:pPr>
      <w:r>
        <w:t>e.g. “Checking 1234 | Balance $5,678.90”</w:t>
      </w:r>
    </w:p>
    <w:p w14:paraId="43AD12AC" w14:textId="6A957579" w:rsidR="00BF162D" w:rsidRDefault="00BF162D" w:rsidP="00841567"/>
    <w:p w14:paraId="6377FF5D" w14:textId="77777777" w:rsidR="00841567" w:rsidRDefault="00841567" w:rsidP="00841567"/>
    <w:p w14:paraId="5B0DCD9E" w14:textId="77777777" w:rsidR="00BF162D" w:rsidRDefault="00BF162D" w:rsidP="009B5491"/>
    <w:p w14:paraId="3D18F2BE" w14:textId="77777777" w:rsidR="00CB2CC9" w:rsidRDefault="00841567" w:rsidP="00841567">
      <w:pPr>
        <w:rPr>
          <w:b/>
          <w:bCs/>
        </w:rPr>
      </w:pPr>
      <w:r>
        <w:rPr>
          <w:b/>
          <w:bCs/>
        </w:rPr>
        <w:t>Savings</w:t>
      </w:r>
    </w:p>
    <w:p w14:paraId="0D631309" w14:textId="77777777" w:rsidR="00CB2CC9" w:rsidRDefault="00CB2CC9" w:rsidP="00CB2CC9">
      <w:r>
        <w:t>This class should inherit from the Account class.</w:t>
      </w:r>
    </w:p>
    <w:p w14:paraId="50CAF9DF" w14:textId="77777777" w:rsidR="00841567" w:rsidRDefault="00841567" w:rsidP="00841567"/>
    <w:p w14:paraId="15E0AF37" w14:textId="77777777" w:rsidR="00841567" w:rsidRDefault="00841567" w:rsidP="00841567">
      <w:r>
        <w:t>Fields</w:t>
      </w:r>
    </w:p>
    <w:p w14:paraId="67AE843B" w14:textId="1FE94568" w:rsidR="00841567" w:rsidRDefault="008A150A" w:rsidP="00841567">
      <w:proofErr w:type="spellStart"/>
      <w:r>
        <w:t>interestRate</w:t>
      </w:r>
      <w:proofErr w:type="spellEnd"/>
      <w:r w:rsidR="00B97DA7">
        <w:t xml:space="preserve">: </w:t>
      </w:r>
      <w:r w:rsidR="00841567">
        <w:t xml:space="preserve">Create a double field that holds the </w:t>
      </w:r>
      <w:r w:rsidR="00B97DA7">
        <w:t xml:space="preserve">annual </w:t>
      </w:r>
      <w:r w:rsidR="00841567">
        <w:t xml:space="preserve">interest rate as a decimal </w:t>
      </w:r>
      <w:r w:rsidR="008E3309">
        <w:br/>
      </w:r>
      <w:r w:rsidR="00841567">
        <w:t>(e.g. 5% = 0.05)</w:t>
      </w:r>
    </w:p>
    <w:p w14:paraId="2D13AE91" w14:textId="77777777" w:rsidR="00841567" w:rsidRDefault="00841567" w:rsidP="00841567"/>
    <w:p w14:paraId="671CB010" w14:textId="5908AB8D" w:rsidR="00841567" w:rsidRDefault="00841567" w:rsidP="00841567">
      <w:r>
        <w:t>Constructors</w:t>
      </w:r>
    </w:p>
    <w:p w14:paraId="529B4947" w14:textId="16CBF426" w:rsidR="00841567" w:rsidRDefault="00841567" w:rsidP="00841567">
      <w:pPr>
        <w:pStyle w:val="ListParagraph"/>
        <w:numPr>
          <w:ilvl w:val="0"/>
          <w:numId w:val="1"/>
        </w:numPr>
      </w:pPr>
      <w:r>
        <w:t>Accept one double argument, set the balance to the argument value, and set the annual interest rate to 2%</w:t>
      </w:r>
    </w:p>
    <w:p w14:paraId="1EA12099" w14:textId="335DE60F" w:rsidR="00841567" w:rsidRDefault="00841567" w:rsidP="00841567">
      <w:pPr>
        <w:pStyle w:val="ListParagraph"/>
        <w:numPr>
          <w:ilvl w:val="0"/>
          <w:numId w:val="1"/>
        </w:numPr>
      </w:pPr>
      <w:r>
        <w:t>Accept two double arguments, set the balance to the first argument value, and set the annual interest rate to the second argument value</w:t>
      </w:r>
    </w:p>
    <w:p w14:paraId="5A42879E" w14:textId="59EE3E3E" w:rsidR="00750FE1" w:rsidRDefault="00B97DA7" w:rsidP="00841567">
      <w:pPr>
        <w:pStyle w:val="ListParagraph"/>
        <w:numPr>
          <w:ilvl w:val="0"/>
          <w:numId w:val="1"/>
        </w:numPr>
      </w:pPr>
      <w:r>
        <w:t xml:space="preserve">Both arguments should be positive. </w:t>
      </w:r>
      <w:r w:rsidR="00750FE1">
        <w:t xml:space="preserve">Throw </w:t>
      </w:r>
      <w:r w:rsidR="0006650C">
        <w:t xml:space="preserve">an </w:t>
      </w:r>
      <w:r w:rsidR="00750FE1">
        <w:t>exception if either argument is not a positive value</w:t>
      </w:r>
      <w:r w:rsidR="0006650C">
        <w:t>.</w:t>
      </w:r>
    </w:p>
    <w:p w14:paraId="2A56FF1D" w14:textId="77777777" w:rsidR="00841567" w:rsidRDefault="00841567" w:rsidP="00841567"/>
    <w:p w14:paraId="6685B89A" w14:textId="77777777" w:rsidR="00841567" w:rsidRDefault="00841567" w:rsidP="00841567">
      <w:r>
        <w:t>Methods</w:t>
      </w:r>
    </w:p>
    <w:p w14:paraId="3307C736" w14:textId="77777777" w:rsidR="00841567" w:rsidRDefault="00841567" w:rsidP="00841567"/>
    <w:p w14:paraId="4C721F3C" w14:textId="2538AD6B" w:rsidR="00841567" w:rsidRDefault="00CB2CC9" w:rsidP="00841567">
      <w:r>
        <w:t>d</w:t>
      </w:r>
      <w:r w:rsidR="00841567">
        <w:t xml:space="preserve">eposit </w:t>
      </w:r>
    </w:p>
    <w:p w14:paraId="5125189D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172E1462" w14:textId="73C9FC1D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 w:rsidR="00086F2D">
        <w:t>boolean</w:t>
      </w:r>
      <w:proofErr w:type="spellEnd"/>
    </w:p>
    <w:p w14:paraId="5DD0A2C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Add amount to balance</w:t>
      </w:r>
    </w:p>
    <w:p w14:paraId="6AA253A1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706F2BBD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D95CDFD" w14:textId="77777777" w:rsidR="00841567" w:rsidRDefault="00841567" w:rsidP="00841567"/>
    <w:p w14:paraId="770C6CDA" w14:textId="602C37A8" w:rsidR="00841567" w:rsidRDefault="00CB2CC9" w:rsidP="00841567">
      <w:r>
        <w:t>w</w:t>
      </w:r>
      <w:r w:rsidR="00841567">
        <w:t>ithdraw</w:t>
      </w:r>
    </w:p>
    <w:p w14:paraId="32B8D079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4BAE5076" w14:textId="77777777" w:rsidR="00086F2D" w:rsidRDefault="00086F2D" w:rsidP="00086F2D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>
        <w:t>boolean</w:t>
      </w:r>
      <w:proofErr w:type="spellEnd"/>
    </w:p>
    <w:p w14:paraId="742275B3" w14:textId="2B37822A" w:rsidR="00841567" w:rsidRDefault="00841567" w:rsidP="00841567">
      <w:pPr>
        <w:pStyle w:val="ListParagraph"/>
        <w:numPr>
          <w:ilvl w:val="0"/>
          <w:numId w:val="1"/>
        </w:numPr>
      </w:pPr>
      <w:r>
        <w:t>Subtract amount from balance only if the account has enough money</w:t>
      </w:r>
    </w:p>
    <w:p w14:paraId="61FD754A" w14:textId="3CDDD8CD" w:rsidR="00841567" w:rsidRDefault="00841567" w:rsidP="00841567">
      <w:pPr>
        <w:pStyle w:val="ListParagraph"/>
        <w:numPr>
          <w:ilvl w:val="1"/>
          <w:numId w:val="1"/>
        </w:numPr>
      </w:pPr>
      <w:r>
        <w:t>i.e. savings account cannot be overdrawn</w:t>
      </w:r>
    </w:p>
    <w:p w14:paraId="5A1BC9E8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Return true if transaction is successful; otherwise return false</w:t>
      </w:r>
    </w:p>
    <w:p w14:paraId="771D9CAC" w14:textId="77777777" w:rsidR="000E3642" w:rsidRDefault="000E3642" w:rsidP="000E3642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3C17EBD" w14:textId="77777777" w:rsidR="00841567" w:rsidRDefault="00841567" w:rsidP="00841567"/>
    <w:p w14:paraId="612800A9" w14:textId="4E906A09" w:rsidR="00841567" w:rsidRDefault="00CB2CC9" w:rsidP="00841567">
      <w:r>
        <w:t>r</w:t>
      </w:r>
      <w:r w:rsidR="00841567">
        <w:t>econcile</w:t>
      </w:r>
    </w:p>
    <w:p w14:paraId="56AE31BA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73B6A0B5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40402E6C" w14:textId="7FB76BFD" w:rsidR="00841567" w:rsidRDefault="00841567" w:rsidP="00841567">
      <w:pPr>
        <w:pStyle w:val="ListParagraph"/>
        <w:numPr>
          <w:ilvl w:val="0"/>
          <w:numId w:val="1"/>
        </w:numPr>
      </w:pPr>
      <w:r>
        <w:t>Add one month’s worth of interest to the balance</w:t>
      </w:r>
    </w:p>
    <w:p w14:paraId="5F5D3DC8" w14:textId="47530678" w:rsidR="00750FE1" w:rsidRDefault="00750FE1" w:rsidP="00750FE1">
      <w:pPr>
        <w:pStyle w:val="ListParagraph"/>
        <w:numPr>
          <w:ilvl w:val="1"/>
          <w:numId w:val="1"/>
        </w:numPr>
      </w:pPr>
      <w:r>
        <w:lastRenderedPageBreak/>
        <w:t xml:space="preserve">e.g. if the balance if $5,000 and the interest rate is 6%, </w:t>
      </w:r>
      <w:r>
        <w:br/>
        <w:t>the monthly interest is $25 (5000 * 0.06 / 12)</w:t>
      </w:r>
    </w:p>
    <w:p w14:paraId="70A650D3" w14:textId="77777777" w:rsidR="00841567" w:rsidRDefault="00841567" w:rsidP="00841567"/>
    <w:p w14:paraId="53EB8CA6" w14:textId="784B3F66" w:rsidR="00841567" w:rsidRDefault="00841567" w:rsidP="00841567">
      <w:proofErr w:type="spellStart"/>
      <w:r>
        <w:t>toString</w:t>
      </w:r>
      <w:proofErr w:type="spellEnd"/>
    </w:p>
    <w:p w14:paraId="0E7FA5F5" w14:textId="6A2B15BF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  <w:r w:rsidR="00CB2CC9">
        <w:t xml:space="preserve"> inherited from the Object class</w:t>
      </w:r>
    </w:p>
    <w:p w14:paraId="520E5FD3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0C7F07D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String</w:t>
      </w:r>
    </w:p>
    <w:p w14:paraId="005D2D1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119848C4" w14:textId="3F5DA99E" w:rsidR="00841567" w:rsidRDefault="00841567" w:rsidP="00841567">
      <w:pPr>
        <w:pStyle w:val="ListParagraph"/>
        <w:numPr>
          <w:ilvl w:val="1"/>
          <w:numId w:val="1"/>
        </w:numPr>
      </w:pPr>
      <w:r>
        <w:t>e.g. “Savings 2468 | Balance $</w:t>
      </w:r>
      <w:r w:rsidR="00750FE1">
        <w:t>3,579.01</w:t>
      </w:r>
      <w:r>
        <w:t>”</w:t>
      </w:r>
    </w:p>
    <w:p w14:paraId="1A2C4686" w14:textId="77777777" w:rsidR="00841567" w:rsidRDefault="00841567" w:rsidP="00841567"/>
    <w:p w14:paraId="2F9A30D1" w14:textId="77777777" w:rsidR="00841567" w:rsidRDefault="00841567" w:rsidP="00841567"/>
    <w:p w14:paraId="5B786A8B" w14:textId="024D61D5" w:rsidR="009E0F45" w:rsidRDefault="00841567" w:rsidP="00841567">
      <w:r>
        <w:t>Bank Demo</w:t>
      </w:r>
    </w:p>
    <w:p w14:paraId="67D376A1" w14:textId="77777777" w:rsidR="00841567" w:rsidRDefault="00841567" w:rsidP="00841567"/>
    <w:p w14:paraId="45013647" w14:textId="2D950829" w:rsidR="00841567" w:rsidRDefault="00841567" w:rsidP="00841567">
      <w:r>
        <w:t xml:space="preserve">Create an array (or </w:t>
      </w:r>
      <w:proofErr w:type="spellStart"/>
      <w:r>
        <w:t>ArrayList</w:t>
      </w:r>
      <w:proofErr w:type="spellEnd"/>
      <w:r>
        <w:t>) of accounts in this order</w:t>
      </w:r>
    </w:p>
    <w:p w14:paraId="5A8C0DC5" w14:textId="10F61C0A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Checking account with $500 </w:t>
      </w:r>
    </w:p>
    <w:p w14:paraId="49F91F73" w14:textId="6EF581BB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$1,000</w:t>
      </w:r>
    </w:p>
    <w:p w14:paraId="7538534B" w14:textId="5B7ED44C" w:rsidR="00841567" w:rsidRDefault="00841567" w:rsidP="00841567">
      <w:pPr>
        <w:pStyle w:val="ListParagraph"/>
        <w:numPr>
          <w:ilvl w:val="0"/>
          <w:numId w:val="2"/>
        </w:numPr>
      </w:pPr>
      <w:r>
        <w:t>Checking account with $250</w:t>
      </w:r>
    </w:p>
    <w:p w14:paraId="0CE06042" w14:textId="4F5FD109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Savings account with $5,000 and </w:t>
      </w:r>
      <w:r w:rsidR="00A10F93">
        <w:t>4.</w:t>
      </w:r>
      <w:r>
        <w:t>5% interest rate</w:t>
      </w:r>
    </w:p>
    <w:p w14:paraId="43850FFA" w14:textId="48CB4DA1" w:rsidR="008A1548" w:rsidRDefault="008A1548" w:rsidP="00841567">
      <w:r>
        <w:t>Display each account to the console.</w:t>
      </w:r>
    </w:p>
    <w:p w14:paraId="7A343C33" w14:textId="77777777" w:rsidR="008A1548" w:rsidRDefault="008A1548" w:rsidP="00841567"/>
    <w:p w14:paraId="2FEF6F95" w14:textId="437E7CA4" w:rsidR="00AD1D24" w:rsidRDefault="00CD6ECF" w:rsidP="00AC5CA2">
      <w:r>
        <w:t>Open the text file named transactions.txt.</w:t>
      </w:r>
    </w:p>
    <w:p w14:paraId="127B4BB1" w14:textId="1BF552C1" w:rsidR="00AD1D24" w:rsidRDefault="00AD1D24" w:rsidP="00AC5CA2">
      <w:r>
        <w:t>The first line</w:t>
      </w:r>
      <w:r w:rsidR="00046254">
        <w:t xml:space="preserve"> of the text file are headers and should be discarded.</w:t>
      </w:r>
    </w:p>
    <w:p w14:paraId="114D4BCF" w14:textId="77777777" w:rsidR="00046254" w:rsidRDefault="00046254" w:rsidP="00AC5CA2">
      <w:r>
        <w:t>Then r</w:t>
      </w:r>
      <w:r w:rsidR="00CD6ECF">
        <w:t xml:space="preserve">ead and process each transaction. </w:t>
      </w:r>
    </w:p>
    <w:p w14:paraId="05095469" w14:textId="6E24B554" w:rsidR="00AC5CA2" w:rsidRDefault="00185B0B" w:rsidP="00AC5CA2">
      <w:r>
        <w:br/>
        <w:t xml:space="preserve">Note: </w:t>
      </w:r>
      <w:r w:rsidR="00AC5CA2">
        <w:t>Each transaction has the following pattern:</w:t>
      </w:r>
      <w:r w:rsidR="009C1B98">
        <w:t xml:space="preserve"> String, int, String, </w:t>
      </w:r>
      <w:r w:rsidR="00BD0862">
        <w:t>double. Examples:</w:t>
      </w:r>
    </w:p>
    <w:p w14:paraId="461E4A5E" w14:textId="487550C5" w:rsidR="00020287" w:rsidRPr="007D1B50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7/8/2024,</w:t>
      </w:r>
      <w:proofErr w:type="gramStart"/>
      <w:r w:rsidR="00020287" w:rsidRPr="007D1B50">
        <w:rPr>
          <w:rFonts w:ascii="Courier New" w:hAnsi="Courier New" w:cs="Courier New"/>
        </w:rPr>
        <w:t>1,deposit</w:t>
      </w:r>
      <w:proofErr w:type="gramEnd"/>
      <w:r w:rsidR="00020287" w:rsidRPr="007D1B50">
        <w:rPr>
          <w:rFonts w:ascii="Courier New" w:hAnsi="Courier New" w:cs="Courier New"/>
        </w:rPr>
        <w:t>,75.25</w:t>
      </w:r>
    </w:p>
    <w:p w14:paraId="1317C447" w14:textId="57A88416" w:rsidR="00020287" w:rsidRPr="005A1C0C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7/14/2024,</w:t>
      </w:r>
      <w:proofErr w:type="gramStart"/>
      <w:r w:rsidR="00020287" w:rsidRPr="005A1C0C">
        <w:rPr>
          <w:rFonts w:ascii="Courier New" w:hAnsi="Courier New" w:cs="Courier New"/>
        </w:rPr>
        <w:t>4,withdraw</w:t>
      </w:r>
      <w:proofErr w:type="gramEnd"/>
      <w:r w:rsidR="00020287" w:rsidRPr="005A1C0C">
        <w:rPr>
          <w:rFonts w:ascii="Courier New" w:hAnsi="Courier New" w:cs="Courier New"/>
        </w:rPr>
        <w:t>,54.11</w:t>
      </w:r>
    </w:p>
    <w:p w14:paraId="475C971F" w14:textId="44526F31" w:rsidR="00020287" w:rsidRPr="00C54988" w:rsidRDefault="00C54988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54988">
        <w:rPr>
          <w:rFonts w:ascii="Courier New" w:hAnsi="Courier New" w:cs="Courier New"/>
        </w:rPr>
        <w:t>7/29/2024,</w:t>
      </w:r>
      <w:proofErr w:type="gramStart"/>
      <w:r w:rsidR="00020287" w:rsidRPr="00C54988">
        <w:rPr>
          <w:rFonts w:ascii="Courier New" w:hAnsi="Courier New" w:cs="Courier New"/>
        </w:rPr>
        <w:t>3,check</w:t>
      </w:r>
      <w:proofErr w:type="gramEnd"/>
      <w:r w:rsidR="00020287" w:rsidRPr="00C54988">
        <w:rPr>
          <w:rFonts w:ascii="Courier New" w:hAnsi="Courier New" w:cs="Courier New"/>
        </w:rPr>
        <w:t>,84.95</w:t>
      </w:r>
    </w:p>
    <w:p w14:paraId="32B96996" w14:textId="77777777" w:rsidR="005A1C0C" w:rsidRPr="003E0038" w:rsidRDefault="005A1C0C" w:rsidP="005A1C0C">
      <w:pPr>
        <w:rPr>
          <w:rFonts w:ascii="Courier New" w:hAnsi="Courier New" w:cs="Courier New"/>
        </w:rPr>
      </w:pPr>
    </w:p>
    <w:p w14:paraId="68AAB875" w14:textId="77777777" w:rsidR="00B213D1" w:rsidRDefault="00AD68F1" w:rsidP="007D1B50">
      <w:r>
        <w:t>Note</w:t>
      </w:r>
      <w:r w:rsidR="00B213D1">
        <w:t>s:</w:t>
      </w:r>
    </w:p>
    <w:p w14:paraId="42C9551D" w14:textId="20FD2A08" w:rsidR="00C54988" w:rsidRDefault="00C54988" w:rsidP="00B213D1">
      <w:pPr>
        <w:pStyle w:val="ListParagraph"/>
        <w:numPr>
          <w:ilvl w:val="0"/>
          <w:numId w:val="4"/>
        </w:numPr>
      </w:pPr>
      <w:r>
        <w:t>The date should be saved as a String.</w:t>
      </w:r>
    </w:p>
    <w:p w14:paraId="0DF65D01" w14:textId="5FC808C9" w:rsidR="007D1B50" w:rsidRDefault="00857991" w:rsidP="00C54988">
      <w:pPr>
        <w:pStyle w:val="ListParagraph"/>
        <w:numPr>
          <w:ilvl w:val="0"/>
          <w:numId w:val="4"/>
        </w:numPr>
      </w:pPr>
      <w:r>
        <w:t>T</w:t>
      </w:r>
      <w:r w:rsidR="00B213D1">
        <w:t>he number</w:t>
      </w:r>
      <w:r w:rsidR="00AD68F1">
        <w:t xml:space="preserve"> </w:t>
      </w:r>
      <w:r w:rsidR="00C54988">
        <w:t xml:space="preserve">after the date </w:t>
      </w:r>
      <w:r w:rsidR="00AD68F1">
        <w:t xml:space="preserve">refers to the </w:t>
      </w:r>
      <w:r w:rsidR="00C54988">
        <w:t xml:space="preserve">position in the array but is off by one. </w:t>
      </w:r>
      <w:r w:rsidR="00C54988">
        <w:br/>
        <w:t xml:space="preserve">In other words, 1 refers to the first element in the array, 2 refers to the second element, etc. </w:t>
      </w:r>
      <w:r w:rsidR="00AD68F1">
        <w:t xml:space="preserve">This is </w:t>
      </w:r>
      <w:r w:rsidR="00D854DF">
        <w:t xml:space="preserve">common </w:t>
      </w:r>
      <w:r w:rsidR="001D3486">
        <w:t xml:space="preserve">as non-technical users </w:t>
      </w:r>
      <w:r w:rsidR="00D854DF">
        <w:t>start counting at 1, not 0.</w:t>
      </w:r>
    </w:p>
    <w:p w14:paraId="677E6BD5" w14:textId="43B55236" w:rsidR="003C46CD" w:rsidRDefault="00057BE5" w:rsidP="00AC5CA2">
      <w:pPr>
        <w:pStyle w:val="ListParagraph"/>
        <w:numPr>
          <w:ilvl w:val="0"/>
          <w:numId w:val="4"/>
        </w:numPr>
      </w:pPr>
      <w:r>
        <w:t xml:space="preserve">The transaction type will </w:t>
      </w:r>
      <w:r w:rsidR="00857991">
        <w:t xml:space="preserve">either </w:t>
      </w:r>
      <w:r>
        <w:t>be “deposit”</w:t>
      </w:r>
      <w:r w:rsidR="00737EFF">
        <w:t>,</w:t>
      </w:r>
      <w:r>
        <w:t xml:space="preserve"> “withdraw”</w:t>
      </w:r>
      <w:r w:rsidR="00737EFF">
        <w:t>, or “check”</w:t>
      </w:r>
      <w:r>
        <w:t xml:space="preserve">. </w:t>
      </w:r>
      <w:r w:rsidR="00AC5CA2">
        <w:t>T</w:t>
      </w:r>
      <w:r w:rsidR="003C46CD">
        <w:t xml:space="preserve">here </w:t>
      </w:r>
      <w:r w:rsidR="00630880">
        <w:t>should</w:t>
      </w:r>
      <w:r w:rsidR="003C46CD">
        <w:t xml:space="preserve"> be no </w:t>
      </w:r>
      <w:r w:rsidR="00791490">
        <w:t>“</w:t>
      </w:r>
      <w:r w:rsidR="003C46CD">
        <w:t>check</w:t>
      </w:r>
      <w:r w:rsidR="00791490">
        <w:t>”</w:t>
      </w:r>
      <w:r w:rsidR="003C46CD">
        <w:t xml:space="preserve"> transactions on a savings account</w:t>
      </w:r>
      <w:r w:rsidR="00AC5CA2">
        <w:t>.</w:t>
      </w:r>
    </w:p>
    <w:p w14:paraId="7B488F36" w14:textId="64DC1524" w:rsidR="001B650B" w:rsidRDefault="00A123CC" w:rsidP="00AC5CA2">
      <w:pPr>
        <w:pStyle w:val="ListParagraph"/>
        <w:numPr>
          <w:ilvl w:val="0"/>
          <w:numId w:val="4"/>
        </w:numPr>
      </w:pPr>
      <w:r>
        <w:t xml:space="preserve">If </w:t>
      </w:r>
      <w:r w:rsidR="001B650B">
        <w:t xml:space="preserve">a transaction </w:t>
      </w:r>
      <w:r>
        <w:t xml:space="preserve">has </w:t>
      </w:r>
      <w:r w:rsidR="001B650B">
        <w:t>a negative amount</w:t>
      </w:r>
      <w:r>
        <w:t xml:space="preserve">, the </w:t>
      </w:r>
      <w:r w:rsidR="001B650B">
        <w:t xml:space="preserve">program is expected to handle the exception gracefully and continue </w:t>
      </w:r>
      <w:r>
        <w:t>processing any remaining transactions.</w:t>
      </w:r>
    </w:p>
    <w:p w14:paraId="0AC2BFE2" w14:textId="77777777" w:rsidR="008A1548" w:rsidRDefault="008A1548" w:rsidP="008A1548"/>
    <w:p w14:paraId="6B101389" w14:textId="3BDFB2EF" w:rsidR="00F63389" w:rsidRDefault="00F63389" w:rsidP="008A1548">
      <w:r>
        <w:t>After each transaction, display an appropriate message to the console</w:t>
      </w:r>
      <w:r w:rsidR="005C2F3C">
        <w:t>. Remember that processing the check is the same as a withdrawal.</w:t>
      </w:r>
      <w:r w:rsidR="0051283E">
        <w:t xml:space="preserve"> </w:t>
      </w:r>
      <w:r>
        <w:t>Examples:</w:t>
      </w:r>
    </w:p>
    <w:p w14:paraId="18DD363E" w14:textId="77777777" w:rsidR="00F63389" w:rsidRDefault="00F63389" w:rsidP="008A1548"/>
    <w:p w14:paraId="7286156D" w14:textId="012B8155" w:rsidR="00EC6EA4" w:rsidRDefault="00EC6EA4" w:rsidP="00EC6EA4">
      <w:pPr>
        <w:pStyle w:val="ListParagraph"/>
        <w:numPr>
          <w:ilvl w:val="0"/>
          <w:numId w:val="1"/>
        </w:numPr>
      </w:pPr>
      <w:r>
        <w:t>“Deposit $50.00 to checking account 1234</w:t>
      </w:r>
      <w:r w:rsidR="00C54988">
        <w:t xml:space="preserve"> on 7/1/2024</w:t>
      </w:r>
      <w:r>
        <w:t>”</w:t>
      </w:r>
    </w:p>
    <w:p w14:paraId="35D2AE4A" w14:textId="55C842A2" w:rsidR="00EC6EA4" w:rsidRDefault="00EC6EA4" w:rsidP="00EC6EA4">
      <w:pPr>
        <w:pStyle w:val="ListParagraph"/>
        <w:numPr>
          <w:ilvl w:val="0"/>
          <w:numId w:val="1"/>
        </w:numPr>
      </w:pPr>
      <w:r>
        <w:lastRenderedPageBreak/>
        <w:t xml:space="preserve"> “Withdraw $35.00 from savings account 5678”</w:t>
      </w:r>
    </w:p>
    <w:p w14:paraId="573FD2AE" w14:textId="7FDD9509" w:rsidR="00F63389" w:rsidRDefault="00F63389" w:rsidP="008A1548">
      <w:pPr>
        <w:pStyle w:val="ListParagraph"/>
        <w:numPr>
          <w:ilvl w:val="0"/>
          <w:numId w:val="1"/>
        </w:numPr>
      </w:pPr>
      <w:r>
        <w:t xml:space="preserve"> “</w:t>
      </w:r>
      <w:r w:rsidR="00EC6EA4">
        <w:t>Deposit</w:t>
      </w:r>
      <w:r>
        <w:t xml:space="preserve"> $</w:t>
      </w:r>
      <w:r w:rsidR="00DA5A2A">
        <w:t>152</w:t>
      </w:r>
      <w:r>
        <w:t xml:space="preserve">.00 </w:t>
      </w:r>
      <w:r w:rsidR="00DA5A2A">
        <w:t>to</w:t>
      </w:r>
      <w:r>
        <w:t xml:space="preserve"> checking account 1234”</w:t>
      </w:r>
    </w:p>
    <w:p w14:paraId="442F1ED5" w14:textId="7F5585CC" w:rsidR="00F63389" w:rsidRDefault="00F63389" w:rsidP="00F63389">
      <w:pPr>
        <w:pStyle w:val="ListParagraph"/>
        <w:numPr>
          <w:ilvl w:val="0"/>
          <w:numId w:val="1"/>
        </w:numPr>
      </w:pPr>
      <w:r>
        <w:t xml:space="preserve"> “Insufficient funds in savings account 2468”</w:t>
      </w:r>
    </w:p>
    <w:p w14:paraId="7742D7FB" w14:textId="77777777" w:rsidR="00616BF3" w:rsidRDefault="00616BF3" w:rsidP="00616BF3"/>
    <w:p w14:paraId="04E3A85F" w14:textId="0D0D9221" w:rsidR="00DA0AD0" w:rsidRDefault="00616BF3" w:rsidP="00C54988">
      <w:r>
        <w:t xml:space="preserve">Extra credit: send the transaction messages to an output </w:t>
      </w:r>
      <w:r w:rsidR="00EB0364">
        <w:t>file and</w:t>
      </w:r>
      <w:r>
        <w:t xml:space="preserve"> display a single message to the console</w:t>
      </w:r>
      <w:r w:rsidR="00DA0AD0">
        <w:t>. Example:</w:t>
      </w:r>
      <w:r w:rsidR="00C54988">
        <w:t xml:space="preserve"> </w:t>
      </w:r>
      <w:r w:rsidR="00C7389F">
        <w:t>“</w:t>
      </w:r>
      <w:r w:rsidR="00DA0AD0">
        <w:t>Transaction</w:t>
      </w:r>
      <w:r w:rsidR="00C7389F">
        <w:t xml:space="preserve"> log saved to </w:t>
      </w:r>
      <w:r w:rsidR="00C54988">
        <w:t>banklog</w:t>
      </w:r>
      <w:r w:rsidR="00C7389F">
        <w:t>.txt”</w:t>
      </w:r>
      <w:r w:rsidR="00C54988">
        <w:t>. Do not save any other output to the output file.</w:t>
      </w:r>
    </w:p>
    <w:p w14:paraId="7CA9F769" w14:textId="77777777" w:rsidR="00F63389" w:rsidRDefault="00F63389" w:rsidP="008A1548"/>
    <w:p w14:paraId="2722F8D0" w14:textId="1004EE58" w:rsidR="001A07F2" w:rsidRDefault="008A1548" w:rsidP="008A1548">
      <w:r>
        <w:t xml:space="preserve">After </w:t>
      </w:r>
      <w:r w:rsidR="00CB10B7">
        <w:t>processing all the transactions,</w:t>
      </w:r>
      <w:r>
        <w:t xml:space="preserve"> reconcile </w:t>
      </w:r>
      <w:r w:rsidR="000E4847">
        <w:t xml:space="preserve">each account then </w:t>
      </w:r>
      <w:r>
        <w:t>display each account to the console.</w:t>
      </w:r>
      <w:r w:rsidR="001D3486">
        <w:t xml:space="preserve"> </w:t>
      </w:r>
    </w:p>
    <w:p w14:paraId="130950C3" w14:textId="77777777" w:rsidR="001A07F2" w:rsidRDefault="001A07F2" w:rsidP="008A1548"/>
    <w:p w14:paraId="6147B6E9" w14:textId="16E22C99" w:rsidR="00CB2CC9" w:rsidRDefault="00CB2CC9" w:rsidP="008A1548">
      <w:r>
        <w:t>Here are the final account balances</w:t>
      </w:r>
      <w:r w:rsidR="00750FE1">
        <w:t xml:space="preserve"> in the order </w:t>
      </w:r>
      <w:r w:rsidR="0087227D">
        <w:t xml:space="preserve">they should </w:t>
      </w:r>
      <w:r w:rsidR="005F54B4">
        <w:t xml:space="preserve">appear in </w:t>
      </w:r>
      <w:r w:rsidR="00750FE1">
        <w:t>your array. Note that your account numbers will be different.</w:t>
      </w:r>
    </w:p>
    <w:p w14:paraId="0AC26A13" w14:textId="7FA4F3B5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1234</w:t>
      </w:r>
      <w:r w:rsidRPr="0087227D">
        <w:rPr>
          <w:rFonts w:ascii="Courier New" w:hAnsi="Courier New" w:cs="Courier New"/>
        </w:rPr>
        <w:t xml:space="preserve"> | Balance $3,579.01</w:t>
      </w:r>
    </w:p>
    <w:p w14:paraId="059B7392" w14:textId="7B377E0C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5678</w:t>
      </w:r>
      <w:proofErr w:type="gramEnd"/>
      <w:r w:rsidRPr="0087227D">
        <w:rPr>
          <w:rFonts w:ascii="Courier New" w:hAnsi="Courier New" w:cs="Courier New"/>
        </w:rPr>
        <w:t xml:space="preserve"> | Balance $3,579.01</w:t>
      </w:r>
    </w:p>
    <w:p w14:paraId="66876841" w14:textId="26C00192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2468</w:t>
      </w:r>
      <w:r w:rsidRPr="0087227D">
        <w:rPr>
          <w:rFonts w:ascii="Courier New" w:hAnsi="Courier New" w:cs="Courier New"/>
        </w:rPr>
        <w:t xml:space="preserve"> | Balance $3,579.01</w:t>
      </w:r>
    </w:p>
    <w:p w14:paraId="440CFDBF" w14:textId="4B684BF9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7531</w:t>
      </w:r>
      <w:proofErr w:type="gramEnd"/>
      <w:r w:rsidRPr="0087227D">
        <w:rPr>
          <w:rFonts w:ascii="Courier New" w:hAnsi="Courier New" w:cs="Courier New"/>
        </w:rPr>
        <w:t xml:space="preserve"> | Balance $3,579.01</w:t>
      </w:r>
    </w:p>
    <w:p w14:paraId="7808EFDA" w14:textId="77777777" w:rsidR="00CB2CC9" w:rsidRDefault="00CB2CC9" w:rsidP="008A1548"/>
    <w:p w14:paraId="46805E6F" w14:textId="72E30F8D" w:rsidR="008A1548" w:rsidRDefault="003434AB" w:rsidP="008A1548">
      <w:r>
        <w:t>Submit the entire package as a .zip file</w:t>
      </w:r>
      <w:r w:rsidR="0063410A">
        <w:t xml:space="preserve"> to Blackboard.</w:t>
      </w:r>
    </w:p>
    <w:sectPr w:rsidR="008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D11"/>
    <w:multiLevelType w:val="hybridMultilevel"/>
    <w:tmpl w:val="335003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326003"/>
    <w:multiLevelType w:val="hybridMultilevel"/>
    <w:tmpl w:val="33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7EB"/>
    <w:multiLevelType w:val="hybridMultilevel"/>
    <w:tmpl w:val="83AA98CC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445"/>
    <w:multiLevelType w:val="hybridMultilevel"/>
    <w:tmpl w:val="20C6C442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E22"/>
    <w:multiLevelType w:val="hybridMultilevel"/>
    <w:tmpl w:val="E17AC5EE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2139">
    <w:abstractNumId w:val="2"/>
  </w:num>
  <w:num w:numId="2" w16cid:durableId="2037463087">
    <w:abstractNumId w:val="3"/>
  </w:num>
  <w:num w:numId="3" w16cid:durableId="449010972">
    <w:abstractNumId w:val="4"/>
  </w:num>
  <w:num w:numId="4" w16cid:durableId="66389408">
    <w:abstractNumId w:val="0"/>
  </w:num>
  <w:num w:numId="5" w16cid:durableId="212685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0030F3"/>
    <w:rsid w:val="00020287"/>
    <w:rsid w:val="00046254"/>
    <w:rsid w:val="00057BE5"/>
    <w:rsid w:val="0006650C"/>
    <w:rsid w:val="00070BF0"/>
    <w:rsid w:val="00086F2D"/>
    <w:rsid w:val="000A7BFA"/>
    <w:rsid w:val="000E3642"/>
    <w:rsid w:val="000E4847"/>
    <w:rsid w:val="00100C50"/>
    <w:rsid w:val="00141D17"/>
    <w:rsid w:val="001839FF"/>
    <w:rsid w:val="00185B0B"/>
    <w:rsid w:val="00192261"/>
    <w:rsid w:val="001A07F2"/>
    <w:rsid w:val="001B650B"/>
    <w:rsid w:val="001C2613"/>
    <w:rsid w:val="001D3486"/>
    <w:rsid w:val="002E2D51"/>
    <w:rsid w:val="003434AB"/>
    <w:rsid w:val="00396DF8"/>
    <w:rsid w:val="003B6478"/>
    <w:rsid w:val="003C3662"/>
    <w:rsid w:val="003C46CD"/>
    <w:rsid w:val="003E0038"/>
    <w:rsid w:val="004B3422"/>
    <w:rsid w:val="004C0A4A"/>
    <w:rsid w:val="0051283E"/>
    <w:rsid w:val="00582375"/>
    <w:rsid w:val="005A1C0C"/>
    <w:rsid w:val="005C2F3C"/>
    <w:rsid w:val="005F54B4"/>
    <w:rsid w:val="00616BF3"/>
    <w:rsid w:val="00630880"/>
    <w:rsid w:val="0063410A"/>
    <w:rsid w:val="006468E9"/>
    <w:rsid w:val="00661F49"/>
    <w:rsid w:val="00670497"/>
    <w:rsid w:val="00685FC3"/>
    <w:rsid w:val="0073106D"/>
    <w:rsid w:val="00731C01"/>
    <w:rsid w:val="00737EFF"/>
    <w:rsid w:val="00750FE1"/>
    <w:rsid w:val="00757C5D"/>
    <w:rsid w:val="00772461"/>
    <w:rsid w:val="00791490"/>
    <w:rsid w:val="007A56A3"/>
    <w:rsid w:val="007B0168"/>
    <w:rsid w:val="007D1B50"/>
    <w:rsid w:val="007D6289"/>
    <w:rsid w:val="00817E5A"/>
    <w:rsid w:val="00841567"/>
    <w:rsid w:val="00857991"/>
    <w:rsid w:val="0087227D"/>
    <w:rsid w:val="00893799"/>
    <w:rsid w:val="008A150A"/>
    <w:rsid w:val="008A1548"/>
    <w:rsid w:val="008B63DF"/>
    <w:rsid w:val="008E3309"/>
    <w:rsid w:val="0090377B"/>
    <w:rsid w:val="00911045"/>
    <w:rsid w:val="00946320"/>
    <w:rsid w:val="00946C1C"/>
    <w:rsid w:val="00991609"/>
    <w:rsid w:val="009A36A0"/>
    <w:rsid w:val="009A7D84"/>
    <w:rsid w:val="009B5491"/>
    <w:rsid w:val="009C1B98"/>
    <w:rsid w:val="009E0F45"/>
    <w:rsid w:val="00A10F93"/>
    <w:rsid w:val="00A123CC"/>
    <w:rsid w:val="00AC5CA2"/>
    <w:rsid w:val="00AD1D24"/>
    <w:rsid w:val="00AD68F1"/>
    <w:rsid w:val="00B07C49"/>
    <w:rsid w:val="00B213D1"/>
    <w:rsid w:val="00B72D31"/>
    <w:rsid w:val="00B97DA7"/>
    <w:rsid w:val="00BA3D89"/>
    <w:rsid w:val="00BD0862"/>
    <w:rsid w:val="00BF162D"/>
    <w:rsid w:val="00C54988"/>
    <w:rsid w:val="00C7389F"/>
    <w:rsid w:val="00CA5B54"/>
    <w:rsid w:val="00CB10B7"/>
    <w:rsid w:val="00CB2CC9"/>
    <w:rsid w:val="00CD2104"/>
    <w:rsid w:val="00CD6ECF"/>
    <w:rsid w:val="00D01DB1"/>
    <w:rsid w:val="00D854DF"/>
    <w:rsid w:val="00DA0AD0"/>
    <w:rsid w:val="00DA5A2A"/>
    <w:rsid w:val="00E2078F"/>
    <w:rsid w:val="00E64B54"/>
    <w:rsid w:val="00EB0364"/>
    <w:rsid w:val="00EC6EA4"/>
    <w:rsid w:val="00F31BC5"/>
    <w:rsid w:val="00F47555"/>
    <w:rsid w:val="00F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979"/>
  <w15:chartTrackingRefBased/>
  <w15:docId w15:val="{0B629E51-B74B-A44F-86CC-FC593C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Tillies</dc:creator>
  <cp:keywords/>
  <dc:description/>
  <cp:lastModifiedBy>Richard Tillies</cp:lastModifiedBy>
  <cp:revision>2</cp:revision>
  <dcterms:created xsi:type="dcterms:W3CDTF">2024-11-30T18:41:00Z</dcterms:created>
  <dcterms:modified xsi:type="dcterms:W3CDTF">2024-11-30T18:41:00Z</dcterms:modified>
</cp:coreProperties>
</file>