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ИСТОРИЯ КАЗАХСТАНА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Огузское государство. Кимакский каганат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Вам предлагаются задания с одним правильным ответом из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четырех предложенных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1.Огузское государство образовалось 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IX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VII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X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VIII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2. Столицей Огузского государства был город: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Баласагун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Сыгнак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Янгикент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Тараз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3. Основное население Огузского государства составляли: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сарматы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тюрки-огузы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уйсуни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кыпчаки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4. Титул правителя огузов: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хан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бек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шаньюй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ябгу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5. Главная причина распада Огузского государства: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вторжение караханидов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междоусобицы и давление кыпчаков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засухи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внешние походы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6. Кимакский каганат образовался 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IX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X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VIII веке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XI веке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7. Столицей Кимакского каганата был город: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Янгикент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Имак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Имакия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Сыгнак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8. Титул правителя Кимакского каганата: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каган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хан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ябгу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гурхан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9. Основное занятие населения Кимакского каганата: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земледелие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кочевое скотоводство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охота и рыболовство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торговля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10. Династия пришедшая на смену Огузскому государству: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Караханиды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Кыпчаки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Тюргеши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Найманы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  <w:drawing>
          <wp:inline distB="0" distT="0" distL="0" distR="0">
            <wp:extent cx="5219700" cy="346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11. Центр Огузского государства: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Южный Казахстан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Приаралье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Восточный Казахстан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Северный Казахстан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12. Территория Кимакского каганата охватывала: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Восточный и Северо-Восточный Казахстан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Южный Казахстан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Жетысу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Прикаспий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13. Народ оказавший давление на огузов с востока: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уйгуры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кыпчаки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карлуки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найманы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14. По этой реке проходил путь к столице Янгикент: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Иртыш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Сырдарья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Урал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15. Основная территория кимаков: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бассейн Иртыша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долина Таласа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район Сырдарьи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Семиречье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  <w:rtl w:val="0"/>
        </w:rPr>
        <w:t xml:space="preserve">«Я много дней ехал по равнинам между Аралом и Иртышом.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  <w:rtl w:val="0"/>
        </w:rPr>
        <w:t xml:space="preserve">На юге я видел шатры огузов, чьи ябгу держали совет старейшин в Янгикенте. Они славились смелыми воинами, торгующими с Хорезмом и Средней Азией. На северо-востоке жили кимаки — их каган правил из города Имакия. Кимаки имели семь союзных племён, владели железными оружиями и держали табуны коней. Говорили, что их могущество держится на единстве и торговле по пути, ведущему на запад…»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Инструкция: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Вам предлагаются тестовые задания на основе контекста с выбором одного правильного ответа из четырёх предложенных.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16. Город — центр огузов: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Баласагун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Янгикент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Сыгнак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Отрар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17. Количество союзных племён, входивших в состав Кимакского каганата: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11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18. Огузские воины славились: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земледелием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мореплаванием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воинской доблестью и торговлей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строительством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19. Столица кимаков: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Сыгнак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Имакия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Суяб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Баласагун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20. Племена кимаков объединяло: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A) религия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B) единство и торговля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C) зависимость от Китая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D) борьба с арабами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2E4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/>
    </w:rPr>
  </w:style>
  <w:style w:type="paragraph" w:styleId="a4">
    <w:name w:val="No Spacing"/>
    <w:uiPriority w:val="1"/>
    <w:qFormat w:val="1"/>
    <w:rsid w:val="002E419A"/>
    <w:pPr>
      <w:spacing w:after="0" w:line="240" w:lineRule="auto"/>
    </w:pPr>
  </w:style>
  <w:style w:type="paragraph" w:styleId="a5">
    <w:name w:val="List Paragraph"/>
    <w:basedOn w:val="a"/>
    <w:uiPriority w:val="34"/>
    <w:qFormat w:val="1"/>
    <w:rsid w:val="00A73D27"/>
    <w:pPr>
      <w:ind w:left="720"/>
      <w:contextualSpacing w:val="1"/>
    </w:pPr>
  </w:style>
  <w:style w:type="character" w:styleId="a6">
    <w:name w:val="Strong"/>
    <w:basedOn w:val="a0"/>
    <w:uiPriority w:val="22"/>
    <w:qFormat w:val="1"/>
    <w:rsid w:val="003C648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pCILIvWQill8aqQ4IaSiaoBMQ==">CgMxLjA4AHIhMXdBUU5CcDJ1Z2kzRUxiNnlneU5NTFdYci1nTGRJWUtp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2025-10-24T15:29:00Z</dcterms:created>
  <dc:creator>Алибек ЖАксылыков</dc:creator>
</cp:coreProperties>
</file>