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F61" w:rsidRPr="003D4759" w:rsidRDefault="003D4759">
      <w:pPr>
        <w:rPr>
          <w:b/>
          <w:sz w:val="32"/>
        </w:rPr>
      </w:pPr>
      <w:r w:rsidRPr="003D4759">
        <w:rPr>
          <w:b/>
          <w:sz w:val="32"/>
        </w:rPr>
        <w:t>Pflichtenheft</w:t>
      </w:r>
    </w:p>
    <w:p w:rsidR="003D4759" w:rsidRDefault="003D4759" w:rsidP="003D4759">
      <w:r>
        <w:rPr>
          <w:b/>
        </w:rPr>
        <w:t>Mitglieder</w:t>
      </w:r>
      <w:r>
        <w:t>: Daniel Ladwig (PL), Jenne Hilberts, Rukiye Akin, Mike Durban, Raphael Panter</w:t>
      </w:r>
    </w:p>
    <w:p w:rsidR="003D4759" w:rsidRDefault="003D4759" w:rsidP="003D4759">
      <w:r w:rsidRPr="00404014">
        <w:rPr>
          <w:b/>
        </w:rPr>
        <w:t>Umfeld des Kunden</w:t>
      </w:r>
      <w:r>
        <w:t>: Altenheime/Krankenhäuser</w:t>
      </w:r>
    </w:p>
    <w:p w:rsidR="003D4759" w:rsidRDefault="003D4759" w:rsidP="003D4759">
      <w:r w:rsidRPr="00404014">
        <w:rPr>
          <w:b/>
        </w:rPr>
        <w:t>Umfeld der Applikation</w:t>
      </w:r>
      <w:r>
        <w:t xml:space="preserve">: Ein geschlossenes System mit </w:t>
      </w:r>
      <w:r w:rsidR="005C1595">
        <w:t>WLAN</w:t>
      </w:r>
      <w:r>
        <w:t xml:space="preserve"> Abdeckung. </w:t>
      </w:r>
    </w:p>
    <w:p w:rsidR="003D4759" w:rsidRDefault="003D4759" w:rsidP="003D4759">
      <w:r>
        <w:t>-SQL Lite Datenbank auf einem R</w:t>
      </w:r>
      <w:r w:rsidRPr="003D4759">
        <w:t>aspberry</w:t>
      </w:r>
      <w:r>
        <w:t xml:space="preserve"> P</w:t>
      </w:r>
      <w:r w:rsidRPr="003D4759">
        <w:t>i</w:t>
      </w:r>
    </w:p>
    <w:p w:rsidR="003D4759" w:rsidRDefault="003D4759" w:rsidP="003D4759">
      <w:r>
        <w:t>-App für Android Handys mit C#</w:t>
      </w:r>
    </w:p>
    <w:p w:rsidR="003D4759" w:rsidRDefault="003D4759" w:rsidP="003D4759">
      <w:r>
        <w:t>-Windows Programm für die Anzeige der Messergebnisse und für die Personalverwaltung</w:t>
      </w:r>
      <w:r w:rsidR="00E16234">
        <w:t>. Programmiersprache: Java</w:t>
      </w:r>
    </w:p>
    <w:p w:rsidR="00060272" w:rsidRDefault="00060272" w:rsidP="003D4759">
      <w:r>
        <w:t>-Back-End Datenbank in….</w:t>
      </w:r>
    </w:p>
    <w:p w:rsidR="003D4759" w:rsidRDefault="00E75580">
      <w:pPr>
        <w:rPr>
          <w:b/>
          <w:sz w:val="28"/>
        </w:rPr>
      </w:pPr>
      <w:r w:rsidRPr="00E75580">
        <w:rPr>
          <w:b/>
          <w:sz w:val="28"/>
        </w:rPr>
        <w:t>Realisierung der Anforderungen:</w:t>
      </w:r>
    </w:p>
    <w:p w:rsidR="0079229F" w:rsidRPr="00745853" w:rsidRDefault="0079229F" w:rsidP="00745853">
      <w:pPr>
        <w:pStyle w:val="Listenabsatz"/>
        <w:numPr>
          <w:ilvl w:val="0"/>
          <w:numId w:val="3"/>
        </w:numPr>
        <w:rPr>
          <w:sz w:val="28"/>
        </w:rPr>
      </w:pPr>
      <w:bookmarkStart w:id="0" w:name="_GoBack"/>
      <w:bookmarkEnd w:id="0"/>
    </w:p>
    <w:p w:rsidR="00745853" w:rsidRPr="00745853" w:rsidRDefault="00745853" w:rsidP="00745853">
      <w:pPr>
        <w:pStyle w:val="Listenabsatz"/>
        <w:numPr>
          <w:ilvl w:val="1"/>
          <w:numId w:val="3"/>
        </w:numPr>
        <w:rPr>
          <w:b/>
          <w:sz w:val="28"/>
        </w:rPr>
      </w:pPr>
    </w:p>
    <w:sectPr w:rsidR="00745853" w:rsidRPr="0074585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6DA" w:rsidRDefault="004156DA" w:rsidP="003D4759">
      <w:pPr>
        <w:spacing w:after="0" w:line="240" w:lineRule="auto"/>
      </w:pPr>
      <w:r>
        <w:separator/>
      </w:r>
    </w:p>
  </w:endnote>
  <w:endnote w:type="continuationSeparator" w:id="0">
    <w:p w:rsidR="004156DA" w:rsidRDefault="004156DA" w:rsidP="003D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6DA" w:rsidRDefault="004156DA" w:rsidP="003D4759">
      <w:pPr>
        <w:spacing w:after="0" w:line="240" w:lineRule="auto"/>
      </w:pPr>
      <w:r>
        <w:separator/>
      </w:r>
    </w:p>
  </w:footnote>
  <w:footnote w:type="continuationSeparator" w:id="0">
    <w:p w:rsidR="004156DA" w:rsidRDefault="004156DA" w:rsidP="003D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759" w:rsidRDefault="003D4759">
    <w:pPr>
      <w:pStyle w:val="Kopfzeile"/>
    </w:pPr>
    <w:r>
      <w:t>EWS1 Projekt 1</w:t>
    </w:r>
    <w:r>
      <w:tab/>
    </w:r>
    <w:r>
      <w:tab/>
      <w:t>23.03.18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490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46B7A79"/>
    <w:multiLevelType w:val="multilevel"/>
    <w:tmpl w:val="20E0A57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A7363B"/>
    <w:multiLevelType w:val="multilevel"/>
    <w:tmpl w:val="B13268A0"/>
    <w:lvl w:ilvl="0">
      <w:start w:val="1"/>
      <w:numFmt w:val="decimal"/>
      <w:lvlText w:val="S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S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S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S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59"/>
    <w:rsid w:val="00060272"/>
    <w:rsid w:val="000A69A5"/>
    <w:rsid w:val="00110FFE"/>
    <w:rsid w:val="00322730"/>
    <w:rsid w:val="00346EF9"/>
    <w:rsid w:val="003D4759"/>
    <w:rsid w:val="003E0EC2"/>
    <w:rsid w:val="004156DA"/>
    <w:rsid w:val="005C1595"/>
    <w:rsid w:val="00745853"/>
    <w:rsid w:val="0079229F"/>
    <w:rsid w:val="0080594D"/>
    <w:rsid w:val="00860C56"/>
    <w:rsid w:val="008B3F61"/>
    <w:rsid w:val="00A71BC8"/>
    <w:rsid w:val="00A879B2"/>
    <w:rsid w:val="00E16234"/>
    <w:rsid w:val="00E75580"/>
    <w:rsid w:val="00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8D0C"/>
  <w15:chartTrackingRefBased/>
  <w15:docId w15:val="{4DFBEB3B-7C1F-4D57-A3C6-2F573FF7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47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4759"/>
  </w:style>
  <w:style w:type="paragraph" w:styleId="Fuzeile">
    <w:name w:val="footer"/>
    <w:basedOn w:val="Standard"/>
    <w:link w:val="FuzeileZchn"/>
    <w:uiPriority w:val="99"/>
    <w:unhideWhenUsed/>
    <w:rsid w:val="003D47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4759"/>
  </w:style>
  <w:style w:type="paragraph" w:styleId="Listenabsatz">
    <w:name w:val="List Paragraph"/>
    <w:basedOn w:val="Standard"/>
    <w:uiPriority w:val="34"/>
    <w:qFormat/>
    <w:rsid w:val="0074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397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19</cp:revision>
  <dcterms:created xsi:type="dcterms:W3CDTF">2018-03-22T22:15:00Z</dcterms:created>
  <dcterms:modified xsi:type="dcterms:W3CDTF">2018-03-22T22:37:00Z</dcterms:modified>
</cp:coreProperties>
</file>