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5CF8DE">
      <w:r>
        <w:drawing>
          <wp:inline distT="0" distB="0" distL="114300" distR="114300">
            <wp:extent cx="5257800" cy="2211705"/>
            <wp:effectExtent l="0" t="0" r="0" b="171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1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AEBB7"/>
    <w:p w14:paraId="4F9A0E5B">
      <w:r>
        <w:drawing>
          <wp:inline distT="0" distB="0" distL="114300" distR="114300">
            <wp:extent cx="5263515" cy="2303145"/>
            <wp:effectExtent l="0" t="0" r="13335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30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0BD6C"/>
    <w:p w14:paraId="29E4F899">
      <w:r>
        <w:drawing>
          <wp:inline distT="0" distB="0" distL="114300" distR="114300">
            <wp:extent cx="5262245" cy="2136140"/>
            <wp:effectExtent l="0" t="0" r="14605" b="165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13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8FE19">
      <w:r>
        <w:drawing>
          <wp:inline distT="0" distB="0" distL="114300" distR="114300">
            <wp:extent cx="5266055" cy="3858260"/>
            <wp:effectExtent l="0" t="0" r="10795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85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F7E14"/>
    <w:p w14:paraId="3096D7C8">
      <w:r>
        <w:drawing>
          <wp:inline distT="0" distB="0" distL="114300" distR="114300">
            <wp:extent cx="5270500" cy="2320290"/>
            <wp:effectExtent l="0" t="0" r="635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2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FEFFE">
      <w:r>
        <w:drawing>
          <wp:inline distT="0" distB="0" distL="114300" distR="114300">
            <wp:extent cx="5268595" cy="2214245"/>
            <wp:effectExtent l="0" t="0" r="8255" b="1460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1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A3A17"/>
    <w:p w14:paraId="0403AD47">
      <w:r>
        <w:drawing>
          <wp:inline distT="0" distB="0" distL="114300" distR="114300">
            <wp:extent cx="5266690" cy="2403475"/>
            <wp:effectExtent l="0" t="0" r="10160" b="1587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0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7E37C">
      <w:r>
        <w:drawing>
          <wp:inline distT="0" distB="0" distL="114300" distR="114300">
            <wp:extent cx="5264785" cy="3308985"/>
            <wp:effectExtent l="0" t="0" r="12065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0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EC546">
      <w:r>
        <w:drawing>
          <wp:inline distT="0" distB="0" distL="114300" distR="114300">
            <wp:extent cx="5260975" cy="2902585"/>
            <wp:effectExtent l="0" t="0" r="15875" b="1206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90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F9D1F">
      <w:r>
        <w:drawing>
          <wp:inline distT="0" distB="0" distL="114300" distR="114300">
            <wp:extent cx="5272405" cy="3294380"/>
            <wp:effectExtent l="0" t="0" r="4445" b="127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9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161AF"/>
    <w:p w14:paraId="1D7B3924">
      <w:r>
        <w:drawing>
          <wp:inline distT="0" distB="0" distL="114300" distR="114300">
            <wp:extent cx="5265420" cy="3096895"/>
            <wp:effectExtent l="0" t="0" r="11430" b="825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9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0A66BA"/>
    <w:rsid w:val="310A6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2026-10-19T16:09:00Z</dcterms:created>
  <dc:creator>Ruben Alvarez Felgueroso</dc:creator>
  <cp:lastModifiedBy>Ruben Alvarez Felgueroso</cp:lastModifiedBy>
  <dcterms:modified xsi:type="dcterms:W3CDTF">2026-10-19T17:52:49Z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3082-12.1.0.29162</vt:lpwstr>
  </property>
  <property fmtid="{D5CDD505-2E9C-101B-9397-08002B2CF9AE}" pid="3" name="ICV">
    <vt:lpwstr>F58512E50A7C4C9F889D25A701057EA2_11</vt:lpwstr>
  </property>
  <property fmtid="{D5CDD505-2E9C-101B-9397-08002B2CF9AE}" pid="4" name="KSOTemplateDocerSaveRecord">
    <vt:lpwstr>eyJoZGlkIjoiNjMwYmIyYjViNDM3ZDRjZDJmNGVkYzQ2ZDc3M2EzZDAiLCJ1c2VySWQiOiIxODA0NDU4NDAxMDg4In0=</vt:lpwstr>
  </property>
</Properties>
</file>