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37" w:rsidRDefault="002E7F37"/>
    <w:p w:rsidR="004E62E4" w:rsidRDefault="00C3064C"/>
    <w:p w:rsidR="002E7F37" w:rsidRDefault="002E7F37"/>
    <w:p w:rsidR="002E7F37" w:rsidRDefault="002E7F37" w:rsidP="002E7F37">
      <w:pPr>
        <w:pStyle w:val="3"/>
        <w:rPr>
          <w:b w:val="0"/>
        </w:rPr>
      </w:pPr>
      <w:r w:rsidRPr="00566CEE">
        <w:rPr>
          <w:rFonts w:hint="eastAsia"/>
          <w:b w:val="0"/>
        </w:rPr>
        <w:t>使用</w:t>
      </w:r>
      <w:proofErr w:type="spellStart"/>
      <w:r w:rsidRPr="00566CEE">
        <w:rPr>
          <w:rFonts w:hint="eastAsia"/>
          <w:b w:val="0"/>
        </w:rPr>
        <w:t>libsqlite</w:t>
      </w:r>
      <w:proofErr w:type="spellEnd"/>
    </w:p>
    <w:p w:rsidR="00787C1E" w:rsidRDefault="00787C1E" w:rsidP="00787C1E">
      <w:proofErr w:type="spellStart"/>
      <w:proofErr w:type="gramStart"/>
      <w:r w:rsidRPr="00787C1E">
        <w:t>sudo</w:t>
      </w:r>
      <w:proofErr w:type="spellEnd"/>
      <w:proofErr w:type="gramEnd"/>
      <w:r w:rsidRPr="00787C1E">
        <w:t xml:space="preserve"> apt-get install libsqlite3-dev</w:t>
      </w:r>
    </w:p>
    <w:p w:rsidR="00787C1E" w:rsidRPr="00787C1E" w:rsidRDefault="0081768B" w:rsidP="00787C1E">
      <w:r w:rsidRPr="0081768B">
        <w:rPr>
          <w:rFonts w:hint="eastAsia"/>
        </w:rPr>
        <w:t>下面代码例示了在</w:t>
      </w:r>
      <w:r w:rsidRPr="0081768B">
        <w:t>SQLite上执行一个query的一般过程。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C1E" w:rsidTr="00787C1E">
        <w:tc>
          <w:tcPr>
            <w:tcW w:w="8296" w:type="dxa"/>
          </w:tcPr>
          <w:p w:rsidR="007B0F79" w:rsidRDefault="007B0F79" w:rsidP="007B0F79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B0F79" w:rsidRDefault="007B0F79" w:rsidP="007B0F79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7B0F79" w:rsidRDefault="007B0F79" w:rsidP="007B0F79">
            <w:r>
              <w:t>#include"sqlite3.h"</w:t>
            </w:r>
          </w:p>
          <w:p w:rsidR="007B0F79" w:rsidRDefault="007B0F79" w:rsidP="007B0F79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7B0F79" w:rsidRDefault="007B0F79" w:rsidP="007B0F79"/>
          <w:p w:rsidR="007B0F79" w:rsidRDefault="007B0F79" w:rsidP="007B0F79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argc,char</w:t>
            </w:r>
            <w:proofErr w:type="spellEnd"/>
            <w:r>
              <w:t xml:space="preserve">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7B0F79" w:rsidRDefault="007B0F79" w:rsidP="007B0F79">
            <w:r>
              <w:t>{</w:t>
            </w:r>
          </w:p>
          <w:p w:rsidR="007B0F79" w:rsidRDefault="007B0F79" w:rsidP="007B0F79">
            <w:r>
              <w:t xml:space="preserve">    // 校验参数有效性</w:t>
            </w:r>
          </w:p>
          <w:p w:rsidR="007B0F79" w:rsidRDefault="007B0F79" w:rsidP="007B0F79">
            <w:r>
              <w:t xml:space="preserve">    char *</w:t>
            </w:r>
            <w:proofErr w:type="spellStart"/>
            <w:r>
              <w:t>dbname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:rsidR="007B0F79" w:rsidRDefault="007B0F79" w:rsidP="007B0F79">
            <w:r>
              <w:t xml:space="preserve">    char *</w:t>
            </w:r>
            <w:proofErr w:type="spellStart"/>
            <w:r>
              <w:t>tablename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[2];</w:t>
            </w:r>
          </w:p>
          <w:p w:rsidR="007B0F79" w:rsidRDefault="007B0F79" w:rsidP="007B0F79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&lt; 3) {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("Error: Must specific a </w:t>
            </w:r>
            <w:proofErr w:type="spellStart"/>
            <w:r>
              <w:t>db</w:t>
            </w:r>
            <w:proofErr w:type="spellEnd"/>
            <w:r>
              <w:t xml:space="preserve"> file and select table name\n");</w:t>
            </w:r>
          </w:p>
          <w:p w:rsidR="007B0F79" w:rsidRDefault="007B0F79" w:rsidP="007B0F79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nUsage</w:t>
            </w:r>
            <w:proofErr w:type="spellEnd"/>
            <w:r>
              <w:t>:\n\</w:t>
            </w:r>
            <w:proofErr w:type="spellStart"/>
            <w:r>
              <w:t>t%s</w:t>
            </w:r>
            <w:proofErr w:type="spellEnd"/>
            <w:r>
              <w:t xml:space="preserve"> </w:t>
            </w:r>
            <w:proofErr w:type="spellStart"/>
            <w:r>
              <w:t>file.db</w:t>
            </w:r>
            <w:proofErr w:type="spellEnd"/>
            <w:r>
              <w:t xml:space="preserve"> </w:t>
            </w:r>
            <w:proofErr w:type="spellStart"/>
            <w:r>
              <w:t>table_name</w:t>
            </w:r>
            <w:proofErr w:type="spellEnd"/>
            <w:r>
              <w:t xml:space="preserve">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:rsidR="007B0F79" w:rsidRDefault="007B0F79" w:rsidP="007B0F79">
            <w:r>
              <w:tab/>
              <w:t>exit(1);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db</w:t>
            </w:r>
            <w:proofErr w:type="spellEnd"/>
            <w:r>
              <w:t xml:space="preserve"> file %</w:t>
            </w:r>
            <w:proofErr w:type="spellStart"/>
            <w:r>
              <w:t>s:SELECT</w:t>
            </w:r>
            <w:proofErr w:type="spellEnd"/>
            <w:r>
              <w:t xml:space="preserve"> * FROM %s\n", </w:t>
            </w:r>
            <w:proofErr w:type="spellStart"/>
            <w:r>
              <w:t>dbname</w:t>
            </w:r>
            <w:proofErr w:type="spellEnd"/>
            <w:r>
              <w:t xml:space="preserve">,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7B0F79" w:rsidRDefault="007B0F79" w:rsidP="007B0F79"/>
          <w:p w:rsidR="007B0F79" w:rsidRDefault="007B0F79" w:rsidP="007B0F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ncols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sqlite3 *</w:t>
            </w:r>
            <w:proofErr w:type="spellStart"/>
            <w:r>
              <w:t>db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sqlite3_stmt *</w:t>
            </w:r>
            <w:proofErr w:type="spellStart"/>
            <w:r>
              <w:t>stmt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char *</w:t>
            </w:r>
            <w:proofErr w:type="spellStart"/>
            <w:r>
              <w:t>sql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char*tail;</w:t>
            </w:r>
          </w:p>
          <w:p w:rsidR="007B0F79" w:rsidRDefault="007B0F79" w:rsidP="007B0F79"/>
          <w:p w:rsidR="007B0F79" w:rsidRDefault="007B0F79" w:rsidP="007B0F79">
            <w:r>
              <w:t xml:space="preserve">    // 打开数据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rc</w:t>
            </w:r>
            <w:proofErr w:type="spellEnd"/>
            <w:r>
              <w:t xml:space="preserve"> = sqlite3_open(</w:t>
            </w:r>
            <w:proofErr w:type="spellStart"/>
            <w:r>
              <w:t>dbname</w:t>
            </w:r>
            <w:proofErr w:type="spellEnd"/>
            <w:r>
              <w:t>, &amp;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if(</w:t>
            </w:r>
            <w:proofErr w:type="spellStart"/>
            <w:r>
              <w:t>rc</w:t>
            </w:r>
            <w:proofErr w:type="spellEnd"/>
            <w:r>
              <w:t>) {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,"</w:t>
            </w:r>
            <w:proofErr w:type="spellStart"/>
            <w:r>
              <w:t>Can'topendatabase</w:t>
            </w:r>
            <w:proofErr w:type="spellEnd"/>
            <w:r>
              <w:t>:%sn",sqlite3_errmsg(</w:t>
            </w:r>
            <w:proofErr w:type="spellStart"/>
            <w:r>
              <w:t>db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    sqlite3_close(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    exit(1);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/>
          <w:p w:rsidR="007B0F79" w:rsidRDefault="007B0F79" w:rsidP="007B0F79">
            <w:r>
              <w:t xml:space="preserve">    // 构造执行语句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strlen</w:t>
            </w:r>
            <w:proofErr w:type="spellEnd"/>
            <w:r>
              <w:t xml:space="preserve">("SELECT * FROM ")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if (</w:t>
            </w:r>
            <w:proofErr w:type="spellStart"/>
            <w:r>
              <w:t>sql</w:t>
            </w:r>
            <w:proofErr w:type="spellEnd"/>
            <w:r>
              <w:t xml:space="preserve"> == NULL) {</w:t>
            </w:r>
          </w:p>
          <w:p w:rsidR="007B0F79" w:rsidRDefault="007B0F79" w:rsidP="007B0F79">
            <w:r>
              <w:t xml:space="preserve">        sqlite3_close(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    exit(1);</w:t>
            </w:r>
          </w:p>
          <w:p w:rsidR="007B0F79" w:rsidRDefault="007B0F79" w:rsidP="007B0F79">
            <w:r>
              <w:lastRenderedPageBreak/>
              <w:t xml:space="preserve">    }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"SELECT * FROM %s",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7B0F79" w:rsidRDefault="007B0F79" w:rsidP="007B0F79"/>
          <w:p w:rsidR="007B0F79" w:rsidRDefault="007B0F79" w:rsidP="007B0F79">
            <w:r>
              <w:t xml:space="preserve">    // 预处理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rc</w:t>
            </w:r>
            <w:proofErr w:type="spellEnd"/>
            <w:r>
              <w:t xml:space="preserve"> = sqlite3_prepare(</w:t>
            </w:r>
            <w:proofErr w:type="spellStart"/>
            <w:r>
              <w:t>db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), &amp;</w:t>
            </w:r>
            <w:proofErr w:type="spellStart"/>
            <w:r>
              <w:t>stmt</w:t>
            </w:r>
            <w:proofErr w:type="spellEnd"/>
            <w:r>
              <w:t>, &amp;tail);</w:t>
            </w:r>
          </w:p>
          <w:p w:rsidR="007B0F79" w:rsidRDefault="007B0F79" w:rsidP="007B0F79">
            <w:r>
              <w:t xml:space="preserve">    if (</w:t>
            </w:r>
            <w:proofErr w:type="spellStart"/>
            <w:r>
              <w:t>rc</w:t>
            </w:r>
            <w:proofErr w:type="spellEnd"/>
            <w:r>
              <w:t xml:space="preserve"> != SQLITE_OK){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</w:t>
            </w:r>
            <w:proofErr w:type="spellStart"/>
            <w:r>
              <w:t>SQLerror</w:t>
            </w:r>
            <w:proofErr w:type="spellEnd"/>
            <w:r>
              <w:t>:%s\n", sqlite3_errmsg(</w:t>
            </w:r>
            <w:proofErr w:type="spellStart"/>
            <w:r>
              <w:t>db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rc</w:t>
            </w:r>
            <w:proofErr w:type="spellEnd"/>
            <w:r>
              <w:t xml:space="preserve"> = sqlite3_step(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ncols</w:t>
            </w:r>
            <w:proofErr w:type="spellEnd"/>
            <w:r>
              <w:t xml:space="preserve"> = sqlite3_column_count(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while (</w:t>
            </w:r>
            <w:proofErr w:type="spellStart"/>
            <w:r>
              <w:t>rc</w:t>
            </w:r>
            <w:proofErr w:type="spellEnd"/>
            <w:r>
              <w:t xml:space="preserve"> == SQLITE_ROW){</w:t>
            </w:r>
          </w:p>
          <w:p w:rsidR="007B0F79" w:rsidRDefault="007B0F79" w:rsidP="007B0F7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ncols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B0F79" w:rsidRDefault="007B0F79" w:rsidP="007B0F79">
            <w:r>
              <w:t xml:space="preserve">    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"'%s'", sqlite3_column_text(</w:t>
            </w:r>
            <w:proofErr w:type="spellStart"/>
            <w:r>
              <w:t>stmt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    }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"\n");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rc</w:t>
            </w:r>
            <w:proofErr w:type="spellEnd"/>
            <w:r>
              <w:t xml:space="preserve"> = sqlite3_step(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/>
          <w:p w:rsidR="007B0F79" w:rsidRDefault="007B0F79" w:rsidP="007B0F79">
            <w:r>
              <w:t xml:space="preserve">    // 释放statement</w:t>
            </w:r>
          </w:p>
          <w:p w:rsidR="007B0F79" w:rsidRDefault="007B0F79" w:rsidP="007B0F79">
            <w:r>
              <w:t xml:space="preserve">    sqlite3_finalize(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/>
          <w:p w:rsidR="007B0F79" w:rsidRDefault="007B0F79" w:rsidP="007B0F79">
            <w:r>
              <w:t xml:space="preserve">    // 关闭数据库</w:t>
            </w:r>
          </w:p>
          <w:p w:rsidR="007B0F79" w:rsidRDefault="007B0F79" w:rsidP="007B0F79">
            <w:r>
              <w:t xml:space="preserve">    sqlite3_close(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B0F79" w:rsidRDefault="007B0F79" w:rsidP="007B0F79">
            <w:r>
              <w:t xml:space="preserve">    return(0);</w:t>
            </w:r>
          </w:p>
          <w:p w:rsidR="007B0F79" w:rsidRDefault="007B0F79" w:rsidP="007B0F79">
            <w:r>
              <w:t>}</w:t>
            </w:r>
          </w:p>
          <w:p w:rsidR="00787C1E" w:rsidRDefault="00E90C52" w:rsidP="00787C1E">
            <w:r>
              <w:rPr>
                <w:rFonts w:hint="eastAsia"/>
              </w:rPr>
              <w:t xml:space="preserve"> </w:t>
            </w:r>
          </w:p>
        </w:tc>
      </w:tr>
      <w:tr w:rsidR="00E90C52" w:rsidTr="00787C1E">
        <w:tc>
          <w:tcPr>
            <w:tcW w:w="8296" w:type="dxa"/>
          </w:tcPr>
          <w:p w:rsidR="00E90C52" w:rsidRDefault="00E90C52" w:rsidP="007B0F79"/>
        </w:tc>
      </w:tr>
    </w:tbl>
    <w:p w:rsidR="00787C1E" w:rsidRDefault="00787C1E" w:rsidP="00787C1E">
      <w:r>
        <w:rPr>
          <w:rFonts w:hint="eastAsia"/>
        </w:rPr>
        <w:t>编译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787C1E" w:rsidTr="001D0D96">
        <w:tc>
          <w:tcPr>
            <w:tcW w:w="8359" w:type="dxa"/>
          </w:tcPr>
          <w:p w:rsidR="00787C1E" w:rsidRDefault="00787C1E" w:rsidP="00787C1E">
            <w:proofErr w:type="spellStart"/>
            <w:r>
              <w:t>gcc</w:t>
            </w:r>
            <w:proofErr w:type="spellEnd"/>
            <w:r>
              <w:t xml:space="preserve"> -o </w:t>
            </w:r>
            <w:proofErr w:type="spellStart"/>
            <w:r>
              <w:t>executeselect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r w:rsidR="001D0D96">
              <w:t>ecuteselect.c</w:t>
            </w:r>
            <w:proofErr w:type="spellEnd"/>
            <w:r w:rsidR="001D0D96">
              <w:t xml:space="preserve">  `</w:t>
            </w:r>
            <w:proofErr w:type="spellStart"/>
            <w:r w:rsidR="001D0D96">
              <w:t>pkg-config</w:t>
            </w:r>
            <w:proofErr w:type="spellEnd"/>
            <w:r w:rsidR="001D0D96">
              <w:t xml:space="preserve"> sqlite3 </w:t>
            </w:r>
            <w:r>
              <w:t>--</w:t>
            </w:r>
            <w:proofErr w:type="spellStart"/>
            <w:r>
              <w:t>cflags</w:t>
            </w:r>
            <w:proofErr w:type="spellEnd"/>
            <w:r>
              <w:t xml:space="preserve"> --libs`</w:t>
            </w:r>
          </w:p>
        </w:tc>
      </w:tr>
    </w:tbl>
    <w:p w:rsidR="00787C1E" w:rsidRDefault="00787C1E" w:rsidP="00787C1E"/>
    <w:p w:rsidR="0081768B" w:rsidRDefault="0081768B" w:rsidP="00787C1E">
      <w:r>
        <w:rPr>
          <w:rFonts w:hint="eastAsia"/>
        </w:rPr>
        <w:t>一个SQL语句在SQLite中的执行过程如下：</w:t>
      </w:r>
    </w:p>
    <w:p w:rsidR="0081768B" w:rsidRDefault="0081768B" w:rsidP="00787C1E">
      <w:r>
        <w:rPr>
          <w:noProof/>
        </w:rPr>
        <w:lastRenderedPageBreak/>
        <w:drawing>
          <wp:inline distT="0" distB="0" distL="0" distR="0">
            <wp:extent cx="4382135" cy="5012055"/>
            <wp:effectExtent l="0" t="0" r="0" b="0"/>
            <wp:docPr id="1" name="图片 1" descr="https://box.kancloud.cn/2016-05-17_573b066ce1c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x.kancloud.cn/2016-05-17_573b066ce1cb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42" w:rsidRDefault="00212742" w:rsidP="0081768B"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预处理查询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(Prepared Query)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SQLite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执行所有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SQL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命令的方式，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包括下面三个步骤：</w:t>
      </w:r>
    </w:p>
    <w:p w:rsidR="0081768B" w:rsidRDefault="0081768B" w:rsidP="0081768B">
      <w:r>
        <w:t>(1) 准备(preparation)：</w:t>
      </w:r>
    </w:p>
    <w:p w:rsidR="0081768B" w:rsidRDefault="0081768B" w:rsidP="0081768B"/>
    <w:p w:rsidR="0081768B" w:rsidRDefault="0081768B" w:rsidP="0081768B">
      <w:r>
        <w:rPr>
          <w:rFonts w:hint="eastAsia"/>
        </w:rPr>
        <w:t>分词器</w:t>
      </w:r>
      <w:r>
        <w:t>(tokenizer) 、分析器(parser)和代码生成器(code generator)把SQL语句编译成VDBE字节码，编译器会创建一个语句句柄(sqlite3_stmt)，它包括字节码以及其它执行命令和遍历结果集所需的全部资源。相应的C API为sqlite3_prepare()，位于</w:t>
      </w:r>
      <w:proofErr w:type="spellStart"/>
      <w:r>
        <w:t>prepare.c</w:t>
      </w:r>
      <w:proofErr w:type="spellEnd"/>
      <w:r>
        <w:t>文件中。</w:t>
      </w:r>
    </w:p>
    <w:p w:rsidR="0081768B" w:rsidRDefault="0081768B" w:rsidP="0081768B"/>
    <w:p w:rsidR="0081768B" w:rsidRDefault="0081768B" w:rsidP="0081768B">
      <w:r>
        <w:t>(2) 执行(execution)：</w:t>
      </w:r>
    </w:p>
    <w:p w:rsidR="0081768B" w:rsidRDefault="0081768B" w:rsidP="0081768B"/>
    <w:p w:rsidR="0081768B" w:rsidRDefault="0081768B" w:rsidP="0081768B">
      <w:r>
        <w:rPr>
          <w:rFonts w:hint="eastAsia"/>
        </w:rPr>
        <w:t>虚拟机执行字节码，执行过程是一个步进</w:t>
      </w:r>
      <w:r>
        <w:t>(stepwise)的过程，每一步(step)由sqlite3_step()启动，并由VDBE执行一段字节码。当第一次调用sqlite3_step()时，一般会获得一种锁，锁的种类由命令要做什么(读或写)决定。对于SELECT语句，每次调用sqlite3_step()使用语句句柄的游标移到结果集的下一行。对于结果集中的每一行，它返回SQLITE_ROW，当到达结果末尾时，返回SQLITE_DONE。对于其它SQL语句(INSERT、UPDATE、DELETE等)，第一次调</w:t>
      </w:r>
      <w:r>
        <w:rPr>
          <w:rFonts w:hint="eastAsia"/>
        </w:rPr>
        <w:t>用</w:t>
      </w:r>
      <w:r>
        <w:t>sqlite3_step()就导致VDBE执行整个命令。</w:t>
      </w:r>
    </w:p>
    <w:p w:rsidR="0081768B" w:rsidRDefault="0081768B" w:rsidP="0081768B"/>
    <w:p w:rsidR="0081768B" w:rsidRDefault="0081768B" w:rsidP="0081768B">
      <w:r>
        <w:t>(3) 定案(finalization)：</w:t>
      </w:r>
    </w:p>
    <w:p w:rsidR="0081768B" w:rsidRDefault="0081768B" w:rsidP="0081768B"/>
    <w:p w:rsidR="0081768B" w:rsidRDefault="0081768B" w:rsidP="0081768B">
      <w:r>
        <w:t>VDBE关闭语句，释放资源。相应的C API为sqlite3_finalize()，它导致VDBE结束程序运行并关闭语句句柄。如果事务是由人工控制开始的，它必须由人工控制进行提交或回卷，否则sqlite3_finalize()会返回一个错误。当sqlite3_finalize()执行成功，所有与语句对象关联的资源都将被释放。在自动提交模式下，还会释放关联的数据库锁。</w:t>
      </w:r>
    </w:p>
    <w:p w:rsidR="0081768B" w:rsidRDefault="0081768B" w:rsidP="0081768B"/>
    <w:p w:rsidR="0081768B" w:rsidRDefault="0081768B" w:rsidP="0081768B">
      <w:r>
        <w:rPr>
          <w:rFonts w:hint="eastAsia"/>
        </w:rPr>
        <w:t>每一步</w:t>
      </w:r>
      <w:r>
        <w:t>(preparation、execution和finalization)都关联于语句句柄的一种状态(prepared、active和finalized)。</w:t>
      </w:r>
      <w:proofErr w:type="spellStart"/>
      <w:r>
        <w:t>Pepared</w:t>
      </w:r>
      <w:proofErr w:type="spellEnd"/>
      <w:r>
        <w:t>表示所有资源都已分配，语句已经可以执行，但还没有执行。现在还没有申请锁，一直到调用sqlite3_step()时才会申请锁。Active状态开始于对sqlite3_step()的调用，此时语句正在被执行并拥有某种锁。Finalized意味着语句已经被关闭且所有相关资源已经被释放。</w:t>
      </w:r>
    </w:p>
    <w:p w:rsidR="00212742" w:rsidRDefault="00212742" w:rsidP="0081768B"/>
    <w:p w:rsidR="00212742" w:rsidRDefault="00212742" w:rsidP="0081768B"/>
    <w:p w:rsidR="00212742" w:rsidRPr="00566CEE" w:rsidRDefault="00212742" w:rsidP="00212742">
      <w:pPr>
        <w:pStyle w:val="3"/>
        <w:rPr>
          <w:b w:val="0"/>
        </w:rPr>
      </w:pPr>
      <w:r w:rsidRPr="00566CEE">
        <w:rPr>
          <w:rFonts w:hint="eastAsia"/>
          <w:b w:val="0"/>
        </w:rPr>
        <w:t>编译</w:t>
      </w:r>
      <w:proofErr w:type="spellStart"/>
      <w:r w:rsidRPr="00566CEE">
        <w:rPr>
          <w:rFonts w:hint="eastAsia"/>
          <w:b w:val="0"/>
        </w:rPr>
        <w:t>sqlite</w:t>
      </w:r>
      <w:proofErr w:type="spellEnd"/>
      <w:r>
        <w:rPr>
          <w:rFonts w:hint="eastAsia"/>
          <w:b w:val="0"/>
        </w:rPr>
        <w:t>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742" w:rsidTr="00AF7C4B">
        <w:tc>
          <w:tcPr>
            <w:tcW w:w="8296" w:type="dxa"/>
          </w:tcPr>
          <w:p w:rsidR="00212742" w:rsidRDefault="00212742" w:rsidP="00AF7C4B">
            <w:r w:rsidRPr="002E7F37">
              <w:t>root@NJVV-11048100:~/work/</w:t>
            </w:r>
            <w:proofErr w:type="spellStart"/>
            <w:r w:rsidRPr="002E7F37">
              <w:t>mycode</w:t>
            </w:r>
            <w:proofErr w:type="spellEnd"/>
            <w:r w:rsidRPr="002E7F37">
              <w:t>/</w:t>
            </w:r>
            <w:proofErr w:type="spellStart"/>
            <w:r w:rsidRPr="002E7F37">
              <w:t>sqlite</w:t>
            </w:r>
            <w:proofErr w:type="spellEnd"/>
            <w:r w:rsidRPr="002E7F37">
              <w:t># ./configure</w:t>
            </w:r>
          </w:p>
          <w:p w:rsidR="00212742" w:rsidRDefault="00212742" w:rsidP="00AF7C4B">
            <w:r w:rsidRPr="002E7F37">
              <w:t>root@NJVV-11048100:~/work/</w:t>
            </w:r>
            <w:proofErr w:type="spellStart"/>
            <w:r w:rsidRPr="002E7F37">
              <w:t>mycode</w:t>
            </w:r>
            <w:proofErr w:type="spellEnd"/>
            <w:r w:rsidRPr="002E7F37">
              <w:t>/</w:t>
            </w:r>
            <w:proofErr w:type="spellStart"/>
            <w:r w:rsidRPr="002E7F37">
              <w:t>sqlite</w:t>
            </w:r>
            <w:proofErr w:type="spellEnd"/>
            <w:r w:rsidRPr="002E7F37">
              <w:t># make</w:t>
            </w:r>
          </w:p>
          <w:p w:rsidR="00212742" w:rsidRDefault="00212742" w:rsidP="00AF7C4B"/>
        </w:tc>
      </w:tr>
    </w:tbl>
    <w:p w:rsidR="00212742" w:rsidRDefault="00212742" w:rsidP="0081768B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配置选项</w:t>
      </w:r>
    </w:p>
    <w:p w:rsidR="00212742" w:rsidRDefault="00212742" w:rsidP="0081768B">
      <w:r w:rsidRPr="00212742">
        <w:t>--enable-shared</w:t>
      </w:r>
      <w:r>
        <w:t xml:space="preserve">  </w:t>
      </w:r>
      <w:r>
        <w:rPr>
          <w:rFonts w:hint="eastAsia"/>
        </w:rPr>
        <w:t>编译会生成动态库，默认为yes</w:t>
      </w:r>
    </w:p>
    <w:p w:rsidR="00212742" w:rsidRDefault="00212742" w:rsidP="0081768B">
      <w:r>
        <w:rPr>
          <w:rFonts w:hint="eastAsia"/>
        </w:rPr>
        <w:t>生成的</w:t>
      </w:r>
      <w:r w:rsidR="007303D8">
        <w:rPr>
          <w:rFonts w:hint="eastAsia"/>
        </w:rPr>
        <w:t>静态库libsqlite3.a和动态库libsqlite</w:t>
      </w:r>
      <w:r w:rsidR="007303D8">
        <w:t>3.so</w:t>
      </w:r>
      <w:r w:rsidR="007303D8">
        <w:rPr>
          <w:rFonts w:hint="eastAsia"/>
        </w:rPr>
        <w:t>在隐藏目录.libs目录下。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3D8" w:rsidTr="007303D8">
        <w:tc>
          <w:tcPr>
            <w:tcW w:w="8296" w:type="dxa"/>
          </w:tcPr>
          <w:p w:rsidR="007303D8" w:rsidRDefault="007303D8" w:rsidP="007303D8">
            <w:r>
              <w:t>root@NJVV-11048100:~/work/</w:t>
            </w:r>
            <w:proofErr w:type="spellStart"/>
            <w:r>
              <w:t>mycode</w:t>
            </w:r>
            <w:proofErr w:type="spellEnd"/>
            <w:r>
              <w:t>/</w:t>
            </w:r>
            <w:proofErr w:type="spellStart"/>
            <w:r>
              <w:t>sqlite</w:t>
            </w:r>
            <w:proofErr w:type="spellEnd"/>
            <w:r>
              <w:t># ls -</w:t>
            </w:r>
            <w:proofErr w:type="spellStart"/>
            <w:r>
              <w:t>alh</w:t>
            </w:r>
            <w:proofErr w:type="spellEnd"/>
            <w:r>
              <w:t xml:space="preserve"> .libs/</w:t>
            </w:r>
          </w:p>
          <w:p w:rsidR="007303D8" w:rsidRDefault="007303D8" w:rsidP="007303D8">
            <w:r>
              <w:t>total 22M</w:t>
            </w:r>
          </w:p>
          <w:p w:rsidR="007303D8" w:rsidRDefault="007303D8" w:rsidP="007303D8">
            <w:proofErr w:type="spellStart"/>
            <w:proofErr w:type="gramStart"/>
            <w:r>
              <w:t>drwxrwxrwx</w:t>
            </w:r>
            <w:proofErr w:type="spellEnd"/>
            <w:proofErr w:type="gramEnd"/>
            <w:r>
              <w:t xml:space="preserve"> 0 root </w:t>
            </w:r>
            <w:proofErr w:type="spellStart"/>
            <w:r>
              <w:t>root</w:t>
            </w:r>
            <w:proofErr w:type="spellEnd"/>
            <w:r>
              <w:t xml:space="preserve"> 4.0K Oct 26 11:37 .</w:t>
            </w:r>
          </w:p>
          <w:p w:rsidR="007303D8" w:rsidRDefault="007303D8" w:rsidP="007303D8">
            <w:proofErr w:type="spellStart"/>
            <w:proofErr w:type="gramStart"/>
            <w:r>
              <w:t>drwxrwxrwx</w:t>
            </w:r>
            <w:proofErr w:type="spellEnd"/>
            <w:proofErr w:type="gramEnd"/>
            <w:r>
              <w:t xml:space="preserve"> 0 root </w:t>
            </w:r>
            <w:proofErr w:type="spellStart"/>
            <w:r>
              <w:t>root</w:t>
            </w:r>
            <w:proofErr w:type="spellEnd"/>
            <w:r>
              <w:t xml:space="preserve"> 4.0K Oct 26 11:37 ..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8.9M Oct 26 11:37 libsqlite3.a</w:t>
            </w:r>
          </w:p>
          <w:p w:rsidR="007303D8" w:rsidRDefault="007303D8" w:rsidP="007303D8">
            <w:proofErr w:type="spellStart"/>
            <w:proofErr w:type="gramStart"/>
            <w:r>
              <w:t>lrwxrwxrwx</w:t>
            </w:r>
            <w:proofErr w:type="spellEnd"/>
            <w:proofErr w:type="gram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16 Oct 26 11:37 libsqlite3.la -&gt; ../libsqlite3.la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959 Oct 26 11:37 libsqlite3.lai</w:t>
            </w:r>
          </w:p>
          <w:p w:rsidR="007303D8" w:rsidRDefault="007303D8" w:rsidP="007303D8">
            <w:proofErr w:type="spellStart"/>
            <w:r>
              <w:t>lrwxrwxrwx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19 Oct 26 11:37 libsqlite3.so -&gt; libsqlite3.so.0.8.6</w:t>
            </w:r>
          </w:p>
          <w:p w:rsidR="007303D8" w:rsidRDefault="007303D8" w:rsidP="007303D8">
            <w:proofErr w:type="spellStart"/>
            <w:r>
              <w:t>lrwxrwxrwx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19 Oct 26 11:37 libsqlite3.so.0 -&gt; libsqlite3.so.0.8.6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3.7M Oct 26 11:37 libsqlite3.so.0.8.6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8.6M Oct 26 11:36 sqlite3.o</w:t>
            </w:r>
          </w:p>
        </w:tc>
      </w:tr>
    </w:tbl>
    <w:p w:rsidR="007303D8" w:rsidRDefault="007303D8" w:rsidP="0081768B">
      <w:r>
        <w:rPr>
          <w:rFonts w:hint="eastAsia"/>
        </w:rPr>
        <w:t>用编译的源码库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3D8" w:rsidTr="007303D8">
        <w:tc>
          <w:tcPr>
            <w:tcW w:w="8296" w:type="dxa"/>
          </w:tcPr>
          <w:p w:rsidR="007303D8" w:rsidRDefault="007303D8" w:rsidP="0081768B">
            <w:proofErr w:type="spellStart"/>
            <w:r w:rsidRPr="007303D8">
              <w:t>gcc</w:t>
            </w:r>
            <w:proofErr w:type="spellEnd"/>
            <w:r w:rsidRPr="007303D8">
              <w:t xml:space="preserve"> -o </w:t>
            </w:r>
            <w:proofErr w:type="spellStart"/>
            <w:r w:rsidRPr="007303D8">
              <w:t>executeselect</w:t>
            </w:r>
            <w:proofErr w:type="spellEnd"/>
            <w:r w:rsidRPr="007303D8">
              <w:t xml:space="preserve"> </w:t>
            </w:r>
            <w:proofErr w:type="spellStart"/>
            <w:r w:rsidRPr="007303D8">
              <w:t>executeselect.c</w:t>
            </w:r>
            <w:proofErr w:type="spellEnd"/>
            <w:r w:rsidRPr="007303D8">
              <w:t xml:space="preserve"> -L/root/work/</w:t>
            </w:r>
            <w:proofErr w:type="spellStart"/>
            <w:r w:rsidRPr="007303D8">
              <w:t>mycode</w:t>
            </w:r>
            <w:proofErr w:type="spellEnd"/>
            <w:r w:rsidRPr="007303D8">
              <w:t>/</w:t>
            </w:r>
            <w:proofErr w:type="spellStart"/>
            <w:r w:rsidRPr="007303D8">
              <w:t>sqlite</w:t>
            </w:r>
            <w:proofErr w:type="spellEnd"/>
            <w:r w:rsidRPr="007303D8">
              <w:t>/.libs/ -lsqlite3 -I /root/work/</w:t>
            </w:r>
            <w:proofErr w:type="spellStart"/>
            <w:r w:rsidRPr="007303D8">
              <w:t>mycode</w:t>
            </w:r>
            <w:proofErr w:type="spellEnd"/>
            <w:r w:rsidRPr="007303D8">
              <w:t>/</w:t>
            </w:r>
            <w:proofErr w:type="spellStart"/>
            <w:r w:rsidRPr="007303D8">
              <w:t>sqlite</w:t>
            </w:r>
            <w:proofErr w:type="spellEnd"/>
            <w:r w:rsidRPr="007303D8">
              <w:t>/</w:t>
            </w:r>
          </w:p>
        </w:tc>
      </w:tr>
    </w:tbl>
    <w:p w:rsidR="007303D8" w:rsidRDefault="007303D8" w:rsidP="0081768B"/>
    <w:p w:rsidR="00D4672C" w:rsidRDefault="00D4672C" w:rsidP="0081768B"/>
    <w:p w:rsidR="00D4672C" w:rsidRDefault="00D4672C" w:rsidP="0081768B">
      <w:r>
        <w:rPr>
          <w:rFonts w:hint="eastAsia"/>
        </w:rPr>
        <w:t>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72C" w:rsidTr="00D4672C">
        <w:tc>
          <w:tcPr>
            <w:tcW w:w="8296" w:type="dxa"/>
          </w:tcPr>
          <w:p w:rsidR="00C3064C" w:rsidRDefault="00C3064C" w:rsidP="0081768B">
            <w:pPr>
              <w:rPr>
                <w:rFonts w:hint="eastAsia"/>
              </w:rPr>
            </w:pPr>
            <w:bookmarkStart w:id="0" w:name="_GoBack"/>
            <w:bookmarkEnd w:id="0"/>
            <w:r w:rsidRPr="00C3064C">
              <w:t>LD_LIBRARY_PATH=/</w:t>
            </w:r>
            <w:proofErr w:type="spellStart"/>
            <w:r w:rsidRPr="00C3064C">
              <w:t>mnt</w:t>
            </w:r>
            <w:proofErr w:type="spellEnd"/>
            <w:r w:rsidRPr="00C3064C">
              <w:t>/f/</w:t>
            </w:r>
            <w:proofErr w:type="spellStart"/>
            <w:r w:rsidRPr="00C3064C">
              <w:t>workdir</w:t>
            </w:r>
            <w:proofErr w:type="spellEnd"/>
            <w:r w:rsidRPr="00C3064C">
              <w:t>/</w:t>
            </w:r>
            <w:proofErr w:type="spellStart"/>
            <w:r w:rsidRPr="00C3064C">
              <w:t>mycode</w:t>
            </w:r>
            <w:proofErr w:type="spellEnd"/>
            <w:r w:rsidRPr="00C3064C">
              <w:t>/</w:t>
            </w:r>
            <w:proofErr w:type="spellStart"/>
            <w:r w:rsidRPr="00C3064C">
              <w:t>sqlite</w:t>
            </w:r>
            <w:proofErr w:type="spellEnd"/>
            <w:r w:rsidRPr="00C3064C">
              <w:t xml:space="preserve">/.libs/ </w:t>
            </w:r>
            <w:proofErr w:type="spellStart"/>
            <w:r w:rsidRPr="00C3064C">
              <w:t>gdb</w:t>
            </w:r>
            <w:proofErr w:type="spellEnd"/>
            <w:r w:rsidRPr="00C3064C">
              <w:t xml:space="preserve"> ./</w:t>
            </w:r>
            <w:proofErr w:type="spellStart"/>
            <w:r w:rsidRPr="00C3064C">
              <w:t>executeselect</w:t>
            </w:r>
            <w:proofErr w:type="spellEnd"/>
          </w:p>
        </w:tc>
      </w:tr>
    </w:tbl>
    <w:p w:rsidR="00D4672C" w:rsidRPr="00D4672C" w:rsidRDefault="00D4672C" w:rsidP="0081768B">
      <w:pPr>
        <w:rPr>
          <w:rFonts w:hint="eastAsia"/>
        </w:rPr>
      </w:pPr>
    </w:p>
    <w:sectPr w:rsidR="00D4672C" w:rsidRPr="00D46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E3"/>
    <w:rsid w:val="001059E2"/>
    <w:rsid w:val="001D0D96"/>
    <w:rsid w:val="00212742"/>
    <w:rsid w:val="002E7F37"/>
    <w:rsid w:val="003F49C0"/>
    <w:rsid w:val="00566CEE"/>
    <w:rsid w:val="007278E3"/>
    <w:rsid w:val="007303D8"/>
    <w:rsid w:val="00787C1E"/>
    <w:rsid w:val="007B0F79"/>
    <w:rsid w:val="00801F60"/>
    <w:rsid w:val="0081768B"/>
    <w:rsid w:val="00C3064C"/>
    <w:rsid w:val="00D4672C"/>
    <w:rsid w:val="00E90C52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D2E8"/>
  <w15:chartTrackingRefBased/>
  <w15:docId w15:val="{1FB78691-FEA0-477F-9BEB-F4305781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7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7F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E7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7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F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547</Words>
  <Characters>3122</Characters>
  <Application>Microsoft Office Word</Application>
  <DocSecurity>0</DocSecurity>
  <Lines>26</Lines>
  <Paragraphs>7</Paragraphs>
  <ScaleCrop>false</ScaleCrop>
  <Company>步步高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</dc:creator>
  <cp:keywords/>
  <dc:description/>
  <cp:lastModifiedBy>董宇</cp:lastModifiedBy>
  <cp:revision>8</cp:revision>
  <dcterms:created xsi:type="dcterms:W3CDTF">2019-10-26T02:34:00Z</dcterms:created>
  <dcterms:modified xsi:type="dcterms:W3CDTF">2019-10-26T09:33:00Z</dcterms:modified>
</cp:coreProperties>
</file>