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60C4D" w14:textId="47BF9D55" w:rsidR="00C22B67" w:rsidRDefault="00C22B67" w:rsidP="005076C5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22B67">
        <w:rPr>
          <w:rFonts w:ascii="Times New Roman" w:hAnsi="Times New Roman" w:cs="Times New Roman"/>
          <w:b/>
          <w:bCs/>
          <w:sz w:val="40"/>
          <w:szCs w:val="40"/>
        </w:rPr>
        <w:t>DIFFERENCE BETWEEN FOR LOOP AND WHILE LOOP</w:t>
      </w:r>
    </w:p>
    <w:p w14:paraId="1D039D9F" w14:textId="7966EFA3" w:rsidR="00C93EE8" w:rsidRPr="00C93EE8" w:rsidRDefault="00C93EE8" w:rsidP="00C93EE8">
      <w:pPr>
        <w:spacing w:line="360" w:lineRule="auto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C93EE8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The increment occurs only after the execution of the statement(s). We can perform the increment both- after or before the execution of the given statement(s). </w:t>
      </w:r>
      <w:r w:rsidRPr="00C93EE8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We use the for loop when the increment and initialization are very simple.</w:t>
      </w:r>
      <w:r w:rsidRPr="00C93EE8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 </w:t>
      </w:r>
      <w:r w:rsidRPr="00C93EE8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We use the while loop in the case of a complex initialization</w:t>
      </w:r>
      <w:r w:rsidRPr="00C93EE8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.</w:t>
      </w:r>
    </w:p>
    <w:p w14:paraId="14B82B84" w14:textId="77777777" w:rsidR="00646E7D" w:rsidRDefault="00646E7D" w:rsidP="005076C5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pPr w:leftFromText="180" w:rightFromText="180" w:vertAnchor="text" w:horzAnchor="margin" w:tblpX="-714" w:tblpY="255"/>
        <w:tblW w:w="10632" w:type="dxa"/>
        <w:tblLook w:val="04A0" w:firstRow="1" w:lastRow="0" w:firstColumn="1" w:lastColumn="0" w:noHBand="0" w:noVBand="1"/>
      </w:tblPr>
      <w:tblGrid>
        <w:gridCol w:w="5222"/>
        <w:gridCol w:w="5410"/>
      </w:tblGrid>
      <w:tr w:rsidR="005076C5" w14:paraId="3B94CF93" w14:textId="77777777" w:rsidTr="005076C5">
        <w:tc>
          <w:tcPr>
            <w:tcW w:w="5222" w:type="dxa"/>
          </w:tcPr>
          <w:p w14:paraId="2298908D" w14:textId="23BF5DBE" w:rsidR="005076C5" w:rsidRDefault="005076C5" w:rsidP="005076C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5076C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FOR LOOP</w:t>
            </w:r>
          </w:p>
        </w:tc>
        <w:tc>
          <w:tcPr>
            <w:tcW w:w="5410" w:type="dxa"/>
          </w:tcPr>
          <w:p w14:paraId="51EE3C86" w14:textId="229C7AB8" w:rsidR="005076C5" w:rsidRDefault="005076C5" w:rsidP="005076C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5076C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WHILE LOOP</w:t>
            </w:r>
          </w:p>
        </w:tc>
      </w:tr>
      <w:tr w:rsidR="005076C5" w14:paraId="482FD12D" w14:textId="77777777" w:rsidTr="00646E7D">
        <w:trPr>
          <w:trHeight w:val="4603"/>
        </w:trPr>
        <w:tc>
          <w:tcPr>
            <w:tcW w:w="5222" w:type="dxa"/>
          </w:tcPr>
          <w:p w14:paraId="2987533E" w14:textId="77777777" w:rsidR="004C49D7" w:rsidRPr="004C49D7" w:rsidRDefault="005076C5" w:rsidP="00646E7D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9D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public</w:t>
            </w:r>
            <w:r w:rsidRPr="004C49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4C49D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class</w:t>
            </w:r>
            <w:r w:rsidRPr="004C49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C49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loop</w:t>
            </w:r>
            <w:r w:rsidR="004C49D7" w:rsidRPr="004C49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</w:t>
            </w:r>
            <w:r w:rsidRPr="004C49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Concept</w:t>
            </w:r>
            <w:proofErr w:type="spellEnd"/>
            <w:r w:rsidRPr="004C49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  <w:p w14:paraId="2813B0CC" w14:textId="3E003894" w:rsidR="005076C5" w:rsidRPr="004C49D7" w:rsidRDefault="005076C5" w:rsidP="00646E7D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9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{</w:t>
            </w:r>
          </w:p>
          <w:p w14:paraId="1A2B9F76" w14:textId="77777777" w:rsidR="004C49D7" w:rsidRDefault="004C49D7" w:rsidP="00646E7D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   </w:t>
            </w:r>
            <w:r w:rsidR="005076C5" w:rsidRPr="004C49D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public</w:t>
            </w:r>
            <w:r w:rsidR="005076C5" w:rsidRPr="004C49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5076C5" w:rsidRPr="004C49D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static</w:t>
            </w:r>
            <w:r w:rsidR="005076C5" w:rsidRPr="004C49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5076C5" w:rsidRPr="004C49D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void</w:t>
            </w:r>
            <w:r w:rsidR="005076C5" w:rsidRPr="004C49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gramStart"/>
            <w:r w:rsidR="005076C5" w:rsidRPr="004C49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main(</w:t>
            </w:r>
            <w:proofErr w:type="gramEnd"/>
            <w:r w:rsidR="005076C5" w:rsidRPr="004C49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String[] </w:t>
            </w:r>
            <w:proofErr w:type="spellStart"/>
            <w:r w:rsidR="005076C5" w:rsidRPr="004C49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args</w:t>
            </w:r>
            <w:proofErr w:type="spellEnd"/>
            <w:r w:rsidR="005076C5" w:rsidRPr="004C49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) </w:t>
            </w:r>
          </w:p>
          <w:p w14:paraId="39A928B2" w14:textId="73D14E2B" w:rsidR="005076C5" w:rsidRPr="004C49D7" w:rsidRDefault="004C49D7" w:rsidP="00646E7D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</w:t>
            </w:r>
            <w:r w:rsidR="005076C5" w:rsidRPr="004C49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{</w:t>
            </w:r>
          </w:p>
          <w:p w14:paraId="298B02D1" w14:textId="639F6F2F" w:rsidR="005076C5" w:rsidRPr="004C49D7" w:rsidRDefault="004C49D7" w:rsidP="00646E7D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         </w:t>
            </w:r>
            <w:r w:rsidR="005076C5" w:rsidRPr="004C49D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int</w:t>
            </w:r>
            <w:r w:rsidR="005076C5" w:rsidRPr="004C49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5076C5" w:rsidRPr="004C49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="005076C5" w:rsidRPr="004C49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;</w:t>
            </w:r>
          </w:p>
          <w:p w14:paraId="124BCB63" w14:textId="208845D2" w:rsidR="004C49D7" w:rsidRDefault="004C49D7" w:rsidP="00646E7D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         </w:t>
            </w:r>
            <w:r w:rsidR="005076C5" w:rsidRPr="004C49D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for</w:t>
            </w:r>
            <w:r w:rsidR="005076C5" w:rsidRPr="004C49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=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1;i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&lt;4;i++</w:t>
            </w:r>
            <w:r w:rsidR="005076C5" w:rsidRPr="004C49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) </w:t>
            </w:r>
          </w:p>
          <w:p w14:paraId="54F7D0B6" w14:textId="623677AD" w:rsidR="005076C5" w:rsidRPr="004C49D7" w:rsidRDefault="004C49D7" w:rsidP="00646E7D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</w:t>
            </w:r>
            <w:r w:rsidR="005076C5" w:rsidRPr="004C49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{</w:t>
            </w:r>
          </w:p>
          <w:p w14:paraId="468077DC" w14:textId="498315C1" w:rsidR="004C49D7" w:rsidRPr="004C49D7" w:rsidRDefault="005076C5" w:rsidP="00646E7D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9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</w:t>
            </w:r>
            <w:proofErr w:type="spellStart"/>
            <w:r w:rsidRPr="004C49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System.</w:t>
            </w:r>
            <w:r w:rsidRPr="004C49D7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>out</w:t>
            </w:r>
            <w:r w:rsidRPr="004C49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.println</w:t>
            </w:r>
            <w:proofErr w:type="spellEnd"/>
            <w:r w:rsidRPr="004C49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4C49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4C49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);</w:t>
            </w:r>
          </w:p>
          <w:p w14:paraId="470B6C7D" w14:textId="2249A7C9" w:rsidR="005076C5" w:rsidRPr="004C49D7" w:rsidRDefault="004C49D7" w:rsidP="00646E7D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</w:t>
            </w:r>
            <w:r w:rsidR="005076C5" w:rsidRPr="004C49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  <w:p w14:paraId="57C4CD0F" w14:textId="3F7D4FEB" w:rsidR="005076C5" w:rsidRDefault="004C49D7" w:rsidP="00646E7D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</w:t>
            </w:r>
            <w:r w:rsidR="005076C5" w:rsidRPr="004C49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  <w:p w14:paraId="5BCE51E9" w14:textId="37387444" w:rsidR="004C49D7" w:rsidRDefault="004C49D7" w:rsidP="00646E7D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  <w:p w14:paraId="0BD117D8" w14:textId="6F8C635A" w:rsidR="0022050F" w:rsidRDefault="0022050F" w:rsidP="00646E7D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77CC6223" w14:textId="32D8C929" w:rsidR="0022050F" w:rsidRDefault="0022050F" w:rsidP="00646E7D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u w:val="single"/>
              </w:rPr>
            </w:pPr>
            <w:r w:rsidRPr="0022050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u w:val="single"/>
              </w:rPr>
              <w:t>OUTPUT</w:t>
            </w:r>
          </w:p>
          <w:p w14:paraId="41AA05D5" w14:textId="6E0ADC6B" w:rsidR="0022050F" w:rsidRPr="0022050F" w:rsidRDefault="0022050F" w:rsidP="00646E7D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2050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  <w:p w14:paraId="31B6F3F3" w14:textId="3376CB6F" w:rsidR="0022050F" w:rsidRPr="0022050F" w:rsidRDefault="0022050F" w:rsidP="00646E7D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2050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  <w:p w14:paraId="6F6729ED" w14:textId="63C069AC" w:rsidR="0022050F" w:rsidRPr="0022050F" w:rsidRDefault="0022050F" w:rsidP="00646E7D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2050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  <w:p w14:paraId="6FFEF0CC" w14:textId="77777777" w:rsidR="0022050F" w:rsidRPr="0022050F" w:rsidRDefault="0022050F" w:rsidP="00646E7D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u w:val="single"/>
              </w:rPr>
            </w:pPr>
          </w:p>
          <w:p w14:paraId="33FB92F7" w14:textId="504C8DCB" w:rsidR="005076C5" w:rsidRPr="004C49D7" w:rsidRDefault="005076C5" w:rsidP="00646E7D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56EC0DA6" w14:textId="77777777" w:rsidR="005076C5" w:rsidRDefault="005076C5" w:rsidP="005076C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5410" w:type="dxa"/>
          </w:tcPr>
          <w:p w14:paraId="36805F7B" w14:textId="24D0DB21" w:rsidR="005076C5" w:rsidRDefault="004C49D7" w:rsidP="00646E7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49D7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5076C5" w:rsidRPr="004C49D7">
              <w:rPr>
                <w:rFonts w:ascii="Times New Roman" w:hAnsi="Times New Roman" w:cs="Times New Roman"/>
                <w:sz w:val="28"/>
                <w:szCs w:val="28"/>
              </w:rPr>
              <w:t>ublic</w:t>
            </w:r>
            <w:r w:rsidRPr="004C49D7">
              <w:rPr>
                <w:rFonts w:ascii="Times New Roman" w:hAnsi="Times New Roman" w:cs="Times New Roman"/>
                <w:sz w:val="28"/>
                <w:szCs w:val="28"/>
              </w:rPr>
              <w:t xml:space="preserve"> class </w:t>
            </w:r>
            <w:proofErr w:type="spellStart"/>
            <w:r w:rsidRPr="004C49D7">
              <w:rPr>
                <w:rFonts w:ascii="Times New Roman" w:hAnsi="Times New Roman" w:cs="Times New Roman"/>
                <w:sz w:val="28"/>
                <w:szCs w:val="28"/>
              </w:rPr>
              <w:t>loop_Concept</w:t>
            </w:r>
            <w:proofErr w:type="spellEnd"/>
          </w:p>
          <w:p w14:paraId="7B735701" w14:textId="5D9A48FA" w:rsidR="004C49D7" w:rsidRDefault="004C49D7" w:rsidP="00646E7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03C5EBE" w14:textId="77777777" w:rsidR="004C49D7" w:rsidRDefault="004C49D7" w:rsidP="00646E7D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9D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public</w:t>
            </w:r>
            <w:r w:rsidRPr="004C49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4C49D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static</w:t>
            </w:r>
            <w:r w:rsidRPr="004C49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4C49D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void</w:t>
            </w:r>
            <w:r w:rsidRPr="004C49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gramStart"/>
            <w:r w:rsidRPr="004C49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main(</w:t>
            </w:r>
            <w:proofErr w:type="gramEnd"/>
            <w:r w:rsidRPr="004C49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String[] </w:t>
            </w:r>
            <w:proofErr w:type="spellStart"/>
            <w:r w:rsidRPr="004C49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args</w:t>
            </w:r>
            <w:proofErr w:type="spellEnd"/>
            <w:r w:rsidRPr="004C49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) </w:t>
            </w:r>
          </w:p>
          <w:p w14:paraId="670B83A6" w14:textId="77777777" w:rsidR="004C49D7" w:rsidRPr="004C49D7" w:rsidRDefault="004C49D7" w:rsidP="00646E7D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</w:t>
            </w:r>
            <w:r w:rsidRPr="004C49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{</w:t>
            </w:r>
          </w:p>
          <w:p w14:paraId="3FC67556" w14:textId="51F04352" w:rsidR="004C49D7" w:rsidRPr="004C49D7" w:rsidRDefault="004C49D7" w:rsidP="00646E7D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         </w:t>
            </w:r>
            <w:r w:rsidRPr="004C49D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int</w:t>
            </w:r>
            <w:r w:rsidRPr="004C49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C49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=1</w:t>
            </w:r>
            <w:r w:rsidRPr="004C49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;</w:t>
            </w:r>
          </w:p>
          <w:p w14:paraId="3B902BA6" w14:textId="535CBF02" w:rsidR="004C49D7" w:rsidRDefault="004C49D7" w:rsidP="00646E7D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         while</w:t>
            </w:r>
            <w:r w:rsidRPr="004C49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&lt;4</w:t>
            </w:r>
            <w:r w:rsidRPr="004C49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) </w:t>
            </w:r>
          </w:p>
          <w:p w14:paraId="24E75D1E" w14:textId="77777777" w:rsidR="004C49D7" w:rsidRPr="004C49D7" w:rsidRDefault="004C49D7" w:rsidP="00646E7D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</w:t>
            </w:r>
            <w:r w:rsidRPr="004C49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{</w:t>
            </w:r>
          </w:p>
          <w:p w14:paraId="5AEC0B42" w14:textId="28188BF7" w:rsidR="004C49D7" w:rsidRDefault="004C49D7" w:rsidP="00646E7D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9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</w:t>
            </w:r>
            <w:proofErr w:type="spellStart"/>
            <w:r w:rsidRPr="004C49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System.</w:t>
            </w:r>
            <w:r w:rsidRPr="004C49D7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>out</w:t>
            </w:r>
            <w:r w:rsidRPr="004C49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.println</w:t>
            </w:r>
            <w:proofErr w:type="spellEnd"/>
            <w:r w:rsidRPr="004C49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4C49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4C49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);</w:t>
            </w:r>
          </w:p>
          <w:p w14:paraId="50BE4D35" w14:textId="326B571F" w:rsidR="004C49D7" w:rsidRPr="004C49D7" w:rsidRDefault="004C49D7" w:rsidP="00646E7D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++;</w:t>
            </w:r>
          </w:p>
          <w:p w14:paraId="2C78C822" w14:textId="77777777" w:rsidR="004C49D7" w:rsidRPr="004C49D7" w:rsidRDefault="004C49D7" w:rsidP="00646E7D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</w:t>
            </w:r>
            <w:r w:rsidRPr="004C49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  <w:p w14:paraId="30A27C12" w14:textId="77777777" w:rsidR="004C49D7" w:rsidRDefault="004C49D7" w:rsidP="00646E7D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</w:t>
            </w:r>
            <w:r w:rsidRPr="004C49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  <w:p w14:paraId="647E8F76" w14:textId="77777777" w:rsidR="004C49D7" w:rsidRPr="004C49D7" w:rsidRDefault="004C49D7" w:rsidP="00646E7D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  <w:p w14:paraId="02EE8746" w14:textId="5519258F" w:rsidR="004C49D7" w:rsidRPr="0022050F" w:rsidRDefault="0022050F" w:rsidP="00646E7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22050F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OUTPUT</w:t>
            </w:r>
          </w:p>
          <w:p w14:paraId="40C2BE2F" w14:textId="5545D9C5" w:rsidR="0022050F" w:rsidRDefault="0022050F" w:rsidP="00646E7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73C045B6" w14:textId="41900759" w:rsidR="0022050F" w:rsidRDefault="0022050F" w:rsidP="00646E7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4D76C057" w14:textId="5FBDAFBB" w:rsidR="0022050F" w:rsidRPr="004C49D7" w:rsidRDefault="0022050F" w:rsidP="00646E7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38D46B94" w14:textId="1737107E" w:rsidR="004C49D7" w:rsidRPr="005076C5" w:rsidRDefault="004C49D7" w:rsidP="005076C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1DEB3BCC" w14:textId="77777777" w:rsidR="00646E7D" w:rsidRDefault="00646E7D" w:rsidP="00C22B67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22B67" w14:paraId="1E4D7CB3" w14:textId="77777777" w:rsidTr="00C22B67">
        <w:tc>
          <w:tcPr>
            <w:tcW w:w="4508" w:type="dxa"/>
          </w:tcPr>
          <w:p w14:paraId="1D83A3D7" w14:textId="17E0DF68" w:rsidR="00C22B67" w:rsidRPr="005076C5" w:rsidRDefault="00C22B67" w:rsidP="005076C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5076C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FOR LOOP</w:t>
            </w:r>
          </w:p>
        </w:tc>
        <w:tc>
          <w:tcPr>
            <w:tcW w:w="4508" w:type="dxa"/>
          </w:tcPr>
          <w:p w14:paraId="5E312461" w14:textId="18FDF1AB" w:rsidR="00C22B67" w:rsidRPr="005076C5" w:rsidRDefault="00C22B67" w:rsidP="005076C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5076C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WHILE LOOP</w:t>
            </w:r>
          </w:p>
        </w:tc>
      </w:tr>
      <w:tr w:rsidR="00C22B67" w14:paraId="7F8FAE32" w14:textId="77777777" w:rsidTr="00C22B67">
        <w:tc>
          <w:tcPr>
            <w:tcW w:w="4508" w:type="dxa"/>
          </w:tcPr>
          <w:p w14:paraId="1DB5A23E" w14:textId="7A1A3DD7" w:rsidR="00C22B67" w:rsidRPr="00646E7D" w:rsidRDefault="005076C5" w:rsidP="00C22B6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22B67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It is used when the number of iterations is known.</w:t>
            </w:r>
          </w:p>
        </w:tc>
        <w:tc>
          <w:tcPr>
            <w:tcW w:w="4508" w:type="dxa"/>
          </w:tcPr>
          <w:p w14:paraId="5C1DD560" w14:textId="28A8DDF0" w:rsidR="00C22B67" w:rsidRPr="00646E7D" w:rsidRDefault="005076C5" w:rsidP="00C22B6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22B67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It is used when the number of iterations is not known.</w:t>
            </w:r>
          </w:p>
        </w:tc>
      </w:tr>
      <w:tr w:rsidR="005076C5" w14:paraId="6EA1F486" w14:textId="77777777" w:rsidTr="0034299E">
        <w:tc>
          <w:tcPr>
            <w:tcW w:w="4508" w:type="dxa"/>
            <w:vAlign w:val="center"/>
          </w:tcPr>
          <w:p w14:paraId="461AAAB3" w14:textId="4F856E96" w:rsidR="005076C5" w:rsidRPr="00646E7D" w:rsidRDefault="005076C5" w:rsidP="005076C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22B67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In case of no condition, the loop is repeated infinite times.</w:t>
            </w:r>
          </w:p>
        </w:tc>
        <w:tc>
          <w:tcPr>
            <w:tcW w:w="4508" w:type="dxa"/>
            <w:vAlign w:val="center"/>
          </w:tcPr>
          <w:p w14:paraId="08137CA8" w14:textId="558F4EED" w:rsidR="005076C5" w:rsidRPr="00646E7D" w:rsidRDefault="005076C5" w:rsidP="005076C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22B67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In case of no condition, an error will be shown.</w:t>
            </w:r>
          </w:p>
        </w:tc>
      </w:tr>
      <w:tr w:rsidR="005076C5" w14:paraId="682ACFB4" w14:textId="77777777" w:rsidTr="007208AF">
        <w:tc>
          <w:tcPr>
            <w:tcW w:w="4508" w:type="dxa"/>
            <w:vAlign w:val="center"/>
          </w:tcPr>
          <w:p w14:paraId="562E9B0F" w14:textId="3F47D28E" w:rsidR="005076C5" w:rsidRPr="00646E7D" w:rsidRDefault="005076C5" w:rsidP="005076C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22B67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Initialization is not repeated.</w:t>
            </w:r>
          </w:p>
        </w:tc>
        <w:tc>
          <w:tcPr>
            <w:tcW w:w="4508" w:type="dxa"/>
          </w:tcPr>
          <w:p w14:paraId="54FF7B52" w14:textId="68D75D4A" w:rsidR="005076C5" w:rsidRPr="00646E7D" w:rsidRDefault="005076C5" w:rsidP="005076C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22B67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Initialization is repeated if carried out during the stage of checking.</w:t>
            </w:r>
          </w:p>
        </w:tc>
      </w:tr>
      <w:tr w:rsidR="005076C5" w14:paraId="79A3E8D5" w14:textId="77777777" w:rsidTr="00311FCE">
        <w:tc>
          <w:tcPr>
            <w:tcW w:w="4508" w:type="dxa"/>
            <w:vAlign w:val="center"/>
          </w:tcPr>
          <w:p w14:paraId="4D6F2134" w14:textId="663BCE52" w:rsidR="005076C5" w:rsidRPr="00646E7D" w:rsidRDefault="005076C5" w:rsidP="005076C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22B67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Statement of Iteration is written after running.</w:t>
            </w:r>
          </w:p>
        </w:tc>
        <w:tc>
          <w:tcPr>
            <w:tcW w:w="4508" w:type="dxa"/>
            <w:vAlign w:val="center"/>
          </w:tcPr>
          <w:p w14:paraId="3B59A88C" w14:textId="478D7B8A" w:rsidR="005076C5" w:rsidRPr="00646E7D" w:rsidRDefault="005076C5" w:rsidP="005076C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22B67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It can be written at any place.</w:t>
            </w:r>
          </w:p>
        </w:tc>
      </w:tr>
      <w:tr w:rsidR="005076C5" w14:paraId="1CA023F2" w14:textId="77777777" w:rsidTr="005076C5">
        <w:trPr>
          <w:trHeight w:val="694"/>
        </w:trPr>
        <w:tc>
          <w:tcPr>
            <w:tcW w:w="4508" w:type="dxa"/>
            <w:vAlign w:val="center"/>
          </w:tcPr>
          <w:p w14:paraId="20283BC0" w14:textId="734C21A5" w:rsidR="005076C5" w:rsidRPr="00646E7D" w:rsidRDefault="005076C5" w:rsidP="005076C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22B67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Initialization can be in or out of the loop</w:t>
            </w:r>
          </w:p>
        </w:tc>
        <w:tc>
          <w:tcPr>
            <w:tcW w:w="4508" w:type="dxa"/>
            <w:vAlign w:val="center"/>
          </w:tcPr>
          <w:p w14:paraId="4288FEB4" w14:textId="62F0E870" w:rsidR="005076C5" w:rsidRPr="00646E7D" w:rsidRDefault="005076C5" w:rsidP="005076C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22B67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Initialization is always out of the loop.</w:t>
            </w:r>
          </w:p>
        </w:tc>
      </w:tr>
      <w:tr w:rsidR="005076C5" w14:paraId="60459EBF" w14:textId="77777777" w:rsidTr="005076C5">
        <w:trPr>
          <w:trHeight w:val="704"/>
        </w:trPr>
        <w:tc>
          <w:tcPr>
            <w:tcW w:w="4508" w:type="dxa"/>
            <w:vAlign w:val="center"/>
          </w:tcPr>
          <w:p w14:paraId="468FCB9D" w14:textId="123B9412" w:rsidR="005076C5" w:rsidRPr="00646E7D" w:rsidRDefault="005076C5" w:rsidP="005076C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22B67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The nature of the increment is simple.</w:t>
            </w:r>
          </w:p>
        </w:tc>
        <w:tc>
          <w:tcPr>
            <w:tcW w:w="4508" w:type="dxa"/>
            <w:vAlign w:val="center"/>
          </w:tcPr>
          <w:p w14:paraId="15831191" w14:textId="1C79A049" w:rsidR="005076C5" w:rsidRPr="00646E7D" w:rsidRDefault="005076C5" w:rsidP="005076C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22B67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The nature of the increment is complex.</w:t>
            </w:r>
          </w:p>
        </w:tc>
      </w:tr>
      <w:tr w:rsidR="005076C5" w14:paraId="61B9D806" w14:textId="77777777" w:rsidTr="005076C5">
        <w:trPr>
          <w:trHeight w:val="700"/>
        </w:trPr>
        <w:tc>
          <w:tcPr>
            <w:tcW w:w="4508" w:type="dxa"/>
            <w:vAlign w:val="center"/>
          </w:tcPr>
          <w:p w14:paraId="161F3FE4" w14:textId="2B938B94" w:rsidR="005076C5" w:rsidRPr="00646E7D" w:rsidRDefault="005076C5" w:rsidP="005076C5">
            <w:pPr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C22B67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Used when initialization is simple.</w:t>
            </w:r>
          </w:p>
        </w:tc>
        <w:tc>
          <w:tcPr>
            <w:tcW w:w="4508" w:type="dxa"/>
            <w:vAlign w:val="center"/>
          </w:tcPr>
          <w:p w14:paraId="47E2C55A" w14:textId="71586961" w:rsidR="005076C5" w:rsidRPr="00646E7D" w:rsidRDefault="005076C5" w:rsidP="005076C5">
            <w:pPr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C22B67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Used when initialization is complex.</w:t>
            </w:r>
          </w:p>
        </w:tc>
      </w:tr>
    </w:tbl>
    <w:p w14:paraId="2CECF516" w14:textId="77777777" w:rsidR="00C22B67" w:rsidRDefault="00C22B67" w:rsidP="00C22B67"/>
    <w:sectPr w:rsidR="00C22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8612C"/>
    <w:multiLevelType w:val="multilevel"/>
    <w:tmpl w:val="3062A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AA6D64"/>
    <w:multiLevelType w:val="multilevel"/>
    <w:tmpl w:val="EE0E5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4C2717"/>
    <w:multiLevelType w:val="multilevel"/>
    <w:tmpl w:val="A1502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7731CF"/>
    <w:multiLevelType w:val="multilevel"/>
    <w:tmpl w:val="3BA8F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2318655">
    <w:abstractNumId w:val="3"/>
  </w:num>
  <w:num w:numId="2" w16cid:durableId="340745018">
    <w:abstractNumId w:val="2"/>
  </w:num>
  <w:num w:numId="3" w16cid:durableId="84814985">
    <w:abstractNumId w:val="1"/>
  </w:num>
  <w:num w:numId="4" w16cid:durableId="778064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B67"/>
    <w:rsid w:val="0022050F"/>
    <w:rsid w:val="004C49D7"/>
    <w:rsid w:val="005076C5"/>
    <w:rsid w:val="00646E7D"/>
    <w:rsid w:val="00C22B67"/>
    <w:rsid w:val="00C9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66FB2"/>
  <w15:chartTrackingRefBased/>
  <w15:docId w15:val="{F1341697-3722-442F-93EB-368FA775E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2B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22B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2B6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22B6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C22B6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22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white">
    <w:name w:val="white"/>
    <w:basedOn w:val="DefaultParagraphFont"/>
    <w:rsid w:val="00C22B67"/>
  </w:style>
  <w:style w:type="character" w:styleId="Hyperlink">
    <w:name w:val="Hyperlink"/>
    <w:basedOn w:val="DefaultParagraphFont"/>
    <w:uiPriority w:val="99"/>
    <w:semiHidden/>
    <w:unhideWhenUsed/>
    <w:rsid w:val="00C22B67"/>
    <w:rPr>
      <w:color w:val="0000FF"/>
      <w:u w:val="single"/>
    </w:rPr>
  </w:style>
  <w:style w:type="character" w:customStyle="1" w:styleId="flex">
    <w:name w:val="flex"/>
    <w:basedOn w:val="DefaultParagraphFont"/>
    <w:rsid w:val="00C22B67"/>
  </w:style>
  <w:style w:type="character" w:customStyle="1" w:styleId="secondary">
    <w:name w:val="secondary"/>
    <w:basedOn w:val="DefaultParagraphFont"/>
    <w:rsid w:val="00C22B6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22B6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22B6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22B6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22B67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pr1">
    <w:name w:val="pr1"/>
    <w:basedOn w:val="DefaultParagraphFont"/>
    <w:rsid w:val="00C22B67"/>
  </w:style>
  <w:style w:type="character" w:customStyle="1" w:styleId="ml1">
    <w:name w:val="ml1"/>
    <w:basedOn w:val="DefaultParagraphFont"/>
    <w:rsid w:val="00C22B67"/>
  </w:style>
  <w:style w:type="character" w:customStyle="1" w:styleId="mb0">
    <w:name w:val="mb0"/>
    <w:basedOn w:val="DefaultParagraphFont"/>
    <w:rsid w:val="00C22B67"/>
  </w:style>
  <w:style w:type="paragraph" w:customStyle="1" w:styleId="f6">
    <w:name w:val="f6"/>
    <w:basedOn w:val="Normal"/>
    <w:rsid w:val="00C22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dark-gray">
    <w:name w:val="dark-gray"/>
    <w:basedOn w:val="DefaultParagraphFont"/>
    <w:rsid w:val="00C22B67"/>
  </w:style>
  <w:style w:type="character" w:customStyle="1" w:styleId="body-8-d">
    <w:name w:val="body-8-d"/>
    <w:basedOn w:val="DefaultParagraphFont"/>
    <w:rsid w:val="00C22B67"/>
  </w:style>
  <w:style w:type="character" w:customStyle="1" w:styleId="body-5-d">
    <w:name w:val="body-5-d"/>
    <w:basedOn w:val="DefaultParagraphFont"/>
    <w:rsid w:val="00C22B67"/>
  </w:style>
  <w:style w:type="table" w:styleId="TableGrid">
    <w:name w:val="Table Grid"/>
    <w:basedOn w:val="TableNormal"/>
    <w:uiPriority w:val="39"/>
    <w:rsid w:val="00C22B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2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7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43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3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0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92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55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008080"/>
                                <w:left w:val="single" w:sz="6" w:space="8" w:color="008080"/>
                                <w:bottom w:val="single" w:sz="6" w:space="8" w:color="008080"/>
                                <w:right w:val="single" w:sz="6" w:space="8" w:color="008080"/>
                              </w:divBdr>
                            </w:div>
                          </w:divsChild>
                        </w:div>
                        <w:div w:id="50497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96118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783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63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none" w:sz="0" w:space="0" w:color="auto"/>
                                    <w:right w:val="single" w:sz="6" w:space="0" w:color="auto"/>
                                  </w:divBdr>
                                </w:div>
                                <w:div w:id="221642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85903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412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85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858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47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142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1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89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38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12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00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41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32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41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1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6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5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5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3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7183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57528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48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49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54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960448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Abraham</dc:creator>
  <cp:keywords/>
  <dc:description/>
  <cp:lastModifiedBy>Nishanth Abraham</cp:lastModifiedBy>
  <cp:revision>2</cp:revision>
  <dcterms:created xsi:type="dcterms:W3CDTF">2022-11-23T15:40:00Z</dcterms:created>
  <dcterms:modified xsi:type="dcterms:W3CDTF">2023-01-17T18:33:00Z</dcterms:modified>
</cp:coreProperties>
</file>