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78E247">
      <w:pP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  <w:t>Week 8: Jenkins Automation</w:t>
      </w:r>
    </w:p>
    <w:p w14:paraId="2D51E9D8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  <w14:textFill>
            <w14:solidFill>
              <w14:schemeClr w14:val="tx1"/>
            </w14:solidFill>
          </w14:textFill>
        </w:rPr>
      </w:pPr>
    </w:p>
    <w:p w14:paraId="56FF9432">
      <w:pPr>
        <w:pStyle w:val="10"/>
        <w:numPr>
          <w:ilvl w:val="0"/>
          <w:numId w:val="1"/>
        </w:numPr>
        <w:rPr>
          <w:rFonts w:ascii="Times New Roman" w:hAnsi="Times New Roman" w:cs="Times New Roman"/>
          <w:b/>
          <w:color w:val="000000" w:themeColor="text1"/>
          <w:sz w:val="36"/>
          <w:szCs w:val="24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6"/>
          <w:szCs w:val="24"/>
          <w:u w:val="single"/>
          <w14:textFill>
            <w14:solidFill>
              <w14:schemeClr w14:val="tx1"/>
            </w14:solidFill>
          </w14:textFill>
        </w:rPr>
        <w:t>Steps for MavenJava Automation:</w:t>
      </w:r>
    </w:p>
    <w:p w14:paraId="7373139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Maven Java Automation Steps:</w:t>
      </w:r>
    </w:p>
    <w:p w14:paraId="71A95415">
      <w:pPr>
        <w:ind w:left="-27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1: Open Jenkins (localhost:8080)</w:t>
      </w:r>
    </w:p>
    <w:p w14:paraId="61B4FC8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├── Click on "New Item" (left side menu</w:t>
      </w:r>
    </w:p>
    <w:p w14:paraId="1BFFDA18">
      <w:pPr>
        <w:ind w:left="-27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2: Create Freestyle Project (e.g., MavenJava_Build)</w:t>
      </w:r>
    </w:p>
    <w:p w14:paraId="24262FD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Enter project name (e.g., MavenJava_Build)</w:t>
      </w:r>
    </w:p>
    <w:p w14:paraId="0E068F8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Click "OK"</w:t>
      </w:r>
    </w:p>
    <w:p w14:paraId="4D92C8A8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163570"/>
            <wp:effectExtent l="0" t="0" r="6350" b="6350"/>
            <wp:docPr id="5" name="Picture 5" descr="WhatsApp Image 2025-09-23 at 10.59.57_96df4d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5-09-23 at 10.59.57_96df4d9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A3BC">
      <w:pPr>
        <w:ind w:firstLine="72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Configure the project:</w:t>
      </w:r>
    </w:p>
    <w:p w14:paraId="6ADFE47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"Java Build demo"</w:t>
      </w:r>
    </w:p>
    <w:p w14:paraId="2B76228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Source Code Management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55AB082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Git repository URL: [GitMavenJava repo URL]</w:t>
      </w:r>
    </w:p>
    <w:p w14:paraId="3793BFF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Branches to build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*/Main   or  */master</w:t>
      </w:r>
    </w:p>
    <w:p w14:paraId="1000C7EF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6" name="Picture 6" descr="WhatsApp Image 2025-09-23 at 11.10.36_e0b257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5-09-23 at 11.10.36_e0b257f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9A4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Steps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165F8CD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255B81B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4362D59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clean</w:t>
      </w:r>
    </w:p>
    <w:p w14:paraId="766E314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47A274F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5841F84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install</w:t>
      </w:r>
    </w:p>
    <w:p w14:paraId="7CFD15FB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 w14:paraId="272BF74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38240D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├── Add Post Build Action -&gt; "Archive the artifacts"</w:t>
      </w:r>
    </w:p>
    <w:p w14:paraId="5F9F251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Files to archive: **/*</w:t>
      </w:r>
    </w:p>
    <w:p w14:paraId="7AA36DA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├── Add Post Build Action -&gt; "Build other projects"</w:t>
      </w:r>
    </w:p>
    <w:p w14:paraId="6DF9CF6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Projects to build: MavenJava_Test</w:t>
      </w:r>
    </w:p>
    <w:p w14:paraId="5DA4E25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Trigger: Only if build is stable</w:t>
      </w:r>
    </w:p>
    <w:p w14:paraId="0DCCC9B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└── Apply and Save</w:t>
      </w:r>
    </w:p>
    <w:p w14:paraId="00112C8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8" name="Picture 8" descr="WhatsApp Image 2025-09-23 at 11.10.12_c9dd9c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WhatsApp Image 2025-09-23 at 11.10.12_c9dd9cc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96B4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CC2F5C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3: Create Freestyle Project (e.g., MavenJava_Test)</w:t>
      </w:r>
    </w:p>
    <w:p w14:paraId="5BE41AC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Enter project name (e.g., MavenJava_Test)</w:t>
      </w:r>
    </w:p>
    <w:p w14:paraId="38E4CFE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Click "OK"</w:t>
      </w:r>
    </w:p>
    <w:p w14:paraId="4FB440A4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9" name="Picture 9" descr="WhatsApp Image 2025-09-23 at 11.21.42_54037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5-09-23 at 11.21.42_540375b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0C8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└── Configure the project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1926EB8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"Test demo"</w:t>
      </w:r>
    </w:p>
    <w:p w14:paraId="5936A6DF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853055"/>
            <wp:effectExtent l="0" t="0" r="6350" b="12065"/>
            <wp:docPr id="10" name="Picture 10" descr="WhatsApp Image 2025-09-23 at 12.12.11_55438c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hatsApp Image 2025-09-23 at 12.12.11_55438cb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0CE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├── Build Environment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6E57D8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Check: "Delete the workspace before build starts"</w:t>
      </w:r>
    </w:p>
    <w:p w14:paraId="15372788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3600" cy="1943100"/>
            <wp:effectExtent l="0" t="0" r="0" b="7620"/>
            <wp:docPr id="11" name="Picture 11" descr="WhatsApp Image 2025-09-23 at 12.12.27_80f940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hatsApp Image 2025-09-23 at 12.12.27_80f940a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BE1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"Copy artifacts from another project"</w:t>
      </w:r>
    </w:p>
    <w:p w14:paraId="764639E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 name: MavenJava_Build</w:t>
      </w:r>
    </w:p>
    <w:p w14:paraId="3D7EA4B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Build: Stable build only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tick at this</w:t>
      </w:r>
    </w:p>
    <w:p w14:paraId="40ED39A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Artifacts to copy: **/*</w:t>
      </w:r>
    </w:p>
    <w:p w14:paraId="306914F4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4295140"/>
            <wp:effectExtent l="0" t="0" r="4445" b="2540"/>
            <wp:docPr id="12" name="Picture 12" descr="WhatsApp Image 2025-09-23 at 12.12.46_48f3bf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WhatsApp Image 2025-09-23 at 12.12.46_48f3bf9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DF3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15ECCCA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65F238A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test</w:t>
      </w:r>
    </w:p>
    <w:p w14:paraId="48590DFE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5345" cy="1791335"/>
            <wp:effectExtent l="0" t="0" r="8255" b="6985"/>
            <wp:docPr id="13" name="Picture 13" descr="WhatsApp Image 2025-09-23 at 12.13.02_cc584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WhatsApp Image 2025-09-23 at 12.13.02_cc5841ba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505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Post-build Actions:</w:t>
      </w:r>
    </w:p>
    <w:p w14:paraId="7C88E2B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"Archive the artifacts"</w:t>
      </w:r>
    </w:p>
    <w:p w14:paraId="15FE10E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Files to archive: **/*</w:t>
      </w:r>
    </w:p>
    <w:p w14:paraId="3EC125E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Apply and Save</w:t>
      </w:r>
    </w:p>
    <w:p w14:paraId="211BEE9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DD6882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4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Pipeline View for Maven Java project</w:t>
      </w:r>
    </w:p>
    <w:p w14:paraId="24F46A9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"+" beside "All" on the dashboard</w:t>
      </w:r>
    </w:p>
    <w:p w14:paraId="050527C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name: MavenJava_Pipeline</w:t>
      </w:r>
    </w:p>
    <w:p w14:paraId="7ED97389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Select "Build pipeline view"         // tick here</w:t>
      </w:r>
    </w:p>
    <w:p w14:paraId="61F466D8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|--- create</w:t>
      </w:r>
    </w:p>
    <w:p w14:paraId="31FA4D93">
      <w:pP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1695" cy="5161915"/>
            <wp:effectExtent l="0" t="0" r="1905" b="4445"/>
            <wp:docPr id="14" name="Picture 14" descr="WhatsApp Image 2025-09-23 at 12.15.29_3647af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WhatsApp Image 2025-09-23 at 12.15.29_3647af7a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1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C39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Pipeline Flow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3A81ABB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Layout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Based on upstream/downstream relationship</w:t>
      </w:r>
    </w:p>
    <w:p w14:paraId="49F19D4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Initial job: MavenJava_Build</w:t>
      </w:r>
    </w:p>
    <w:p w14:paraId="774C7A5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Apply and Save OK</w:t>
      </w:r>
    </w:p>
    <w:p w14:paraId="07752F9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500E5A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5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Run the Pipeline and Check Output</w:t>
      </w:r>
    </w:p>
    <w:p w14:paraId="41D6FF3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on the trigger to run the pipeline</w:t>
      </w:r>
    </w:p>
    <w:p w14:paraId="3045826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on the small black box to open the console to check if the build is success</w:t>
      </w:r>
    </w:p>
    <w:p w14:paraId="13C519B4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634615"/>
            <wp:effectExtent l="0" t="0" r="6350" b="1905"/>
            <wp:docPr id="16" name="Picture 16" descr="WhatsApp Image 2025-09-23 at 22.30.54_d42248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WhatsApp Image 2025-09-23 at 22.30.54_d422482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94E">
      <w:pPr>
        <w:pStyle w:val="10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bookmarkStart w:id="0" w:name="_GoBack"/>
      <w:bookmarkEnd w:id="0"/>
    </w:p>
    <w:p w14:paraId="3FBF60EB">
      <w:pPr>
        <w:pStyle w:val="10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3340100"/>
            <wp:effectExtent l="0" t="0" r="6350" b="12700"/>
            <wp:docPr id="15" name="Picture 15" descr="WhatsApp Image 2025-09-23 at 22.38.00_02f40f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WhatsApp Image 2025-09-23 at 22.38.00_02f40fa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BD9E">
      <w:pP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24"/>
          <w:u w:val="single"/>
          <w14:textFill>
            <w14:solidFill>
              <w14:schemeClr w14:val="tx1"/>
            </w14:solidFill>
          </w14:textFill>
        </w:rPr>
        <w:t>II. Maven Web Automation Steps:</w:t>
      </w:r>
    </w:p>
    <w:p w14:paraId="1B6305E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1: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Open Jenkins (localhost:8080)</w:t>
      </w:r>
    </w:p>
    <w:p w14:paraId="2FA6A6A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├── Click on "New Item" (left side menu)</w:t>
      </w:r>
    </w:p>
    <w:p w14:paraId="6F94FB4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</w:t>
      </w:r>
    </w:p>
    <w:p w14:paraId="366B5BF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2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Freestyle Project (e.g., MavenWeb_Build)</w:t>
      </w:r>
    </w:p>
    <w:p w14:paraId="4327E5D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project name (e.g., MavenWeb_Build)</w:t>
      </w:r>
    </w:p>
    <w:p w14:paraId="19EDF9C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"OK"</w:t>
      </w:r>
    </w:p>
    <w:p w14:paraId="5A9A7E3A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732405"/>
            <wp:effectExtent l="0" t="0" r="6350" b="10795"/>
            <wp:docPr id="17" name="Picture 17" descr="WhatsApp Image 2025-09-23 at 22.39.55_9cc55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WhatsApp Image 2025-09-23 at 22.39.55_9cc553a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E5A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Configure the project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6B4355E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"Web Build demo"</w:t>
      </w:r>
    </w:p>
    <w:p w14:paraId="5FCAAFD6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Source Code Management:</w:t>
      </w:r>
    </w:p>
    <w:p w14:paraId="1892CB8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Git repository URL: [GitMavenWeb repo URL]</w:t>
      </w:r>
    </w:p>
    <w:p w14:paraId="52E04AE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i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Branches to build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*/Main or master</w:t>
      </w:r>
    </w:p>
    <w:p w14:paraId="1EECF5E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Steps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75A97CB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Add Build Step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-&gt; "Invoke top-level Maven targets"</w:t>
      </w:r>
    </w:p>
    <w:p w14:paraId="7759115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4C8E9BAE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└── Goals: clean</w:t>
      </w:r>
    </w:p>
    <w:p w14:paraId="17BF201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417CA12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64DF440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install</w:t>
      </w:r>
    </w:p>
    <w:p w14:paraId="15A59DE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060" cy="2766695"/>
            <wp:effectExtent l="0" t="0" r="2540" b="698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6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D254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2C9702E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"Archive the artifacts"</w:t>
      </w:r>
    </w:p>
    <w:p w14:paraId="1DE6E01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└── Files to archive: **/*</w:t>
      </w:r>
    </w:p>
    <w:p w14:paraId="19217A1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1695" cy="1219200"/>
            <wp:effectExtent l="0" t="0" r="1905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6DF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"Build other projects"</w:t>
      </w:r>
    </w:p>
    <w:p w14:paraId="78DE34B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Projects to build: MavenWeb_Test</w:t>
      </w:r>
    </w:p>
    <w:p w14:paraId="0BFB302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Trigger: Only if build is stable</w:t>
      </w:r>
    </w:p>
    <w:p w14:paraId="7EE4895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    └── Apply and Save</w:t>
      </w:r>
    </w:p>
    <w:p w14:paraId="09039C0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3440" cy="1817370"/>
            <wp:effectExtent l="0" t="0" r="10160" b="11430"/>
            <wp:docPr id="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CF6E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975F8D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Step 3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Freestyle Project (e.g., MavenWeb_Test)</w:t>
      </w:r>
    </w:p>
    <w:p w14:paraId="1EE15CC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project name (e.g., MavenWeb_Test)</w:t>
      </w:r>
    </w:p>
    <w:p w14:paraId="513EB1B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"OK"</w:t>
      </w:r>
    </w:p>
    <w:p w14:paraId="23532FDC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Configure the project:</w:t>
      </w:r>
    </w:p>
    <w:p w14:paraId="1752D13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Description: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"Test demo"</w:t>
      </w:r>
    </w:p>
    <w:p w14:paraId="489EF86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885" cy="1953895"/>
            <wp:effectExtent l="0" t="0" r="5715" b="12065"/>
            <wp:docPr id="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503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Environment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6BAD831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Check: "Delete the workspace before build starts"</w:t>
      </w:r>
    </w:p>
    <w:p w14:paraId="03F170B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2170" cy="1607185"/>
            <wp:effectExtent l="0" t="0" r="11430" b="8255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60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C85C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"Copy artifacts from another project"</w:t>
      </w:r>
    </w:p>
    <w:p w14:paraId="2A8A800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 name: MavenWeb_Build</w:t>
      </w:r>
    </w:p>
    <w:p w14:paraId="6BF8C14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Build: Stable build only</w:t>
      </w:r>
    </w:p>
    <w:p w14:paraId="3771DA0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Artifacts to copy: **/*</w:t>
      </w:r>
    </w:p>
    <w:p w14:paraId="72733D95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175B4609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5545455"/>
            <wp:effectExtent l="0" t="0" r="4445" b="1905"/>
            <wp:docPr id="19" name="Picture 19" descr="WhatsApp Image 2025-09-23 at 22.46.52_e08cc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WhatsApp Image 2025-09-23 at 22.46.52_e08cc54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0BD9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 w14:paraId="02B6FCD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"Invoke top-level Maven targets"</w:t>
      </w:r>
    </w:p>
    <w:p w14:paraId="4B0A842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Maven version: MAVEN_HOME</w:t>
      </w:r>
    </w:p>
    <w:p w14:paraId="7DA87BB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Goals: test</w:t>
      </w:r>
    </w:p>
    <w:p w14:paraId="20AD3B76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1695" cy="5333365"/>
            <wp:effectExtent l="0" t="0" r="1905" b="635"/>
            <wp:docPr id="20" name="Picture 20" descr="WhatsApp Image 2025-09-23 at 22.48.21_86787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25-09-23 at 22.48.21_86787e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3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749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621A42C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"Archive the artifacts"</w:t>
      </w:r>
    </w:p>
    <w:p w14:paraId="399B8E28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Files to archive: **/*</w:t>
      </w:r>
    </w:p>
    <w:p w14:paraId="3F66C19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"Build other projects"</w:t>
      </w:r>
    </w:p>
    <w:p w14:paraId="35538963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Projects to build: MavenWeb_Deploy</w:t>
      </w:r>
    </w:p>
    <w:p w14:paraId="194A38F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└── Apply and Save</w:t>
      </w:r>
    </w:p>
    <w:p w14:paraId="045DB9C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965" cy="2486025"/>
            <wp:effectExtent l="0" t="0" r="635" b="13335"/>
            <wp:docPr id="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5968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20607B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4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Freestyle Project (e.g., MavenWeb_Deploy)</w:t>
      </w:r>
    </w:p>
    <w:p w14:paraId="47AE55E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project name (e.g., MavenWeb_Deploy)</w:t>
      </w:r>
    </w:p>
    <w:p w14:paraId="3957CF0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"OK"</w:t>
      </w:r>
    </w:p>
    <w:p w14:paraId="1AF87DC1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5453380"/>
            <wp:effectExtent l="0" t="0" r="4445" b="2540"/>
            <wp:docPr id="21" name="Picture 21" descr="WhatsApp Image 2025-09-23 at 22.48.55_2f188e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WhatsApp Image 2025-09-23 at 22.48.55_2f188e0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0EAD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Configure the projec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t:</w:t>
      </w:r>
    </w:p>
    <w:p w14:paraId="65C7506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Description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"Web Code Deployment"</w:t>
      </w:r>
    </w:p>
    <w:p w14:paraId="0833883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965" cy="2616200"/>
            <wp:effectExtent l="0" t="0" r="635" b="5080"/>
            <wp:docPr id="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9D2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Build Environment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71144EB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Check: "Delete the workspace before build starts"</w:t>
      </w:r>
    </w:p>
    <w:p w14:paraId="46C544B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330" cy="1677670"/>
            <wp:effectExtent l="0" t="0" r="1270" b="13970"/>
            <wp:docPr id="3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D447A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Build Step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"Copy artifacts from another project"</w:t>
      </w:r>
    </w:p>
    <w:p w14:paraId="4BF2AB1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Project name: MavenWeb_Test</w:t>
      </w:r>
    </w:p>
    <w:p w14:paraId="21D99FC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Build: Stable build only</w:t>
      </w:r>
    </w:p>
    <w:p w14:paraId="339EB671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Artifacts to copy: **/*</w:t>
      </w:r>
    </w:p>
    <w:p w14:paraId="384D6084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2330" cy="2095500"/>
            <wp:effectExtent l="0" t="0" r="1270" b="7620"/>
            <wp:docPr id="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DCA6C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</w:p>
    <w:p w14:paraId="34A515AF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Post-build Actions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29EB2A5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Post Build Action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-&gt; "Deploy WAR/EAR to a container"</w:t>
      </w:r>
    </w:p>
    <w:p w14:paraId="446C6880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1695" cy="5494655"/>
            <wp:effectExtent l="0" t="0" r="1905" b="6985"/>
            <wp:docPr id="23" name="Picture 23" descr="WhatsApp Image 2025-09-23 at 22.50.24_a4e2e1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WhatsApp Image 2025-09-23 at 22.50.24_a4e2e1da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49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472F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└── WAR/EAR File: **/*.war</w:t>
      </w:r>
    </w:p>
    <w:p w14:paraId="73B9FC84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└── Context path: Webpath</w:t>
      </w:r>
    </w:p>
    <w:p w14:paraId="7A4D057C">
      <w:pPr>
        <w:ind w:left="153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└── Add container -&gt; Tomcat 9.x remote</w:t>
      </w:r>
    </w:p>
    <w:p w14:paraId="7A1D5BAD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Credentials: Username: admin, Password: 1234</w:t>
      </w:r>
    </w:p>
    <w:p w14:paraId="6F5FB9C4">
      <w:pPr>
        <w:ind w:left="720" w:firstLine="720"/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7250" cy="2597785"/>
            <wp:effectExtent l="0" t="0" r="6350" b="8255"/>
            <wp:docPr id="28" name="Picture 28" descr="WhatsApp Image 2025-09-23 at 23.16.35_fd3485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WhatsApp Image 2025-09-23 at 23.16.35_fd34852c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6F01">
      <w:pPr>
        <w:ind w:left="720" w:firstLine="720"/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── Tomcat URL: https://localhost:8085/</w:t>
      </w:r>
    </w:p>
    <w:p w14:paraId="0FAC65A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    └── Apply and Save</w:t>
      </w:r>
    </w:p>
    <w:p w14:paraId="307BEDBD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8520" cy="5379720"/>
            <wp:effectExtent l="0" t="0" r="5080" b="0"/>
            <wp:docPr id="24" name="Picture 24" descr="WhatsApp Image 2025-09-23 at 22.53.56_359641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WhatsApp Image 2025-09-23 at 22.53.56_3596410b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54CE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729ED34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5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Create Pipeline View for MavenWeb</w:t>
      </w:r>
    </w:p>
    <w:p w14:paraId="44F918A0">
      <w:pPr>
        <w:rPr>
          <w:rFonts w:ascii="Times New Roman" w:hAnsi="Times New Roman" w:cs="Times New Roman"/>
          <w:color w:val="000000" w:themeColor="text1"/>
          <w:sz w:val="28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"+" beside "All" on the dashboard</w:t>
      </w:r>
    </w:p>
    <w:p w14:paraId="3384A7C0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Enter name: MavenWeb_Pipeline</w:t>
      </w:r>
    </w:p>
    <w:p w14:paraId="471BFB88">
      <w:pP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Select "Build pipeline view"</w:t>
      </w:r>
    </w:p>
    <w:p w14:paraId="322C8687">
      <w:pP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42330" cy="5192395"/>
            <wp:effectExtent l="0" t="0" r="1270" b="4445"/>
            <wp:docPr id="25" name="Picture 25" descr="WhatsApp Image 2025-09-23 at 22.54.58_4c780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WhatsApp Image 2025-09-23 at 22.54.58_4c78024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3BAE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└── Pipeline Flow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</w:t>
      </w:r>
    </w:p>
    <w:p w14:paraId="57F38667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├── Layout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Based on upstream/downstream relationship</w:t>
      </w:r>
    </w:p>
    <w:p w14:paraId="55923096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├── Initial job: MavenWeb_Build</w:t>
      </w:r>
    </w:p>
    <w:p w14:paraId="14C626C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└── Apply and Save</w:t>
      </w:r>
    </w:p>
    <w:p w14:paraId="3FCA6851">
      <w:pP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sz w:val="24"/>
          <w:szCs w:val="24"/>
          <w:lang w:val="en-I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9155" cy="5492750"/>
            <wp:effectExtent l="0" t="0" r="4445" b="8890"/>
            <wp:docPr id="26" name="Picture 26" descr="WhatsApp Image 2025-09-23 at 23.07.56_dd9673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WhatsApp Image 2025-09-23 at 23.07.56_dd96739c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4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945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05300EE2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└──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Step 6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: Run the Pipeline and Check Output</w:t>
      </w:r>
    </w:p>
    <w:p w14:paraId="295A64FB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├── Click on the trigger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“RUN”</w:t>
      </w: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to run the pipeline</w:t>
      </w:r>
    </w:p>
    <w:p w14:paraId="5549DB59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7250" cy="3366135"/>
            <wp:effectExtent l="0" t="0" r="635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0243D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     Note: </w:t>
      </w:r>
    </w:p>
    <w:p w14:paraId="05204DBB">
      <w:r>
        <w:drawing>
          <wp:inline distT="0" distB="0" distL="114300" distR="114300">
            <wp:extent cx="5937885" cy="34899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5254"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937250" cy="1920240"/>
            <wp:effectExtent l="0" t="0" r="6350" b="0"/>
            <wp:docPr id="27" name="Picture 27" descr="WhatsApp Image 2025-09-23 at 23.12.27_d732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WhatsApp Image 2025-09-23 at 23.12.27_d73216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DE9F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After Click on Run -&gt; click on the small black box to open the console to check if the build is success</w:t>
      </w:r>
    </w:p>
    <w:p w14:paraId="4A3B71B0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Now we see all the build has  success if it appears in green color</w:t>
      </w:r>
    </w:p>
    <w:p w14:paraId="5FE8CFBC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253DEF1B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9EC1">
      <w:pPr>
        <w:pStyle w:val="10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934075" cy="1996440"/>
            <wp:effectExtent l="0" t="0" r="952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1F651">
      <w: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      </w:t>
      </w:r>
      <w:r>
        <w:t>SBQ:</w:t>
      </w:r>
    </w:p>
    <w:p w14:paraId="6534126C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is Jenkins primarily used for?</w:t>
      </w:r>
    </w:p>
    <w:p w14:paraId="22663C5C">
      <w:pPr>
        <w:ind w:left="360"/>
      </w:pPr>
      <w:r>
        <w:tab/>
      </w:r>
      <w:r>
        <w:t xml:space="preserve">Automating build, test, and deployment processes — used for Continuous Integration </w:t>
      </w:r>
      <w:r>
        <w:tab/>
      </w:r>
      <w:r>
        <w:tab/>
      </w:r>
      <w:r>
        <w:t>(CI) and Continuous Delivery (CD).</w:t>
      </w:r>
    </w:p>
    <w:p w14:paraId="6DAC1B7D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is feature of Jenkins?</w:t>
      </w:r>
    </w:p>
    <w:p w14:paraId="34721D6D">
      <w:r>
        <w:t xml:space="preserve">      </w:t>
      </w:r>
      <w:r>
        <w:tab/>
      </w:r>
      <w:r>
        <w:t xml:space="preserve">Extensible with plugins, supports pipeline automation, distributed builds, and </w:t>
      </w:r>
      <w:r>
        <w:tab/>
      </w:r>
      <w:r>
        <w:t>integration with version control systems.</w:t>
      </w:r>
    </w:p>
    <w:p w14:paraId="3BF58393">
      <w:pPr>
        <w:numPr>
          <w:ilvl w:val="0"/>
          <w:numId w:val="4"/>
        </w:numPr>
      </w:pPr>
      <w:r>
        <w:rPr>
          <w:b/>
          <w:bCs/>
        </w:rPr>
        <w:t>What is the default port on which Jenkins runs?</w:t>
      </w:r>
    </w:p>
    <w:p w14:paraId="49FB4295">
      <w:pPr>
        <w:ind w:left="720"/>
      </w:pPr>
      <w:r>
        <w:t>8080</w:t>
      </w:r>
    </w:p>
    <w:p w14:paraId="03A68467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can be integrated with Jenkins for version control?</w:t>
      </w:r>
    </w:p>
    <w:p w14:paraId="3D0479A9">
      <w:pPr>
        <w:ind w:left="720"/>
      </w:pPr>
      <w:r>
        <w:t>Git,github,bitbucket,svn</w:t>
      </w:r>
    </w:p>
    <w:p w14:paraId="26321852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is the purpose of Jenkins plugins?</w:t>
      </w:r>
    </w:p>
    <w:p w14:paraId="32343D2F">
      <w:r>
        <w:t xml:space="preserve"> </w:t>
      </w:r>
      <w:r>
        <w:tab/>
      </w:r>
      <w:r>
        <w:t>To extend Jenkins functionality — integrate with tools like Docker, Git, Maven, etc.</w:t>
      </w:r>
    </w:p>
    <w:p w14:paraId="0CFF729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Which type of Jenkins job is best suited for running one-off tasks or small scripts?</w:t>
      </w:r>
    </w:p>
    <w:p w14:paraId="75201C72">
      <w:pPr>
        <w:ind w:left="720"/>
      </w:pPr>
      <w:r>
        <w:t>Freestyle projects</w:t>
      </w:r>
    </w:p>
    <w:p w14:paraId="0B24739A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How can you manage sensitive information such as API keys in Jenkins?</w:t>
      </w:r>
    </w:p>
    <w:p w14:paraId="0E13AACC">
      <w:r>
        <w:t>Use Credentials Plugin to securely store and access secrets.</w:t>
      </w:r>
    </w:p>
    <w:p w14:paraId="107389EE">
      <w:pPr>
        <w:numPr>
          <w:ilvl w:val="0"/>
          <w:numId w:val="4"/>
        </w:numPr>
      </w:pPr>
      <w:r>
        <w:rPr>
          <w:b/>
          <w:bCs/>
        </w:rPr>
        <w:t>What does the "blue ocean" feature in Jenkins refer to?</w:t>
      </w:r>
    </w:p>
    <w:p w14:paraId="46961257">
      <w:r>
        <w:tab/>
      </w:r>
      <w:r>
        <w:t xml:space="preserve">A modern, visual UI for Jenkins pipelines — provides a clean, user-friendly interface for </w:t>
      </w:r>
      <w:r>
        <w:tab/>
      </w:r>
      <w:r>
        <w:t>CI/CD visualization.</w:t>
      </w:r>
    </w:p>
    <w:p w14:paraId="3B7F1EA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What does the "blue ocean" feature in Jenkins refer to?</w:t>
      </w:r>
    </w:p>
    <w:p w14:paraId="4D838259">
      <w:r>
        <w:tab/>
      </w:r>
      <w:r>
        <w:t xml:space="preserve">A modern, visual UI for Jenkins pipelines — provides a clean, user-friendly interface for </w:t>
      </w:r>
      <w:r>
        <w:tab/>
      </w:r>
      <w:r>
        <w:t>CI/CD visualization.</w:t>
      </w:r>
    </w:p>
    <w:p w14:paraId="16C84A3C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Which Jenkins component allows for distributed builds across multiple machines?</w:t>
      </w:r>
    </w:p>
    <w:p w14:paraId="580D96D7">
      <w:r>
        <w:tab/>
      </w:r>
      <w:r>
        <w:t xml:space="preserve">Jenkins Master-Agent Architecture (specifically, Agents or Nodes handle distributed </w:t>
      </w:r>
      <w:r>
        <w:tab/>
      </w:r>
      <w:r>
        <w:t>builds).</w:t>
      </w:r>
    </w:p>
    <w:p w14:paraId="1CD4978C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List at least five Jenkins plugins that you would consider important for a microservices-based application CI/CD pipeline. Briefly explain the purpose of each plugin.</w:t>
      </w:r>
    </w:p>
    <w:tbl>
      <w:tblPr>
        <w:tblStyle w:val="3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09"/>
        <w:gridCol w:w="6090"/>
      </w:tblGrid>
      <w:tr w14:paraId="6D64565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362660E4">
            <w:pPr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>Plugin</w:t>
            </w:r>
          </w:p>
        </w:tc>
        <w:tc>
          <w:tcPr>
            <w:tcW w:w="0" w:type="auto"/>
            <w:vAlign w:val="center"/>
          </w:tcPr>
          <w:p w14:paraId="795FDB13">
            <w:pPr>
              <w:ind w:left="720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14:paraId="4BA2CF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D516448">
            <w:pPr>
              <w:ind w:left="720"/>
            </w:pPr>
            <w:r>
              <w:rPr>
                <w:b/>
                <w:bCs/>
              </w:rPr>
              <w:t>Git Plugin</w:t>
            </w:r>
          </w:p>
        </w:tc>
        <w:tc>
          <w:tcPr>
            <w:tcW w:w="0" w:type="auto"/>
            <w:vAlign w:val="center"/>
          </w:tcPr>
          <w:p w14:paraId="7680F0CD">
            <w:pPr>
              <w:ind w:left="720"/>
            </w:pPr>
            <w:r>
              <w:t>Integrates Jenkins with Git repositories.</w:t>
            </w:r>
          </w:p>
        </w:tc>
      </w:tr>
      <w:tr w14:paraId="0B026F3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4007D1BC">
            <w:pPr>
              <w:ind w:left="720"/>
            </w:pPr>
            <w:r>
              <w:rPr>
                <w:b/>
                <w:bCs/>
              </w:rPr>
              <w:t>Docker Plugin</w:t>
            </w:r>
          </w:p>
        </w:tc>
        <w:tc>
          <w:tcPr>
            <w:tcW w:w="0" w:type="auto"/>
            <w:vAlign w:val="center"/>
          </w:tcPr>
          <w:p w14:paraId="0705F7DC">
            <w:pPr>
              <w:ind w:left="720"/>
            </w:pPr>
            <w:r>
              <w:t>Builds and manages Docker containers during CI/CD.</w:t>
            </w:r>
          </w:p>
        </w:tc>
      </w:tr>
      <w:tr w14:paraId="2077E39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7725977">
            <w:pPr>
              <w:ind w:left="720"/>
            </w:pPr>
            <w:r>
              <w:rPr>
                <w:b/>
                <w:bCs/>
              </w:rPr>
              <w:t>Pipeline Plugin</w:t>
            </w:r>
          </w:p>
        </w:tc>
        <w:tc>
          <w:tcPr>
            <w:tcW w:w="0" w:type="auto"/>
            <w:vAlign w:val="center"/>
          </w:tcPr>
          <w:p w14:paraId="78DF100E">
            <w:pPr>
              <w:ind w:left="720"/>
            </w:pPr>
            <w:r>
              <w:t>Enables creation of CI/CD pipelines using code (Jenkinsfile).</w:t>
            </w:r>
          </w:p>
        </w:tc>
      </w:tr>
      <w:tr w14:paraId="5A63348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32631776">
            <w:pPr>
              <w:ind w:left="720"/>
            </w:pPr>
            <w:r>
              <w:rPr>
                <w:b/>
                <w:bCs/>
              </w:rPr>
              <w:t>Kubernetes Plugin</w:t>
            </w:r>
          </w:p>
        </w:tc>
        <w:tc>
          <w:tcPr>
            <w:tcW w:w="0" w:type="auto"/>
            <w:vAlign w:val="center"/>
          </w:tcPr>
          <w:p w14:paraId="1E87CA28">
            <w:pPr>
              <w:ind w:left="720"/>
            </w:pPr>
            <w:r>
              <w:t>Deploys and scales builds on Kubernetes clusters.</w:t>
            </w:r>
          </w:p>
        </w:tc>
      </w:tr>
      <w:tr w14:paraId="2EC427A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AE2EA46">
            <w:pPr>
              <w:ind w:left="720"/>
            </w:pPr>
            <w:r>
              <w:rPr>
                <w:b/>
                <w:bCs/>
              </w:rPr>
              <w:t>Slack Notification Plugin</w:t>
            </w:r>
          </w:p>
        </w:tc>
        <w:tc>
          <w:tcPr>
            <w:tcW w:w="0" w:type="auto"/>
            <w:vAlign w:val="center"/>
          </w:tcPr>
          <w:p w14:paraId="5E4240FE">
            <w:pPr>
              <w:ind w:left="720"/>
            </w:pPr>
            <w:r>
              <w:t>Sends build status notifications to Slack channels.</w:t>
            </w:r>
          </w:p>
        </w:tc>
      </w:tr>
    </w:tbl>
    <w:p w14:paraId="3CFC98AD">
      <w:pPr>
        <w:ind w:left="720"/>
      </w:pPr>
    </w:p>
    <w:p w14:paraId="22C68EBB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Explain the steps you would take to install a plugin in Jenkins through the Jenkins UI. What considerations would you keep in mind regarding plugin compatibility and updates?</w:t>
      </w:r>
    </w:p>
    <w:p w14:paraId="25889DCF">
      <w:pPr>
        <w:numPr>
          <w:ilvl w:val="0"/>
          <w:numId w:val="5"/>
        </w:numPr>
      </w:pPr>
      <w:r>
        <w:t xml:space="preserve">Go to </w:t>
      </w:r>
      <w:r>
        <w:rPr>
          <w:b/>
          <w:bCs/>
        </w:rPr>
        <w:t>Manage Jenkins → Manage Plugins</w:t>
      </w:r>
    </w:p>
    <w:p w14:paraId="051AD90E">
      <w:pPr>
        <w:numPr>
          <w:ilvl w:val="0"/>
          <w:numId w:val="5"/>
        </w:numPr>
      </w:pPr>
      <w:r>
        <w:t xml:space="preserve">Select </w:t>
      </w:r>
      <w:r>
        <w:rPr>
          <w:b/>
          <w:bCs/>
        </w:rPr>
        <w:t>Available</w:t>
      </w:r>
      <w:r>
        <w:t xml:space="preserve"> tab</w:t>
      </w:r>
    </w:p>
    <w:p w14:paraId="7205B32B">
      <w:pPr>
        <w:numPr>
          <w:ilvl w:val="0"/>
          <w:numId w:val="5"/>
        </w:numPr>
      </w:pPr>
      <w:r>
        <w:t>Search for the plugin</w:t>
      </w:r>
    </w:p>
    <w:p w14:paraId="5FB76497">
      <w:pPr>
        <w:numPr>
          <w:ilvl w:val="0"/>
          <w:numId w:val="5"/>
        </w:numPr>
      </w:pPr>
      <w:r>
        <w:t xml:space="preserve">Click </w:t>
      </w:r>
      <w:r>
        <w:rPr>
          <w:b/>
          <w:bCs/>
        </w:rPr>
        <w:t>Install without restart</w:t>
      </w:r>
    </w:p>
    <w:p w14:paraId="199AEB52">
      <w:pPr>
        <w:numPr>
          <w:ilvl w:val="0"/>
          <w:numId w:val="5"/>
        </w:numPr>
      </w:pPr>
      <w:r>
        <w:t xml:space="preserve">Verify under </w:t>
      </w:r>
      <w:r>
        <w:rPr>
          <w:b/>
          <w:bCs/>
        </w:rPr>
        <w:t>Installed</w:t>
      </w:r>
      <w:r>
        <w:t xml:space="preserve"> tab</w:t>
      </w:r>
    </w:p>
    <w:p w14:paraId="674262EE">
      <w:pPr>
        <w:ind w:left="720"/>
      </w:pPr>
      <w:r>
        <w:rPr>
          <w:b/>
          <w:bCs/>
        </w:rPr>
        <w:t>Considerations:</w:t>
      </w:r>
    </w:p>
    <w:p w14:paraId="78DA42DD">
      <w:pPr>
        <w:numPr>
          <w:ilvl w:val="0"/>
          <w:numId w:val="6"/>
        </w:numPr>
      </w:pPr>
      <w:r>
        <w:t xml:space="preserve">Check </w:t>
      </w:r>
      <w:r>
        <w:rPr>
          <w:b/>
          <w:bCs/>
        </w:rPr>
        <w:t>version compatibility</w:t>
      </w:r>
      <w:r>
        <w:t xml:space="preserve"> with your Jenkins version.</w:t>
      </w:r>
    </w:p>
    <w:p w14:paraId="68440288">
      <w:pPr>
        <w:numPr>
          <w:ilvl w:val="0"/>
          <w:numId w:val="6"/>
        </w:numPr>
      </w:pPr>
      <w:r>
        <w:t xml:space="preserve">Ensure </w:t>
      </w:r>
      <w:r>
        <w:rPr>
          <w:b/>
          <w:bCs/>
        </w:rPr>
        <w:t>plugin dependencies</w:t>
      </w:r>
      <w:r>
        <w:t xml:space="preserve"> are installed.</w:t>
      </w:r>
    </w:p>
    <w:p w14:paraId="14220B21">
      <w:pPr>
        <w:numPr>
          <w:ilvl w:val="0"/>
          <w:numId w:val="6"/>
        </w:numPr>
      </w:pPr>
      <w:r>
        <w:t xml:space="preserve">Keep plugins </w:t>
      </w:r>
      <w:r>
        <w:rPr>
          <w:b/>
          <w:bCs/>
        </w:rPr>
        <w:t>regularly updated</w:t>
      </w:r>
      <w:r>
        <w:t xml:space="preserve"> to avoid security risks.</w:t>
      </w:r>
    </w:p>
    <w:p w14:paraId="67301626">
      <w:pPr>
        <w:ind w:left="720"/>
      </w:pPr>
    </w:p>
    <w:p w14:paraId="365E709A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Explain the steps you would take to install a plugin in Jenkins through the Jenkins UI. What considerations would you keep in mind regarding plugin compatibility and updates?</w:t>
      </w:r>
    </w:p>
    <w:p w14:paraId="0D24949C">
      <w:pPr>
        <w:numPr>
          <w:ilvl w:val="0"/>
          <w:numId w:val="7"/>
        </w:numPr>
      </w:pPr>
      <w:r>
        <w:t xml:space="preserve">Go to </w:t>
      </w:r>
      <w:r>
        <w:rPr>
          <w:b/>
          <w:bCs/>
        </w:rPr>
        <w:t>Manage Jenkins → Manage Plugins</w:t>
      </w:r>
    </w:p>
    <w:p w14:paraId="4F65E350">
      <w:pPr>
        <w:numPr>
          <w:ilvl w:val="0"/>
          <w:numId w:val="7"/>
        </w:numPr>
      </w:pPr>
      <w:r>
        <w:t xml:space="preserve">Select </w:t>
      </w:r>
      <w:r>
        <w:rPr>
          <w:b/>
          <w:bCs/>
        </w:rPr>
        <w:t>Available</w:t>
      </w:r>
      <w:r>
        <w:t xml:space="preserve"> tab</w:t>
      </w:r>
    </w:p>
    <w:p w14:paraId="12CE4836">
      <w:pPr>
        <w:numPr>
          <w:ilvl w:val="0"/>
          <w:numId w:val="7"/>
        </w:numPr>
      </w:pPr>
      <w:r>
        <w:t>Search for the plugin</w:t>
      </w:r>
    </w:p>
    <w:p w14:paraId="0EB4F26C">
      <w:pPr>
        <w:numPr>
          <w:ilvl w:val="0"/>
          <w:numId w:val="7"/>
        </w:numPr>
      </w:pPr>
      <w:r>
        <w:t xml:space="preserve">Click </w:t>
      </w:r>
      <w:r>
        <w:rPr>
          <w:b/>
          <w:bCs/>
        </w:rPr>
        <w:t>Install without restart</w:t>
      </w:r>
    </w:p>
    <w:p w14:paraId="4EC4D28E">
      <w:pPr>
        <w:numPr>
          <w:ilvl w:val="0"/>
          <w:numId w:val="7"/>
        </w:numPr>
      </w:pPr>
      <w:r>
        <w:t xml:space="preserve">Verify under </w:t>
      </w:r>
      <w:r>
        <w:rPr>
          <w:b/>
          <w:bCs/>
        </w:rPr>
        <w:t>Installed</w:t>
      </w:r>
      <w:r>
        <w:t xml:space="preserve"> tab</w:t>
      </w:r>
    </w:p>
    <w:p w14:paraId="6FCE69B3">
      <w:pPr>
        <w:ind w:left="720"/>
      </w:pPr>
      <w:r>
        <w:rPr>
          <w:b/>
          <w:bCs/>
        </w:rPr>
        <w:t>Considerations:</w:t>
      </w:r>
    </w:p>
    <w:p w14:paraId="5CB9E93E">
      <w:pPr>
        <w:numPr>
          <w:ilvl w:val="0"/>
          <w:numId w:val="8"/>
        </w:numPr>
      </w:pPr>
      <w:r>
        <w:t xml:space="preserve">Check </w:t>
      </w:r>
      <w:r>
        <w:rPr>
          <w:b/>
          <w:bCs/>
        </w:rPr>
        <w:t>version compatibility</w:t>
      </w:r>
      <w:r>
        <w:t xml:space="preserve"> with your Jenkins version.</w:t>
      </w:r>
    </w:p>
    <w:p w14:paraId="6335DB0B">
      <w:pPr>
        <w:numPr>
          <w:ilvl w:val="0"/>
          <w:numId w:val="8"/>
        </w:numPr>
      </w:pPr>
      <w:r>
        <w:t xml:space="preserve">Ensure </w:t>
      </w:r>
      <w:r>
        <w:rPr>
          <w:b/>
          <w:bCs/>
        </w:rPr>
        <w:t>plugin dependencies</w:t>
      </w:r>
      <w:r>
        <w:t xml:space="preserve"> are installed.</w:t>
      </w:r>
    </w:p>
    <w:p w14:paraId="242127F0">
      <w:pPr>
        <w:numPr>
          <w:ilvl w:val="0"/>
          <w:numId w:val="8"/>
        </w:numPr>
      </w:pPr>
      <w:r>
        <w:t xml:space="preserve">Keep plugins </w:t>
      </w:r>
      <w:r>
        <w:rPr>
          <w:b/>
          <w:bCs/>
        </w:rPr>
        <w:t>regularly updated</w:t>
      </w:r>
      <w:r>
        <w:t xml:space="preserve"> to avoid security risks.</w:t>
      </w:r>
    </w:p>
    <w:p w14:paraId="5BA27418">
      <w:pPr>
        <w:ind w:left="720"/>
      </w:pPr>
    </w:p>
    <w:p w14:paraId="43B36CB7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After installing a plugin, explain how you would configure it within Jenkins. For example, if you installed the Git Plugin, what steps would you take to set it up for your pipeline</w:t>
      </w:r>
    </w:p>
    <w:p w14:paraId="09FCC39E">
      <w:pPr>
        <w:pStyle w:val="5"/>
        <w:numPr>
          <w:ilvl w:val="0"/>
          <w:numId w:val="9"/>
        </w:numPr>
      </w:pPr>
      <w:r>
        <w:t xml:space="preserve">Go to </w:t>
      </w:r>
      <w:r>
        <w:rPr>
          <w:rStyle w:val="6"/>
          <w:rFonts w:eastAsiaTheme="majorEastAsia"/>
        </w:rPr>
        <w:t>Manage Jenkins → Configure System</w:t>
      </w:r>
    </w:p>
    <w:p w14:paraId="40E92CEF">
      <w:pPr>
        <w:pStyle w:val="5"/>
        <w:numPr>
          <w:ilvl w:val="0"/>
          <w:numId w:val="9"/>
        </w:numPr>
      </w:pPr>
      <w:r>
        <w:t xml:space="preserve">Find </w:t>
      </w:r>
      <w:r>
        <w:rPr>
          <w:rStyle w:val="6"/>
          <w:rFonts w:eastAsiaTheme="majorEastAsia"/>
        </w:rPr>
        <w:t>Git</w:t>
      </w:r>
      <w:r>
        <w:t xml:space="preserve"> section</w:t>
      </w:r>
    </w:p>
    <w:p w14:paraId="4C6DB0EE">
      <w:pPr>
        <w:pStyle w:val="5"/>
        <w:numPr>
          <w:ilvl w:val="0"/>
          <w:numId w:val="9"/>
        </w:numPr>
      </w:pPr>
      <w:r>
        <w:t xml:space="preserve">Set </w:t>
      </w:r>
      <w:r>
        <w:rPr>
          <w:rStyle w:val="6"/>
          <w:rFonts w:eastAsiaTheme="majorEastAsia"/>
        </w:rPr>
        <w:t>Git executable path</w:t>
      </w:r>
    </w:p>
    <w:p w14:paraId="272967B7">
      <w:pPr>
        <w:pStyle w:val="5"/>
        <w:numPr>
          <w:ilvl w:val="0"/>
          <w:numId w:val="9"/>
        </w:numPr>
      </w:pPr>
      <w:r>
        <w:t xml:space="preserve">Add </w:t>
      </w:r>
      <w:r>
        <w:rPr>
          <w:rStyle w:val="6"/>
          <w:rFonts w:eastAsiaTheme="majorEastAsia"/>
        </w:rPr>
        <w:t>GitHub credentials</w:t>
      </w:r>
      <w:r>
        <w:t xml:space="preserve"> under </w:t>
      </w:r>
      <w:r>
        <w:rPr>
          <w:rStyle w:val="6"/>
          <w:rFonts w:eastAsiaTheme="majorEastAsia"/>
        </w:rPr>
        <w:t>Manage Credentials</w:t>
      </w:r>
    </w:p>
    <w:p w14:paraId="7A7C955E">
      <w:pPr>
        <w:pStyle w:val="5"/>
        <w:numPr>
          <w:ilvl w:val="0"/>
          <w:numId w:val="9"/>
        </w:numPr>
      </w:pPr>
      <w:r>
        <w:t xml:space="preserve">Use the plugin in your </w:t>
      </w:r>
      <w:r>
        <w:rPr>
          <w:rStyle w:val="6"/>
          <w:rFonts w:eastAsiaTheme="majorEastAsia"/>
        </w:rPr>
        <w:t>Pipeline</w:t>
      </w:r>
      <w:r>
        <w:t xml:space="preserve"> or </w:t>
      </w:r>
      <w:r>
        <w:rPr>
          <w:rStyle w:val="6"/>
          <w:rFonts w:eastAsiaTheme="majorEastAsia"/>
        </w:rPr>
        <w:t>Freestyle job</w:t>
      </w:r>
      <w:r>
        <w:t xml:space="preserve"> configuration.</w:t>
      </w:r>
    </w:p>
    <w:p w14:paraId="3FC1DAE8">
      <w:pPr>
        <w:ind w:left="720"/>
      </w:pPr>
    </w:p>
    <w:p w14:paraId="46B1A8E1">
      <w:pPr>
        <w:numPr>
          <w:ilvl w:val="0"/>
          <w:numId w:val="4"/>
        </w:numPr>
        <w:rPr>
          <w:b/>
          <w:bCs/>
        </w:rPr>
      </w:pPr>
      <w:r>
        <w:rPr>
          <w:b/>
          <w:bCs/>
        </w:rPr>
        <w:t>Discuss common issues that might arise when using Jenkins plugins, such as dependency conflicts or version compatibility problems. How would you troubleshoot these issues?</w:t>
      </w:r>
    </w:p>
    <w:p w14:paraId="2464DC72">
      <w:r>
        <w:t xml:space="preserve"> </w:t>
      </w:r>
    </w:p>
    <w:tbl>
      <w:tblPr>
        <w:tblStyle w:val="3"/>
        <w:tblW w:w="0" w:type="auto"/>
        <w:tblCellSpacing w:w="15" w:type="dxa"/>
        <w:tblInd w:w="405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54"/>
        <w:gridCol w:w="4563"/>
      </w:tblGrid>
      <w:tr w14:paraId="5E86D1B3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4C69CDB1">
            <w:pPr>
              <w:rPr>
                <w:b/>
                <w:bCs/>
              </w:rPr>
            </w:pPr>
            <w:r>
              <w:rPr>
                <w:b/>
                <w:bCs/>
              </w:rPr>
              <w:t>Issue</w:t>
            </w:r>
          </w:p>
        </w:tc>
        <w:tc>
          <w:tcPr>
            <w:tcW w:w="0" w:type="auto"/>
            <w:vAlign w:val="center"/>
          </w:tcPr>
          <w:p w14:paraId="1204D5B2">
            <w:pPr>
              <w:rPr>
                <w:b/>
                <w:bCs/>
              </w:rPr>
            </w:pPr>
            <w:r>
              <w:rPr>
                <w:b/>
                <w:bCs/>
              </w:rPr>
              <w:t>Solution</w:t>
            </w:r>
          </w:p>
        </w:tc>
      </w:tr>
      <w:tr w14:paraId="2F405E44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527972B">
            <w:r>
              <w:rPr>
                <w:b/>
                <w:bCs/>
              </w:rPr>
              <w:t>Version conflicts</w:t>
            </w:r>
          </w:p>
        </w:tc>
        <w:tc>
          <w:tcPr>
            <w:tcW w:w="0" w:type="auto"/>
            <w:vAlign w:val="center"/>
          </w:tcPr>
          <w:p w14:paraId="0ADF2FFB">
            <w:r>
              <w:t>Update or rollback plugins to compatible versions.</w:t>
            </w:r>
          </w:p>
        </w:tc>
      </w:tr>
      <w:tr w14:paraId="331FA74E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6D2561">
            <w:r>
              <w:rPr>
                <w:b/>
                <w:bCs/>
              </w:rPr>
              <w:t>Dependency errors</w:t>
            </w:r>
          </w:p>
        </w:tc>
        <w:tc>
          <w:tcPr>
            <w:tcW w:w="0" w:type="auto"/>
            <w:vAlign w:val="center"/>
          </w:tcPr>
          <w:p w14:paraId="1D3FC971">
            <w:r>
              <w:t>Install missing dependent plugins.</w:t>
            </w:r>
          </w:p>
        </w:tc>
      </w:tr>
      <w:tr w14:paraId="6F0D08A0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062181A">
            <w:r>
              <w:rPr>
                <w:b/>
                <w:bCs/>
              </w:rPr>
              <w:t>Build failures after updates</w:t>
            </w:r>
          </w:p>
        </w:tc>
        <w:tc>
          <w:tcPr>
            <w:tcW w:w="0" w:type="auto"/>
            <w:vAlign w:val="center"/>
          </w:tcPr>
          <w:p w14:paraId="2E438333">
            <w:r>
              <w:t>Revert to previous plugin version.</w:t>
            </w:r>
          </w:p>
        </w:tc>
      </w:tr>
      <w:tr w14:paraId="0DECD3F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6210DECE">
            <w:r>
              <w:rPr>
                <w:b/>
                <w:bCs/>
              </w:rPr>
              <w:t>Security vulnerabilities</w:t>
            </w:r>
          </w:p>
        </w:tc>
        <w:tc>
          <w:tcPr>
            <w:tcW w:w="0" w:type="auto"/>
            <w:vAlign w:val="center"/>
          </w:tcPr>
          <w:p w14:paraId="3C406844">
            <w:r>
              <w:t>Regularly update Jenkins and plugins.</w:t>
            </w:r>
          </w:p>
        </w:tc>
      </w:tr>
      <w:tr w14:paraId="6B84E42A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18C8DB6">
            <w:r>
              <w:rPr>
                <w:b/>
                <w:bCs/>
              </w:rPr>
              <w:t>UI errors</w:t>
            </w:r>
          </w:p>
        </w:tc>
        <w:tc>
          <w:tcPr>
            <w:tcW w:w="0" w:type="auto"/>
            <w:vAlign w:val="center"/>
          </w:tcPr>
          <w:p w14:paraId="182556F0">
            <w:r>
              <w:t>Clear Jenkins cache or restart the service.</w:t>
            </w:r>
          </w:p>
        </w:tc>
      </w:tr>
    </w:tbl>
    <w:p w14:paraId="38D7AECA"/>
    <w:p w14:paraId="4088ED32"/>
    <w:p w14:paraId="613AEC7C">
      <w:pPr>
        <w:rPr>
          <w:rFonts w:ascii="Times New Roman" w:hAnsi="Times New Roman" w:cs="Times New Roman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231983"/>
    <w:multiLevelType w:val="multilevel"/>
    <w:tmpl w:val="0A23198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E0D2F60"/>
    <w:multiLevelType w:val="multilevel"/>
    <w:tmpl w:val="0E0D2F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E2410CF"/>
    <w:multiLevelType w:val="multilevel"/>
    <w:tmpl w:val="1E2410CF"/>
    <w:lvl w:ilvl="0" w:tentative="0">
      <w:start w:val="1"/>
      <w:numFmt w:val="upperRoman"/>
      <w:lvlText w:val="%1."/>
      <w:lvlJc w:val="left"/>
      <w:pPr>
        <w:ind w:left="450" w:hanging="720"/>
      </w:pPr>
      <w:rPr>
        <w:rFonts w:hint="default"/>
        <w:sz w:val="36"/>
      </w:rPr>
    </w:lvl>
    <w:lvl w:ilvl="1" w:tentative="0">
      <w:start w:val="1"/>
      <w:numFmt w:val="lowerLetter"/>
      <w:lvlText w:val="%2."/>
      <w:lvlJc w:val="left"/>
      <w:pPr>
        <w:ind w:left="810" w:hanging="360"/>
      </w:pPr>
    </w:lvl>
    <w:lvl w:ilvl="2" w:tentative="0">
      <w:start w:val="1"/>
      <w:numFmt w:val="lowerRoman"/>
      <w:lvlText w:val="%3."/>
      <w:lvlJc w:val="right"/>
      <w:pPr>
        <w:ind w:left="1530" w:hanging="180"/>
      </w:pPr>
    </w:lvl>
    <w:lvl w:ilvl="3" w:tentative="0">
      <w:start w:val="1"/>
      <w:numFmt w:val="decimal"/>
      <w:lvlText w:val="%4."/>
      <w:lvlJc w:val="left"/>
      <w:pPr>
        <w:ind w:left="2250" w:hanging="360"/>
      </w:pPr>
    </w:lvl>
    <w:lvl w:ilvl="4" w:tentative="0">
      <w:start w:val="1"/>
      <w:numFmt w:val="lowerLetter"/>
      <w:lvlText w:val="%5."/>
      <w:lvlJc w:val="left"/>
      <w:pPr>
        <w:ind w:left="2970" w:hanging="360"/>
      </w:pPr>
    </w:lvl>
    <w:lvl w:ilvl="5" w:tentative="0">
      <w:start w:val="1"/>
      <w:numFmt w:val="lowerRoman"/>
      <w:lvlText w:val="%6."/>
      <w:lvlJc w:val="right"/>
      <w:pPr>
        <w:ind w:left="3690" w:hanging="180"/>
      </w:pPr>
    </w:lvl>
    <w:lvl w:ilvl="6" w:tentative="0">
      <w:start w:val="1"/>
      <w:numFmt w:val="decimal"/>
      <w:lvlText w:val="%7."/>
      <w:lvlJc w:val="left"/>
      <w:pPr>
        <w:ind w:left="4410" w:hanging="360"/>
      </w:pPr>
    </w:lvl>
    <w:lvl w:ilvl="7" w:tentative="0">
      <w:start w:val="1"/>
      <w:numFmt w:val="lowerLetter"/>
      <w:lvlText w:val="%8."/>
      <w:lvlJc w:val="left"/>
      <w:pPr>
        <w:ind w:left="5130" w:hanging="360"/>
      </w:pPr>
    </w:lvl>
    <w:lvl w:ilvl="8" w:tentative="0">
      <w:start w:val="1"/>
      <w:numFmt w:val="lowerRoman"/>
      <w:lvlText w:val="%9."/>
      <w:lvlJc w:val="right"/>
      <w:pPr>
        <w:ind w:left="5850" w:hanging="180"/>
      </w:pPr>
    </w:lvl>
  </w:abstractNum>
  <w:abstractNum w:abstractNumId="3">
    <w:nsid w:val="38124CAA"/>
    <w:multiLevelType w:val="multilevel"/>
    <w:tmpl w:val="38124C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433A474E"/>
    <w:multiLevelType w:val="multilevel"/>
    <w:tmpl w:val="433A474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5">
    <w:nsid w:val="4D172B0B"/>
    <w:multiLevelType w:val="multilevel"/>
    <w:tmpl w:val="4D172B0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2160" w:hanging="18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4320" w:hanging="18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6480" w:hanging="180"/>
      </w:pPr>
      <w:rPr>
        <w:rFonts w:hint="default" w:ascii="Times New Roman" w:hAnsi="Times New Roman" w:cs="Times New Roman"/>
      </w:rPr>
    </w:lvl>
  </w:abstractNum>
  <w:abstractNum w:abstractNumId="6">
    <w:nsid w:val="52821BDB"/>
    <w:multiLevelType w:val="multilevel"/>
    <w:tmpl w:val="52821BD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5A471F2C"/>
    <w:multiLevelType w:val="multilevel"/>
    <w:tmpl w:val="5A471F2C"/>
    <w:lvl w:ilvl="0" w:tentative="0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15" w:hanging="360"/>
      </w:pPr>
    </w:lvl>
    <w:lvl w:ilvl="2" w:tentative="0">
      <w:start w:val="1"/>
      <w:numFmt w:val="lowerRoman"/>
      <w:lvlText w:val="%3."/>
      <w:lvlJc w:val="right"/>
      <w:pPr>
        <w:ind w:left="2535" w:hanging="180"/>
      </w:pPr>
    </w:lvl>
    <w:lvl w:ilvl="3" w:tentative="0">
      <w:start w:val="1"/>
      <w:numFmt w:val="decimal"/>
      <w:lvlText w:val="%4."/>
      <w:lvlJc w:val="left"/>
      <w:pPr>
        <w:ind w:left="3255" w:hanging="360"/>
      </w:pPr>
    </w:lvl>
    <w:lvl w:ilvl="4" w:tentative="0">
      <w:start w:val="1"/>
      <w:numFmt w:val="lowerLetter"/>
      <w:lvlText w:val="%5."/>
      <w:lvlJc w:val="left"/>
      <w:pPr>
        <w:ind w:left="3975" w:hanging="360"/>
      </w:pPr>
    </w:lvl>
    <w:lvl w:ilvl="5" w:tentative="0">
      <w:start w:val="1"/>
      <w:numFmt w:val="lowerRoman"/>
      <w:lvlText w:val="%6."/>
      <w:lvlJc w:val="right"/>
      <w:pPr>
        <w:ind w:left="4695" w:hanging="180"/>
      </w:pPr>
    </w:lvl>
    <w:lvl w:ilvl="6" w:tentative="0">
      <w:start w:val="1"/>
      <w:numFmt w:val="decimal"/>
      <w:lvlText w:val="%7."/>
      <w:lvlJc w:val="left"/>
      <w:pPr>
        <w:ind w:left="5415" w:hanging="360"/>
      </w:pPr>
    </w:lvl>
    <w:lvl w:ilvl="7" w:tentative="0">
      <w:start w:val="1"/>
      <w:numFmt w:val="lowerLetter"/>
      <w:lvlText w:val="%8."/>
      <w:lvlJc w:val="left"/>
      <w:pPr>
        <w:ind w:left="6135" w:hanging="360"/>
      </w:pPr>
    </w:lvl>
    <w:lvl w:ilvl="8" w:tentative="0">
      <w:start w:val="1"/>
      <w:numFmt w:val="lowerRoman"/>
      <w:lvlText w:val="%9."/>
      <w:lvlJc w:val="right"/>
      <w:pPr>
        <w:ind w:left="6855" w:hanging="180"/>
      </w:pPr>
    </w:lvl>
  </w:abstractNum>
  <w:abstractNum w:abstractNumId="8">
    <w:nsid w:val="5D096FCB"/>
    <w:multiLevelType w:val="multilevel"/>
    <w:tmpl w:val="5D096FCB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6D1"/>
    <w:rsid w:val="000256BD"/>
    <w:rsid w:val="00054C5B"/>
    <w:rsid w:val="00087E45"/>
    <w:rsid w:val="000F7EBE"/>
    <w:rsid w:val="00105A71"/>
    <w:rsid w:val="001060E1"/>
    <w:rsid w:val="00120AD8"/>
    <w:rsid w:val="001719D3"/>
    <w:rsid w:val="001B208C"/>
    <w:rsid w:val="001E0176"/>
    <w:rsid w:val="002135A5"/>
    <w:rsid w:val="00244C8D"/>
    <w:rsid w:val="00253039"/>
    <w:rsid w:val="00257A31"/>
    <w:rsid w:val="00263272"/>
    <w:rsid w:val="002747A3"/>
    <w:rsid w:val="002B1F58"/>
    <w:rsid w:val="002F1BA1"/>
    <w:rsid w:val="0031056F"/>
    <w:rsid w:val="00363F43"/>
    <w:rsid w:val="003962EC"/>
    <w:rsid w:val="003B5337"/>
    <w:rsid w:val="00400629"/>
    <w:rsid w:val="004302F8"/>
    <w:rsid w:val="004B66D2"/>
    <w:rsid w:val="004C4BA8"/>
    <w:rsid w:val="005402EC"/>
    <w:rsid w:val="00556008"/>
    <w:rsid w:val="00563C3D"/>
    <w:rsid w:val="005B32CC"/>
    <w:rsid w:val="00632452"/>
    <w:rsid w:val="00650D50"/>
    <w:rsid w:val="006F2367"/>
    <w:rsid w:val="0070021C"/>
    <w:rsid w:val="00782B51"/>
    <w:rsid w:val="007B70CA"/>
    <w:rsid w:val="007C7B13"/>
    <w:rsid w:val="007F0D07"/>
    <w:rsid w:val="008329C6"/>
    <w:rsid w:val="008A2EF4"/>
    <w:rsid w:val="008F56D1"/>
    <w:rsid w:val="00917E80"/>
    <w:rsid w:val="00937825"/>
    <w:rsid w:val="00973A38"/>
    <w:rsid w:val="00973E1F"/>
    <w:rsid w:val="0097735F"/>
    <w:rsid w:val="00981479"/>
    <w:rsid w:val="009C26A1"/>
    <w:rsid w:val="00A13C69"/>
    <w:rsid w:val="00A16B90"/>
    <w:rsid w:val="00A20AC4"/>
    <w:rsid w:val="00A4620B"/>
    <w:rsid w:val="00AA183D"/>
    <w:rsid w:val="00AD603D"/>
    <w:rsid w:val="00AF7973"/>
    <w:rsid w:val="00B26DE1"/>
    <w:rsid w:val="00B5733D"/>
    <w:rsid w:val="00B945F5"/>
    <w:rsid w:val="00BB14DB"/>
    <w:rsid w:val="00C04DBF"/>
    <w:rsid w:val="00C3280F"/>
    <w:rsid w:val="00C85E5A"/>
    <w:rsid w:val="00CB5D42"/>
    <w:rsid w:val="00CE5863"/>
    <w:rsid w:val="00CF3F97"/>
    <w:rsid w:val="00D60200"/>
    <w:rsid w:val="00D64E3B"/>
    <w:rsid w:val="00E54D85"/>
    <w:rsid w:val="00EA46FF"/>
    <w:rsid w:val="00F34C00"/>
    <w:rsid w:val="00F45324"/>
    <w:rsid w:val="00F4780A"/>
    <w:rsid w:val="00FA4C99"/>
    <w:rsid w:val="2508059E"/>
    <w:rsid w:val="2A6E26CA"/>
    <w:rsid w:val="407C6D2C"/>
    <w:rsid w:val="56DE23DE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bidi="te-IN"/>
      <w14:ligatures w14:val="none"/>
    </w:rPr>
  </w:style>
  <w:style w:type="character" w:styleId="6">
    <w:name w:val="Strong"/>
    <w:basedOn w:val="2"/>
    <w:qFormat/>
    <w:uiPriority w:val="22"/>
    <w:rPr>
      <w:b/>
      <w:bCs/>
    </w:rPr>
  </w:style>
  <w:style w:type="paragraph" w:customStyle="1" w:styleId="7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en-US" w:eastAsia="en-US" w:bidi="ar-SA"/>
    </w:rPr>
  </w:style>
  <w:style w:type="character" w:customStyle="1" w:styleId="8">
    <w:name w:val="hljs-attr"/>
    <w:basedOn w:val="2"/>
    <w:qFormat/>
    <w:uiPriority w:val="0"/>
  </w:style>
  <w:style w:type="character" w:customStyle="1" w:styleId="9">
    <w:name w:val="hljs-string"/>
    <w:basedOn w:val="2"/>
    <w:qFormat/>
    <w:uiPriority w:val="0"/>
  </w:style>
  <w:style w:type="paragraph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jpe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Words>1331</Words>
  <Characters>7590</Characters>
  <Lines>63</Lines>
  <Paragraphs>17</Paragraphs>
  <TotalTime>5</TotalTime>
  <ScaleCrop>false</ScaleCrop>
  <LinksUpToDate>false</LinksUpToDate>
  <CharactersWithSpaces>8904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2025-09-17T07:22:00Z</dcterms:created>
  <dc:creator>pc</dc:creator>
  <cp:lastModifiedBy>Ruchitha chakilam</cp:lastModifiedBy>
  <dcterms:modified xsi:type="dcterms:W3CDTF">2025-10-10T10:25:53Z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7B51259F90F64FBFB507F3A1DA22F868_12</vt:lpwstr>
  </property>
</Properties>
</file>