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D123CE" w14:textId="352569E3" w:rsidR="00FC4F47" w:rsidRDefault="008D6C11">
      <w:r>
        <w:t xml:space="preserve">Module </w:t>
      </w:r>
      <w:r w:rsidR="00DA7657">
        <w:t>6</w:t>
      </w:r>
      <w:r>
        <w:t xml:space="preserve"> – </w:t>
      </w:r>
      <w:r w:rsidR="007F1452">
        <w:t>Portfolio Milestone</w:t>
      </w:r>
    </w:p>
    <w:p w14:paraId="4FBA0B9D" w14:textId="0645CB00" w:rsidR="008D6C11" w:rsidRDefault="008D6C11">
      <w:r>
        <w:t>Author – Rue Green</w:t>
      </w:r>
    </w:p>
    <w:p w14:paraId="393BCC87" w14:textId="77777777" w:rsidR="008D6C11" w:rsidRDefault="008D6C11"/>
    <w:p w14:paraId="292D1A9A" w14:textId="28EFF9B0" w:rsidR="008D6C11" w:rsidRDefault="00DA7657">
      <w:r>
        <w:t>Screen shot of initial program running with empty shopping cart</w:t>
      </w:r>
      <w:r w:rsidR="001020FC">
        <w:t xml:space="preserve"> and invalid menu option</w:t>
      </w:r>
      <w:r>
        <w:t>:</w:t>
      </w:r>
    </w:p>
    <w:p w14:paraId="2298F6BE" w14:textId="77777777" w:rsidR="00DA7657" w:rsidRDefault="00DA7657"/>
    <w:p w14:paraId="3742E2F3" w14:textId="1E70FC5F" w:rsidR="00DA7657" w:rsidRDefault="00DA7657">
      <w:r w:rsidRPr="00DA7657">
        <w:drawing>
          <wp:inline distT="0" distB="0" distL="0" distR="0" wp14:anchorId="6F8E7C22" wp14:editId="4456AE3B">
            <wp:extent cx="3102429" cy="3430839"/>
            <wp:effectExtent l="0" t="0" r="0" b="0"/>
            <wp:docPr id="8272716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271665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20654" cy="345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985E5" w14:textId="77777777" w:rsidR="008D6C11" w:rsidRDefault="008D6C11"/>
    <w:p w14:paraId="77F48A03" w14:textId="77777777" w:rsidR="00DA7657" w:rsidRDefault="00DA7657"/>
    <w:p w14:paraId="1D67EA90" w14:textId="77777777" w:rsidR="00DA7657" w:rsidRDefault="00DA7657"/>
    <w:p w14:paraId="754D3057" w14:textId="77777777" w:rsidR="00DA7657" w:rsidRDefault="00DA7657"/>
    <w:p w14:paraId="352A6128" w14:textId="77777777" w:rsidR="00DA7657" w:rsidRDefault="00DA7657"/>
    <w:p w14:paraId="22AD5D48" w14:textId="77777777" w:rsidR="00DA7657" w:rsidRDefault="00DA7657"/>
    <w:p w14:paraId="0E04B85C" w14:textId="77777777" w:rsidR="00DA7657" w:rsidRDefault="00DA7657"/>
    <w:p w14:paraId="25B1E506" w14:textId="77777777" w:rsidR="00DA7657" w:rsidRDefault="00DA7657"/>
    <w:p w14:paraId="41DFEEC9" w14:textId="77777777" w:rsidR="00DA7657" w:rsidRDefault="00DA7657"/>
    <w:p w14:paraId="75645F25" w14:textId="77777777" w:rsidR="00DA7657" w:rsidRDefault="00DA7657"/>
    <w:p w14:paraId="599AD47F" w14:textId="77777777" w:rsidR="00DA7657" w:rsidRDefault="00DA7657"/>
    <w:p w14:paraId="077ACB66" w14:textId="77777777" w:rsidR="00DA7657" w:rsidRDefault="00DA7657"/>
    <w:p w14:paraId="19972F96" w14:textId="77777777" w:rsidR="00DA7657" w:rsidRDefault="00DA7657"/>
    <w:p w14:paraId="79A8F240" w14:textId="77777777" w:rsidR="00DA7657" w:rsidRDefault="00DA7657"/>
    <w:p w14:paraId="1835D1AF" w14:textId="77777777" w:rsidR="00DA7657" w:rsidRDefault="00DA7657"/>
    <w:p w14:paraId="6EF9F358" w14:textId="77777777" w:rsidR="00DA7657" w:rsidRDefault="00DA7657"/>
    <w:p w14:paraId="4DA88CCE" w14:textId="77777777" w:rsidR="00DA7657" w:rsidRDefault="00DA7657"/>
    <w:p w14:paraId="52A332AF" w14:textId="77777777" w:rsidR="00DA7657" w:rsidRDefault="00DA7657"/>
    <w:p w14:paraId="739121A1" w14:textId="77777777" w:rsidR="00DA7657" w:rsidRDefault="00DA7657"/>
    <w:p w14:paraId="7C51FA02" w14:textId="77777777" w:rsidR="00DA7657" w:rsidRDefault="00DA7657"/>
    <w:p w14:paraId="2C63D562" w14:textId="21C421D0" w:rsidR="008D6C11" w:rsidRDefault="00DA7657">
      <w:r>
        <w:lastRenderedPageBreak/>
        <w:t>Screen shot of adding two items to the cart and printing the total cost and item description:</w:t>
      </w:r>
    </w:p>
    <w:p w14:paraId="56EF2CE3" w14:textId="77777777" w:rsidR="00DA7657" w:rsidRDefault="00DA7657"/>
    <w:p w14:paraId="18F9EF48" w14:textId="6F112C8A" w:rsidR="00DA7657" w:rsidRDefault="00DA7657">
      <w:r w:rsidRPr="00DA7657">
        <w:drawing>
          <wp:inline distT="0" distB="0" distL="0" distR="0" wp14:anchorId="00E68AB8" wp14:editId="14BFB201">
            <wp:extent cx="2855536" cy="5282293"/>
            <wp:effectExtent l="0" t="0" r="2540" b="1270"/>
            <wp:docPr id="204734000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340001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6181" cy="530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C44A3" w14:textId="77777777" w:rsidR="008D6C11" w:rsidRDefault="008D6C11"/>
    <w:p w14:paraId="4259ABC0" w14:textId="77777777" w:rsidR="00DA7657" w:rsidRDefault="00DA7657"/>
    <w:p w14:paraId="0501755F" w14:textId="77777777" w:rsidR="00DA7657" w:rsidRDefault="00DA7657"/>
    <w:p w14:paraId="3FA80F55" w14:textId="77777777" w:rsidR="00DA7657" w:rsidRDefault="00DA7657"/>
    <w:p w14:paraId="7F5702A8" w14:textId="77777777" w:rsidR="00DA7657" w:rsidRDefault="00DA7657"/>
    <w:p w14:paraId="5A1EC717" w14:textId="77777777" w:rsidR="00DA7657" w:rsidRDefault="00DA7657"/>
    <w:p w14:paraId="501DC22C" w14:textId="77777777" w:rsidR="00DA7657" w:rsidRDefault="00DA7657"/>
    <w:p w14:paraId="70663D29" w14:textId="77777777" w:rsidR="00DA7657" w:rsidRDefault="00DA7657"/>
    <w:p w14:paraId="03D8292E" w14:textId="77777777" w:rsidR="00DA7657" w:rsidRDefault="00DA7657"/>
    <w:p w14:paraId="0AB41824" w14:textId="77777777" w:rsidR="00DA7657" w:rsidRDefault="00DA7657"/>
    <w:p w14:paraId="65440AAE" w14:textId="77777777" w:rsidR="00DA7657" w:rsidRDefault="00DA7657"/>
    <w:p w14:paraId="7428CC24" w14:textId="77777777" w:rsidR="00DA7657" w:rsidRDefault="00DA7657"/>
    <w:p w14:paraId="7292F46B" w14:textId="1B81FEA9" w:rsidR="00562178" w:rsidRDefault="00DA7657">
      <w:r>
        <w:lastRenderedPageBreak/>
        <w:t>Screen shot of removing an item from the shopping cart.  If not found showing message for that:</w:t>
      </w:r>
    </w:p>
    <w:p w14:paraId="305D5071" w14:textId="77777777" w:rsidR="00DA7657" w:rsidRDefault="00DA7657"/>
    <w:p w14:paraId="4888AFF0" w14:textId="32CC0DB1" w:rsidR="00DA7657" w:rsidRDefault="007F1452">
      <w:r w:rsidRPr="007F1452">
        <w:drawing>
          <wp:inline distT="0" distB="0" distL="0" distR="0" wp14:anchorId="5935FFF6" wp14:editId="5A7BC0CB">
            <wp:extent cx="3200400" cy="3970411"/>
            <wp:effectExtent l="0" t="0" r="0" b="5080"/>
            <wp:docPr id="208145011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450119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6984" cy="399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6EBFE" w14:textId="77777777" w:rsidR="00DA7657" w:rsidRDefault="00DA7657"/>
    <w:p w14:paraId="40DDE173" w14:textId="77777777" w:rsidR="007F1452" w:rsidRDefault="007F1452"/>
    <w:p w14:paraId="07ED4FCD" w14:textId="77777777" w:rsidR="007F1452" w:rsidRDefault="007F1452"/>
    <w:p w14:paraId="470C7E24" w14:textId="77777777" w:rsidR="007F1452" w:rsidRDefault="007F1452"/>
    <w:p w14:paraId="2C2F6225" w14:textId="77777777" w:rsidR="007F1452" w:rsidRDefault="007F1452"/>
    <w:p w14:paraId="7447165D" w14:textId="77777777" w:rsidR="007F1452" w:rsidRDefault="007F1452"/>
    <w:p w14:paraId="21DD732E" w14:textId="77777777" w:rsidR="007F1452" w:rsidRDefault="007F1452"/>
    <w:p w14:paraId="3E880394" w14:textId="77777777" w:rsidR="007F1452" w:rsidRDefault="007F1452"/>
    <w:p w14:paraId="6BAC3DAD" w14:textId="77777777" w:rsidR="007F1452" w:rsidRDefault="007F1452"/>
    <w:p w14:paraId="709B3389" w14:textId="77777777" w:rsidR="007F1452" w:rsidRDefault="007F1452"/>
    <w:p w14:paraId="7CE08D22" w14:textId="77777777" w:rsidR="007F1452" w:rsidRDefault="007F1452"/>
    <w:p w14:paraId="26DAAFDA" w14:textId="77777777" w:rsidR="007F1452" w:rsidRDefault="007F1452"/>
    <w:p w14:paraId="3D98B85A" w14:textId="77777777" w:rsidR="007F1452" w:rsidRDefault="007F1452"/>
    <w:p w14:paraId="433F5809" w14:textId="77777777" w:rsidR="007F1452" w:rsidRDefault="007F1452"/>
    <w:p w14:paraId="40E1E0FA" w14:textId="77777777" w:rsidR="007F1452" w:rsidRDefault="007F1452"/>
    <w:p w14:paraId="4822D3C6" w14:textId="77777777" w:rsidR="007F1452" w:rsidRDefault="007F1452"/>
    <w:p w14:paraId="0EFAD8EF" w14:textId="77777777" w:rsidR="007F1452" w:rsidRDefault="007F1452"/>
    <w:p w14:paraId="4A1DFA44" w14:textId="77777777" w:rsidR="007F1452" w:rsidRDefault="007F1452"/>
    <w:p w14:paraId="3EE87828" w14:textId="4860F183" w:rsidR="00562178" w:rsidRDefault="00DA7657">
      <w:r>
        <w:lastRenderedPageBreak/>
        <w:t>Screen shot of updating an</w:t>
      </w:r>
      <w:r w:rsidR="007F1452">
        <w:t xml:space="preserve"> item in the shopping cart, if not found showing message for that:</w:t>
      </w:r>
    </w:p>
    <w:p w14:paraId="5374BD5F" w14:textId="77777777" w:rsidR="007F1452" w:rsidRDefault="007F1452"/>
    <w:p w14:paraId="0D8D4278" w14:textId="5E6C5E32" w:rsidR="007F1452" w:rsidRDefault="007F1452">
      <w:r w:rsidRPr="007F1452">
        <w:drawing>
          <wp:inline distT="0" distB="0" distL="0" distR="0" wp14:anchorId="7E669E38" wp14:editId="2C954D21">
            <wp:extent cx="3671691" cy="5339443"/>
            <wp:effectExtent l="0" t="0" r="0" b="0"/>
            <wp:docPr id="118977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773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2751" cy="535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8752C" w14:textId="77777777" w:rsidR="008D6C11" w:rsidRDefault="008D6C11"/>
    <w:p w14:paraId="56A72ED0" w14:textId="19F8525F" w:rsidR="008D6C11" w:rsidRDefault="007F1452">
      <w:r>
        <w:t>Screen shot of quitting the program:</w:t>
      </w:r>
    </w:p>
    <w:p w14:paraId="5BD23B3E" w14:textId="77777777" w:rsidR="007F1452" w:rsidRDefault="007F1452"/>
    <w:p w14:paraId="0FA13700" w14:textId="57A7189E" w:rsidR="007F1452" w:rsidRDefault="007F1452">
      <w:r w:rsidRPr="007F1452">
        <w:drawing>
          <wp:inline distT="0" distB="0" distL="0" distR="0" wp14:anchorId="40685544" wp14:editId="5F58C26E">
            <wp:extent cx="2669721" cy="971576"/>
            <wp:effectExtent l="0" t="0" r="0" b="0"/>
            <wp:docPr id="1760628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6287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92210" cy="97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7C2A2" w14:textId="77777777" w:rsidR="008D6C11" w:rsidRDefault="008D6C11"/>
    <w:p w14:paraId="345A0E03" w14:textId="69B46B80" w:rsidR="008D6C11" w:rsidRDefault="008D6C11">
      <w:r>
        <w:t>Git hub Public Repo:</w:t>
      </w:r>
    </w:p>
    <w:p w14:paraId="425DFACD" w14:textId="53DB8567" w:rsidR="008D6C11" w:rsidRDefault="008D6C11">
      <w:r>
        <w:tab/>
        <w:t xml:space="preserve">Root Public URL:  </w:t>
      </w:r>
      <w:hyperlink r:id="rId11" w:history="1">
        <w:r w:rsidRPr="003D3EFE">
          <w:rPr>
            <w:rStyle w:val="Hyperlink"/>
          </w:rPr>
          <w:t>https://github.com/ruegreen/CSC500/tree/main</w:t>
        </w:r>
      </w:hyperlink>
    </w:p>
    <w:p w14:paraId="041419FB" w14:textId="6B27DC89" w:rsidR="008D6C11" w:rsidRDefault="008D6C11" w:rsidP="007F1452">
      <w:r>
        <w:t xml:space="preserve">               Module </w:t>
      </w:r>
      <w:r w:rsidR="00DA7657">
        <w:t>6</w:t>
      </w:r>
      <w:r>
        <w:t xml:space="preserve"> URL:  </w:t>
      </w:r>
      <w:hyperlink r:id="rId12" w:history="1">
        <w:r w:rsidR="00DA7657" w:rsidRPr="00DA7657">
          <w:rPr>
            <w:rStyle w:val="Hyperlink"/>
          </w:rPr>
          <w:t>https://github.com/ruegreen/CSC500/tree/main/Module 6</w:t>
        </w:r>
      </w:hyperlink>
    </w:p>
    <w:sectPr w:rsidR="008D6C11" w:rsidSect="0047339E">
      <w:footerReference w:type="even" r:id="rId13"/>
      <w:footerReference w:type="default" r:id="rId14"/>
      <w:footerReference w:type="firs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8E9AA2" w14:textId="77777777" w:rsidR="00BC48DD" w:rsidRDefault="00BC48DD" w:rsidP="008D6C11">
      <w:r>
        <w:separator/>
      </w:r>
    </w:p>
  </w:endnote>
  <w:endnote w:type="continuationSeparator" w:id="0">
    <w:p w14:paraId="0A62F296" w14:textId="77777777" w:rsidR="00BC48DD" w:rsidRDefault="00BC48DD" w:rsidP="008D6C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D14ADC" w14:textId="47B3F691" w:rsidR="008D6C11" w:rsidRDefault="008D6C11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5E0701E0" wp14:editId="247C2CCB">
              <wp:simplePos x="635" y="635"/>
              <wp:positionH relativeFrom="page">
                <wp:align>right</wp:align>
              </wp:positionH>
              <wp:positionV relativeFrom="page">
                <wp:align>bottom</wp:align>
              </wp:positionV>
              <wp:extent cx="989330" cy="314325"/>
              <wp:effectExtent l="0" t="0" r="0" b="0"/>
              <wp:wrapNone/>
              <wp:docPr id="256263044" name="Text Box 2" descr="Cisco 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89330" cy="3143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0AF51BF" w14:textId="70DFDF1B" w:rsidR="008D6C11" w:rsidRPr="008D6C11" w:rsidRDefault="008D6C11" w:rsidP="008D6C11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8D6C11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Cisco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25400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E0701E0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Cisco Confidential" style="position:absolute;margin-left:26.7pt;margin-top:0;width:77.9pt;height:24.75pt;z-index:251659264;visibility:visible;mso-wrap-style:none;mso-wrap-distance-left:0;mso-wrap-distance-top:0;mso-wrap-distance-right:0;mso-wrap-distance-bottom:0;mso-position-horizontal:right;mso-position-horizontal-relative:page;mso-position-vertical:bottom;mso-position-vertical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BnVJDwIAABoEAAAOAAAAZHJzL2Uyb0RvYy54bWysU8Fu2zAMvQ/YPwi6L3aSZmiMOEXWIsOA&#13;&#10;oC2QDj0rshQbkERBUmJnXz9KdpKt66nYRaZI+pF8fFrcdVqRo3C+AVPS8SinRBgOVWP2Jf35sv5y&#13;&#10;S4kPzFRMgRElPQlP75afPy1aW4gJ1KAq4QiCGF+0tqR1CLbIMs9roZkfgRUGgxKcZgGvbp9VjrWI&#13;&#10;rlU2yfOvWQuusg648B69D32QLhO+lIKHJym9CESVFHsL6XTp3MUzWy5YsXfM1g0f2mAf6EKzxmDR&#13;&#10;C9QDC4wcXPMPlG64Aw8yjDjoDKRsuEgz4DTj/M0025pZkWZBcry90OT/Hyx/PG7tsyOh+wYdLjAS&#13;&#10;0lpfeHTGeTrpdPxipwTjSOHpQpvoAuHonN/Op1OMcAxNxzfTySyiZNefrfPhuwBNolFSh1tJZLHj&#13;&#10;xoc+9ZwSaxlYN0qlzSjzlwMxoye7dhit0O26oe0dVCecxkG/aG/5usGaG+bDM3O4WWwT1Rqe8JAK&#13;&#10;2pLCYFFSg/v1nj/mI+EYpaRFpZTUoJQpUT8MLiKK6my4ZExmN3mO7l26jef5LN7MQd8DinCM78Hy&#13;&#10;ZKLXBXU2pQP9imJexWoYYoZjzZLuzuZ96HWLj4GL1SoloYgsCxuztTxCR7Iiky/dK3N2oDvgnh7h&#13;&#10;rCVWvGG9z41/ers6BOQ+rSQS27M58I0CTEsdHktU+J/3lHV90svfAAAA//8DAFBLAwQUAAYACAAA&#13;&#10;ACEAnZKlRd8AAAAJAQAADwAAAGRycy9kb3ducmV2LnhtbEyPQUvDQBCF74L/YRnBi9iN0gRNsyla&#13;&#10;8SCUglX0usmOSWh2Nuxu0/TfO/VSLw+Gx3vzvmI52V6M6EPnSMHdLAGBVDvTUaPg8+P19gFEiJqM&#13;&#10;7h2hgiMGWJaXF4XOjTvQO47b2AguoZBrBW2MQy5lqFu0OszcgMTej/NWRz59I43XBy63vbxPkkxa&#13;&#10;3RF/aPWAqxbr3XZvFTzfhK9qvfPHt83cZd/jKuuHTabU9dX0smB5WoCIOMVzAk4MvB9KHla5PZkg&#13;&#10;egVME//05KUps1QK5o8pyLKQ/wnKXwAAAP//AwBQSwECLQAUAAYACAAAACEAtoM4kv4AAADhAQAA&#13;&#10;EwAAAAAAAAAAAAAAAAAAAAAAW0NvbnRlbnRfVHlwZXNdLnhtbFBLAQItABQABgAIAAAAIQA4/SH/&#13;&#10;1gAAAJQBAAALAAAAAAAAAAAAAAAAAC8BAABfcmVscy8ucmVsc1BLAQItABQABgAIAAAAIQBrBnVJ&#13;&#10;DwIAABoEAAAOAAAAAAAAAAAAAAAAAC4CAABkcnMvZTJvRG9jLnhtbFBLAQItABQABgAIAAAAIQCd&#13;&#10;kqVF3wAAAAkBAAAPAAAAAAAAAAAAAAAAAGkEAABkcnMvZG93bnJldi54bWxQSwUGAAAAAAQABADz&#13;&#10;AAAAdQUAAAAA&#13;&#10;" filled="f" stroked="f">
              <v:textbox style="mso-fit-shape-to-text:t" inset="0,0,20pt,15pt">
                <w:txbxContent>
                  <w:p w14:paraId="50AF51BF" w14:textId="70DFDF1B" w:rsidR="008D6C11" w:rsidRPr="008D6C11" w:rsidRDefault="008D6C11" w:rsidP="008D6C11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8D6C11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Cisco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B56FF6" w14:textId="08EF0D61" w:rsidR="008D6C11" w:rsidRDefault="008D6C11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55E0F843" wp14:editId="09291F46">
              <wp:simplePos x="0" y="0"/>
              <wp:positionH relativeFrom="page">
                <wp:align>right</wp:align>
              </wp:positionH>
              <wp:positionV relativeFrom="page">
                <wp:align>bottom</wp:align>
              </wp:positionV>
              <wp:extent cx="989330" cy="314325"/>
              <wp:effectExtent l="0" t="0" r="0" b="0"/>
              <wp:wrapNone/>
              <wp:docPr id="168206268" name="Text Box 3" descr="Cisco 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89330" cy="3143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D80A711" w14:textId="5B9624A5" w:rsidR="008D6C11" w:rsidRPr="008D6C11" w:rsidRDefault="008D6C11" w:rsidP="008D6C11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8D6C11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Cisco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25400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5E0F843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Cisco Confidential" style="position:absolute;margin-left:26.7pt;margin-top:0;width:77.9pt;height:24.75pt;z-index:251660288;visibility:visible;mso-wrap-style:none;mso-wrap-distance-left:0;mso-wrap-distance-top:0;mso-wrap-distance-right:0;mso-wrap-distance-bottom:0;mso-position-horizontal:right;mso-position-horizontal-relative:page;mso-position-vertical:bottom;mso-position-vertical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iSTLEQIAACEEAAAOAAAAZHJzL2Uyb0RvYy54bWysU8tu2zAQvBfoPxC815LsuIgFy4GbwEUB&#13;&#10;IwngFDnTFGkJILkESVtyv75Lyo8k7anohVrurvYxM5zf9VqRg3C+BVPRYpRTIgyHujW7iv58WX25&#13;&#10;pcQHZmqmwIiKHoWnd4vPn+adLcUYGlC1cASLGF92tqJNCLbMMs8boZkfgRUGgxKcZgGvbpfVjnVY&#13;&#10;XatsnOdfsw5cbR1w4T16H4YgXaT6UgoenqT0IhBVUZwtpNOlcxvPbDFn5c4x27T8NAb7hyk0aw02&#13;&#10;vZR6YIGRvWv/KKVb7sCDDCMOOgMpWy7SDrhNkX/YZtMwK9IuCI63F5j8/yvLHw8b++xI6L9BjwRG&#13;&#10;QDrrS4/OuE8vnY5fnJRgHCE8XmATfSAcnbPb2WSCEY6hSXEzGU9jlez6s3U+fBegSTQq6pCVBBY7&#13;&#10;rH0YUs8psZeBVatUYkaZdw6sGT3ZdcJohX7bk7Z+M/0W6iMu5WDg21u+arH1mvnwzBwSjNOiaMMT&#13;&#10;HlJBV1E4WZQ04H79zR/zEXeMUtKhYCpqUNGUqB8G+YjaOhsuGePpTZ6je5tuxSyfxpvZ63tALRb4&#13;&#10;LCxPJnpdUGdTOtCvqOll7IYhZjj2rOj2bN6HQb74JrhYLlMSasmysDYby2PpiFkE9KV/Zc6eUA9I&#13;&#10;1yOcJcXKD+APufFPb5f7gBQkZiK+A5on2FGHidvTm4lCf3tPWdeXvfgNAAD//wMAUEsDBBQABgAI&#13;&#10;AAAAIQCdkqVF3wAAAAkBAAAPAAAAZHJzL2Rvd25yZXYueG1sTI9BS8NAEIXvgv9hGcGL2I3SBE2z&#13;&#10;KVrxIJSCVfS6yY5JaHY27G7T9N879VIvD4bHe/O+YjnZXozoQ+dIwd0sAYFUO9NRo+Dz4/X2AUSI&#13;&#10;mozuHaGCIwZYlpcXhc6NO9A7jtvYCC6hkGsFbYxDLmWoW7Q6zNyAxN6P81ZHPn0jjdcHLre9vE+S&#13;&#10;TFrdEX9o9YCrFuvddm8VPN+Er2q988e3zdxl3+Mq64dNptT11fSyYHlagIg4xXMCTgy8H0oeVrk9&#13;&#10;mSB6BUwT//TkpSmzVArmjynIspD/CcpfAAAA//8DAFBLAQItABQABgAIAAAAIQC2gziS/gAAAOEB&#13;&#10;AAATAAAAAAAAAAAAAAAAAAAAAABbQ29udGVudF9UeXBlc10ueG1sUEsBAi0AFAAGAAgAAAAhADj9&#13;&#10;If/WAAAAlAEAAAsAAAAAAAAAAAAAAAAALwEAAF9yZWxzLy5yZWxzUEsBAi0AFAAGAAgAAAAhAL2J&#13;&#10;JMsRAgAAIQQAAA4AAAAAAAAAAAAAAAAALgIAAGRycy9lMm9Eb2MueG1sUEsBAi0AFAAGAAgAAAAh&#13;&#10;AJ2SpUXfAAAACQEAAA8AAAAAAAAAAAAAAAAAawQAAGRycy9kb3ducmV2LnhtbFBLBQYAAAAABAAE&#13;&#10;APMAAAB3BQAAAAA=&#13;&#10;" filled="f" stroked="f">
              <v:textbox style="mso-fit-shape-to-text:t" inset="0,0,20pt,15pt">
                <w:txbxContent>
                  <w:p w14:paraId="4D80A711" w14:textId="5B9624A5" w:rsidR="008D6C11" w:rsidRPr="008D6C11" w:rsidRDefault="008D6C11" w:rsidP="008D6C11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8D6C11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Cisco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946EC8" w14:textId="3108FBEE" w:rsidR="008D6C11" w:rsidRDefault="008D6C11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40B5AFC7" wp14:editId="67010EED">
              <wp:simplePos x="635" y="635"/>
              <wp:positionH relativeFrom="page">
                <wp:align>right</wp:align>
              </wp:positionH>
              <wp:positionV relativeFrom="page">
                <wp:align>bottom</wp:align>
              </wp:positionV>
              <wp:extent cx="989330" cy="314325"/>
              <wp:effectExtent l="0" t="0" r="0" b="0"/>
              <wp:wrapNone/>
              <wp:docPr id="1583302761" name="Text Box 1" descr="Cisco 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89330" cy="3143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7422A93" w14:textId="20682138" w:rsidR="008D6C11" w:rsidRPr="008D6C11" w:rsidRDefault="008D6C11" w:rsidP="008D6C11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8D6C11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Cisco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25400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0B5AFC7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Cisco Confidential" style="position:absolute;margin-left:26.7pt;margin-top:0;width:77.9pt;height:24.75pt;z-index:251658240;visibility:visible;mso-wrap-style:none;mso-wrap-distance-left:0;mso-wrap-distance-top:0;mso-wrap-distance-right:0;mso-wrap-distance-bottom:0;mso-position-horizontal:right;mso-position-horizontal-relative:page;mso-position-vertical:bottom;mso-position-vertical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H9eJEwIAACEEAAAOAAAAZHJzL2Uyb0RvYy54bWysU99v2jAQfp+0/8Hy+0iAMpWIULFWTJNQ&#13;&#10;W4lOfTaOTSLZPss2JOyv39khsHV9qvbinO8u9+P7Pi/uOq3IUTjfgCnpeJRTIgyHqjH7kv58WX+5&#13;&#10;pcQHZiqmwIiSnoSnd8vPnxatLcQEalCVcASLGF+0tqR1CLbIMs9roZkfgRUGgxKcZgGvbp9VjrVY&#13;&#10;XatskudfsxZcZR1w4T16H/ogXab6UgoenqT0IhBVUpwtpNOlcxfPbLlgxd4xWzf8PAb7wBSaNQab&#13;&#10;Xko9sMDIwTX/lNINd+BBhhEHnYGUDRdpB9xmnL/ZZlszK9IuCI63F5j8/yvLH49b++xI6L5BhwRG&#13;&#10;QFrrC4/OuE8nnY5fnJRgHCE8XWATXSAcnfPb+XSKEY6h6fhmOpnFKtn1Z+t8+C5Ak2iU1CErCSx2&#13;&#10;3PjQpw4psZeBdaNUYkaZvxxYM3qy64TRCt2uI01V0skw/Q6qEy7loOfbW75usPWG+fDMHBKM06Jo&#13;&#10;wxMeUkFbUjhblNTgfr3nj/mIO0YpaVEwJTWoaErUD4N8RG0NhkvGZHaT5+jepdt4ns/izRz0PaAW&#13;&#10;x/gsLE8mel1Qgykd6FfU9Cp2wxAzHHuWdDeY96GXL74JLlarlIRasixszNbyWDpiFgF96V6Zs2fU&#13;&#10;A9L1CIOkWPEG/D43/unt6hCQgsRMxLdH8ww76jBxe34zUeh/3lPW9WUvfwMAAP//AwBQSwMEFAAG&#13;&#10;AAgAAAAhAJ2SpUXfAAAACQEAAA8AAABkcnMvZG93bnJldi54bWxMj0FLw0AQhe+C/2EZwYvYjdIE&#13;&#10;TbMpWvEglIJV9LrJjklodjbsbtP03zv1Ui8Phsd7875iOdlejOhD50jB3SwBgVQ701Gj4PPj9fYB&#13;&#10;RIiajO4doYIjBliWlxeFzo070DuO29gILqGQawVtjEMuZahbtDrM3IDE3o/zVkc+fSON1wcut728&#13;&#10;T5JMWt0Rf2j1gKsW6912bxU834Svar3zx7fN3GXf4yrrh02m1PXV9LJgeVqAiDjFcwJODLwfSh5W&#13;&#10;uT2ZIHoFTBP/9OSlKbNUCuaPKciykP8Jyl8AAAD//wMAUEsBAi0AFAAGAAgAAAAhALaDOJL+AAAA&#13;&#10;4QEAABMAAAAAAAAAAAAAAAAAAAAAAFtDb250ZW50X1R5cGVzXS54bWxQSwECLQAUAAYACAAAACEA&#13;&#10;OP0h/9YAAACUAQAACwAAAAAAAAAAAAAAAAAvAQAAX3JlbHMvLnJlbHNQSwECLQAUAAYACAAAACEA&#13;&#10;7B/XiRMCAAAhBAAADgAAAAAAAAAAAAAAAAAuAgAAZHJzL2Uyb0RvYy54bWxQSwECLQAUAAYACAAA&#13;&#10;ACEAnZKlRd8AAAAJAQAADwAAAAAAAAAAAAAAAABtBAAAZHJzL2Rvd25yZXYueG1sUEsFBgAAAAAE&#13;&#10;AAQA8wAAAHkFAAAAAA==&#13;&#10;" filled="f" stroked="f">
              <v:textbox style="mso-fit-shape-to-text:t" inset="0,0,20pt,15pt">
                <w:txbxContent>
                  <w:p w14:paraId="57422A93" w14:textId="20682138" w:rsidR="008D6C11" w:rsidRPr="008D6C11" w:rsidRDefault="008D6C11" w:rsidP="008D6C11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8D6C11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Cisco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6C2F04" w14:textId="77777777" w:rsidR="00BC48DD" w:rsidRDefault="00BC48DD" w:rsidP="008D6C11">
      <w:r>
        <w:separator/>
      </w:r>
    </w:p>
  </w:footnote>
  <w:footnote w:type="continuationSeparator" w:id="0">
    <w:p w14:paraId="25E0C13F" w14:textId="77777777" w:rsidR="00BC48DD" w:rsidRDefault="00BC48DD" w:rsidP="008D6C1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6C11"/>
    <w:rsid w:val="00012CE0"/>
    <w:rsid w:val="000737E8"/>
    <w:rsid w:val="000E78E6"/>
    <w:rsid w:val="001020FC"/>
    <w:rsid w:val="00170D7C"/>
    <w:rsid w:val="001C657C"/>
    <w:rsid w:val="0047339E"/>
    <w:rsid w:val="00512318"/>
    <w:rsid w:val="00562178"/>
    <w:rsid w:val="00710268"/>
    <w:rsid w:val="007F1452"/>
    <w:rsid w:val="007F7815"/>
    <w:rsid w:val="008D6C11"/>
    <w:rsid w:val="00973AB4"/>
    <w:rsid w:val="009824D4"/>
    <w:rsid w:val="009A0366"/>
    <w:rsid w:val="00AE2FE6"/>
    <w:rsid w:val="00BC48DD"/>
    <w:rsid w:val="00CD2C7F"/>
    <w:rsid w:val="00D43D74"/>
    <w:rsid w:val="00D46914"/>
    <w:rsid w:val="00DA7657"/>
    <w:rsid w:val="00E602D1"/>
    <w:rsid w:val="00FC4F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6BF140"/>
  <w15:chartTrackingRefBased/>
  <w15:docId w15:val="{DE3AEF22-9FBB-F74A-BBF7-A2A30ED23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D6C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D6C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D6C1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6C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6C1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D6C1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D6C1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6C1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6C1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6C1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D6C1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D6C1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D6C1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6C1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D6C1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D6C1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6C1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6C1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D6C1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D6C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D6C1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D6C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D6C1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D6C1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D6C1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D6C1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D6C1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D6C1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D6C1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D6C1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D6C11"/>
    <w:rPr>
      <w:color w:val="605E5C"/>
      <w:shd w:val="clear" w:color="auto" w:fill="E1DFDD"/>
    </w:rPr>
  </w:style>
  <w:style w:type="paragraph" w:styleId="Footer">
    <w:name w:val="footer"/>
    <w:basedOn w:val="Normal"/>
    <w:link w:val="FooterChar"/>
    <w:uiPriority w:val="99"/>
    <w:unhideWhenUsed/>
    <w:rsid w:val="008D6C1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D6C11"/>
  </w:style>
  <w:style w:type="character" w:styleId="FollowedHyperlink">
    <w:name w:val="FollowedHyperlink"/>
    <w:basedOn w:val="DefaultParagraphFont"/>
    <w:uiPriority w:val="99"/>
    <w:semiHidden/>
    <w:unhideWhenUsed/>
    <w:rsid w:val="00512318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s://github.com/ruegreen/CSC500/tree/main/Module%206" TargetMode="Externa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github.com/ruegreen/CSC500/tree/main" TargetMode="External"/><Relationship Id="rId5" Type="http://schemas.openxmlformats.org/officeDocument/2006/relationships/endnotes" Target="endnotes.xml"/><Relationship Id="rId15" Type="http://schemas.openxmlformats.org/officeDocument/2006/relationships/footer" Target="footer3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123</Words>
  <Characters>704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Rue Green (ruegreen)</dc:creator>
  <cp:keywords/>
  <dc:description/>
  <cp:lastModifiedBy>Rue Green</cp:lastModifiedBy>
  <cp:revision>8</cp:revision>
  <dcterms:created xsi:type="dcterms:W3CDTF">2024-06-10T15:56:00Z</dcterms:created>
  <dcterms:modified xsi:type="dcterms:W3CDTF">2024-07-15T19:59:00Z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5e5f4869,f464384,a069fbc</vt:lpwstr>
  </property>
  <property fmtid="{D5CDD505-2E9C-101B-9397-08002B2CF9AE}" pid="3" name="ClassificationContentMarkingFooterFontProps">
    <vt:lpwstr>#000000,8,Calibri</vt:lpwstr>
  </property>
  <property fmtid="{D5CDD505-2E9C-101B-9397-08002B2CF9AE}" pid="4" name="ClassificationContentMarkingFooterText">
    <vt:lpwstr>Cisco Confidential</vt:lpwstr>
  </property>
  <property fmtid="{D5CDD505-2E9C-101B-9397-08002B2CF9AE}" pid="5" name="MSIP_Label_c8f49a32-fde3-48a5-9266-b5b0972a22dc_Enabled">
    <vt:lpwstr>true</vt:lpwstr>
  </property>
  <property fmtid="{D5CDD505-2E9C-101B-9397-08002B2CF9AE}" pid="6" name="MSIP_Label_c8f49a32-fde3-48a5-9266-b5b0972a22dc_SetDate">
    <vt:lpwstr>2024-06-10T16:06:24Z</vt:lpwstr>
  </property>
  <property fmtid="{D5CDD505-2E9C-101B-9397-08002B2CF9AE}" pid="7" name="MSIP_Label_c8f49a32-fde3-48a5-9266-b5b0972a22dc_Method">
    <vt:lpwstr>Standard</vt:lpwstr>
  </property>
  <property fmtid="{D5CDD505-2E9C-101B-9397-08002B2CF9AE}" pid="8" name="MSIP_Label_c8f49a32-fde3-48a5-9266-b5b0972a22dc_Name">
    <vt:lpwstr>Cisco Confidential</vt:lpwstr>
  </property>
  <property fmtid="{D5CDD505-2E9C-101B-9397-08002B2CF9AE}" pid="9" name="MSIP_Label_c8f49a32-fde3-48a5-9266-b5b0972a22dc_SiteId">
    <vt:lpwstr>5ae1af62-9505-4097-a69a-c1553ef7840e</vt:lpwstr>
  </property>
  <property fmtid="{D5CDD505-2E9C-101B-9397-08002B2CF9AE}" pid="10" name="MSIP_Label_c8f49a32-fde3-48a5-9266-b5b0972a22dc_ActionId">
    <vt:lpwstr>3630a7cc-d87b-4fb8-a5be-1a4482c68beb</vt:lpwstr>
  </property>
  <property fmtid="{D5CDD505-2E9C-101B-9397-08002B2CF9AE}" pid="11" name="MSIP_Label_c8f49a32-fde3-48a5-9266-b5b0972a22dc_ContentBits">
    <vt:lpwstr>2</vt:lpwstr>
  </property>
</Properties>
</file>