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17DD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0FB86B29" w14:textId="77777777" w:rsidTr="00EB0065">
        <w:tc>
          <w:tcPr>
            <w:tcW w:w="779" w:type="dxa"/>
          </w:tcPr>
          <w:p w14:paraId="38B05573" w14:textId="77777777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B61427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5FCAE049" w14:textId="77777777" w:rsidR="00AB039A" w:rsidRDefault="00B61427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</w:t>
            </w:r>
          </w:p>
        </w:tc>
        <w:tc>
          <w:tcPr>
            <w:tcW w:w="4111" w:type="dxa"/>
          </w:tcPr>
          <w:p w14:paraId="050B439D" w14:textId="77777777" w:rsidR="00AB039A" w:rsidRDefault="00FD4A84">
            <w:pPr>
              <w:pStyle w:val="Ttulo5"/>
            </w:pPr>
            <w:r>
              <w:t>Armindo Rivero</w:t>
            </w:r>
          </w:p>
          <w:p w14:paraId="1C2D9183" w14:textId="77777777" w:rsidR="00AB039A" w:rsidRPr="00976B6C" w:rsidRDefault="00FD4A84" w:rsidP="00976B6C">
            <w:pPr>
              <w:pStyle w:val="Ttulo5"/>
            </w:pPr>
            <w:r>
              <w:t>Vázquez Prieto</w:t>
            </w:r>
          </w:p>
        </w:tc>
        <w:tc>
          <w:tcPr>
            <w:tcW w:w="2976" w:type="dxa"/>
          </w:tcPr>
          <w:p w14:paraId="1B342044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Saul</w:t>
            </w:r>
          </w:p>
          <w:p w14:paraId="39C683BB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 José</w:t>
            </w:r>
          </w:p>
        </w:tc>
      </w:tr>
      <w:tr w:rsidR="00AB039A" w14:paraId="0D04CFD0" w14:textId="77777777" w:rsidTr="00EB0065">
        <w:tc>
          <w:tcPr>
            <w:tcW w:w="779" w:type="dxa"/>
          </w:tcPr>
          <w:p w14:paraId="30F3CFA6" w14:textId="77777777" w:rsidR="00AB039A" w:rsidRDefault="00D444D6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</w:t>
            </w:r>
            <w:r w:rsidR="00AB039A">
              <w:rPr>
                <w:sz w:val="16"/>
              </w:rPr>
              <w:t>o</w:t>
            </w:r>
            <w:proofErr w:type="spellEnd"/>
          </w:p>
        </w:tc>
        <w:tc>
          <w:tcPr>
            <w:tcW w:w="709" w:type="dxa"/>
          </w:tcPr>
          <w:p w14:paraId="1471DF49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6F8FAE09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76148A26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0CA529B8" w14:textId="77777777" w:rsidR="004E775D" w:rsidRDefault="004E775D"/>
    <w:p w14:paraId="373E3270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4B6BFBE7" w14:textId="77777777" w:rsidTr="00D444D6">
        <w:tc>
          <w:tcPr>
            <w:tcW w:w="2764" w:type="dxa"/>
          </w:tcPr>
          <w:p w14:paraId="6821CE2C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44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436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879</w:t>
            </w:r>
            <w:r w:rsidR="00112953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M</w:t>
            </w:r>
          </w:p>
          <w:p w14:paraId="73EF65DE" w14:textId="77777777" w:rsidR="00D444D6" w:rsidRDefault="003D5BD0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71.737.084</w:t>
            </w:r>
            <w:r w:rsidR="00D444D6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S</w:t>
            </w:r>
          </w:p>
        </w:tc>
        <w:tc>
          <w:tcPr>
            <w:tcW w:w="5811" w:type="dxa"/>
          </w:tcPr>
          <w:p w14:paraId="4223E777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uo278499@</w:t>
            </w:r>
            <w:r w:rsidRPr="00976B6C">
              <w:rPr>
                <w:rFonts w:ascii="Arial" w:hAnsi="Arial"/>
                <w:b/>
              </w:rPr>
              <w:t>uniovi.es</w:t>
            </w:r>
          </w:p>
          <w:p w14:paraId="767396C5" w14:textId="77777777" w:rsidR="00D444D6" w:rsidRDefault="00FD4A84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</w:t>
            </w:r>
            <w:r w:rsidR="003D5BD0">
              <w:rPr>
                <w:rFonts w:ascii="Arial" w:hAnsi="Arial"/>
                <w:b/>
              </w:rPr>
              <w:t>282978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0BDA24F1" w14:textId="77777777" w:rsidTr="00D444D6">
        <w:tc>
          <w:tcPr>
            <w:tcW w:w="2764" w:type="dxa"/>
          </w:tcPr>
          <w:p w14:paraId="08AB9BF9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3A8B44C6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4AC7F031" w14:textId="77777777" w:rsidR="004E775D" w:rsidRDefault="004E775D"/>
    <w:p w14:paraId="73565BF1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1DC34D18" w14:textId="77777777">
        <w:tc>
          <w:tcPr>
            <w:tcW w:w="921" w:type="dxa"/>
          </w:tcPr>
          <w:p w14:paraId="53122C14" w14:textId="232A4F9F" w:rsidR="004E775D" w:rsidRDefault="00CA56C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6095" w:type="dxa"/>
          </w:tcPr>
          <w:p w14:paraId="7B31DB18" w14:textId="22A99228" w:rsidR="004E775D" w:rsidRDefault="00CA56C0" w:rsidP="00976B6C">
            <w:pPr>
              <w:rPr>
                <w:rFonts w:ascii="Arial" w:hAnsi="Arial"/>
                <w:sz w:val="28"/>
              </w:rPr>
            </w:pPr>
            <w:r w:rsidRPr="00CA56C0">
              <w:rPr>
                <w:rFonts w:ascii="Arial" w:hAnsi="Arial"/>
                <w:sz w:val="28"/>
              </w:rPr>
              <w:t>Modelado analítico del rendimiento de un servidor</w:t>
            </w:r>
          </w:p>
        </w:tc>
        <w:tc>
          <w:tcPr>
            <w:tcW w:w="1559" w:type="dxa"/>
          </w:tcPr>
          <w:p w14:paraId="42AF3422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566FE57A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3BFC8D48" w14:textId="77777777">
        <w:tc>
          <w:tcPr>
            <w:tcW w:w="921" w:type="dxa"/>
          </w:tcPr>
          <w:p w14:paraId="6871480A" w14:textId="77777777" w:rsidR="004E775D" w:rsidRDefault="004E775D" w:rsidP="00AB039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5CE59BEC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6F9B82F9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62C4E2B0" w14:textId="77777777" w:rsidR="004E775D" w:rsidRDefault="004E775D"/>
    <w:p w14:paraId="36396A7B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258193FE" w14:textId="77777777">
        <w:tc>
          <w:tcPr>
            <w:tcW w:w="8575" w:type="dxa"/>
          </w:tcPr>
          <w:p w14:paraId="53B6C3C7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3367DEAD" w14:textId="77777777">
        <w:tc>
          <w:tcPr>
            <w:tcW w:w="8575" w:type="dxa"/>
          </w:tcPr>
          <w:p w14:paraId="771743EC" w14:textId="77777777" w:rsidR="004E775D" w:rsidRDefault="004E775D"/>
          <w:p w14:paraId="5295ADF8" w14:textId="77777777" w:rsidR="004E775D" w:rsidRDefault="004E775D"/>
          <w:p w14:paraId="533FD909" w14:textId="77777777" w:rsidR="004E775D" w:rsidRDefault="004E775D"/>
          <w:p w14:paraId="53761538" w14:textId="77777777" w:rsidR="004E775D" w:rsidRDefault="004E775D"/>
          <w:p w14:paraId="7418F535" w14:textId="77777777" w:rsidR="00CB1B0E" w:rsidRDefault="00CB1B0E"/>
          <w:p w14:paraId="7C83F9B9" w14:textId="77777777" w:rsidR="00CB1B0E" w:rsidRDefault="00CB1B0E"/>
          <w:p w14:paraId="6E1017A1" w14:textId="77777777" w:rsidR="00CB1B0E" w:rsidRDefault="00CB1B0E"/>
          <w:p w14:paraId="7A676B34" w14:textId="77777777" w:rsidR="00CB1B0E" w:rsidRDefault="00CB1B0E"/>
          <w:p w14:paraId="6C88A37F" w14:textId="77777777" w:rsidR="004E775D" w:rsidRDefault="004E775D"/>
          <w:p w14:paraId="50F537D8" w14:textId="77777777" w:rsidR="004E775D" w:rsidRDefault="004E775D"/>
          <w:p w14:paraId="6A6C4B48" w14:textId="77777777" w:rsidR="004E775D" w:rsidRDefault="004E775D"/>
          <w:p w14:paraId="579105FC" w14:textId="77777777" w:rsidR="004E775D" w:rsidRDefault="004E775D"/>
          <w:p w14:paraId="719F85E9" w14:textId="77777777" w:rsidR="004E775D" w:rsidRDefault="004E775D"/>
          <w:p w14:paraId="0FE13508" w14:textId="77777777" w:rsidR="004E775D" w:rsidRDefault="004E775D"/>
          <w:p w14:paraId="4DBC3146" w14:textId="77777777" w:rsidR="004E775D" w:rsidRDefault="004E775D"/>
          <w:p w14:paraId="47BB1B34" w14:textId="77777777" w:rsidR="004E775D" w:rsidRDefault="004E775D"/>
          <w:p w14:paraId="700F6C62" w14:textId="77777777" w:rsidR="004E775D" w:rsidRDefault="004E775D"/>
          <w:p w14:paraId="1ABDEB48" w14:textId="77777777" w:rsidR="004E775D" w:rsidRDefault="004E775D"/>
          <w:p w14:paraId="02F7F06B" w14:textId="77777777" w:rsidR="004E775D" w:rsidRDefault="004E775D"/>
          <w:p w14:paraId="7CCEE261" w14:textId="77777777" w:rsidR="004E775D" w:rsidRDefault="004E775D"/>
          <w:p w14:paraId="27CF9535" w14:textId="77777777" w:rsidR="004E775D" w:rsidRDefault="004E775D"/>
          <w:p w14:paraId="619BE74C" w14:textId="77777777" w:rsidR="007A4515" w:rsidRDefault="007A4515"/>
          <w:p w14:paraId="35052EAB" w14:textId="77777777" w:rsidR="007A4515" w:rsidRDefault="007A4515"/>
          <w:p w14:paraId="22DC2AB8" w14:textId="77777777" w:rsidR="007A4515" w:rsidRDefault="007A4515"/>
          <w:p w14:paraId="735F8B17" w14:textId="77777777" w:rsidR="004E775D" w:rsidRDefault="004E775D"/>
        </w:tc>
      </w:tr>
    </w:tbl>
    <w:p w14:paraId="32D66D4A" w14:textId="77777777" w:rsidR="004E775D" w:rsidRDefault="004E775D"/>
    <w:p w14:paraId="672B6C93" w14:textId="77777777" w:rsidR="004E775D" w:rsidRDefault="004E775D"/>
    <w:p w14:paraId="07F12231" w14:textId="77777777" w:rsidR="004E775D" w:rsidRDefault="004E775D">
      <w:pPr>
        <w:pStyle w:val="Ttulo3"/>
      </w:pPr>
      <w:r>
        <w:t>Asignatura de</w:t>
      </w:r>
    </w:p>
    <w:p w14:paraId="48B95CA9" w14:textId="77777777" w:rsidR="004E775D" w:rsidRDefault="004E775D"/>
    <w:p w14:paraId="0A249557" w14:textId="77777777" w:rsidR="004E775D" w:rsidRPr="003C3CE3" w:rsidRDefault="003C3CE3">
      <w:pPr>
        <w:pStyle w:val="Ttulo1"/>
        <w:rPr>
          <w:smallCaps/>
          <w:sz w:val="44"/>
        </w:rPr>
      </w:pPr>
      <w:r w:rsidRPr="003C3CE3">
        <w:rPr>
          <w:smallCaps/>
          <w:sz w:val="44"/>
        </w:rPr>
        <w:t>Configuración y Evaluación de Sistemas</w:t>
      </w:r>
    </w:p>
    <w:p w14:paraId="3881EB32" w14:textId="77777777" w:rsidR="004E775D" w:rsidRDefault="004E775D"/>
    <w:p w14:paraId="6B28A6AB" w14:textId="77777777" w:rsidR="004E775D" w:rsidRDefault="004E775D">
      <w:pPr>
        <w:pStyle w:val="Ttulo2"/>
        <w:rPr>
          <w:sz w:val="28"/>
        </w:rPr>
      </w:pPr>
      <w:r>
        <w:rPr>
          <w:sz w:val="28"/>
        </w:rPr>
        <w:t>Curso 20</w:t>
      </w:r>
      <w:r w:rsidR="007A4515">
        <w:rPr>
          <w:sz w:val="28"/>
        </w:rPr>
        <w:t>2</w:t>
      </w:r>
      <w:r w:rsidR="005545C0">
        <w:rPr>
          <w:sz w:val="28"/>
        </w:rPr>
        <w:t>2</w:t>
      </w:r>
      <w:r>
        <w:rPr>
          <w:sz w:val="28"/>
        </w:rPr>
        <w:t>-20</w:t>
      </w:r>
      <w:r w:rsidR="007A4515">
        <w:rPr>
          <w:sz w:val="28"/>
        </w:rPr>
        <w:t>2</w:t>
      </w:r>
      <w:r w:rsidR="005545C0">
        <w:rPr>
          <w:sz w:val="28"/>
        </w:rPr>
        <w:t>3</w:t>
      </w:r>
    </w:p>
    <w:p w14:paraId="118ECF3B" w14:textId="77777777" w:rsidR="004E775D" w:rsidRDefault="004E775D"/>
    <w:p w14:paraId="2EB0CD7F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475715AC" w14:textId="77777777">
        <w:trPr>
          <w:jc w:val="center"/>
        </w:trPr>
        <w:tc>
          <w:tcPr>
            <w:tcW w:w="1204" w:type="dxa"/>
          </w:tcPr>
          <w:p w14:paraId="4FC84A6A" w14:textId="795655B5" w:rsidR="004E775D" w:rsidRDefault="00296457">
            <w:pPr>
              <w:spacing w:before="120"/>
            </w:pPr>
            <w:r>
              <w:rPr>
                <w:noProof/>
                <w:lang w:val="en-US"/>
              </w:rPr>
              <w:drawing>
                <wp:inline distT="0" distB="0" distL="0" distR="0" wp14:anchorId="3DC2AFC6" wp14:editId="61D667BB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1DBB713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750B2353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72E73E53" w14:textId="77777777" w:rsidR="00FD4A84" w:rsidRDefault="00FD4A84"/>
    <w:p w14:paraId="7A8D99D5" w14:textId="0B730FC7" w:rsidR="00D41878" w:rsidRDefault="00FD4A84" w:rsidP="00CA56C0">
      <w:pPr>
        <w:rPr>
          <w:rFonts w:ascii="Arial" w:hAnsi="Arial" w:cs="Arial"/>
        </w:rPr>
      </w:pPr>
      <w:r>
        <w:br w:type="page"/>
      </w:r>
    </w:p>
    <w:p w14:paraId="239F9C03" w14:textId="408165F9" w:rsidR="00D41878" w:rsidRDefault="00F33A2E" w:rsidP="00D4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Tarea 1: </w:t>
      </w:r>
      <w:r w:rsidRPr="00F33A2E">
        <w:rPr>
          <w:rFonts w:ascii="Arial" w:hAnsi="Arial" w:cs="Arial"/>
          <w:sz w:val="28"/>
          <w:szCs w:val="28"/>
        </w:rPr>
        <w:t>Modelado a nivel de sistema</w:t>
      </w:r>
    </w:p>
    <w:p w14:paraId="3F31D96C" w14:textId="766EE783" w:rsidR="00ED2F28" w:rsidRDefault="00ED2F28" w:rsidP="00D41878">
      <w:pPr>
        <w:rPr>
          <w:rFonts w:ascii="Arial" w:hAnsi="Arial" w:cs="Arial"/>
          <w:sz w:val="28"/>
          <w:szCs w:val="28"/>
        </w:rPr>
      </w:pPr>
    </w:p>
    <w:p w14:paraId="17B48048" w14:textId="039AB0B9" w:rsidR="00ED2F28" w:rsidRPr="00ED2F28" w:rsidRDefault="00ED2F28" w:rsidP="00D41878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El primer paso a realizar</w:t>
      </w:r>
      <w:proofErr w:type="gramEnd"/>
      <w:r>
        <w:rPr>
          <w:rFonts w:ascii="Arial" w:hAnsi="Arial" w:cs="Arial"/>
          <w:sz w:val="22"/>
          <w:szCs w:val="22"/>
        </w:rPr>
        <w:t xml:space="preserve"> es crear</w:t>
      </w:r>
      <w:r w:rsidR="004B5BD1">
        <w:rPr>
          <w:rFonts w:ascii="Arial" w:hAnsi="Arial" w:cs="Arial"/>
          <w:sz w:val="22"/>
          <w:szCs w:val="22"/>
        </w:rPr>
        <w:t xml:space="preserve"> e</w:t>
      </w:r>
      <w:r w:rsidR="004B5BD1" w:rsidRPr="004B5BD1">
        <w:rPr>
          <w:rFonts w:ascii="Arial" w:hAnsi="Arial" w:cs="Arial"/>
          <w:sz w:val="22"/>
          <w:szCs w:val="22"/>
        </w:rPr>
        <w:t>l esquema del sistema (usuarios + servidor)</w:t>
      </w:r>
      <w:r>
        <w:rPr>
          <w:rFonts w:ascii="Arial" w:hAnsi="Arial" w:cs="Arial"/>
          <w:sz w:val="22"/>
          <w:szCs w:val="22"/>
        </w:rPr>
        <w:t xml:space="preserve"> </w:t>
      </w:r>
      <w:r w:rsidR="004B5BD1">
        <w:rPr>
          <w:rFonts w:ascii="Arial" w:hAnsi="Arial" w:cs="Arial"/>
          <w:sz w:val="22"/>
          <w:szCs w:val="22"/>
        </w:rPr>
        <w:t xml:space="preserve">con la herramienta </w:t>
      </w:r>
      <w:proofErr w:type="spellStart"/>
      <w:r w:rsidR="004B5BD1">
        <w:rPr>
          <w:rFonts w:ascii="Arial" w:hAnsi="Arial" w:cs="Arial"/>
          <w:sz w:val="22"/>
          <w:szCs w:val="22"/>
        </w:rPr>
        <w:t>JSIMGraph</w:t>
      </w:r>
      <w:proofErr w:type="spellEnd"/>
      <w:r w:rsidR="004B57DD">
        <w:rPr>
          <w:rFonts w:ascii="Arial" w:hAnsi="Arial" w:cs="Arial"/>
          <w:sz w:val="22"/>
          <w:szCs w:val="22"/>
        </w:rPr>
        <w:t>.</w:t>
      </w:r>
    </w:p>
    <w:p w14:paraId="0FADFC54" w14:textId="20B5ED39" w:rsidR="00DC4E05" w:rsidRDefault="00DC4E05" w:rsidP="00D41878">
      <w:pPr>
        <w:rPr>
          <w:rFonts w:ascii="Arial" w:hAnsi="Arial" w:cs="Arial"/>
          <w:sz w:val="28"/>
          <w:szCs w:val="28"/>
        </w:rPr>
      </w:pPr>
    </w:p>
    <w:p w14:paraId="7E5A5ADA" w14:textId="07762AEE" w:rsidR="00DC4E05" w:rsidRDefault="00DC4E05" w:rsidP="00D4187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07A5EFF" wp14:editId="0EF5D196">
            <wp:extent cx="3162300" cy="1746948"/>
            <wp:effectExtent l="0" t="0" r="0" b="5715"/>
            <wp:docPr id="10" name="Imagen 1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564" cy="17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238" w14:textId="1B16EC4E" w:rsidR="004B57DD" w:rsidRDefault="004B57DD" w:rsidP="00D41878">
      <w:pPr>
        <w:rPr>
          <w:rFonts w:ascii="Arial" w:hAnsi="Arial" w:cs="Arial"/>
          <w:sz w:val="28"/>
          <w:szCs w:val="28"/>
        </w:rPr>
      </w:pPr>
    </w:p>
    <w:p w14:paraId="59743DA2" w14:textId="66CE15D9" w:rsidR="004B57DD" w:rsidRDefault="004B57DD" w:rsidP="00D41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parámetros usaremos los indicados en la tabla de la sesión 3 de laboratorio.</w:t>
      </w:r>
    </w:p>
    <w:p w14:paraId="0B290658" w14:textId="344E219B" w:rsidR="006366ED" w:rsidRDefault="006366ED" w:rsidP="00D41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nuestro caso serían </w:t>
      </w:r>
      <w:proofErr w:type="spellStart"/>
      <w:r>
        <w:rPr>
          <w:rFonts w:ascii="Arial" w:hAnsi="Arial" w:cs="Arial"/>
          <w:sz w:val="22"/>
          <w:szCs w:val="22"/>
        </w:rPr>
        <w:t>lo</w:t>
      </w:r>
      <w:proofErr w:type="spellEnd"/>
      <w:r>
        <w:rPr>
          <w:rFonts w:ascii="Arial" w:hAnsi="Arial" w:cs="Arial"/>
          <w:sz w:val="22"/>
          <w:szCs w:val="22"/>
        </w:rPr>
        <w:t xml:space="preserve"> siguientes señalados:</w:t>
      </w:r>
    </w:p>
    <w:p w14:paraId="0C1D9EF1" w14:textId="53A74DF9" w:rsidR="008D007B" w:rsidRDefault="008D007B" w:rsidP="00D41878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61FBE73" wp14:editId="37D39188">
            <wp:extent cx="4191000" cy="1946666"/>
            <wp:effectExtent l="0" t="0" r="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755" cy="19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30B5" w14:textId="15C47523" w:rsidR="000C2923" w:rsidRDefault="000C2923" w:rsidP="00D41878">
      <w:pPr>
        <w:rPr>
          <w:rFonts w:ascii="Arial" w:hAnsi="Arial" w:cs="Arial"/>
          <w:sz w:val="22"/>
          <w:szCs w:val="22"/>
        </w:rPr>
      </w:pPr>
    </w:p>
    <w:p w14:paraId="2CCE69FA" w14:textId="66D672A5" w:rsidR="000C2923" w:rsidRDefault="000C2923" w:rsidP="00D41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siguiente paso sería </w:t>
      </w:r>
      <w:r w:rsidR="002B2F62">
        <w:rPr>
          <w:rFonts w:ascii="Arial" w:hAnsi="Arial" w:cs="Arial"/>
          <w:sz w:val="22"/>
          <w:szCs w:val="22"/>
        </w:rPr>
        <w:t>definir la clase Petición con una población de 5 asignada a</w:t>
      </w:r>
      <w:r w:rsidR="009E2A10">
        <w:rPr>
          <w:rFonts w:ascii="Arial" w:hAnsi="Arial" w:cs="Arial"/>
          <w:sz w:val="22"/>
          <w:szCs w:val="22"/>
        </w:rPr>
        <w:t xml:space="preserve"> la estación de Usuarios</w:t>
      </w:r>
    </w:p>
    <w:p w14:paraId="4BF916F5" w14:textId="77777777" w:rsidR="009E2A10" w:rsidRDefault="009E2A10" w:rsidP="00D41878">
      <w:pPr>
        <w:rPr>
          <w:rFonts w:ascii="Arial" w:hAnsi="Arial" w:cs="Arial"/>
          <w:sz w:val="22"/>
          <w:szCs w:val="22"/>
        </w:rPr>
      </w:pPr>
    </w:p>
    <w:p w14:paraId="71622DC5" w14:textId="4F29C779" w:rsidR="002B2F62" w:rsidRPr="004B57DD" w:rsidRDefault="002B2F62" w:rsidP="00D41878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0D645C0" wp14:editId="0258F769">
            <wp:extent cx="5400040" cy="1458595"/>
            <wp:effectExtent l="0" t="0" r="0" b="8255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62" w:rsidRPr="004B57DD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555C"/>
    <w:multiLevelType w:val="hybridMultilevel"/>
    <w:tmpl w:val="CD8CF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1B5C"/>
    <w:multiLevelType w:val="hybridMultilevel"/>
    <w:tmpl w:val="15BC4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F17B5"/>
    <w:multiLevelType w:val="hybridMultilevel"/>
    <w:tmpl w:val="E0C44EC6"/>
    <w:lvl w:ilvl="0" w:tplc="25245EB6">
      <w:start w:val="1"/>
      <w:numFmt w:val="decimal"/>
      <w:lvlText w:val="%1)"/>
      <w:lvlJc w:val="left"/>
      <w:pPr>
        <w:ind w:left="-207" w:hanging="360"/>
      </w:pPr>
      <w:rPr>
        <w:rFonts w:ascii="Calibri" w:hAnsi="Calibri" w:cs="Calibri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769614434">
    <w:abstractNumId w:val="0"/>
  </w:num>
  <w:num w:numId="2" w16cid:durableId="42022932">
    <w:abstractNumId w:val="1"/>
  </w:num>
  <w:num w:numId="3" w16cid:durableId="132458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9"/>
    <w:rsid w:val="00000F9A"/>
    <w:rsid w:val="00035D13"/>
    <w:rsid w:val="0004391F"/>
    <w:rsid w:val="00064772"/>
    <w:rsid w:val="00097FA6"/>
    <w:rsid w:val="000A7777"/>
    <w:rsid w:val="000C2923"/>
    <w:rsid w:val="00112953"/>
    <w:rsid w:val="00115092"/>
    <w:rsid w:val="0012022D"/>
    <w:rsid w:val="00120DC0"/>
    <w:rsid w:val="00177FCC"/>
    <w:rsid w:val="001818DF"/>
    <w:rsid w:val="001D6596"/>
    <w:rsid w:val="002114A8"/>
    <w:rsid w:val="00214E07"/>
    <w:rsid w:val="00221310"/>
    <w:rsid w:val="00233EDE"/>
    <w:rsid w:val="00270258"/>
    <w:rsid w:val="00282F08"/>
    <w:rsid w:val="00296457"/>
    <w:rsid w:val="002A3DF0"/>
    <w:rsid w:val="002B2F62"/>
    <w:rsid w:val="002C2660"/>
    <w:rsid w:val="003C3CE3"/>
    <w:rsid w:val="003C5FF7"/>
    <w:rsid w:val="003D5BD0"/>
    <w:rsid w:val="004722D5"/>
    <w:rsid w:val="004A0C5C"/>
    <w:rsid w:val="004A2912"/>
    <w:rsid w:val="004B3881"/>
    <w:rsid w:val="004B57DD"/>
    <w:rsid w:val="004B5BD1"/>
    <w:rsid w:val="004E775D"/>
    <w:rsid w:val="0053319D"/>
    <w:rsid w:val="005545C0"/>
    <w:rsid w:val="0058365F"/>
    <w:rsid w:val="005A6D47"/>
    <w:rsid w:val="005C68F6"/>
    <w:rsid w:val="005E6448"/>
    <w:rsid w:val="005F46C5"/>
    <w:rsid w:val="006366ED"/>
    <w:rsid w:val="00697FF8"/>
    <w:rsid w:val="006D24D4"/>
    <w:rsid w:val="006E6544"/>
    <w:rsid w:val="006E68AA"/>
    <w:rsid w:val="0077052F"/>
    <w:rsid w:val="007A4515"/>
    <w:rsid w:val="007E550A"/>
    <w:rsid w:val="0080020C"/>
    <w:rsid w:val="00803159"/>
    <w:rsid w:val="00815907"/>
    <w:rsid w:val="0084266B"/>
    <w:rsid w:val="008D007B"/>
    <w:rsid w:val="009114B6"/>
    <w:rsid w:val="0093434E"/>
    <w:rsid w:val="00940757"/>
    <w:rsid w:val="009569BA"/>
    <w:rsid w:val="00976B6C"/>
    <w:rsid w:val="009B6FF4"/>
    <w:rsid w:val="009E2A10"/>
    <w:rsid w:val="009E5B4D"/>
    <w:rsid w:val="00A25CF1"/>
    <w:rsid w:val="00A851BE"/>
    <w:rsid w:val="00A90E4E"/>
    <w:rsid w:val="00A954E3"/>
    <w:rsid w:val="00A96E93"/>
    <w:rsid w:val="00AB039A"/>
    <w:rsid w:val="00AB44A6"/>
    <w:rsid w:val="00AD037A"/>
    <w:rsid w:val="00B13591"/>
    <w:rsid w:val="00B26C64"/>
    <w:rsid w:val="00B61427"/>
    <w:rsid w:val="00BA1A6F"/>
    <w:rsid w:val="00BD0FB9"/>
    <w:rsid w:val="00C50B81"/>
    <w:rsid w:val="00CA56C0"/>
    <w:rsid w:val="00CB1B0E"/>
    <w:rsid w:val="00D1615F"/>
    <w:rsid w:val="00D178F9"/>
    <w:rsid w:val="00D234B9"/>
    <w:rsid w:val="00D41878"/>
    <w:rsid w:val="00D444D6"/>
    <w:rsid w:val="00D908C4"/>
    <w:rsid w:val="00DC4E05"/>
    <w:rsid w:val="00DD273C"/>
    <w:rsid w:val="00DE2B09"/>
    <w:rsid w:val="00EB0065"/>
    <w:rsid w:val="00EB62C3"/>
    <w:rsid w:val="00ED2F28"/>
    <w:rsid w:val="00F33A2E"/>
    <w:rsid w:val="00F46037"/>
    <w:rsid w:val="00F57825"/>
    <w:rsid w:val="00F670A3"/>
    <w:rsid w:val="00F70926"/>
    <w:rsid w:val="00F86426"/>
    <w:rsid w:val="00F9094A"/>
    <w:rsid w:val="00FC723A"/>
    <w:rsid w:val="00FD3CAB"/>
    <w:rsid w:val="00FD4A84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CC90A45"/>
  <w15:chartTrackingRefBased/>
  <w15:docId w15:val="{ADA7DF5A-4E8F-4891-B031-10FEC321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rsid w:val="00D234B9"/>
    <w:rPr>
      <w:color w:val="0000FF"/>
      <w:u w:val="single"/>
    </w:rPr>
  </w:style>
  <w:style w:type="table" w:styleId="Tablaconcuadrcula">
    <w:name w:val="Table Grid"/>
    <w:basedOn w:val="Tablanormal"/>
    <w:rsid w:val="00C50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8AA"/>
    <w:pPr>
      <w:ind w:left="720"/>
      <w:contextualSpacing/>
    </w:pPr>
  </w:style>
  <w:style w:type="character" w:customStyle="1" w:styleId="normaltextrun">
    <w:name w:val="normaltextrun"/>
    <w:basedOn w:val="Fuentedeprrafopredeter"/>
    <w:rsid w:val="001818DF"/>
  </w:style>
  <w:style w:type="character" w:customStyle="1" w:styleId="eop">
    <w:name w:val="eop"/>
    <w:basedOn w:val="Fuentedeprrafopredeter"/>
    <w:rsid w:val="0018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250C2914D6A44EB8B1360EF200ADE2" ma:contentTypeVersion="12" ma:contentTypeDescription="Crear nuevo documento." ma:contentTypeScope="" ma:versionID="828bb41ce7e61c41f19e2e39d3b39b8c">
  <xsd:schema xmlns:xsd="http://www.w3.org/2001/XMLSchema" xmlns:xs="http://www.w3.org/2001/XMLSchema" xmlns:p="http://schemas.microsoft.com/office/2006/metadata/properties" xmlns:ns3="9a7d6fcb-db1b-47d2-8e42-e46870cf4fef" xmlns:ns4="7ed75bf0-5450-4ea2-a928-6c43a4cfe60e" targetNamespace="http://schemas.microsoft.com/office/2006/metadata/properties" ma:root="true" ma:fieldsID="94fdee97979308dc7fc9c7ea31af86d2" ns3:_="" ns4:_="">
    <xsd:import namespace="9a7d6fcb-db1b-47d2-8e42-e46870cf4fef"/>
    <xsd:import namespace="7ed75bf0-5450-4ea2-a928-6c43a4cfe6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d6fcb-db1b-47d2-8e42-e46870cf4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5bf0-5450-4ea2-a928-6c43a4cfe6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010F5-1D9F-4958-B317-87CB62BAD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d6fcb-db1b-47d2-8e42-e46870cf4fef"/>
    <ds:schemaRef ds:uri="7ed75bf0-5450-4ea2-a928-6c43a4cfe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8D088-66CA-416B-92C2-5E9A58FBA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57F06-DC32-445B-B4AB-A771697C1D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Juan José Vázquez Prieto</cp:lastModifiedBy>
  <cp:revision>13</cp:revision>
  <cp:lastPrinted>2002-10-31T13:58:00Z</cp:lastPrinted>
  <dcterms:created xsi:type="dcterms:W3CDTF">2022-11-09T10:11:00Z</dcterms:created>
  <dcterms:modified xsi:type="dcterms:W3CDTF">2022-11-09T10:28:00Z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0x010100A5250C2914D6A44EB8B1360EF200ADE2</vt:lpwstr>
  </property>
</Properties>
</file>