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“Recuerda  que las animaciones también aplican a todos los elementos del DOM (inputs, checkbox, imágenes, etcétera). Fíjate cómo podrías incorporar a tu proyecto algunas, así queda más vistoso.”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