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8C636" w14:textId="5374A370" w:rsidR="0065431A" w:rsidRDefault="0065431A" w:rsidP="0065431A">
      <w:r>
        <w:t>Техническое задание (ТЗ)</w:t>
      </w:r>
    </w:p>
    <w:p w14:paraId="77F8DF61" w14:textId="16A7B549" w:rsidR="0065431A" w:rsidRPr="0065431A" w:rsidRDefault="0065431A" w:rsidP="0065431A">
      <w:pPr>
        <w:rPr>
          <w:lang w:val="en-US"/>
        </w:rPr>
      </w:pPr>
      <w:r>
        <w:t xml:space="preserve">Название проекта: </w:t>
      </w:r>
      <w:r>
        <w:rPr>
          <w:lang w:val="en-US"/>
        </w:rPr>
        <w:t>“</w:t>
      </w:r>
      <w:r>
        <w:t>S</w:t>
      </w:r>
      <w:proofErr w:type="spellStart"/>
      <w:r>
        <w:rPr>
          <w:lang w:val="en-US"/>
        </w:rPr>
        <w:t>treamlypad</w:t>
      </w:r>
      <w:proofErr w:type="spellEnd"/>
      <w:r>
        <w:rPr>
          <w:lang w:val="en-US"/>
        </w:rPr>
        <w:t>”</w:t>
      </w:r>
    </w:p>
    <w:p w14:paraId="219E7D4F" w14:textId="77777777" w:rsidR="0065431A" w:rsidRDefault="0065431A" w:rsidP="0065431A"/>
    <w:p w14:paraId="5839F6EC" w14:textId="241DA033" w:rsidR="0065431A" w:rsidRDefault="0065431A" w:rsidP="0065431A">
      <w:r>
        <w:t>Описание проекта:</w:t>
      </w:r>
    </w:p>
    <w:p w14:paraId="3D3062BD" w14:textId="676D960E" w:rsidR="0065431A" w:rsidRDefault="0065431A" w:rsidP="0065431A">
      <w:r>
        <w:t>S</w:t>
      </w:r>
      <w:proofErr w:type="spellStart"/>
      <w:r>
        <w:rPr>
          <w:lang w:val="en-US"/>
        </w:rPr>
        <w:t>treamlypad</w:t>
      </w:r>
      <w:proofErr w:type="spellEnd"/>
      <w:r>
        <w:t xml:space="preserve"> — это десктопное приложение для управления аудиофайлами с помощью горячих клавиш. Пользователь может назначать горячие клавиши для воспроизведения звуков, изменять настройки громкости, количество повторений, а также выбирать устройство вывода звука.</w:t>
      </w:r>
    </w:p>
    <w:p w14:paraId="780501E2" w14:textId="008E1FFB" w:rsidR="0065431A" w:rsidRDefault="0065431A" w:rsidP="0065431A">
      <w:r>
        <w:t>---</w:t>
      </w:r>
    </w:p>
    <w:p w14:paraId="732632FC" w14:textId="13A6B039" w:rsidR="0065431A" w:rsidRDefault="0065431A" w:rsidP="0065431A">
      <w:r>
        <w:t xml:space="preserve"> Основные функции:</w:t>
      </w:r>
    </w:p>
    <w:p w14:paraId="1B7EDF5E" w14:textId="0DAD6C96" w:rsidR="0065431A" w:rsidRDefault="0065431A" w:rsidP="0065431A">
      <w:r>
        <w:t>1. Воспроизведение аудио через горячие клавиши:</w:t>
      </w:r>
    </w:p>
    <w:p w14:paraId="6D4BC953" w14:textId="77777777" w:rsidR="0065431A" w:rsidRDefault="0065431A" w:rsidP="0065431A">
      <w:r>
        <w:t xml:space="preserve">   - Назначение горячих клавиш для воспроизведения аудиофайлов.</w:t>
      </w:r>
    </w:p>
    <w:p w14:paraId="0F776D7E" w14:textId="77777777" w:rsidR="0065431A" w:rsidRDefault="0065431A" w:rsidP="0065431A">
      <w:r>
        <w:t xml:space="preserve">   - Воспроизведение аудио в формате `.mp3`, `.</w:t>
      </w:r>
      <w:proofErr w:type="spellStart"/>
      <w:r>
        <w:t>wav</w:t>
      </w:r>
      <w:proofErr w:type="spellEnd"/>
      <w:r>
        <w:t>`, `.</w:t>
      </w:r>
      <w:proofErr w:type="spellStart"/>
      <w:r>
        <w:t>ogg</w:t>
      </w:r>
      <w:proofErr w:type="spellEnd"/>
      <w:r>
        <w:t>`, `.</w:t>
      </w:r>
      <w:proofErr w:type="spellStart"/>
      <w:r>
        <w:t>flac</w:t>
      </w:r>
      <w:proofErr w:type="spellEnd"/>
      <w:r>
        <w:t>`.</w:t>
      </w:r>
    </w:p>
    <w:p w14:paraId="73B02375" w14:textId="77777777" w:rsidR="0065431A" w:rsidRDefault="0065431A" w:rsidP="0065431A"/>
    <w:p w14:paraId="474D318B" w14:textId="622D2752" w:rsidR="0065431A" w:rsidRDefault="0065431A" w:rsidP="0065431A">
      <w:r>
        <w:t>2. Настройки:</w:t>
      </w:r>
    </w:p>
    <w:p w14:paraId="77728D04" w14:textId="77777777" w:rsidR="0065431A" w:rsidRDefault="0065431A" w:rsidP="0065431A">
      <w:r>
        <w:t xml:space="preserve">   - Выбор устройства вывода аудио.</w:t>
      </w:r>
    </w:p>
    <w:p w14:paraId="0098C566" w14:textId="77777777" w:rsidR="0065431A" w:rsidRDefault="0065431A" w:rsidP="0065431A">
      <w:r>
        <w:t xml:space="preserve">   - Регулировка громкости воспроизведения.</w:t>
      </w:r>
    </w:p>
    <w:p w14:paraId="7FD97FBD" w14:textId="77777777" w:rsidR="0065431A" w:rsidRDefault="0065431A" w:rsidP="0065431A">
      <w:r>
        <w:t xml:space="preserve">   - Установка количества повторений звука.</w:t>
      </w:r>
    </w:p>
    <w:p w14:paraId="560683E0" w14:textId="77777777" w:rsidR="0065431A" w:rsidRDefault="0065431A" w:rsidP="0065431A"/>
    <w:p w14:paraId="52FE0450" w14:textId="7CB628F2" w:rsidR="0065431A" w:rsidRDefault="0065431A" w:rsidP="0065431A">
      <w:r>
        <w:t>3. Работа с базой данных:</w:t>
      </w:r>
    </w:p>
    <w:p w14:paraId="75F84607" w14:textId="77777777" w:rsidR="0065431A" w:rsidRDefault="0065431A" w:rsidP="0065431A">
      <w:r>
        <w:t xml:space="preserve">   - Хранение информации о горячих клавишах и связанных с ними аудиофайлах в базе данных </w:t>
      </w:r>
      <w:proofErr w:type="spellStart"/>
      <w:r>
        <w:t>SQLite</w:t>
      </w:r>
      <w:proofErr w:type="spellEnd"/>
      <w:r>
        <w:t>.</w:t>
      </w:r>
    </w:p>
    <w:p w14:paraId="50A379FF" w14:textId="77777777" w:rsidR="0065431A" w:rsidRDefault="0065431A" w:rsidP="0065431A">
      <w:r>
        <w:t xml:space="preserve">   - Загрузка горячих клавиш из базы при запуске приложения.</w:t>
      </w:r>
    </w:p>
    <w:p w14:paraId="2A8C046E" w14:textId="77777777" w:rsidR="0065431A" w:rsidRDefault="0065431A" w:rsidP="0065431A"/>
    <w:p w14:paraId="5892ACCD" w14:textId="07CE2420" w:rsidR="0065431A" w:rsidRDefault="0065431A" w:rsidP="0065431A">
      <w:r>
        <w:t>4. Графический интерфейс пользователя (GUI):</w:t>
      </w:r>
    </w:p>
    <w:p w14:paraId="0DFC2132" w14:textId="77777777" w:rsidR="0065431A" w:rsidRDefault="0065431A" w:rsidP="0065431A">
      <w:r>
        <w:t xml:space="preserve">   - Интуитивно понятное управление горячими клавишами и настройками через интерфейс на основе `</w:t>
      </w:r>
      <w:proofErr w:type="spellStart"/>
      <w:r>
        <w:t>tkinter</w:t>
      </w:r>
      <w:proofErr w:type="spellEnd"/>
      <w:r>
        <w:t>`.</w:t>
      </w:r>
    </w:p>
    <w:p w14:paraId="1C924426" w14:textId="77777777" w:rsidR="0065431A" w:rsidRDefault="0065431A" w:rsidP="0065431A">
      <w:r>
        <w:t xml:space="preserve">   - Вывод списка добавленных горячих клавиш.</w:t>
      </w:r>
    </w:p>
    <w:p w14:paraId="324D1622" w14:textId="77777777" w:rsidR="0065431A" w:rsidRDefault="0065431A" w:rsidP="0065431A"/>
    <w:p w14:paraId="5256F642" w14:textId="77777777" w:rsidR="0065431A" w:rsidRDefault="0065431A" w:rsidP="0065431A">
      <w:r>
        <w:t>---</w:t>
      </w:r>
    </w:p>
    <w:p w14:paraId="6D322EFF" w14:textId="77777777" w:rsidR="0065431A" w:rsidRDefault="0065431A" w:rsidP="0065431A"/>
    <w:p w14:paraId="3941D17E" w14:textId="3E8FCE8B" w:rsidR="0065431A" w:rsidRDefault="0065431A" w:rsidP="0065431A">
      <w:r>
        <w:t>Функциональные требования:</w:t>
      </w:r>
    </w:p>
    <w:p w14:paraId="2D0E9522" w14:textId="5F2C2E50" w:rsidR="0065431A" w:rsidRDefault="0065431A" w:rsidP="0065431A">
      <w:r>
        <w:t>1. Назначение горячих клавиш:</w:t>
      </w:r>
    </w:p>
    <w:p w14:paraId="237C0255" w14:textId="77777777" w:rsidR="0065431A" w:rsidRDefault="0065431A" w:rsidP="0065431A">
      <w:r>
        <w:t xml:space="preserve">   - Пользователь может указать клавишу и связать её с аудиофайлом через интерфейс.</w:t>
      </w:r>
    </w:p>
    <w:p w14:paraId="67724D92" w14:textId="77777777" w:rsidR="0065431A" w:rsidRDefault="0065431A" w:rsidP="0065431A">
      <w:r>
        <w:t xml:space="preserve">   - Проверка уникальности горячих клавиш. В случае дублирования выводится предупреждение.</w:t>
      </w:r>
    </w:p>
    <w:p w14:paraId="2716B9F3" w14:textId="77777777" w:rsidR="0065431A" w:rsidRDefault="0065431A" w:rsidP="0065431A"/>
    <w:p w14:paraId="2DE865F0" w14:textId="508D5E53" w:rsidR="0065431A" w:rsidRDefault="0065431A" w:rsidP="0065431A">
      <w:r>
        <w:t>2. Воспроизведение аудио:</w:t>
      </w:r>
    </w:p>
    <w:p w14:paraId="479B66AD" w14:textId="77777777" w:rsidR="0065431A" w:rsidRDefault="0065431A" w:rsidP="0065431A">
      <w:r>
        <w:t xml:space="preserve">   - Аудио воспроизводится через выбранное устройство вывода.</w:t>
      </w:r>
    </w:p>
    <w:p w14:paraId="2FBEE76C" w14:textId="77777777" w:rsidR="0065431A" w:rsidRDefault="0065431A" w:rsidP="0065431A">
      <w:r>
        <w:t xml:space="preserve">   - Поддержка регулировки громкости и повторения звука заданное количество раз.</w:t>
      </w:r>
    </w:p>
    <w:p w14:paraId="49C0D547" w14:textId="77777777" w:rsidR="0065431A" w:rsidRDefault="0065431A" w:rsidP="0065431A">
      <w:r>
        <w:t xml:space="preserve">   - Обработка ошибок при отсутствии файла или невозможности воспроизведения.</w:t>
      </w:r>
    </w:p>
    <w:p w14:paraId="05C2E3BB" w14:textId="77777777" w:rsidR="0065431A" w:rsidRDefault="0065431A" w:rsidP="0065431A"/>
    <w:p w14:paraId="20A735BB" w14:textId="7BAE8430" w:rsidR="0065431A" w:rsidRDefault="0065431A" w:rsidP="0065431A">
      <w:r>
        <w:t>3. Работа с настройками:</w:t>
      </w:r>
    </w:p>
    <w:p w14:paraId="49C514A2" w14:textId="77777777" w:rsidR="0065431A" w:rsidRDefault="0065431A" w:rsidP="0065431A">
      <w:r>
        <w:t xml:space="preserve">   - Возможность выбора устройства вывода из доступных.</w:t>
      </w:r>
    </w:p>
    <w:p w14:paraId="28B5728E" w14:textId="77777777" w:rsidR="0065431A" w:rsidRDefault="0065431A" w:rsidP="0065431A">
      <w:r>
        <w:t xml:space="preserve">   - Настройка громкости с помощью ползунка (диапазон 0.0 – 1.0).</w:t>
      </w:r>
    </w:p>
    <w:p w14:paraId="53F8740C" w14:textId="77777777" w:rsidR="0065431A" w:rsidRDefault="0065431A" w:rsidP="0065431A">
      <w:r>
        <w:t xml:space="preserve">   - Настройка количества повторений (1–10).</w:t>
      </w:r>
    </w:p>
    <w:p w14:paraId="7D88CE9E" w14:textId="77777777" w:rsidR="0065431A" w:rsidRDefault="0065431A" w:rsidP="0065431A"/>
    <w:p w14:paraId="046B7093" w14:textId="56F38F1A" w:rsidR="0065431A" w:rsidRDefault="0065431A" w:rsidP="0065431A">
      <w:r>
        <w:t>4. База данных:</w:t>
      </w:r>
    </w:p>
    <w:p w14:paraId="28CA5D8B" w14:textId="77777777" w:rsidR="0065431A" w:rsidRDefault="0065431A" w:rsidP="0065431A">
      <w:r>
        <w:t xml:space="preserve">   - Сохранение горячих клавиш и связанных с ними файлов в </w:t>
      </w:r>
      <w:proofErr w:type="spellStart"/>
      <w:r>
        <w:t>SQLite</w:t>
      </w:r>
      <w:proofErr w:type="spellEnd"/>
      <w:r>
        <w:t>.</w:t>
      </w:r>
    </w:p>
    <w:p w14:paraId="7673626D" w14:textId="77777777" w:rsidR="0065431A" w:rsidRDefault="0065431A" w:rsidP="0065431A">
      <w:r>
        <w:t xml:space="preserve">   - Загрузка данных из базы при запуске.</w:t>
      </w:r>
    </w:p>
    <w:p w14:paraId="4393F3FF" w14:textId="77777777" w:rsidR="0065431A" w:rsidRDefault="0065431A" w:rsidP="0065431A">
      <w:r>
        <w:t xml:space="preserve">   - Удаление горячих клавиш через GUI.</w:t>
      </w:r>
    </w:p>
    <w:p w14:paraId="1E0455FB" w14:textId="77777777" w:rsidR="0065431A" w:rsidRDefault="0065431A" w:rsidP="0065431A"/>
    <w:p w14:paraId="27633795" w14:textId="4A5BAD38" w:rsidR="0065431A" w:rsidRDefault="0065431A" w:rsidP="0065431A">
      <w:r>
        <w:t>5. Интерфейс:</w:t>
      </w:r>
    </w:p>
    <w:p w14:paraId="245807DA" w14:textId="77777777" w:rsidR="0065431A" w:rsidRDefault="0065431A" w:rsidP="0065431A">
      <w:r>
        <w:t xml:space="preserve">   - Поля ввода для горячей клавиши и отображение списка добавленных горячих клавиш.</w:t>
      </w:r>
    </w:p>
    <w:p w14:paraId="78C0FBEB" w14:textId="3DE3EA0A" w:rsidR="0065431A" w:rsidRDefault="0065431A" w:rsidP="0065431A">
      <w:r>
        <w:t xml:space="preserve">   - Кнопки для выбора файла, добавления и удаления горячей клавиши, открытия настроек.</w:t>
      </w:r>
    </w:p>
    <w:p w14:paraId="2E15B039" w14:textId="3A111F20" w:rsidR="0065431A" w:rsidRDefault="0065431A" w:rsidP="0065431A">
      <w:r>
        <w:t>---</w:t>
      </w:r>
    </w:p>
    <w:p w14:paraId="11163DB2" w14:textId="0C955256" w:rsidR="0065431A" w:rsidRDefault="0065431A" w:rsidP="0065431A">
      <w:r>
        <w:t>Нефункциональные требования:</w:t>
      </w:r>
    </w:p>
    <w:p w14:paraId="1D4997FA" w14:textId="45B6267E" w:rsidR="0065431A" w:rsidRDefault="0065431A" w:rsidP="0065431A">
      <w:r>
        <w:t>1. Поддерживаемые ОС:</w:t>
      </w:r>
    </w:p>
    <w:p w14:paraId="2B582225" w14:textId="77777777" w:rsidR="0065431A" w:rsidRDefault="0065431A" w:rsidP="0065431A">
      <w:r>
        <w:t xml:space="preserve">   - Windows, Linux.</w:t>
      </w:r>
    </w:p>
    <w:p w14:paraId="6F22B47D" w14:textId="77777777" w:rsidR="0065431A" w:rsidRDefault="0065431A" w:rsidP="0065431A"/>
    <w:p w14:paraId="21731174" w14:textId="43DEF579" w:rsidR="0065431A" w:rsidRDefault="0065431A" w:rsidP="0065431A">
      <w:r>
        <w:t>2. Технологический стек:</w:t>
      </w:r>
    </w:p>
    <w:p w14:paraId="5671544C" w14:textId="77777777" w:rsidR="0065431A" w:rsidRDefault="0065431A" w:rsidP="0065431A">
      <w:r>
        <w:t xml:space="preserve">   - Python 3.8+.</w:t>
      </w:r>
    </w:p>
    <w:p w14:paraId="54BBDA8C" w14:textId="77777777" w:rsidR="0065431A" w:rsidRDefault="0065431A" w:rsidP="0065431A">
      <w:r>
        <w:t xml:space="preserve">   - Библиотеки:</w:t>
      </w:r>
    </w:p>
    <w:p w14:paraId="45BC1F20" w14:textId="77777777" w:rsidR="0065431A" w:rsidRDefault="0065431A" w:rsidP="0065431A">
      <w:r>
        <w:t xml:space="preserve">     - `</w:t>
      </w:r>
      <w:proofErr w:type="spellStart"/>
      <w:r>
        <w:t>keyboard</w:t>
      </w:r>
      <w:proofErr w:type="spellEnd"/>
      <w:r>
        <w:t>` — для обработки горячих клавиш.</w:t>
      </w:r>
    </w:p>
    <w:p w14:paraId="5D02E88A" w14:textId="77777777" w:rsidR="0065431A" w:rsidRDefault="0065431A" w:rsidP="0065431A">
      <w:r>
        <w:t xml:space="preserve">     - `</w:t>
      </w:r>
      <w:proofErr w:type="spellStart"/>
      <w:r>
        <w:t>sounddevice</w:t>
      </w:r>
      <w:proofErr w:type="spellEnd"/>
      <w:r>
        <w:t>` и `</w:t>
      </w:r>
      <w:proofErr w:type="spellStart"/>
      <w:r>
        <w:t>soundfile</w:t>
      </w:r>
      <w:proofErr w:type="spellEnd"/>
      <w:r>
        <w:t>` — для воспроизведения звука.</w:t>
      </w:r>
    </w:p>
    <w:p w14:paraId="539FCEC6" w14:textId="77777777" w:rsidR="0065431A" w:rsidRDefault="0065431A" w:rsidP="0065431A">
      <w:r>
        <w:t xml:space="preserve">     - `</w:t>
      </w:r>
      <w:proofErr w:type="spellStart"/>
      <w:r>
        <w:t>pydub</w:t>
      </w:r>
      <w:proofErr w:type="spellEnd"/>
      <w:r>
        <w:t>` — для работы с аудио.</w:t>
      </w:r>
    </w:p>
    <w:p w14:paraId="34CC5733" w14:textId="77777777" w:rsidR="0065431A" w:rsidRDefault="0065431A" w:rsidP="0065431A">
      <w:r>
        <w:t xml:space="preserve">     - `</w:t>
      </w:r>
      <w:proofErr w:type="spellStart"/>
      <w:r>
        <w:t>tkinter</w:t>
      </w:r>
      <w:proofErr w:type="spellEnd"/>
      <w:r>
        <w:t>` — для создания GUI.</w:t>
      </w:r>
    </w:p>
    <w:p w14:paraId="1E3A0E21" w14:textId="77777777" w:rsidR="0065431A" w:rsidRDefault="0065431A" w:rsidP="0065431A">
      <w:r>
        <w:t xml:space="preserve">     - `sqlite3` — для работы с базой данных.</w:t>
      </w:r>
    </w:p>
    <w:p w14:paraId="343CD038" w14:textId="77777777" w:rsidR="0065431A" w:rsidRDefault="0065431A" w:rsidP="0065431A"/>
    <w:p w14:paraId="1C0CD215" w14:textId="693C8B95" w:rsidR="0065431A" w:rsidRDefault="0065431A" w:rsidP="0065431A">
      <w:r>
        <w:t>3. Производительность:</w:t>
      </w:r>
    </w:p>
    <w:p w14:paraId="32E42C06" w14:textId="77777777" w:rsidR="0065431A" w:rsidRDefault="0065431A" w:rsidP="0065431A">
      <w:r>
        <w:t xml:space="preserve">   - Обеспечение минимального времени отклика на нажатие горячей клавиши.</w:t>
      </w:r>
    </w:p>
    <w:p w14:paraId="7679A516" w14:textId="77777777" w:rsidR="0065431A" w:rsidRDefault="0065431A" w:rsidP="0065431A">
      <w:r>
        <w:t xml:space="preserve">   - Оптимизация загрузки и воспроизведения звука.</w:t>
      </w:r>
    </w:p>
    <w:p w14:paraId="33BF4510" w14:textId="77777777" w:rsidR="0065431A" w:rsidRDefault="0065431A" w:rsidP="0065431A"/>
    <w:p w14:paraId="4BC94B42" w14:textId="301EDE24" w:rsidR="0065431A" w:rsidRDefault="0065431A" w:rsidP="0065431A">
      <w:r>
        <w:t>4. Обработка ошибок:</w:t>
      </w:r>
    </w:p>
    <w:p w14:paraId="0458F1A8" w14:textId="77777777" w:rsidR="0065431A" w:rsidRDefault="0065431A" w:rsidP="0065431A">
      <w:r>
        <w:t xml:space="preserve">   - Проверка доступности аудиофайлов перед воспроизведением.</w:t>
      </w:r>
    </w:p>
    <w:p w14:paraId="784CB842" w14:textId="2B3CE0B9" w:rsidR="0065431A" w:rsidRDefault="0065431A" w:rsidP="0065431A">
      <w:r>
        <w:t xml:space="preserve">   - Вывод сообщений в консоль при ошибках, таких как отсутствие устройства вывода или горячей клавиши.</w:t>
      </w:r>
    </w:p>
    <w:p w14:paraId="39B5726C" w14:textId="5985E449" w:rsidR="0065431A" w:rsidRDefault="0065431A" w:rsidP="0065431A">
      <w:r>
        <w:t>---</w:t>
      </w:r>
    </w:p>
    <w:p w14:paraId="00F36D4F" w14:textId="14D6A2E5" w:rsidR="0065431A" w:rsidRDefault="0065431A" w:rsidP="0065431A">
      <w:r>
        <w:t>Требования к развертыванию:</w:t>
      </w:r>
    </w:p>
    <w:p w14:paraId="15B51B89" w14:textId="77777777" w:rsidR="0065431A" w:rsidRDefault="0065431A" w:rsidP="0065431A">
      <w:r>
        <w:t>1. Установить зависимости с помощью `</w:t>
      </w:r>
      <w:proofErr w:type="spellStart"/>
      <w:r>
        <w:t>pip</w:t>
      </w:r>
      <w:proofErr w:type="spellEnd"/>
      <w:r>
        <w:t>`:</w:t>
      </w:r>
    </w:p>
    <w:p w14:paraId="5FEE1436" w14:textId="77777777" w:rsidR="0065431A" w:rsidRDefault="0065431A" w:rsidP="0065431A">
      <w:r>
        <w:t xml:space="preserve">   ```</w:t>
      </w:r>
      <w:proofErr w:type="spellStart"/>
      <w:r>
        <w:t>bash</w:t>
      </w:r>
      <w:proofErr w:type="spellEnd"/>
    </w:p>
    <w:p w14:paraId="60DF1306" w14:textId="260916C3" w:rsidR="00864BD5" w:rsidRDefault="0065431A" w:rsidP="0065431A">
      <w:pPr>
        <w:rPr>
          <w:lang w:val="en-US"/>
        </w:rPr>
      </w:pPr>
      <w:r>
        <w:t xml:space="preserve">   </w:t>
      </w:r>
      <w:r w:rsidRPr="0065431A">
        <w:rPr>
          <w:lang w:val="en-US"/>
        </w:rPr>
        <w:t xml:space="preserve">pip install </w:t>
      </w:r>
      <w:proofErr w:type="spellStart"/>
      <w:r w:rsidRPr="0065431A">
        <w:rPr>
          <w:lang w:val="en-US"/>
        </w:rPr>
        <w:t>sounddevice</w:t>
      </w:r>
      <w:proofErr w:type="spellEnd"/>
      <w:r w:rsidRPr="0065431A">
        <w:rPr>
          <w:lang w:val="en-US"/>
        </w:rPr>
        <w:t xml:space="preserve"> </w:t>
      </w:r>
      <w:proofErr w:type="spellStart"/>
      <w:r w:rsidRPr="0065431A">
        <w:rPr>
          <w:lang w:val="en-US"/>
        </w:rPr>
        <w:t>soundfile</w:t>
      </w:r>
      <w:proofErr w:type="spellEnd"/>
      <w:r w:rsidRPr="0065431A">
        <w:rPr>
          <w:lang w:val="en-US"/>
        </w:rPr>
        <w:t xml:space="preserve"> </w:t>
      </w:r>
      <w:proofErr w:type="spellStart"/>
      <w:r w:rsidRPr="0065431A">
        <w:rPr>
          <w:lang w:val="en-US"/>
        </w:rPr>
        <w:t>pydub</w:t>
      </w:r>
      <w:proofErr w:type="spellEnd"/>
      <w:r w:rsidRPr="0065431A">
        <w:rPr>
          <w:lang w:val="en-US"/>
        </w:rPr>
        <w:t xml:space="preserve"> keyboard</w:t>
      </w:r>
    </w:p>
    <w:p w14:paraId="45BAEF43" w14:textId="049FAF0A" w:rsidR="0065431A" w:rsidRPr="0065431A" w:rsidRDefault="0065431A" w:rsidP="0065431A">
      <w:r w:rsidRPr="0065431A">
        <w:t xml:space="preserve">2. </w:t>
      </w:r>
      <w:r>
        <w:t xml:space="preserve">Убедиться в наличии </w:t>
      </w:r>
      <w:proofErr w:type="spellStart"/>
      <w:r>
        <w:rPr>
          <w:rStyle w:val="HTML"/>
          <w:rFonts w:eastAsiaTheme="minorHAnsi"/>
        </w:rPr>
        <w:t>ffmpeg</w:t>
      </w:r>
      <w:proofErr w:type="spellEnd"/>
      <w:r>
        <w:t xml:space="preserve"> в системе. Добавить путь к </w:t>
      </w:r>
      <w:proofErr w:type="spellStart"/>
      <w:r>
        <w:rPr>
          <w:rStyle w:val="HTML"/>
          <w:rFonts w:eastAsiaTheme="minorHAnsi"/>
        </w:rPr>
        <w:t>ffmpeg</w:t>
      </w:r>
      <w:proofErr w:type="spellEnd"/>
      <w:r>
        <w:t xml:space="preserve"> в PATH.</w:t>
      </w:r>
    </w:p>
    <w:sectPr w:rsidR="0065431A" w:rsidRPr="00654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8A"/>
    <w:rsid w:val="0065431A"/>
    <w:rsid w:val="00864BD5"/>
    <w:rsid w:val="008E6083"/>
    <w:rsid w:val="00E8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5AFC"/>
  <w15:chartTrackingRefBased/>
  <w15:docId w15:val="{C6D068FD-0D2E-4C57-9ACC-8730A3D4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543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Пучнин Алексей</dc:creator>
  <cp:keywords/>
  <dc:description/>
  <cp:lastModifiedBy>Пучнин Алексей</cp:lastModifiedBy>
  <cp:revision>2</cp:revision>
  <dcterms:created xsi:type="dcterms:W3CDTF">2024-12-20T09:48:00Z</dcterms:created>
  <dcterms:modified xsi:type="dcterms:W3CDTF">2024-12-20T10:31:00Z</dcterms:modified>
</cp:coreProperties>
</file>