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/>
          <w:b/>
          <w:sz w:val="36"/>
          <w:szCs w:val="44"/>
        </w:rPr>
      </w:pPr>
      <w:r>
        <w:rPr>
          <w:rFonts w:hint="eastAsia" w:hAnsi="宋体"/>
          <w:b/>
          <w:color w:val="000000"/>
          <w:sz w:val="36"/>
          <w:szCs w:val="36"/>
        </w:rPr>
        <w:t>{{project}}</w:t>
      </w:r>
    </w:p>
    <w:tbl>
      <w:tblPr>
        <w:tblStyle w:val="5"/>
        <w:tblW w:w="1076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0"/>
        <w:gridCol w:w="2690"/>
        <w:gridCol w:w="2690"/>
        <w:gridCol w:w="2690"/>
      </w:tblGrid>
      <w:tr>
        <w:trPr>
          <w:trHeight w:val="1575" w:hRule="atLeast"/>
        </w:trPr>
        <w:tc>
          <w:tcPr>
            <w:tcW w:w="10760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line="192" w:lineRule="auto"/>
              <w:jc w:val="center"/>
              <w:rPr>
                <w:rFonts w:ascii="Times New Roman"/>
                <w:b/>
                <w:sz w:val="36"/>
                <w:szCs w:val="44"/>
              </w:rPr>
            </w:pPr>
            <w:r>
              <w:rPr>
                <w:rFonts w:hint="eastAsia" w:ascii="Times New Roman"/>
                <w:b/>
                <w:sz w:val="36"/>
                <w:szCs w:val="44"/>
              </w:rPr>
              <w:t>整改通知单</w:t>
            </w:r>
          </w:p>
          <w:p>
            <w:pPr>
              <w:spacing w:line="192" w:lineRule="auto"/>
              <w:jc w:val="center"/>
              <w:rPr>
                <w:rFonts w:ascii="Times New Roman"/>
                <w:b/>
                <w:sz w:val="10"/>
                <w:szCs w:val="10"/>
              </w:rPr>
            </w:pPr>
          </w:p>
          <w:p>
            <w:pPr>
              <w:spacing w:line="192" w:lineRule="auto"/>
              <w:rPr>
                <w:rFonts w:ascii="仿宋" w:hAnsi="仿宋" w:eastAsia="仿宋" w:cs="仿宋"/>
                <w:bCs/>
                <w:szCs w:val="28"/>
              </w:rPr>
            </w:pPr>
            <w:r>
              <w:rPr>
                <w:rFonts w:hint="eastAsia" w:ascii="仿宋" w:hAnsi="仿宋" w:eastAsia="仿宋" w:cs="仿宋"/>
                <w:bCs/>
                <w:szCs w:val="28"/>
              </w:rPr>
              <w:t>制表单位：{{company}}</w:t>
            </w:r>
          </w:p>
          <w:p>
            <w:pPr>
              <w:spacing w:line="192" w:lineRule="auto"/>
              <w:rPr>
                <w:rFonts w:ascii="仿宋" w:hAnsi="仿宋" w:eastAsia="仿宋" w:cs="仿宋"/>
                <w:bCs/>
                <w:szCs w:val="28"/>
              </w:rPr>
            </w:pPr>
            <w:r>
              <w:rPr>
                <w:rFonts w:hint="eastAsia" w:ascii="仿宋" w:hAnsi="仿宋" w:eastAsia="仿宋" w:cs="仿宋"/>
              </w:rPr>
              <w:t>【{{year}}】第（    ）号</w:t>
            </w:r>
          </w:p>
        </w:tc>
      </w:tr>
      <w:tr>
        <w:trPr>
          <w:trHeight w:val="3404" w:hRule="atLeast"/>
        </w:trPr>
        <w:tc>
          <w:tcPr>
            <w:tcW w:w="107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整改问题：</w:t>
            </w:r>
          </w:p>
          <w:p>
            <w:pPr>
              <w:spacing w:line="500" w:lineRule="exact"/>
              <w:ind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你单位在{{</w:t>
            </w:r>
            <w:r>
              <w:rPr>
                <w:rFonts w:ascii="仿宋" w:hAnsi="仿宋" w:eastAsia="仿宋" w:cs="仿宋"/>
                <w:sz w:val="28"/>
                <w:szCs w:val="28"/>
              </w:rPr>
              <w:t>location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}}施工中，存在问题，未按照技术交底、施工图纸及施工规范要求进行施工，问题如下：</w:t>
            </w: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{{?checks}}</w:t>
            </w: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{{content}}</w:t>
            </w:r>
          </w:p>
          <w:p>
            <w:pPr>
              <w:spacing w:line="500" w:lineRule="exact"/>
              <w:rPr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{{/checks}}</w:t>
            </w:r>
          </w:p>
        </w:tc>
      </w:tr>
      <w:tr>
        <w:trPr>
          <w:trHeight w:val="4997" w:hRule="atLeast"/>
        </w:trPr>
        <w:tc>
          <w:tcPr>
            <w:tcW w:w="107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9"/>
              <w:spacing w:line="500" w:lineRule="exact"/>
              <w:ind w:firstLine="0" w:firstLineChars="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整改要求：</w:t>
            </w:r>
          </w:p>
          <w:p>
            <w:pPr>
              <w:pStyle w:val="9"/>
              <w:spacing w:line="500" w:lineRule="exact"/>
              <w:ind w:firstLine="560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pStyle w:val="9"/>
              <w:spacing w:line="500" w:lineRule="exact"/>
              <w:ind w:firstLine="560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00" w:lineRule="exact"/>
              <w:ind w:firstLine="560" w:firstLineChars="20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鉴于你单位在{{</w:t>
            </w:r>
            <w:r>
              <w:rPr>
                <w:rFonts w:ascii="仿宋" w:hAnsi="仿宋" w:eastAsia="仿宋" w:cs="仿宋"/>
                <w:sz w:val="28"/>
                <w:szCs w:val="28"/>
              </w:rPr>
              <w:t>location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}}中存在的问题，根据相关规定，要求你单位对存在的上述问题进行整改，并要求你单位在{{</w:t>
            </w:r>
            <w:r>
              <w:rPr>
                <w:rFonts w:ascii="仿宋" w:hAnsi="仿宋" w:eastAsia="仿宋" w:cs="仿宋"/>
                <w:sz w:val="28"/>
                <w:szCs w:val="28"/>
              </w:rPr>
              <w:t>deadline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}}之前完成整改。整改完成后向我项目部申请复查。</w:t>
            </w:r>
          </w:p>
        </w:tc>
      </w:tr>
      <w:tr>
        <w:trPr>
          <w:trHeight w:val="2860" w:hRule="atLeast"/>
        </w:trPr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质检工程师：</w:t>
            </w: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 xml:space="preserve">                </w:t>
            </w: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00" w:lineRule="exact"/>
              <w:ind w:firstLine="360" w:firstLineChars="150"/>
              <w:jc w:val="right"/>
              <w:rPr>
                <w:rFonts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 xml:space="preserve">    </w:t>
            </w:r>
          </w:p>
          <w:p>
            <w:pPr>
              <w:spacing w:line="500" w:lineRule="exact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00" w:lineRule="exact"/>
              <w:jc w:val="both"/>
              <w:rPr>
                <w:rFonts w:ascii="仿宋" w:hAnsi="仿宋" w:eastAsia="仿宋" w:cs="仿宋"/>
                <w:sz w:val="24"/>
                <w:szCs w:val="28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jc w:val="left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片区负责人：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jc w:val="left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项目总工：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00" w:lineRule="exact"/>
              <w:jc w:val="left"/>
              <w:rPr>
                <w:rFonts w:hint="eastAsia" w:ascii="仿宋" w:hAnsi="仿宋" w:eastAsia="仿宋" w:cs="仿宋"/>
                <w:sz w:val="24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施工队负责人：</w:t>
            </w:r>
          </w:p>
        </w:tc>
      </w:tr>
    </w:tbl>
    <w:p>
      <w:pPr>
        <w:pStyle w:val="2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注：本通知书一式二份，工区、技术部、各一份，由资料员交各相关领导进行传阅。</w:t>
      </w:r>
    </w:p>
    <w:p>
      <w:pPr>
        <w:pStyle w:val="2"/>
        <w:rPr>
          <w:rFonts w:ascii="仿宋" w:hAnsi="仿宋" w:eastAsia="仿宋" w:cs="仿宋"/>
          <w:sz w:val="21"/>
          <w:szCs w:val="21"/>
        </w:rPr>
      </w:pPr>
    </w:p>
    <w:p>
      <w:pPr>
        <w:pStyle w:val="2"/>
        <w:rPr>
          <w:rFonts w:ascii="仿宋" w:hAnsi="仿宋" w:eastAsia="仿宋" w:cs="仿宋"/>
          <w:sz w:val="21"/>
          <w:szCs w:val="21"/>
        </w:rPr>
      </w:pPr>
    </w:p>
    <w:p>
      <w:pPr>
        <w:pStyle w:val="2"/>
        <w:rPr>
          <w:rFonts w:ascii="仿宋" w:hAnsi="仿宋" w:eastAsia="仿宋" w:cs="仿宋"/>
          <w:sz w:val="21"/>
          <w:szCs w:val="21"/>
        </w:rPr>
      </w:pPr>
    </w:p>
    <w:p>
      <w:pPr>
        <w:pStyle w:val="2"/>
        <w:rPr>
          <w:rFonts w:ascii="仿宋" w:hAnsi="仿宋" w:eastAsia="仿宋" w:cs="仿宋"/>
          <w:sz w:val="21"/>
          <w:szCs w:val="21"/>
        </w:rPr>
      </w:pPr>
    </w:p>
    <w:p>
      <w:pPr>
        <w:pStyle w:val="2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附图：</w:t>
      </w:r>
    </w:p>
    <w:tbl>
      <w:tblPr>
        <w:tblStyle w:val="6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571"/>
      </w:tblGrid>
      <w:tr>
        <w:trPr>
          <w:trHeight w:val="496" w:hRule="atLeast"/>
        </w:trPr>
        <w:tc>
          <w:tcPr>
            <w:tcW w:w="1656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{{imgs}}序号</w:t>
            </w:r>
          </w:p>
        </w:tc>
        <w:tc>
          <w:tcPr>
            <w:tcW w:w="6571" w:type="dxa"/>
          </w:tcPr>
          <w:p>
            <w:pPr>
              <w:pStyle w:val="2"/>
              <w:jc w:val="both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图片</w:t>
            </w:r>
          </w:p>
        </w:tc>
      </w:tr>
      <w:tr>
        <w:trPr>
          <w:trHeight w:val="1126" w:hRule="atLeast"/>
        </w:trPr>
        <w:tc>
          <w:tcPr>
            <w:tcW w:w="1656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[order]</w:t>
            </w:r>
          </w:p>
        </w:tc>
        <w:tc>
          <w:tcPr>
            <w:tcW w:w="6571" w:type="dxa"/>
          </w:tcPr>
          <w:p>
            <w:pPr>
              <w:pStyle w:val="2"/>
              <w:jc w:val="both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[@img]</w:t>
            </w:r>
          </w:p>
        </w:tc>
      </w:tr>
    </w:tbl>
    <w:p>
      <w:pPr>
        <w:pStyle w:val="2"/>
        <w:rPr>
          <w:rFonts w:ascii="仿宋" w:hAnsi="仿宋" w:eastAsia="仿宋" w:cs="仿宋"/>
          <w:sz w:val="21"/>
          <w:szCs w:val="21"/>
        </w:rPr>
      </w:pPr>
    </w:p>
    <w:tbl>
      <w:tblPr>
        <w:tblStyle w:val="5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560"/>
        <w:gridCol w:w="2268"/>
        <w:gridCol w:w="2889"/>
      </w:tblGrid>
      <w:tr>
        <w:trPr>
          <w:trHeight w:val="416" w:hRule="atLeast"/>
        </w:trPr>
        <w:tc>
          <w:tcPr>
            <w:tcW w:w="1809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{{records}}动作</w:t>
            </w:r>
          </w:p>
        </w:tc>
        <w:tc>
          <w:tcPr>
            <w:tcW w:w="1560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处理人</w:t>
            </w:r>
          </w:p>
        </w:tc>
        <w:tc>
          <w:tcPr>
            <w:tcW w:w="2268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操作时间</w:t>
            </w:r>
          </w:p>
        </w:tc>
        <w:tc>
          <w:tcPr>
            <w:tcW w:w="2889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意见</w:t>
            </w:r>
          </w:p>
        </w:tc>
      </w:tr>
      <w:tr>
        <w:trPr>
          <w:trHeight w:val="662" w:hRule="atLeast"/>
        </w:trPr>
        <w:tc>
          <w:tcPr>
            <w:tcW w:w="1809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FFFFFF" w:themeColor="background1"/>
                <w:sz w:val="2"/>
                <w:szCs w:val="2"/>
                <w14:textFill>
                  <w14:solidFill>
                    <w14:schemeClr w14:val="bg1"/>
                  </w14:solidFill>
                </w14:textFill>
              </w:rPr>
              <w:t>1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[action]</w:t>
            </w:r>
          </w:p>
        </w:tc>
        <w:tc>
          <w:tcPr>
            <w:tcW w:w="1560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[user]</w:t>
            </w:r>
          </w:p>
        </w:tc>
        <w:tc>
          <w:tcPr>
            <w:tcW w:w="2268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[</w:t>
            </w:r>
            <w:r>
              <w:rPr>
                <w:rFonts w:ascii="仿宋" w:hAnsi="仿宋" w:eastAsia="仿宋" w:cs="仿宋"/>
                <w:sz w:val="21"/>
                <w:szCs w:val="21"/>
              </w:rPr>
              <w:t>operate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]</w:t>
            </w:r>
          </w:p>
        </w:tc>
        <w:tc>
          <w:tcPr>
            <w:tcW w:w="2889" w:type="dxa"/>
          </w:tcPr>
          <w:p>
            <w:pPr>
              <w:pStyle w:val="2"/>
              <w:jc w:val="center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[msg]</w:t>
            </w:r>
          </w:p>
        </w:tc>
      </w:tr>
    </w:tbl>
    <w:p>
      <w:pPr>
        <w:pStyle w:val="4"/>
        <w:widowControl/>
        <w:spacing w:line="21" w:lineRule="atLeast"/>
        <w:rPr>
          <w:rFonts w:hint="default" w:ascii="仿宋" w:hAnsi="仿宋" w:eastAsia="仿宋" w:cs="仿宋"/>
          <w:sz w:val="21"/>
          <w:szCs w:val="21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F09"/>
    <w:rsid w:val="00006D01"/>
    <w:rsid w:val="00016A22"/>
    <w:rsid w:val="00017913"/>
    <w:rsid w:val="00052625"/>
    <w:rsid w:val="00054F8A"/>
    <w:rsid w:val="0007593C"/>
    <w:rsid w:val="000B286B"/>
    <w:rsid w:val="000C4E8A"/>
    <w:rsid w:val="000F7797"/>
    <w:rsid w:val="0010582A"/>
    <w:rsid w:val="001076C7"/>
    <w:rsid w:val="001144EB"/>
    <w:rsid w:val="001248C6"/>
    <w:rsid w:val="00131032"/>
    <w:rsid w:val="0016595A"/>
    <w:rsid w:val="00173CAD"/>
    <w:rsid w:val="001B1249"/>
    <w:rsid w:val="001D22F5"/>
    <w:rsid w:val="001D3DCB"/>
    <w:rsid w:val="001E6951"/>
    <w:rsid w:val="0021116D"/>
    <w:rsid w:val="002258D2"/>
    <w:rsid w:val="002277F0"/>
    <w:rsid w:val="00230BED"/>
    <w:rsid w:val="002676E7"/>
    <w:rsid w:val="00270F99"/>
    <w:rsid w:val="002B4E60"/>
    <w:rsid w:val="002D1D54"/>
    <w:rsid w:val="002E3392"/>
    <w:rsid w:val="0030683B"/>
    <w:rsid w:val="00321E33"/>
    <w:rsid w:val="00330F4F"/>
    <w:rsid w:val="00352943"/>
    <w:rsid w:val="00373BDD"/>
    <w:rsid w:val="003C4385"/>
    <w:rsid w:val="003F77EE"/>
    <w:rsid w:val="00497DFB"/>
    <w:rsid w:val="004A048D"/>
    <w:rsid w:val="00537EF3"/>
    <w:rsid w:val="00564AAA"/>
    <w:rsid w:val="005706BA"/>
    <w:rsid w:val="0058539C"/>
    <w:rsid w:val="005C1E43"/>
    <w:rsid w:val="005C31A0"/>
    <w:rsid w:val="005D49D4"/>
    <w:rsid w:val="00623AA3"/>
    <w:rsid w:val="00677FC6"/>
    <w:rsid w:val="006D6F09"/>
    <w:rsid w:val="00707289"/>
    <w:rsid w:val="007112A9"/>
    <w:rsid w:val="00793DC9"/>
    <w:rsid w:val="00824459"/>
    <w:rsid w:val="00843217"/>
    <w:rsid w:val="00846D5D"/>
    <w:rsid w:val="00851BEC"/>
    <w:rsid w:val="00881071"/>
    <w:rsid w:val="00893B91"/>
    <w:rsid w:val="008A42FA"/>
    <w:rsid w:val="008A7DA2"/>
    <w:rsid w:val="00931043"/>
    <w:rsid w:val="00955114"/>
    <w:rsid w:val="00966B2E"/>
    <w:rsid w:val="00967823"/>
    <w:rsid w:val="009A4D75"/>
    <w:rsid w:val="009D3D89"/>
    <w:rsid w:val="009D436E"/>
    <w:rsid w:val="009E0E29"/>
    <w:rsid w:val="009F2B82"/>
    <w:rsid w:val="00A179BB"/>
    <w:rsid w:val="00A266CA"/>
    <w:rsid w:val="00A4698F"/>
    <w:rsid w:val="00A60599"/>
    <w:rsid w:val="00A7136E"/>
    <w:rsid w:val="00A83CEE"/>
    <w:rsid w:val="00A84FEF"/>
    <w:rsid w:val="00AA31B7"/>
    <w:rsid w:val="00AD2A1C"/>
    <w:rsid w:val="00AD3353"/>
    <w:rsid w:val="00AE43AE"/>
    <w:rsid w:val="00AF2883"/>
    <w:rsid w:val="00B05AAE"/>
    <w:rsid w:val="00B1246D"/>
    <w:rsid w:val="00B13F8A"/>
    <w:rsid w:val="00B211A2"/>
    <w:rsid w:val="00B472F5"/>
    <w:rsid w:val="00BB0193"/>
    <w:rsid w:val="00BB5D1A"/>
    <w:rsid w:val="00BD39AC"/>
    <w:rsid w:val="00BD4602"/>
    <w:rsid w:val="00C11DD9"/>
    <w:rsid w:val="00C319E1"/>
    <w:rsid w:val="00C37190"/>
    <w:rsid w:val="00C40835"/>
    <w:rsid w:val="00C44428"/>
    <w:rsid w:val="00C74FB5"/>
    <w:rsid w:val="00C779AE"/>
    <w:rsid w:val="00C827DD"/>
    <w:rsid w:val="00CB1A5C"/>
    <w:rsid w:val="00CB2465"/>
    <w:rsid w:val="00CC5821"/>
    <w:rsid w:val="00CD0178"/>
    <w:rsid w:val="00CE033C"/>
    <w:rsid w:val="00D00396"/>
    <w:rsid w:val="00D03AF4"/>
    <w:rsid w:val="00D22EA1"/>
    <w:rsid w:val="00D45555"/>
    <w:rsid w:val="00D54C4D"/>
    <w:rsid w:val="00D7130D"/>
    <w:rsid w:val="00D92E14"/>
    <w:rsid w:val="00DC7F1B"/>
    <w:rsid w:val="00DD2103"/>
    <w:rsid w:val="00E462FA"/>
    <w:rsid w:val="00E56487"/>
    <w:rsid w:val="00E65BE2"/>
    <w:rsid w:val="00E76A9E"/>
    <w:rsid w:val="00E802CE"/>
    <w:rsid w:val="00E830DD"/>
    <w:rsid w:val="00E837DC"/>
    <w:rsid w:val="00EA72E1"/>
    <w:rsid w:val="00EB4508"/>
    <w:rsid w:val="00EC56AC"/>
    <w:rsid w:val="00EE09CC"/>
    <w:rsid w:val="00EE7A50"/>
    <w:rsid w:val="00F10E92"/>
    <w:rsid w:val="00F2435C"/>
    <w:rsid w:val="00F63594"/>
    <w:rsid w:val="00F9793B"/>
    <w:rsid w:val="00FD0B00"/>
    <w:rsid w:val="00FD6923"/>
    <w:rsid w:val="00FE28F6"/>
    <w:rsid w:val="024629F8"/>
    <w:rsid w:val="035D5287"/>
    <w:rsid w:val="05FB4E77"/>
    <w:rsid w:val="074577BD"/>
    <w:rsid w:val="09C71ACF"/>
    <w:rsid w:val="0A2A0F30"/>
    <w:rsid w:val="0A964246"/>
    <w:rsid w:val="0D00770E"/>
    <w:rsid w:val="0DA340DA"/>
    <w:rsid w:val="0F2B4BBC"/>
    <w:rsid w:val="11DC7478"/>
    <w:rsid w:val="136C7E5E"/>
    <w:rsid w:val="14AB2176"/>
    <w:rsid w:val="15BE1894"/>
    <w:rsid w:val="17C74789"/>
    <w:rsid w:val="1B024AD8"/>
    <w:rsid w:val="1E5A6354"/>
    <w:rsid w:val="1FA165F6"/>
    <w:rsid w:val="2228276A"/>
    <w:rsid w:val="228628D6"/>
    <w:rsid w:val="22D30B57"/>
    <w:rsid w:val="247B3C72"/>
    <w:rsid w:val="25B6754F"/>
    <w:rsid w:val="263E72AC"/>
    <w:rsid w:val="2700005E"/>
    <w:rsid w:val="2A082EBC"/>
    <w:rsid w:val="2ADA2336"/>
    <w:rsid w:val="2CB438D9"/>
    <w:rsid w:val="2CFB0652"/>
    <w:rsid w:val="308B6E1E"/>
    <w:rsid w:val="312D50EA"/>
    <w:rsid w:val="31CB3554"/>
    <w:rsid w:val="33460EF9"/>
    <w:rsid w:val="3BD265E7"/>
    <w:rsid w:val="3BE77F44"/>
    <w:rsid w:val="3E2B25F1"/>
    <w:rsid w:val="3EA93E4C"/>
    <w:rsid w:val="3FBD7E94"/>
    <w:rsid w:val="3FBF549F"/>
    <w:rsid w:val="405045BD"/>
    <w:rsid w:val="435137CB"/>
    <w:rsid w:val="447F4F12"/>
    <w:rsid w:val="4CF50086"/>
    <w:rsid w:val="51E27E89"/>
    <w:rsid w:val="538254CC"/>
    <w:rsid w:val="580C611D"/>
    <w:rsid w:val="59C7757B"/>
    <w:rsid w:val="5DDB7801"/>
    <w:rsid w:val="5F9E6F9E"/>
    <w:rsid w:val="60E84484"/>
    <w:rsid w:val="65A15592"/>
    <w:rsid w:val="66D1182A"/>
    <w:rsid w:val="675A19C4"/>
    <w:rsid w:val="67F63061"/>
    <w:rsid w:val="680644D5"/>
    <w:rsid w:val="6BE47199"/>
    <w:rsid w:val="6C9F73B5"/>
    <w:rsid w:val="6D7A6D4A"/>
    <w:rsid w:val="6E57BE99"/>
    <w:rsid w:val="6FA57F92"/>
    <w:rsid w:val="710735F8"/>
    <w:rsid w:val="71CB76BC"/>
    <w:rsid w:val="72DE2C04"/>
    <w:rsid w:val="73D43BBF"/>
    <w:rsid w:val="752E3807"/>
    <w:rsid w:val="79133E99"/>
    <w:rsid w:val="79E6643B"/>
    <w:rsid w:val="7BFAE9B5"/>
    <w:rsid w:val="7EDE7789"/>
    <w:rsid w:val="7EF56764"/>
    <w:rsid w:val="BF3E4371"/>
    <w:rsid w:val="D36D06B3"/>
    <w:rsid w:val="DFF83EC4"/>
    <w:rsid w:val="E796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5" w:lineRule="atLeast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0"/>
    <w:pPr>
      <w:autoSpaceDE w:val="0"/>
      <w:autoSpaceDN w:val="0"/>
      <w:spacing w:line="240" w:lineRule="auto"/>
    </w:pPr>
    <w:rPr>
      <w:rFonts w:ascii="楷体_GB2312" w:eastAsia="楷体_GB2312"/>
      <w:sz w:val="24"/>
      <w:szCs w:val="24"/>
    </w:rPr>
  </w:style>
  <w:style w:type="paragraph" w:styleId="3">
    <w:name w:val="Balloon Text"/>
    <w:basedOn w:val="1"/>
    <w:link w:val="1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hAnsi="宋体"/>
      <w:sz w:val="24"/>
      <w:szCs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正文文本 Char"/>
    <w:basedOn w:val="7"/>
    <w:semiHidden/>
    <w:qFormat/>
    <w:uiPriority w:val="99"/>
    <w:rPr>
      <w:rFonts w:ascii="宋体" w:hAnsi="Times New Roman" w:eastAsia="宋体" w:cs="Times New Roman"/>
      <w:kern w:val="0"/>
      <w:szCs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正文文本 字符"/>
    <w:basedOn w:val="7"/>
    <w:link w:val="2"/>
    <w:qFormat/>
    <w:locked/>
    <w:uiPriority w:val="0"/>
    <w:rPr>
      <w:rFonts w:ascii="楷体_GB2312" w:hAnsi="Times New Roman" w:eastAsia="楷体_GB2312" w:cs="Times New Roman"/>
      <w:kern w:val="0"/>
      <w:sz w:val="24"/>
      <w:szCs w:val="24"/>
    </w:rPr>
  </w:style>
  <w:style w:type="character" w:customStyle="1" w:styleId="11">
    <w:name w:val="批注框文本 字符"/>
    <w:basedOn w:val="7"/>
    <w:link w:val="3"/>
    <w:semiHidden/>
    <w:qFormat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12">
    <w:name w:val="书籍标题1"/>
    <w:basedOn w:val="7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231</Words>
  <Characters>374</Characters>
  <Lines>3</Lines>
  <Paragraphs>1</Paragraphs>
  <TotalTime>4</TotalTime>
  <ScaleCrop>false</ScaleCrop>
  <LinksUpToDate>false</LinksUpToDate>
  <CharactersWithSpaces>407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2019-03-01T10:44:00Z</dcterms:created>
  <dc:creator>Administrator</dc:creator>
  <cp:lastModifiedBy>Qian</cp:lastModifiedBy>
  <dcterms:modified xsi:type="dcterms:W3CDTF">2023-08-29T14:35:55Z</dcterms:modified>
  <cp:revision>122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22998D924B29FB244290ED64A71AC38C_43</vt:lpwstr>
  </property>
</Properties>
</file>