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55EC7" w14:textId="77777777" w:rsidR="003B73F9" w:rsidRDefault="003B73F9">
      <w:pPr>
        <w:rPr>
          <w:rFonts w:hint="eastAsia"/>
        </w:rPr>
      </w:pPr>
    </w:p>
    <w:p w14:paraId="479C3B79" w14:textId="77777777" w:rsidR="00216931" w:rsidRDefault="00216931">
      <w:pPr>
        <w:rPr>
          <w:rFonts w:hint="eastAsia"/>
        </w:rPr>
      </w:pPr>
    </w:p>
    <w:p w14:paraId="24526C82" w14:textId="56CAC84A" w:rsidR="00216931" w:rsidRDefault="00216931">
      <w:r>
        <w:rPr>
          <w:rFonts w:hint="eastAsia"/>
        </w:rPr>
        <w:t>{{</w:t>
      </w:r>
      <w:r w:rsidR="00725983">
        <w:rPr>
          <w:rFonts w:hint="eastAsia"/>
        </w:rPr>
        <w:t>#</w:t>
      </w:r>
      <w:r w:rsidRPr="00216931">
        <w:t>table</w:t>
      </w:r>
      <w:r w:rsidR="00E90C15">
        <w:rPr>
          <w:rFonts w:hint="eastAsia"/>
        </w:rPr>
        <w:t>1</w:t>
      </w:r>
      <w:r>
        <w:rPr>
          <w:rFonts w:hint="eastAsia"/>
        </w:rPr>
        <w:t>}}</w:t>
      </w:r>
    </w:p>
    <w:p w14:paraId="68E132F8" w14:textId="77777777" w:rsidR="00E90C15" w:rsidRDefault="00E90C15"/>
    <w:p w14:paraId="50DD59CC" w14:textId="3C72AF47" w:rsidR="00E90C15" w:rsidRDefault="00E90C15" w:rsidP="00E90C15">
      <w:pPr>
        <w:rPr>
          <w:rFonts w:hint="eastAsia"/>
        </w:rPr>
      </w:pPr>
      <w:r>
        <w:rPr>
          <w:rFonts w:hint="eastAsia"/>
        </w:rPr>
        <w:t>{{#</w:t>
      </w:r>
      <w:r w:rsidRPr="00216931">
        <w:t>table</w:t>
      </w:r>
      <w:r>
        <w:rPr>
          <w:rFonts w:hint="eastAsia"/>
        </w:rPr>
        <w:t>2</w:t>
      </w:r>
      <w:r>
        <w:rPr>
          <w:rFonts w:hint="eastAsia"/>
        </w:rPr>
        <w:t>}}</w:t>
      </w:r>
    </w:p>
    <w:p w14:paraId="533FC7B5" w14:textId="77777777" w:rsidR="00E90C15" w:rsidRDefault="00E90C15">
      <w:pPr>
        <w:rPr>
          <w:rFonts w:hint="eastAsia"/>
        </w:rPr>
      </w:pPr>
    </w:p>
    <w:sectPr w:rsidR="00E90C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884"/>
    <w:rsid w:val="00210884"/>
    <w:rsid w:val="00216931"/>
    <w:rsid w:val="0027040F"/>
    <w:rsid w:val="003B73F9"/>
    <w:rsid w:val="00725983"/>
    <w:rsid w:val="008D2AB1"/>
    <w:rsid w:val="00D031FC"/>
    <w:rsid w:val="00E9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0A196"/>
  <w15:chartTrackingRefBased/>
  <w15:docId w15:val="{0E851BD9-73BC-4E31-BCA8-781B282F7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16931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21693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15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金玉 常</dc:creator>
  <cp:keywords/>
  <dc:description/>
  <cp:lastModifiedBy>金玉 常</cp:lastModifiedBy>
  <cp:revision>4</cp:revision>
  <dcterms:created xsi:type="dcterms:W3CDTF">2024-11-19T07:48:00Z</dcterms:created>
  <dcterms:modified xsi:type="dcterms:W3CDTF">2024-11-19T07:55:00Z</dcterms:modified>
</cp:coreProperties>
</file>