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C48F" w14:textId="330191AE" w:rsidR="008F6A8D" w:rsidRDefault="008F6A8D" w:rsidP="008F6A8D">
      <w:r>
        <w:t>AI Output:</w:t>
      </w:r>
    </w:p>
    <w:p w14:paraId="2711F22B" w14:textId="0A3DA29B" w:rsidR="008F6A8D" w:rsidRDefault="008F6A8D" w:rsidP="008F6A8D">
      <w:r>
        <w:t xml:space="preserve">**Test Case </w:t>
      </w:r>
      <w:proofErr w:type="gramStart"/>
      <w:r>
        <w:t>ID:*</w:t>
      </w:r>
      <w:proofErr w:type="gramEnd"/>
      <w:r>
        <w:t xml:space="preserve">* TC_LOGIN_02  </w:t>
      </w:r>
    </w:p>
    <w:p w14:paraId="76841FA7" w14:textId="77777777" w:rsidR="008F6A8D" w:rsidRDefault="008F6A8D" w:rsidP="008F6A8D">
      <w:r>
        <w:t>**</w:t>
      </w:r>
      <w:proofErr w:type="gramStart"/>
      <w:r>
        <w:t>Title:*</w:t>
      </w:r>
      <w:proofErr w:type="gramEnd"/>
      <w:r>
        <w:t xml:space="preserve">* Verify login failure with invalid username and/or password  </w:t>
      </w:r>
    </w:p>
    <w:p w14:paraId="45BF472C" w14:textId="77777777" w:rsidR="008F6A8D" w:rsidRDefault="008F6A8D" w:rsidP="008F6A8D"/>
    <w:p w14:paraId="561A466A" w14:textId="77777777" w:rsidR="008F6A8D" w:rsidRDefault="008F6A8D" w:rsidP="008F6A8D">
      <w:r>
        <w:t>**</w:t>
      </w:r>
      <w:proofErr w:type="gramStart"/>
      <w:r>
        <w:t>Objective:*</w:t>
      </w:r>
      <w:proofErr w:type="gramEnd"/>
      <w:r>
        <w:t>* Ensure the system rejects authentication attempts when the supplied credentials are invalid.</w:t>
      </w:r>
    </w:p>
    <w:p w14:paraId="490C2BC5" w14:textId="77777777" w:rsidR="008F6A8D" w:rsidRDefault="008F6A8D" w:rsidP="008F6A8D"/>
    <w:p w14:paraId="72F8078B" w14:textId="77777777" w:rsidR="008F6A8D" w:rsidRDefault="008F6A8D" w:rsidP="008F6A8D">
      <w:r>
        <w:t>| **Section**            | **Details**                                                                                                                                 |</w:t>
      </w:r>
    </w:p>
    <w:p w14:paraId="30465DAD" w14:textId="77777777" w:rsidR="008F6A8D" w:rsidRDefault="008F6A8D" w:rsidP="008F6A8D">
      <w:r>
        <w:t>|------------------------|---------------------------------------------------------------------------------------------------------------------------------------------|</w:t>
      </w:r>
    </w:p>
    <w:p w14:paraId="16848B32" w14:textId="77777777" w:rsidR="008F6A8D" w:rsidRDefault="008F6A8D" w:rsidP="008F6A8D">
      <w:r>
        <w:t>| **Pre</w:t>
      </w:r>
      <w:r>
        <w:rPr>
          <w:rFonts w:ascii="Cambria Math" w:hAnsi="Cambria Math" w:cs="Cambria Math"/>
        </w:rPr>
        <w:t>‑</w:t>
      </w:r>
      <w:r>
        <w:t xml:space="preserve">conditions**     | 1. User is on the login </w:t>
      </w:r>
      <w:proofErr w:type="gramStart"/>
      <w:r>
        <w:t>page.&lt;</w:t>
      </w:r>
      <w:proofErr w:type="spellStart"/>
      <w:proofErr w:type="gramEnd"/>
      <w:r>
        <w:t>br</w:t>
      </w:r>
      <w:proofErr w:type="spellEnd"/>
      <w:r>
        <w:t>&gt;2. The application is reachable (no network issues</w:t>
      </w:r>
      <w:proofErr w:type="gramStart"/>
      <w:r>
        <w:t>).&lt;</w:t>
      </w:r>
      <w:proofErr w:type="spellStart"/>
      <w:proofErr w:type="gramEnd"/>
      <w:r>
        <w:t>br</w:t>
      </w:r>
      <w:proofErr w:type="spellEnd"/>
      <w:r>
        <w:t>&gt;3. No active session exists for the test user.        |</w:t>
      </w:r>
    </w:p>
    <w:p w14:paraId="75DCAC5E" w14:textId="77777777" w:rsidR="008F6A8D" w:rsidRDefault="008F6A8D" w:rsidP="008F6A8D">
      <w:r>
        <w:t>| **Test Data**          | | Scenario | Username | Password | Expected Error Message |</w:t>
      </w:r>
    </w:p>
    <w:p w14:paraId="2DCD7C9F" w14:textId="77777777" w:rsidR="008F6A8D" w:rsidRDefault="008F6A8D" w:rsidP="008F6A8D">
      <w:r>
        <w:t>|------------------------|----------|----------|------------------------|</w:t>
      </w:r>
    </w:p>
    <w:p w14:paraId="3F32BDF2" w14:textId="77777777" w:rsidR="008F6A8D" w:rsidRDefault="008F6A8D" w:rsidP="008F6A8D">
      <w:r>
        <w:t>| 1. Invalid username, valid password | `</w:t>
      </w:r>
      <w:proofErr w:type="spellStart"/>
      <w:r>
        <w:t>invalid_user</w:t>
      </w:r>
      <w:proofErr w:type="spellEnd"/>
      <w:r>
        <w:t>` | `ValidPass</w:t>
      </w:r>
      <w:proofErr w:type="gramStart"/>
      <w:r>
        <w:t>123!`</w:t>
      </w:r>
      <w:proofErr w:type="gramEnd"/>
      <w:r>
        <w:t xml:space="preserve"> | “Invalid username or password.” |</w:t>
      </w:r>
    </w:p>
    <w:p w14:paraId="18ADD31E" w14:textId="77777777" w:rsidR="008F6A8D" w:rsidRDefault="008F6A8D" w:rsidP="008F6A8D">
      <w:r>
        <w:t>| 2. Valid username, invalid password | `valid_user@example.com` | `</w:t>
      </w:r>
      <w:proofErr w:type="spellStart"/>
      <w:proofErr w:type="gramStart"/>
      <w:r>
        <w:t>WrongPass</w:t>
      </w:r>
      <w:proofErr w:type="spellEnd"/>
      <w:r>
        <w:t>!`</w:t>
      </w:r>
      <w:proofErr w:type="gramEnd"/>
      <w:r>
        <w:t xml:space="preserve"> | “Invalid username or password.” |</w:t>
      </w:r>
    </w:p>
    <w:p w14:paraId="5F88F672" w14:textId="77777777" w:rsidR="008F6A8D" w:rsidRDefault="008F6A8D" w:rsidP="008F6A8D">
      <w:r>
        <w:t>| 3. Both username and password invalid | `nonexistent@example.com` | `</w:t>
      </w:r>
      <w:proofErr w:type="spellStart"/>
      <w:proofErr w:type="gramStart"/>
      <w:r>
        <w:t>BadPass</w:t>
      </w:r>
      <w:proofErr w:type="spellEnd"/>
      <w:r>
        <w:t>!`</w:t>
      </w:r>
      <w:proofErr w:type="gramEnd"/>
      <w:r>
        <w:t xml:space="preserve"> | “Invalid username or password.” |</w:t>
      </w:r>
    </w:p>
    <w:p w14:paraId="2463575F" w14:textId="77777777" w:rsidR="008F6A8D" w:rsidRDefault="008F6A8D" w:rsidP="008F6A8D">
      <w:r>
        <w:t>| 4. Empty username, valid password | *(blank)* | `ValidPass</w:t>
      </w:r>
      <w:proofErr w:type="gramStart"/>
      <w:r>
        <w:t>123!`</w:t>
      </w:r>
      <w:proofErr w:type="gramEnd"/>
      <w:r>
        <w:t xml:space="preserve"> | “Username is required.” |</w:t>
      </w:r>
    </w:p>
    <w:p w14:paraId="121B96D4" w14:textId="77777777" w:rsidR="008F6A8D" w:rsidRDefault="008F6A8D" w:rsidP="008F6A8D">
      <w:r>
        <w:t>| 5. Valid username, empty password | `valid_user@example.com` | *(blank)* | “Password is required.” |</w:t>
      </w:r>
    </w:p>
    <w:p w14:paraId="47760926" w14:textId="77777777" w:rsidR="008F6A8D" w:rsidRDefault="008F6A8D" w:rsidP="008F6A8D">
      <w:r>
        <w:t>| 6. Empty username and password | *(blank)* | *(blank)* | “Username and password are required.” |</w:t>
      </w:r>
    </w:p>
    <w:p w14:paraId="1649D13F" w14:textId="77777777" w:rsidR="008F6A8D" w:rsidRDefault="008F6A8D" w:rsidP="008F6A8D">
      <w:r>
        <w:t xml:space="preserve">| **Steps**              | 1. Navigate to the login </w:t>
      </w:r>
      <w:proofErr w:type="gramStart"/>
      <w:r>
        <w:t>page.&lt;</w:t>
      </w:r>
      <w:proofErr w:type="spellStart"/>
      <w:proofErr w:type="gramEnd"/>
      <w:r>
        <w:t>br</w:t>
      </w:r>
      <w:proofErr w:type="spellEnd"/>
      <w:r>
        <w:t xml:space="preserve">&gt;2. For each scenario, enter the specified username and </w:t>
      </w:r>
      <w:proofErr w:type="gramStart"/>
      <w:r>
        <w:t>password.&lt;</w:t>
      </w:r>
      <w:proofErr w:type="spellStart"/>
      <w:proofErr w:type="gramEnd"/>
      <w:r>
        <w:t>br</w:t>
      </w:r>
      <w:proofErr w:type="spellEnd"/>
      <w:r>
        <w:t xml:space="preserve">&gt;3. Click the **Login** </w:t>
      </w:r>
      <w:proofErr w:type="gramStart"/>
      <w:r>
        <w:t>button.&lt;</w:t>
      </w:r>
      <w:proofErr w:type="spellStart"/>
      <w:proofErr w:type="gramEnd"/>
      <w:r>
        <w:t>br</w:t>
      </w:r>
      <w:proofErr w:type="spellEnd"/>
      <w:r>
        <w:t>&gt;4. Observe the system response. |</w:t>
      </w:r>
    </w:p>
    <w:p w14:paraId="28ED1A95" w14:textId="77777777" w:rsidR="008F6A8D" w:rsidRDefault="008F6A8D" w:rsidP="008F6A8D">
      <w:r>
        <w:lastRenderedPageBreak/>
        <w:t>| **Expected Result**    | The login attempt is rejected. The application displays the appropriate error message defined in the test data and does **not** create a session or redirect to a protected page. |</w:t>
      </w:r>
    </w:p>
    <w:p w14:paraId="2B217E8D" w14:textId="77777777" w:rsidR="008F6A8D" w:rsidRDefault="008F6A8D" w:rsidP="008F6A8D">
      <w:r>
        <w:t>| **Post</w:t>
      </w:r>
      <w:r>
        <w:rPr>
          <w:rFonts w:ascii="Cambria Math" w:hAnsi="Cambria Math" w:cs="Cambria Math"/>
        </w:rPr>
        <w:t>‑</w:t>
      </w:r>
      <w:r>
        <w:t>conditions**    | User remains on the login page; no authentication token or session cookie is issued. |</w:t>
      </w:r>
    </w:p>
    <w:p w14:paraId="3F00B872" w14:textId="77777777" w:rsidR="008F6A8D" w:rsidRDefault="008F6A8D" w:rsidP="008F6A8D">
      <w:r>
        <w:t>| **Pass/Fail Criteria** | **</w:t>
      </w:r>
      <w:proofErr w:type="gramStart"/>
      <w:r>
        <w:t>Pass:*</w:t>
      </w:r>
      <w:proofErr w:type="gramEnd"/>
      <w:r>
        <w:t xml:space="preserve">* The displayed error message matches the expected message for the scenario and no session is </w:t>
      </w:r>
      <w:proofErr w:type="gramStart"/>
      <w:r>
        <w:t>created.&lt;</w:t>
      </w:r>
      <w:proofErr w:type="spellStart"/>
      <w:proofErr w:type="gramEnd"/>
      <w:r>
        <w:t>br</w:t>
      </w:r>
      <w:proofErr w:type="spellEnd"/>
      <w:r>
        <w:t>&gt;**</w:t>
      </w:r>
      <w:proofErr w:type="gramStart"/>
      <w:r>
        <w:t>Fail:*</w:t>
      </w:r>
      <w:proofErr w:type="gramEnd"/>
      <w:r>
        <w:t>* Any deviation from the expected message, successful login, or creation of a session token. |</w:t>
      </w:r>
    </w:p>
    <w:p w14:paraId="19B0C35C" w14:textId="77777777" w:rsidR="008F6A8D" w:rsidRDefault="008F6A8D" w:rsidP="008F6A8D">
      <w:r>
        <w:t>| **Dependencies**       | - Test environment must have the user `valid_user@example.com` with password `ValidPass</w:t>
      </w:r>
      <w:proofErr w:type="gramStart"/>
      <w:r>
        <w:t>123!`</w:t>
      </w:r>
      <w:proofErr w:type="gramEnd"/>
      <w:r>
        <w:t xml:space="preserve"> pre</w:t>
      </w:r>
      <w:r>
        <w:rPr>
          <w:rFonts w:ascii="Cambria Math" w:hAnsi="Cambria Math" w:cs="Cambria Math"/>
        </w:rPr>
        <w:t>‑</w:t>
      </w:r>
      <w:proofErr w:type="gramStart"/>
      <w:r>
        <w:t>created.&lt;</w:t>
      </w:r>
      <w:proofErr w:type="spellStart"/>
      <w:proofErr w:type="gramEnd"/>
      <w:r>
        <w:t>br</w:t>
      </w:r>
      <w:proofErr w:type="spellEnd"/>
      <w:r>
        <w:t>&gt;- Error messages must be localized to the language under test. |</w:t>
      </w:r>
    </w:p>
    <w:p w14:paraId="2D436103" w14:textId="77777777" w:rsidR="008F6A8D" w:rsidRDefault="008F6A8D" w:rsidP="008F6A8D">
      <w:r>
        <w:t>| **Assumptions**        | The application validates credentials against the authentication service synchronously and returns error messages instantly. |</w:t>
      </w:r>
    </w:p>
    <w:p w14:paraId="0CED7999" w14:textId="77777777" w:rsidR="008F6A8D" w:rsidRDefault="008F6A8D" w:rsidP="008F6A8D">
      <w:r>
        <w:t>| **Risks &amp; Mitigations**| - **</w:t>
      </w:r>
      <w:proofErr w:type="gramStart"/>
      <w:r>
        <w:t>Risk:*</w:t>
      </w:r>
      <w:proofErr w:type="gramEnd"/>
      <w:r>
        <w:t xml:space="preserve">* Flaky UI causing intermittent click </w:t>
      </w:r>
      <w:proofErr w:type="gramStart"/>
      <w:r>
        <w:t>failures.&lt;</w:t>
      </w:r>
      <w:proofErr w:type="spellStart"/>
      <w:proofErr w:type="gramEnd"/>
      <w:r>
        <w:t>br</w:t>
      </w:r>
      <w:proofErr w:type="spellEnd"/>
      <w:proofErr w:type="gramStart"/>
      <w:r>
        <w:t>&gt;  *</w:t>
      </w:r>
      <w:proofErr w:type="gramEnd"/>
      <w:r>
        <w:t>*</w:t>
      </w:r>
      <w:proofErr w:type="gramStart"/>
      <w:r>
        <w:t>Mitigation:*</w:t>
      </w:r>
      <w:proofErr w:type="gramEnd"/>
      <w:r>
        <w:t>* Use explicit waits for the login button to become clickable before interaction. |</w:t>
      </w:r>
    </w:p>
    <w:p w14:paraId="7970AB2B" w14:textId="0D5E9D54" w:rsidR="008F6A8D" w:rsidRDefault="008F6A8D" w:rsidP="008F6A8D">
      <w:r>
        <w:t xml:space="preserve">| **Attachments**        | - Screenshot of the login </w:t>
      </w:r>
      <w:proofErr w:type="gramStart"/>
      <w:r>
        <w:t>page.&lt;</w:t>
      </w:r>
      <w:proofErr w:type="spellStart"/>
      <w:proofErr w:type="gramEnd"/>
      <w:r>
        <w:t>br</w:t>
      </w:r>
      <w:proofErr w:type="spellEnd"/>
      <w:r>
        <w:t>&gt;- Log file capturing the authentication request/response for each scenario. |</w:t>
      </w:r>
    </w:p>
    <w:p w14:paraId="32C0910C" w14:textId="77777777" w:rsidR="008F6A8D" w:rsidRDefault="008F6A8D" w:rsidP="008F6A8D"/>
    <w:p w14:paraId="4D3E8BBD" w14:textId="77777777" w:rsidR="008F6A8D" w:rsidRDefault="008F6A8D" w:rsidP="008F6A8D"/>
    <w:p w14:paraId="1F14AB21" w14:textId="61E5CBF5" w:rsidR="008F6A8D" w:rsidRDefault="008F6A8D" w:rsidP="008F6A8D">
      <w:r>
        <w:rPr>
          <w:noProof/>
        </w:rPr>
        <w:lastRenderedPageBreak/>
        <w:drawing>
          <wp:inline distT="0" distB="0" distL="0" distR="0" wp14:anchorId="47CE4F65" wp14:editId="2A225496">
            <wp:extent cx="5731510" cy="3952875"/>
            <wp:effectExtent l="0" t="0" r="2540" b="9525"/>
            <wp:docPr id="101143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35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C64B" w14:textId="77777777" w:rsidR="008F6A8D" w:rsidRDefault="008F6A8D" w:rsidP="008F6A8D"/>
    <w:p w14:paraId="323A94AC" w14:textId="20F98DFE" w:rsidR="008F6A8D" w:rsidRDefault="008F6A8D" w:rsidP="008F6A8D">
      <w:r>
        <w:rPr>
          <w:noProof/>
        </w:rPr>
        <w:drawing>
          <wp:inline distT="0" distB="0" distL="0" distR="0" wp14:anchorId="20C905D1" wp14:editId="2AD4E4DA">
            <wp:extent cx="5731510" cy="2945130"/>
            <wp:effectExtent l="0" t="0" r="2540" b="7620"/>
            <wp:docPr id="25814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41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A8D"/>
    <w:rsid w:val="00770F76"/>
    <w:rsid w:val="008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FCCCA"/>
  <w15:chartTrackingRefBased/>
  <w15:docId w15:val="{7EDE6CCD-88AB-4B97-B4ED-B29797B3D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A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maheshwari</dc:creator>
  <cp:keywords/>
  <dc:description/>
  <cp:lastModifiedBy>rupesh maheshwari</cp:lastModifiedBy>
  <cp:revision>1</cp:revision>
  <dcterms:created xsi:type="dcterms:W3CDTF">2026-04-29T08:48:00Z</dcterms:created>
  <dcterms:modified xsi:type="dcterms:W3CDTF">2026-04-29T08:52:00Z</dcterms:modified>
</cp:coreProperties>
</file>