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8413C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4ED87C2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8413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77E01C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8413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8181DFD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8413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43712A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8413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65934A5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8413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45765B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8413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DA67C8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8413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BCC64FB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8413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B4ADECD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8413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25254B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8413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B8895DF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8413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1EA57F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8413C" w:rsidRPr="00707DE3" w14:paraId="6AF1E15E" w14:textId="77777777" w:rsidTr="00FF509F">
        <w:tc>
          <w:tcPr>
            <w:tcW w:w="4675" w:type="dxa"/>
          </w:tcPr>
          <w:p w14:paraId="4735F571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402B80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8413C" w:rsidRPr="00707DE3" w14:paraId="35C2FEF8" w14:textId="77777777" w:rsidTr="00FF509F">
        <w:tc>
          <w:tcPr>
            <w:tcW w:w="4675" w:type="dxa"/>
          </w:tcPr>
          <w:p w14:paraId="5C5FCEDB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D1950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8413C" w:rsidRPr="00707DE3" w14:paraId="511DE04F" w14:textId="77777777" w:rsidTr="00FF509F">
        <w:tc>
          <w:tcPr>
            <w:tcW w:w="4675" w:type="dxa"/>
          </w:tcPr>
          <w:p w14:paraId="14BC4A16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65025D5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8413C" w:rsidRPr="00707DE3" w14:paraId="56367115" w14:textId="77777777" w:rsidTr="00FF509F">
        <w:tc>
          <w:tcPr>
            <w:tcW w:w="4675" w:type="dxa"/>
          </w:tcPr>
          <w:p w14:paraId="023305AE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C83E02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8413C" w:rsidRPr="00707DE3" w14:paraId="595F1DA7" w14:textId="77777777" w:rsidTr="00FF509F">
        <w:tc>
          <w:tcPr>
            <w:tcW w:w="4675" w:type="dxa"/>
          </w:tcPr>
          <w:p w14:paraId="019D07FA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BFFC691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8413C" w:rsidRPr="00707DE3" w14:paraId="46B5A2A7" w14:textId="77777777" w:rsidTr="00FF509F">
        <w:tc>
          <w:tcPr>
            <w:tcW w:w="4675" w:type="dxa"/>
          </w:tcPr>
          <w:p w14:paraId="31017947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717B7A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8413C" w:rsidRPr="00707DE3" w14:paraId="11E63B97" w14:textId="77777777" w:rsidTr="00FF509F">
        <w:tc>
          <w:tcPr>
            <w:tcW w:w="4675" w:type="dxa"/>
          </w:tcPr>
          <w:p w14:paraId="412DBE2E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9A9FC8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8413C" w:rsidRPr="00707DE3" w14:paraId="6B97E5C5" w14:textId="77777777" w:rsidTr="00FF509F">
        <w:tc>
          <w:tcPr>
            <w:tcW w:w="4675" w:type="dxa"/>
          </w:tcPr>
          <w:p w14:paraId="4888CA13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F098CA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8413C" w:rsidRPr="00707DE3" w14:paraId="402A7C04" w14:textId="77777777" w:rsidTr="00FF509F">
        <w:tc>
          <w:tcPr>
            <w:tcW w:w="4675" w:type="dxa"/>
          </w:tcPr>
          <w:p w14:paraId="3D56A683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922751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8413C" w:rsidRPr="00707DE3" w14:paraId="4254CD6D" w14:textId="77777777" w:rsidTr="00FF509F">
        <w:tc>
          <w:tcPr>
            <w:tcW w:w="4675" w:type="dxa"/>
          </w:tcPr>
          <w:p w14:paraId="38E48D3B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9F3E3E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8413C" w:rsidRPr="00707DE3" w14:paraId="00A77E0A" w14:textId="77777777" w:rsidTr="00FF509F">
        <w:tc>
          <w:tcPr>
            <w:tcW w:w="4675" w:type="dxa"/>
          </w:tcPr>
          <w:p w14:paraId="4A5995C7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C7BE7BF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8413C" w:rsidRPr="00707DE3" w14:paraId="0AB81C7E" w14:textId="77777777" w:rsidTr="00FF509F">
        <w:tc>
          <w:tcPr>
            <w:tcW w:w="4675" w:type="dxa"/>
          </w:tcPr>
          <w:p w14:paraId="349B034D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764C65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8413C" w:rsidRPr="00707DE3" w14:paraId="3485FB46" w14:textId="77777777" w:rsidTr="00FF509F">
        <w:tc>
          <w:tcPr>
            <w:tcW w:w="4675" w:type="dxa"/>
          </w:tcPr>
          <w:p w14:paraId="5429D0E9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5DBFDE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8413C" w:rsidRPr="00707DE3" w14:paraId="26EB7CB4" w14:textId="77777777" w:rsidTr="00FF509F">
        <w:tc>
          <w:tcPr>
            <w:tcW w:w="4675" w:type="dxa"/>
          </w:tcPr>
          <w:p w14:paraId="13057C3B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096872F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8413C" w:rsidRPr="00707DE3" w14:paraId="6A72E96B" w14:textId="77777777" w:rsidTr="00FF509F">
        <w:tc>
          <w:tcPr>
            <w:tcW w:w="4675" w:type="dxa"/>
          </w:tcPr>
          <w:p w14:paraId="331BC7C7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9CCE053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8413C" w:rsidRPr="00707DE3" w14:paraId="562B24E9" w14:textId="77777777" w:rsidTr="00FF509F">
        <w:tc>
          <w:tcPr>
            <w:tcW w:w="4675" w:type="dxa"/>
          </w:tcPr>
          <w:p w14:paraId="5571A049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3C6D094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8413C" w:rsidRPr="00707DE3" w14:paraId="114C721C" w14:textId="77777777" w:rsidTr="00FF509F">
        <w:tc>
          <w:tcPr>
            <w:tcW w:w="4675" w:type="dxa"/>
          </w:tcPr>
          <w:p w14:paraId="5033D4AA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3CA458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8413C" w:rsidRPr="00707DE3" w14:paraId="4567CBBF" w14:textId="77777777" w:rsidTr="00FF509F">
        <w:tc>
          <w:tcPr>
            <w:tcW w:w="4675" w:type="dxa"/>
          </w:tcPr>
          <w:p w14:paraId="3CC25831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799113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8413C" w:rsidRPr="00707DE3" w14:paraId="561B6504" w14:textId="77777777" w:rsidTr="00FF509F">
        <w:tc>
          <w:tcPr>
            <w:tcW w:w="4675" w:type="dxa"/>
          </w:tcPr>
          <w:p w14:paraId="3A0030F5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4BF35DB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8413C" w:rsidRPr="00707DE3" w14:paraId="3B8740ED" w14:textId="77777777" w:rsidTr="00FF509F">
        <w:tc>
          <w:tcPr>
            <w:tcW w:w="4675" w:type="dxa"/>
          </w:tcPr>
          <w:p w14:paraId="73FF4110" w14:textId="77777777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681F5FD" w:rsidR="0078413C" w:rsidRPr="00707DE3" w:rsidRDefault="0078413C" w:rsidP="00784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6030057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7C30E072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(Two heads and one tail) = N (Event (Two heads and one tail)) / N (Event (Three  </w:t>
      </w:r>
    </w:p>
    <w:p w14:paraId="7A1F6341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tossed))</w:t>
      </w:r>
    </w:p>
    <w:p w14:paraId="212FBFE8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EB048D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78413C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A5502D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78413C">
        <w:rPr>
          <w:rFonts w:ascii="Times New Roman" w:hAnsi="Times New Roman" w:cs="Times New Roman"/>
          <w:sz w:val="28"/>
          <w:szCs w:val="28"/>
        </w:rPr>
        <w:t xml:space="preserve">and </w:t>
      </w:r>
      <w:r w:rsidR="0078413C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B46337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054F133F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45A1F855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71C0A14E" w14:textId="77777777" w:rsidR="0078413C" w:rsidRPr="00C35EF3" w:rsidRDefault="0078413C" w:rsidP="00784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05F911AB" w14:textId="77777777" w:rsidR="0078413C" w:rsidRPr="00C35EF3" w:rsidRDefault="0078413C" w:rsidP="00784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3F2788FD" w14:textId="77777777" w:rsidR="0078413C" w:rsidRPr="00C35EF3" w:rsidRDefault="0078413C" w:rsidP="0078413C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6ABF30C4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43BECDC2" w14:textId="77777777" w:rsidR="0078413C" w:rsidRPr="00C35EF3" w:rsidRDefault="0078413C" w:rsidP="00784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9E85D4D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325013F0" w14:textId="77777777" w:rsidR="0078413C" w:rsidRPr="00C35EF3" w:rsidRDefault="0078413C" w:rsidP="0078413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1529793" w14:textId="77777777" w:rsidR="002E0863" w:rsidRPr="003F064B" w:rsidRDefault="002E0863" w:rsidP="003F064B">
      <w:pPr>
        <w:rPr>
          <w:rFonts w:ascii="Times New Roman" w:hAnsi="Times New Roman" w:cs="Times New Roman"/>
          <w:sz w:val="28"/>
          <w:szCs w:val="28"/>
        </w:rPr>
      </w:pPr>
    </w:p>
    <w:p w14:paraId="788D99FF" w14:textId="0A06C265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78413C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50EFF88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Total number of balls =7 balls</w:t>
      </w:r>
    </w:p>
    <w:p w14:paraId="2B6DB9C2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2B7C078B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503A1E96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0B43815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7CD8646D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1491B1E5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34626141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3D39C3E5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6C1CF464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2DD8961E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17E40C18" w14:textId="0BF423EC" w:rsidR="002E0863" w:rsidRDefault="003F064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6624976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63A92A8D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92EED9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3F064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3F064B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196BB7D" w14:textId="77777777" w:rsidR="003F064B" w:rsidRPr="00C35EF3" w:rsidRDefault="003F064B" w:rsidP="003F06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7EA37EB3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6140A67E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8400738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1B61A1D9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0B8AC5A5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65CD0D2D" w14:textId="77777777" w:rsidR="003F064B" w:rsidRDefault="003F064B" w:rsidP="003F064B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636D4852" w14:textId="3FE2533C" w:rsidR="003F064B" w:rsidRPr="003F064B" w:rsidRDefault="003F064B" w:rsidP="00707DE3">
      <w:pPr>
        <w:rPr>
          <w:rFonts w:ascii="Times New Roman" w:hAnsi="Times New Roman" w:cs="Times New Roman"/>
          <w:noProof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CE9673" wp14:editId="5D6E7CB0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E168F" w14:textId="77777777" w:rsidR="003F064B" w:rsidRDefault="003F064B" w:rsidP="00707DE3">
      <w:pPr>
        <w:rPr>
          <w:sz w:val="28"/>
          <w:szCs w:val="28"/>
        </w:rPr>
      </w:pPr>
    </w:p>
    <w:p w14:paraId="1F2B124E" w14:textId="549C4DDA" w:rsidR="003F064B" w:rsidRDefault="003F064B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638B13" wp14:editId="04DB1A71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1C8E" w14:textId="11E2647E" w:rsidR="003F064B" w:rsidRDefault="003F064B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5E0C9" wp14:editId="6EFD3C88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1B19" w14:textId="77777777" w:rsidR="003F064B" w:rsidRDefault="003F064B" w:rsidP="00707DE3">
      <w:pPr>
        <w:rPr>
          <w:sz w:val="28"/>
          <w:szCs w:val="28"/>
        </w:rPr>
      </w:pPr>
    </w:p>
    <w:p w14:paraId="099A6ED8" w14:textId="77777777" w:rsidR="003F064B" w:rsidRDefault="003F064B" w:rsidP="00707DE3">
      <w:pPr>
        <w:rPr>
          <w:sz w:val="28"/>
          <w:szCs w:val="28"/>
        </w:rPr>
      </w:pPr>
    </w:p>
    <w:p w14:paraId="2DE92F46" w14:textId="77777777" w:rsidR="003F064B" w:rsidRDefault="003F064B" w:rsidP="00707DE3">
      <w:pPr>
        <w:rPr>
          <w:sz w:val="28"/>
          <w:szCs w:val="28"/>
        </w:rPr>
      </w:pPr>
    </w:p>
    <w:p w14:paraId="5F48AA3E" w14:textId="72792E11" w:rsidR="003F064B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7B5CEC9" w14:textId="77777777" w:rsidR="003F064B" w:rsidRPr="00C35EF3" w:rsidRDefault="003F064B" w:rsidP="003F0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Expected value = Sum (X * Probability of X)</w:t>
      </w:r>
    </w:p>
    <w:p w14:paraId="54CAC771" w14:textId="77777777" w:rsidR="003F064B" w:rsidRPr="00C35EF3" w:rsidRDefault="003F064B" w:rsidP="003F0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(1/9) (108) + (1/9) (110) + (1/9) (123) + (1/9) (134) + (1/9) (145) + (1/9) (167) + (1/9) (187) + (1/9) (199)</w:t>
      </w:r>
    </w:p>
    <w:p w14:paraId="4CBF4A82" w14:textId="0D0C65B2" w:rsidR="00BC5748" w:rsidRPr="003F064B" w:rsidRDefault="003F064B" w:rsidP="003F0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FFB08DB" w14:textId="77777777" w:rsidR="003F064B" w:rsidRPr="00C35EF3" w:rsidRDefault="003F064B" w:rsidP="003F064B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C8F6FCF" w14:textId="77777777" w:rsidR="003F064B" w:rsidRPr="00C35EF3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q9a = pd. read_csv 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</w:t>
      </w:r>
      <w:r>
        <w:rPr>
          <w:rFonts w:ascii="Times New Roman" w:hAnsi="Times New Roman" w:cs="Times New Roman"/>
          <w:bCs/>
          <w:sz w:val="28"/>
          <w:szCs w:val="28"/>
        </w:rPr>
        <w:t>x</w:t>
      </w:r>
      <w:r w:rsidRPr="00C35EF3">
        <w:rPr>
          <w:rFonts w:ascii="Times New Roman" w:hAnsi="Times New Roman" w:cs="Times New Roman"/>
          <w:bCs/>
          <w:sz w:val="28"/>
          <w:szCs w:val="28"/>
        </w:rPr>
        <w:t>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index_col = 'Index')</w:t>
      </w:r>
    </w:p>
    <w:p w14:paraId="15C11F29" w14:textId="77777777" w:rsidR="003F064B" w:rsidRPr="00C35EF3" w:rsidRDefault="003F064B" w:rsidP="003F064B">
      <w:pPr>
        <w:rPr>
          <w:rFonts w:ascii="Times New Roman" w:hAnsi="Times New Roman" w:cs="Times New Roman"/>
          <w:b/>
          <w:sz w:val="28"/>
          <w:szCs w:val="28"/>
        </w:rPr>
      </w:pPr>
    </w:p>
    <w:p w14:paraId="2CD51BE5" w14:textId="77777777" w:rsidR="003F064B" w:rsidRPr="00C35EF3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069BFC48" w14:textId="77777777" w:rsidR="003F064B" w:rsidRPr="00213AAA" w:rsidRDefault="003F064B" w:rsidP="003F0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134237B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3F064B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0CC6167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3BC16763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_csv("C:/Users/Moin Dalvi/Documents/EXcelR Study and Assignment Material/Data Science Assignments/Basic Statistics 1/Q9_b.csv")</w:t>
      </w:r>
    </w:p>
    <w:p w14:paraId="05A818F0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</w:p>
    <w:p w14:paraId="1CD15135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25252391" w14:textId="77777777" w:rsidR="003F064B" w:rsidRPr="0021306B" w:rsidRDefault="003F064B" w:rsidP="003F0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1CD225D4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</w:p>
    <w:p w14:paraId="4501F9AD" w14:textId="77777777" w:rsidR="003F064B" w:rsidRPr="0021306B" w:rsidRDefault="003F064B" w:rsidP="003F064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55288794" w14:textId="4EA41FC0" w:rsidR="00707DE3" w:rsidRDefault="003F064B" w:rsidP="003F0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2FE0E072" w14:textId="77777777" w:rsidR="003F064B" w:rsidRPr="003F064B" w:rsidRDefault="003F064B" w:rsidP="003F06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B6D4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0AE6153" w14:textId="77777777" w:rsidR="003F064B" w:rsidRPr="00C35EF3" w:rsidRDefault="003F064B" w:rsidP="003F064B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AB6D46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2FE3B5C5" w:rsidR="00EB6B5E" w:rsidRPr="003F064B" w:rsidRDefault="003F064B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BD8F6FE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1D8823C6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0AD130EF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164EF7AD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6E8059D3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4D02D369" w14:textId="77777777" w:rsidR="003F064B" w:rsidRPr="00C35EF3" w:rsidRDefault="003F064B" w:rsidP="003F06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241E745" w14:textId="46AB901A" w:rsidR="003F064B" w:rsidRPr="003F064B" w:rsidRDefault="003F064B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0EB32F57" w14:textId="77777777" w:rsidR="003F064B" w:rsidRDefault="003F064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D168D91" w14:textId="77777777" w:rsidR="003F064B" w:rsidRDefault="003F064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63A0C5C" w14:textId="77777777" w:rsidR="003F064B" w:rsidRDefault="003F064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C7F06D3" w14:textId="77777777" w:rsidR="003F064B" w:rsidRDefault="003F064B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0BF90D4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3F064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3F064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F9017C4" w14:textId="6F7B3E56" w:rsidR="003F064B" w:rsidRPr="003F064B" w:rsidRDefault="003F064B" w:rsidP="003F064B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F06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035C908" w:rsidR="00CB08A5" w:rsidRPr="003F064B" w:rsidRDefault="003F064B" w:rsidP="003F064B">
      <w:pPr>
        <w:ind w:left="360"/>
        <w:rPr>
          <w:rFonts w:ascii="Times New Roman" w:hAnsi="Times New Roman" w:cs="Times New Roman"/>
          <w:sz w:val="28"/>
          <w:szCs w:val="28"/>
        </w:rPr>
      </w:pPr>
      <w:r w:rsidRPr="003F064B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EADFB66" w14:textId="5CD504CA" w:rsidR="003F064B" w:rsidRPr="003F064B" w:rsidRDefault="003F064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61D25E5" w14:textId="5B213E9B" w:rsidR="003F064B" w:rsidRPr="003F064B" w:rsidRDefault="003F064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EE4B01" w14:textId="5FC28CAC" w:rsidR="003F064B" w:rsidRPr="003F064B" w:rsidRDefault="003F064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B367437" w14:textId="1DD039B9" w:rsidR="003F064B" w:rsidRPr="003F064B" w:rsidRDefault="003F064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9D83A6" w14:textId="019B1FBF" w:rsidR="003F064B" w:rsidRPr="003F064B" w:rsidRDefault="003F064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B6D4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F4C650C" w14:textId="28222610" w:rsidR="006C53B1" w:rsidRPr="006C53B1" w:rsidRDefault="006C53B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40B1CD59" w14:textId="1628F838" w:rsidR="006C53B1" w:rsidRPr="006C53B1" w:rsidRDefault="006C53B1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3623BDB" w14:textId="77777777" w:rsidR="006C53B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7AAC289" w:rsidR="004D09A1" w:rsidRDefault="006C53B1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B6D4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6C7087" w14:textId="04F39137" w:rsidR="006C53B1" w:rsidRPr="006C53B1" w:rsidRDefault="006C53B1" w:rsidP="006C53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1CA490D0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6BB9A07B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1B659EE9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78DBF870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31595534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1D0DE954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211DACF4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0D44F7CD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095FF534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7D6494B4" w14:textId="77777777" w:rsidR="006C53B1" w:rsidRDefault="006C53B1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14E8C2E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4C39808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6C53B1">
        <w:rPr>
          <w:sz w:val="28"/>
          <w:szCs w:val="28"/>
        </w:rPr>
        <w:t xml:space="preserve">MPG </w:t>
      </w:r>
      <w:r w:rsidR="006C53B1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89E108D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6C53B1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6C53B1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6C53B1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6C53B1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2EDE43C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6C53B1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6C53B1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5B59CB1B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1A792" w14:textId="77777777" w:rsidR="006C53B1" w:rsidRP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6F657BB8" w14:textId="77777777" w:rsidR="006C53B1" w:rsidRPr="006C53B1" w:rsidRDefault="006C53B1" w:rsidP="006C53B1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7225522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6C53B1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6C5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53B1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6C53B1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6B28B943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6C53B1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6C53B1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14583D39" w14:textId="77777777" w:rsidR="006C53B1" w:rsidRPr="006C53B1" w:rsidRDefault="006C53B1" w:rsidP="006C53B1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316D2E" w14:textId="77777777" w:rsidR="006C53B1" w:rsidRP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66AD6730" w14:textId="77777777" w:rsidR="006C53B1" w:rsidRPr="006C53B1" w:rsidRDefault="006C53B1" w:rsidP="006C53B1">
      <w:pPr>
        <w:spacing w:after="0" w:line="240" w:lineRule="auto"/>
        <w:ind w:left="1080"/>
        <w:rPr>
          <w:sz w:val="28"/>
          <w:szCs w:val="28"/>
        </w:rPr>
      </w:pPr>
    </w:p>
    <w:p w14:paraId="55C57A46" w14:textId="39D277F2" w:rsidR="007A3B9F" w:rsidRPr="006C53B1" w:rsidRDefault="007A3B9F" w:rsidP="006C53B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C53B1">
        <w:rPr>
          <w:sz w:val="28"/>
          <w:szCs w:val="28"/>
        </w:rPr>
        <w:t>P (</w:t>
      </w:r>
      <w:r w:rsidR="00360870" w:rsidRPr="006C53B1">
        <w:rPr>
          <w:sz w:val="28"/>
          <w:szCs w:val="28"/>
        </w:rPr>
        <w:t>20</w:t>
      </w:r>
      <w:r w:rsidRPr="006C53B1">
        <w:rPr>
          <w:sz w:val="28"/>
          <w:szCs w:val="28"/>
        </w:rPr>
        <w:t>&lt;</w:t>
      </w:r>
      <w:r w:rsidR="00360870" w:rsidRPr="006C53B1">
        <w:rPr>
          <w:sz w:val="28"/>
          <w:szCs w:val="28"/>
        </w:rPr>
        <w:t>MPG</w:t>
      </w:r>
      <w:r w:rsidRPr="006C53B1">
        <w:rPr>
          <w:sz w:val="28"/>
          <w:szCs w:val="28"/>
        </w:rPr>
        <w:t>&lt;</w:t>
      </w:r>
      <w:r w:rsidR="00360870" w:rsidRPr="006C53B1">
        <w:rPr>
          <w:sz w:val="28"/>
          <w:szCs w:val="28"/>
        </w:rPr>
        <w:t>50</w:t>
      </w:r>
      <w:r w:rsidRPr="006C53B1">
        <w:rPr>
          <w:sz w:val="28"/>
          <w:szCs w:val="28"/>
        </w:rPr>
        <w:t>)</w:t>
      </w:r>
    </w:p>
    <w:p w14:paraId="2BFF79D2" w14:textId="77777777" w:rsid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6C53B1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6C53B1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643173F7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F14ABB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6C53B1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6C53B1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7DCC8873" w14:textId="77777777" w:rsidR="006C53B1" w:rsidRP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2A9B9D8A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F787FB" w14:textId="77777777" w:rsid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6C53B1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6C5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53B1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6C53B1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603D9EE0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2881A5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6C53B1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6C53B1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5202927F" w14:textId="77777777" w:rsidR="006C53B1" w:rsidRP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47BB0022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00E4B3" w14:textId="77777777" w:rsid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139C3975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52AAC0" w14:textId="77777777" w:rsidR="006C53B1" w:rsidRP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C53B1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6C53B1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6C53B1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736D6E2D" w14:textId="77777777" w:rsid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</w:t>
      </w:r>
      <w:proofErr w:type="gramStart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6C53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338E2BCA" w14:textId="77777777" w:rsidR="006C53B1" w:rsidRPr="006C53B1" w:rsidRDefault="006C53B1" w:rsidP="006C53B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52E858B" w14:textId="77777777" w:rsidR="006C53B1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6075B" w14:textId="77777777" w:rsidR="006C53B1" w:rsidRPr="00B6301A" w:rsidRDefault="006C53B1" w:rsidP="006C53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7BC02CE9" w14:textId="76C29160" w:rsidR="007A3B9F" w:rsidRPr="00EF70C9" w:rsidRDefault="006C53B1" w:rsidP="007A3B9F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018EC" wp14:editId="18D8D1C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5F4F22B5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6C53B1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6C53B1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A57A2C2" w14:textId="77777777" w:rsidR="006C53B1" w:rsidRDefault="006C53B1" w:rsidP="006C53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04C6F57" w14:textId="24C59EAA" w:rsidR="007A3B9F" w:rsidRPr="00EF70C9" w:rsidRDefault="006C53B1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49388" wp14:editId="497CB5F3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79C3" w14:textId="3DD397F2" w:rsidR="006C53B1" w:rsidRDefault="006C53B1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8E711" wp14:editId="2E45744F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D65E" w14:textId="77777777" w:rsidR="006C53B1" w:rsidRDefault="006C53B1" w:rsidP="007A3B9F">
      <w:pPr>
        <w:pStyle w:val="ListParagraph"/>
        <w:rPr>
          <w:sz w:val="28"/>
          <w:szCs w:val="28"/>
        </w:rPr>
      </w:pPr>
    </w:p>
    <w:p w14:paraId="08E2EBA1" w14:textId="77777777" w:rsidR="006C53B1" w:rsidRDefault="006C53B1" w:rsidP="007A3B9F">
      <w:pPr>
        <w:pStyle w:val="ListParagraph"/>
        <w:rPr>
          <w:sz w:val="28"/>
          <w:szCs w:val="28"/>
        </w:rPr>
      </w:pPr>
    </w:p>
    <w:p w14:paraId="0F57FDBA" w14:textId="7965762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6C53B1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82E1717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B389524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14BE3A02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60C40D7B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5C460EB5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</w:p>
    <w:p w14:paraId="06AF2C98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094E79D8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22A516E8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326C880A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</w:p>
    <w:p w14:paraId="08ABC599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40C82984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59ED89DD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4600FA3B" w14:textId="77777777" w:rsidR="006C53B1" w:rsidRPr="00EF70C9" w:rsidRDefault="006C53B1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8E4E52B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0038A11B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17892D4D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049BA810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0DA7F7AE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</w:p>
    <w:p w14:paraId="7FD5740C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AD1E626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217707F6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6E793F22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</w:p>
    <w:p w14:paraId="3C77E23B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5E2EB40B" w14:textId="77777777" w:rsidR="006C53B1" w:rsidRPr="00C35EF3" w:rsidRDefault="006C53B1" w:rsidP="006C53B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40BDF631" w14:textId="77777777" w:rsidR="006C53B1" w:rsidRPr="00C35EF3" w:rsidRDefault="006C53B1" w:rsidP="006C53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 score for 95% Confidence Interval = -2.7969</w:t>
      </w:r>
    </w:p>
    <w:p w14:paraId="0C645B29" w14:textId="77777777" w:rsidR="006C53B1" w:rsidRDefault="006C53B1" w:rsidP="00CB08A5">
      <w:pPr>
        <w:rPr>
          <w:sz w:val="28"/>
          <w:szCs w:val="28"/>
        </w:rPr>
      </w:pPr>
    </w:p>
    <w:p w14:paraId="45206584" w14:textId="5BB6DE0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8177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BC69957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6CF5858E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22118875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15ACAB53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C35592F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45AB253C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51C03B5F" w14:textId="77777777" w:rsidR="006C53B1" w:rsidRPr="00C35EF3" w:rsidRDefault="006C53B1" w:rsidP="006C53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1020480">
    <w:abstractNumId w:val="0"/>
  </w:num>
  <w:num w:numId="2" w16cid:durableId="1284192280">
    <w:abstractNumId w:val="4"/>
  </w:num>
  <w:num w:numId="3" w16cid:durableId="1538084378">
    <w:abstractNumId w:val="7"/>
  </w:num>
  <w:num w:numId="4" w16cid:durableId="1970234717">
    <w:abstractNumId w:val="1"/>
  </w:num>
  <w:num w:numId="5" w16cid:durableId="1792048228">
    <w:abstractNumId w:val="2"/>
  </w:num>
  <w:num w:numId="6" w16cid:durableId="2054386039">
    <w:abstractNumId w:val="5"/>
  </w:num>
  <w:num w:numId="7" w16cid:durableId="547304344">
    <w:abstractNumId w:val="3"/>
  </w:num>
  <w:num w:numId="8" w16cid:durableId="601031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4E31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064B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C53B1"/>
    <w:rsid w:val="006D7AA1"/>
    <w:rsid w:val="006E0ED4"/>
    <w:rsid w:val="00706CEB"/>
    <w:rsid w:val="00707DE3"/>
    <w:rsid w:val="00724454"/>
    <w:rsid w:val="007273CD"/>
    <w:rsid w:val="007300FB"/>
    <w:rsid w:val="0078413C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AB6D46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8177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15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Rushikesh Lakhpati</cp:lastModifiedBy>
  <cp:revision>94</cp:revision>
  <dcterms:created xsi:type="dcterms:W3CDTF">2017-02-23T06:15:00Z</dcterms:created>
  <dcterms:modified xsi:type="dcterms:W3CDTF">2023-10-15T07:59:00Z</dcterms:modified>
</cp:coreProperties>
</file>