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2F" w:rsidRDefault="00665B2F" w:rsidP="00665B2F">
      <w:r w:rsidRPr="000F6A46">
        <w:t xml:space="preserve">Resume 1: </w:t>
      </w:r>
    </w:p>
    <w:p w:rsidR="00665B2F" w:rsidRDefault="00665B2F" w:rsidP="00665B2F">
      <w:r>
        <w:t>Name: John Wayne</w:t>
      </w:r>
      <w:r w:rsidRPr="000F6A46">
        <w:t xml:space="preserve"> </w:t>
      </w:r>
    </w:p>
    <w:p w:rsidR="00665B2F" w:rsidRPr="000F6A46" w:rsidRDefault="00665B2F" w:rsidP="00665B2F">
      <w:r w:rsidRPr="000F6A46">
        <w:t>Contact Information:</w:t>
      </w:r>
    </w:p>
    <w:p w:rsidR="00665B2F" w:rsidRPr="000F6A46" w:rsidRDefault="00665B2F" w:rsidP="00665B2F">
      <w:pPr>
        <w:numPr>
          <w:ilvl w:val="0"/>
          <w:numId w:val="1"/>
        </w:numPr>
      </w:pPr>
      <w:r>
        <w:t>Phone: (876) 535-553</w:t>
      </w:r>
      <w:r w:rsidRPr="000F6A46">
        <w:t>5</w:t>
      </w:r>
    </w:p>
    <w:p w:rsidR="00665B2F" w:rsidRPr="000F6A46" w:rsidRDefault="00665B2F" w:rsidP="00665B2F">
      <w:pPr>
        <w:numPr>
          <w:ilvl w:val="0"/>
          <w:numId w:val="1"/>
        </w:numPr>
      </w:pPr>
      <w:r w:rsidRPr="000F6A46">
        <w:t xml:space="preserve">Email: </w:t>
      </w:r>
      <w:hyperlink r:id="rId5" w:history="1">
        <w:r w:rsidRPr="00BC68F7">
          <w:rPr>
            <w:rStyle w:val="Hyperlink"/>
          </w:rPr>
          <w:t>john.wayne@email.com</w:t>
        </w:r>
      </w:hyperlink>
    </w:p>
    <w:p w:rsidR="00665B2F" w:rsidRPr="000F6A46" w:rsidRDefault="00665B2F" w:rsidP="00665B2F">
      <w:r w:rsidRPr="000F6A46">
        <w:t>Summary: Results-driven real estate professional with over 10 years of experience in commercial and residential property sales. Skilled in negotiating deals and building lasting relationships with clients.</w:t>
      </w:r>
    </w:p>
    <w:p w:rsidR="00665B2F" w:rsidRPr="000F6A46" w:rsidRDefault="00665B2F" w:rsidP="00665B2F">
      <w:r w:rsidRPr="000F6A46">
        <w:t>Experience:</w:t>
      </w:r>
    </w:p>
    <w:p w:rsidR="00665B2F" w:rsidRPr="000F6A46" w:rsidRDefault="00665B2F" w:rsidP="00665B2F">
      <w:pPr>
        <w:numPr>
          <w:ilvl w:val="0"/>
          <w:numId w:val="2"/>
        </w:numPr>
      </w:pPr>
      <w:r>
        <w:t>Senior Sales Agent, BAC Realty, Kingston, Jamaica</w:t>
      </w:r>
      <w:r w:rsidRPr="000F6A46">
        <w:t xml:space="preserve"> (2018-Present)</w:t>
      </w:r>
    </w:p>
    <w:p w:rsidR="00665B2F" w:rsidRPr="000F6A46" w:rsidRDefault="00665B2F" w:rsidP="00665B2F">
      <w:pPr>
        <w:numPr>
          <w:ilvl w:val="1"/>
          <w:numId w:val="2"/>
        </w:numPr>
      </w:pPr>
      <w:r w:rsidRPr="000F6A46">
        <w:t>Generated over $20 million in sales revenue by identifying new business opportunities and building relationships with clients</w:t>
      </w:r>
    </w:p>
    <w:p w:rsidR="00665B2F" w:rsidRPr="000F6A46" w:rsidRDefault="00665B2F" w:rsidP="00665B2F">
      <w:pPr>
        <w:numPr>
          <w:ilvl w:val="1"/>
          <w:numId w:val="2"/>
        </w:numPr>
      </w:pPr>
      <w:r w:rsidRPr="000F6A46">
        <w:t>Negotiated complex deals resulting in increased profit margins and high levels of customer satisfaction</w:t>
      </w:r>
    </w:p>
    <w:p w:rsidR="00665B2F" w:rsidRPr="000F6A46" w:rsidRDefault="00665B2F" w:rsidP="00665B2F">
      <w:pPr>
        <w:numPr>
          <w:ilvl w:val="0"/>
          <w:numId w:val="2"/>
        </w:numPr>
      </w:pPr>
      <w:r>
        <w:t>Sales Agent, XMZ Realty, Upt</w:t>
      </w:r>
      <w:r w:rsidRPr="000F6A46">
        <w:t>own, USA (2010-2018)</w:t>
      </w:r>
    </w:p>
    <w:p w:rsidR="00665B2F" w:rsidRPr="000F6A46" w:rsidRDefault="00665B2F" w:rsidP="00665B2F">
      <w:pPr>
        <w:numPr>
          <w:ilvl w:val="1"/>
          <w:numId w:val="2"/>
        </w:numPr>
      </w:pPr>
      <w:r w:rsidRPr="000F6A46">
        <w:t>Consistently ranked as one of the top sales agents, closing deals with an average value of $500,000</w:t>
      </w:r>
    </w:p>
    <w:p w:rsidR="00665B2F" w:rsidRPr="000F6A46" w:rsidRDefault="00665B2F" w:rsidP="00665B2F">
      <w:pPr>
        <w:numPr>
          <w:ilvl w:val="1"/>
          <w:numId w:val="2"/>
        </w:numPr>
      </w:pPr>
      <w:r w:rsidRPr="000F6A46">
        <w:t>Built and maintained relationships with clients resulting in a strong referral network</w:t>
      </w:r>
    </w:p>
    <w:p w:rsidR="00665B2F" w:rsidRPr="000F6A46" w:rsidRDefault="00665B2F" w:rsidP="00665B2F">
      <w:r w:rsidRPr="000F6A46">
        <w:t>Skills:</w:t>
      </w:r>
    </w:p>
    <w:p w:rsidR="00665B2F" w:rsidRPr="000F6A46" w:rsidRDefault="00665B2F" w:rsidP="00665B2F">
      <w:pPr>
        <w:numPr>
          <w:ilvl w:val="0"/>
          <w:numId w:val="3"/>
        </w:numPr>
      </w:pPr>
      <w:r w:rsidRPr="000F6A46">
        <w:t>Strong negotiation and sales skills</w:t>
      </w:r>
    </w:p>
    <w:p w:rsidR="00665B2F" w:rsidRPr="000F6A46" w:rsidRDefault="00665B2F" w:rsidP="00665B2F">
      <w:pPr>
        <w:numPr>
          <w:ilvl w:val="0"/>
          <w:numId w:val="3"/>
        </w:numPr>
      </w:pPr>
      <w:r w:rsidRPr="000F6A46">
        <w:t>Excellent communication and interpersonal skills</w:t>
      </w:r>
    </w:p>
    <w:p w:rsidR="00665B2F" w:rsidRPr="000F6A46" w:rsidRDefault="00665B2F" w:rsidP="00665B2F">
      <w:pPr>
        <w:numPr>
          <w:ilvl w:val="0"/>
          <w:numId w:val="3"/>
        </w:numPr>
      </w:pPr>
      <w:r w:rsidRPr="000F6A46">
        <w:t>Experience with marketing and advertising strategies</w:t>
      </w:r>
    </w:p>
    <w:p w:rsidR="00665B2F" w:rsidRPr="000F6A46" w:rsidRDefault="00665B2F" w:rsidP="00665B2F">
      <w:pPr>
        <w:numPr>
          <w:ilvl w:val="0"/>
          <w:numId w:val="3"/>
        </w:numPr>
      </w:pPr>
      <w:r w:rsidRPr="000F6A46">
        <w:t>Knowledge of real estate laws and regulations</w:t>
      </w:r>
    </w:p>
    <w:p w:rsidR="00665B2F" w:rsidRPr="000F6A46" w:rsidRDefault="00665B2F" w:rsidP="00665B2F">
      <w:pPr>
        <w:numPr>
          <w:ilvl w:val="0"/>
          <w:numId w:val="3"/>
        </w:numPr>
      </w:pPr>
      <w:r w:rsidRPr="000F6A46">
        <w:t>Proficient in CRM systems and Microsoft Office</w:t>
      </w:r>
    </w:p>
    <w:p w:rsidR="00665B2F" w:rsidRPr="000F6A46" w:rsidRDefault="00665B2F" w:rsidP="00665B2F">
      <w:r w:rsidRPr="000F6A46">
        <w:t>Education:</w:t>
      </w:r>
    </w:p>
    <w:p w:rsidR="00665B2F" w:rsidRPr="000F6A46" w:rsidRDefault="00665B2F" w:rsidP="00665B2F">
      <w:pPr>
        <w:numPr>
          <w:ilvl w:val="0"/>
          <w:numId w:val="4"/>
        </w:numPr>
      </w:pPr>
      <w:r w:rsidRPr="000F6A46">
        <w:t xml:space="preserve">Bachelor of Science </w:t>
      </w:r>
      <w:r>
        <w:t>in Business Administration, Brownstown University, Browns</w:t>
      </w:r>
      <w:r w:rsidRPr="000F6A46">
        <w:t>town, USA (2010)</w:t>
      </w:r>
    </w:p>
    <w:p w:rsidR="0009524B" w:rsidRDefault="00665B2F">
      <w:bookmarkStart w:id="0" w:name="_GoBack"/>
      <w:bookmarkEnd w:id="0"/>
    </w:p>
    <w:sectPr w:rsidR="0009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9518E"/>
    <w:multiLevelType w:val="multilevel"/>
    <w:tmpl w:val="DE22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AB2506"/>
    <w:multiLevelType w:val="multilevel"/>
    <w:tmpl w:val="0070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8A44F1"/>
    <w:multiLevelType w:val="multilevel"/>
    <w:tmpl w:val="4E6C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C717CAC"/>
    <w:multiLevelType w:val="multilevel"/>
    <w:tmpl w:val="5020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2F"/>
    <w:rsid w:val="0042663D"/>
    <w:rsid w:val="00665B2F"/>
    <w:rsid w:val="00A52C2D"/>
    <w:rsid w:val="00B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FB9E0-C6C3-4BF5-BC93-F1C75BAD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wayne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2023-04-01T16:52:00Z</dcterms:created>
  <dcterms:modified xsi:type="dcterms:W3CDTF">2023-04-01T16:52:00Z</dcterms:modified>
</cp:coreProperties>
</file>