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№1 по дисциплине</w:t>
      </w: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"Логическое и функциональное программирование"</w:t>
      </w: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теме </w:t>
      </w:r>
      <w:r w:rsidRPr="00335226">
        <w:rPr>
          <w:color w:val="000000" w:themeColor="text1"/>
          <w:sz w:val="28"/>
          <w:szCs w:val="28"/>
          <w:shd w:val="clear" w:color="auto" w:fill="FFFFFF"/>
        </w:rPr>
        <w:t>«Создание простой геометрической модели на базе функционального описания»</w:t>
      </w:r>
    </w:p>
    <w:p w:rsidR="00335226" w:rsidRPr="00845CDD" w:rsidRDefault="00D62DFA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"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>"</w:t>
      </w:r>
      <w:r w:rsidRPr="00845CDD">
        <w:rPr>
          <w:color w:val="000000"/>
          <w:sz w:val="28"/>
          <w:szCs w:val="28"/>
        </w:rPr>
        <w:t>.</w:t>
      </w: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Б05-191-2:                   </w:t>
      </w:r>
      <w:r w:rsidR="0074123D">
        <w:rPr>
          <w:color w:val="000000"/>
          <w:sz w:val="28"/>
          <w:szCs w:val="28"/>
        </w:rPr>
        <w:t xml:space="preserve">    П. С. </w:t>
      </w:r>
      <w:proofErr w:type="spellStart"/>
      <w:r w:rsidR="0074123D">
        <w:rPr>
          <w:color w:val="000000"/>
          <w:sz w:val="28"/>
          <w:szCs w:val="28"/>
        </w:rPr>
        <w:t>Костицын</w:t>
      </w:r>
      <w:proofErr w:type="spellEnd"/>
      <w:r w:rsidR="0074123D">
        <w:rPr>
          <w:color w:val="000000"/>
          <w:sz w:val="28"/>
          <w:szCs w:val="28"/>
        </w:rPr>
        <w:t>,</w:t>
      </w:r>
      <w:r w:rsidRPr="00524824">
        <w:rPr>
          <w:color w:val="000000"/>
          <w:sz w:val="28"/>
          <w:szCs w:val="28"/>
        </w:rPr>
        <w:t xml:space="preserve"> 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 w:rsidR="0074123D">
        <w:rPr>
          <w:color w:val="000000"/>
          <w:sz w:val="28"/>
          <w:szCs w:val="28"/>
        </w:rPr>
        <w:t xml:space="preserve">                            А</w:t>
      </w:r>
      <w:r>
        <w:rPr>
          <w:color w:val="000000"/>
          <w:sz w:val="28"/>
          <w:szCs w:val="28"/>
        </w:rPr>
        <w:t>.</w:t>
      </w:r>
      <w:r w:rsidR="0074123D">
        <w:rPr>
          <w:color w:val="000000"/>
          <w:sz w:val="28"/>
          <w:szCs w:val="28"/>
        </w:rPr>
        <w:t xml:space="preserve"> Г. Ложкин</w:t>
      </w: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5226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5226" w:rsidRPr="00524824" w:rsidRDefault="00335226" w:rsidP="0033522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35226" w:rsidRDefault="00335226" w:rsidP="0033522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7E109D" w:rsidRPr="00335226" w:rsidRDefault="00335226" w:rsidP="0033522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2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335226" w:rsidRDefault="00335226" w:rsidP="0033522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522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Требуется  нарисовать через функцию </w:t>
      </w:r>
      <w:proofErr w:type="spellStart"/>
      <w:r w:rsidRPr="003352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AutoLisp</w:t>
      </w:r>
      <w:proofErr w:type="spellEnd"/>
      <w:r w:rsidRPr="003352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заглавную букву латинского или кириллического алфавита по типу шрифта </w:t>
      </w:r>
      <w:proofErr w:type="spellStart"/>
      <w:r w:rsidRPr="003352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TimesNewRoman</w:t>
      </w:r>
      <w:proofErr w:type="spellEnd"/>
      <w:r w:rsidRPr="003352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Входная информация: точка вставки буквы, высота символа и угол наклона символа. Получение дополнительных точек средствами Лиспа. Результат программы должен быть виден всегда.</w:t>
      </w:r>
    </w:p>
    <w:p w:rsidR="00692321" w:rsidRDefault="00692321" w:rsidP="0033522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123D" w:rsidRPr="00845CDD" w:rsidRDefault="00845CDD" w:rsidP="007412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2A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741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74123D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74123D" w:rsidRPr="00845C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4123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74123D" w:rsidRPr="00845CDD" w:rsidRDefault="0074123D" w:rsidP="007412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4123D" w:rsidRPr="0074123D" w:rsidRDefault="00845CD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2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74123D"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="0074123D"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Defun</w:t>
      </w:r>
      <w:proofErr w:type="spellEnd"/>
      <w:r w:rsidR="0074123D"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c:letter (/ height, </w:t>
      </w:r>
      <w:proofErr w:type="spellStart"/>
      <w:r w:rsidR="0074123D"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</w:t>
      </w:r>
      <w:proofErr w:type="spellEnd"/>
      <w:r w:rsidR="0074123D"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point0)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InitGet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(+ 1 8))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point0 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getPoint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"??????? ????????? ?????\n\r"))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InitGet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(+ 1 2 4))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height 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getReal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"??????? ?????? ???????\n\r"))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InitGet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"??????? ???? ???????\n\r"))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point1 (List (CAR point0) (+ (CADR point0) height)))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point2 (List (+ (CAR point0) (/ height 2)) (+ (CADR point0) height)))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point3 (List (+ (CAR point0) (* height 0.1)) (+ (CADR point0) (* height 0.7))))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point4 (List (+ (CAR point0) (* height 0.3)) (+ (CADR point0) (* height 0.9))))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point5 (List (CAR point2) (CADR point3)))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point6 (List (+ (CAR point0) (* height 0.6)) (CADR point0)))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point7 (List (+ (CAR point0) (* height 0.55)) (CAR point3)))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point8 (List (+ (CAR point0) height) (CADR point4)))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point9 (List (+ (CAR point0) (* height 0.9)) (CADR point4)))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point10 (List (+ (CAR point0) (* height 1.2)) (+ (CADR point0) (* height 0.7))))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point11 (List (CAR point9) (CADR point2)))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point12 (List (CAR point10) (CADR point11)))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point4 "_W" (* height 0.1) (* height 0.03) "_A"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point3 point1)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point2 "_W" (* height 0.05) (* height 0.1) "_A"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point5 point4)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point8 "_W" (* height 0.05) (* height 0.05) "_A"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point9 point11)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point12 "_W" (* height 0.05) (* height 0.07) "_A"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point10 point8)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point4 "_W" (* height 0.1) (* height 0.1) point6)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"_W" (* height 0.05) (* height 0.05) point8)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point1 "_W" (* height 0.07) (* height 0.07) point2)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 "_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pline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point11 "_W" (* height 0.058) (* height 0.058) point12)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(command)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setq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(ENTLAST))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ssadd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(COMMAND "_rotate"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"" point0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"")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(command "_zoom" "_O" 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selSet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"")</w:t>
      </w:r>
    </w:p>
    <w:p w:rsidR="0074123D" w:rsidRPr="0074123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princ</w:t>
      </w:r>
      <w:proofErr w:type="spellEnd"/>
      <w:r w:rsidRPr="007412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45CDD" w:rsidRDefault="0074123D" w:rsidP="007412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123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45CDD" w:rsidRPr="00845CDD" w:rsidRDefault="00845CDD" w:rsidP="00845CDD">
      <w:pPr>
        <w:rPr>
          <w:rFonts w:ascii="Times New Roman" w:hAnsi="Times New Roman" w:cs="Times New Roman"/>
          <w:sz w:val="24"/>
          <w:szCs w:val="24"/>
        </w:rPr>
      </w:pPr>
    </w:p>
    <w:p w:rsidR="00845CDD" w:rsidRDefault="00845CDD" w:rsidP="00845C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Результаты работы программы</w:t>
      </w:r>
    </w:p>
    <w:p w:rsidR="00845CDD" w:rsidRPr="00692321" w:rsidRDefault="00845CDD" w:rsidP="00845C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Буква </w:t>
      </w:r>
      <w:r w:rsidRPr="0069232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692321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углом</w:t>
      </w:r>
      <w:r w:rsidRPr="00741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наклона 0 градусов:</w:t>
      </w:r>
    </w:p>
    <w:p w:rsidR="00845CDD" w:rsidRDefault="00845CDD" w:rsidP="00845C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452003" cy="2512613"/>
            <wp:effectExtent l="19050" t="0" r="5697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24" cy="251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DD" w:rsidRDefault="00845CDD" w:rsidP="00845C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:rsidR="00845CDD" w:rsidRDefault="00845CDD" w:rsidP="00845C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5CDD" w:rsidRDefault="00845CDD" w:rsidP="00845CD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Буква 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 под углом наклона 20 градусов:</w:t>
      </w:r>
    </w:p>
    <w:p w:rsidR="00845CDD" w:rsidRDefault="00845CDD" w:rsidP="00845CD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578154" cy="2782956"/>
            <wp:effectExtent l="19050" t="0" r="3246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75" cy="278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DD" w:rsidRPr="00F32A4F" w:rsidRDefault="00845CDD" w:rsidP="00F32A4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sectPr w:rsidR="00845CDD" w:rsidRPr="00F32A4F" w:rsidSect="0033522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35226"/>
    <w:rsid w:val="00335226"/>
    <w:rsid w:val="00692321"/>
    <w:rsid w:val="006D17EF"/>
    <w:rsid w:val="0074123D"/>
    <w:rsid w:val="007E109D"/>
    <w:rsid w:val="00845CDD"/>
    <w:rsid w:val="00D62DFA"/>
    <w:rsid w:val="00F32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9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2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2020-10-06T13:14:00Z</dcterms:created>
  <dcterms:modified xsi:type="dcterms:W3CDTF">2020-10-06T15:16:00Z</dcterms:modified>
</cp:coreProperties>
</file>