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871C" w14:textId="0AC5545E" w:rsidR="007B4FD7" w:rsidRPr="0080699B" w:rsidRDefault="007B4FD7" w:rsidP="003D3CB6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Министерство образования Новосибирской области</w:t>
      </w:r>
    </w:p>
    <w:p w14:paraId="5C3A2432" w14:textId="77777777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0699B">
        <w:rPr>
          <w:b w:val="0"/>
          <w:szCs w:val="28"/>
        </w:rPr>
        <w:t>Б.С.Галущака</w:t>
      </w:r>
      <w:proofErr w:type="spellEnd"/>
      <w:r w:rsidRPr="0080699B">
        <w:rPr>
          <w:b w:val="0"/>
          <w:szCs w:val="28"/>
        </w:rPr>
        <w:t>»</w:t>
      </w:r>
    </w:p>
    <w:p w14:paraId="3D8B8913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D1681D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380943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06C3AE4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1C024DB0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1F6B15A2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6A29A045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9F66EA7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DFFD29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3A3F91A0" w14:textId="77777777" w:rsidR="007B4FD7" w:rsidRPr="0080699B" w:rsidRDefault="007B4FD7" w:rsidP="007B4FD7">
      <w:pPr>
        <w:pStyle w:val="a3"/>
        <w:spacing w:before="100"/>
        <w:rPr>
          <w:b w:val="0"/>
          <w:szCs w:val="28"/>
        </w:rPr>
      </w:pPr>
    </w:p>
    <w:p w14:paraId="33C270A1" w14:textId="5D3E7DBD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Лабораторная работа </w:t>
      </w:r>
      <w:r>
        <w:rPr>
          <w:b w:val="0"/>
          <w:szCs w:val="28"/>
        </w:rPr>
        <w:t>5</w:t>
      </w:r>
    </w:p>
    <w:p w14:paraId="64EACD72" w14:textId="77777777" w:rsidR="007B4FD7" w:rsidRPr="007B4FD7" w:rsidRDefault="007B4FD7" w:rsidP="007B4FD7">
      <w:pPr>
        <w:pStyle w:val="a3"/>
        <w:spacing w:before="100"/>
        <w:rPr>
          <w:b w:val="0"/>
          <w:bCs w:val="0"/>
          <w:szCs w:val="28"/>
        </w:rPr>
      </w:pPr>
      <w:r w:rsidRPr="007B4FD7">
        <w:rPr>
          <w:b w:val="0"/>
          <w:bCs w:val="0"/>
        </w:rPr>
        <w:t>Определение быстродействия и конфигурирования НЖМД</w:t>
      </w:r>
      <w:r w:rsidRPr="007B4FD7">
        <w:rPr>
          <w:b w:val="0"/>
          <w:bCs w:val="0"/>
          <w:szCs w:val="28"/>
        </w:rPr>
        <w:t xml:space="preserve"> </w:t>
      </w:r>
    </w:p>
    <w:p w14:paraId="3614FDA5" w14:textId="59C13A6A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Учебная дисциплина: Архитектура аппаратных средств</w:t>
      </w:r>
    </w:p>
    <w:p w14:paraId="5E536C38" w14:textId="77777777" w:rsidR="007B4FD7" w:rsidRPr="0080699B" w:rsidRDefault="007B4FD7" w:rsidP="007B4FD7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Специальность: 09.02.07 Информационные системы и программирование</w:t>
      </w:r>
    </w:p>
    <w:p w14:paraId="416B92E9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6EFC411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4741AEB2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3DD7B96E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17F197D7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A5AD5A5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79C2D9CE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432A9CE3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54D17D6A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03C53A41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405894EC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155FC40" w14:textId="77777777" w:rsidR="007B4FD7" w:rsidRPr="0080699B" w:rsidRDefault="007B4FD7" w:rsidP="007B4FD7">
      <w:pPr>
        <w:pStyle w:val="a3"/>
        <w:jc w:val="left"/>
        <w:rPr>
          <w:b w:val="0"/>
          <w:szCs w:val="28"/>
        </w:rPr>
      </w:pPr>
    </w:p>
    <w:p w14:paraId="7ABAE6E8" w14:textId="77777777" w:rsidR="007B4FD7" w:rsidRPr="0080699B" w:rsidRDefault="007B4FD7" w:rsidP="007B4FD7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Выполнил: студент группы</w:t>
      </w:r>
    </w:p>
    <w:p w14:paraId="6F39534E" w14:textId="77777777" w:rsidR="007B4FD7" w:rsidRPr="0080699B" w:rsidRDefault="007B4FD7" w:rsidP="007B4FD7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ПР.20-102к</w:t>
      </w:r>
    </w:p>
    <w:p w14:paraId="053DCF73" w14:textId="38292447" w:rsidR="007B4FD7" w:rsidRPr="0080699B" w:rsidRDefault="00C1177D" w:rsidP="007B4FD7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Кочнев Георгий</w:t>
      </w:r>
    </w:p>
    <w:p w14:paraId="2F4C28D9" w14:textId="77777777" w:rsidR="007B4FD7" w:rsidRPr="0080699B" w:rsidRDefault="007B4FD7" w:rsidP="007B4FD7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Проверил: Холин А.А</w:t>
      </w:r>
    </w:p>
    <w:p w14:paraId="17C7DDE8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6998D549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73B40B7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272E753D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3C5466F3" w14:textId="77777777" w:rsidR="007B4FD7" w:rsidRPr="0080699B" w:rsidRDefault="007B4FD7" w:rsidP="007B4FD7">
      <w:pPr>
        <w:pStyle w:val="a3"/>
        <w:rPr>
          <w:b w:val="0"/>
          <w:szCs w:val="28"/>
        </w:rPr>
      </w:pPr>
    </w:p>
    <w:p w14:paraId="0CFE3E30" w14:textId="77777777" w:rsidR="007B4FD7" w:rsidRPr="0040763F" w:rsidRDefault="007B4FD7" w:rsidP="007B4F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9842B" w14:textId="2A3BC2AE" w:rsidR="007B4FD7" w:rsidRPr="00071F1D" w:rsidRDefault="007B4FD7" w:rsidP="00071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99B">
        <w:rPr>
          <w:rFonts w:ascii="Times New Roman" w:hAnsi="Times New Roman" w:cs="Times New Roman"/>
          <w:sz w:val="28"/>
          <w:szCs w:val="28"/>
        </w:rPr>
        <w:t>2022</w:t>
      </w:r>
    </w:p>
    <w:p w14:paraId="0BAB82A2" w14:textId="2DE8C5FB" w:rsidR="0040763F" w:rsidRDefault="0040763F">
      <w:pPr>
        <w:rPr>
          <w:rFonts w:ascii="Times New Roman" w:hAnsi="Times New Roman" w:cs="Times New Roman"/>
          <w:sz w:val="28"/>
          <w:szCs w:val="28"/>
        </w:rPr>
      </w:pPr>
      <w:r w:rsidRPr="00CF299E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Цели</w:t>
      </w:r>
    </w:p>
    <w:p w14:paraId="55FFF344" w14:textId="20096C86" w:rsidR="0040763F" w:rsidRPr="0040763F" w:rsidRDefault="0040763F" w:rsidP="0040763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63F">
        <w:rPr>
          <w:rFonts w:ascii="Times New Roman" w:hAnsi="Times New Roman" w:cs="Times New Roman"/>
          <w:sz w:val="28"/>
          <w:szCs w:val="28"/>
        </w:rPr>
        <w:t xml:space="preserve">Изучить среду программы </w:t>
      </w:r>
      <w:r w:rsidRPr="0040763F">
        <w:rPr>
          <w:rFonts w:ascii="Times New Roman" w:hAnsi="Times New Roman" w:cs="Times New Roman"/>
          <w:sz w:val="28"/>
          <w:szCs w:val="28"/>
          <w:lang w:val="en-US"/>
        </w:rPr>
        <w:t>EVEREST</w:t>
      </w:r>
      <w:r w:rsidRPr="0040763F">
        <w:rPr>
          <w:rFonts w:ascii="Times New Roman" w:hAnsi="Times New Roman" w:cs="Times New Roman"/>
          <w:sz w:val="28"/>
          <w:szCs w:val="28"/>
        </w:rPr>
        <w:t xml:space="preserve"> </w:t>
      </w:r>
      <w:r w:rsidRPr="0040763F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407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63F">
        <w:rPr>
          <w:rFonts w:ascii="Times New Roman" w:hAnsi="Times New Roman" w:cs="Times New Roman"/>
          <w:sz w:val="28"/>
          <w:szCs w:val="28"/>
          <w:lang w:val="en-US"/>
        </w:rPr>
        <w:t>Bencmark</w:t>
      </w:r>
      <w:proofErr w:type="spellEnd"/>
    </w:p>
    <w:p w14:paraId="782AE112" w14:textId="26BA14D1" w:rsidR="0040763F" w:rsidRDefault="0040763F" w:rsidP="0040763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НЖМД.</w:t>
      </w:r>
    </w:p>
    <w:p w14:paraId="4BBD4AC0" w14:textId="22B901BD" w:rsidR="0040763F" w:rsidRPr="0040763F" w:rsidRDefault="0040763F" w:rsidP="0040763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рассчитывать теоретические данные</w:t>
      </w:r>
      <w:r w:rsidR="00B244B6">
        <w:rPr>
          <w:rFonts w:ascii="Times New Roman" w:hAnsi="Times New Roman" w:cs="Times New Roman"/>
          <w:sz w:val="28"/>
          <w:szCs w:val="28"/>
        </w:rPr>
        <w:t xml:space="preserve"> пропускной способности винчестера, количество секторов на вашем и внутренних треках.</w:t>
      </w:r>
    </w:p>
    <w:p w14:paraId="6F98F9D1" w14:textId="77777777" w:rsidR="0040763F" w:rsidRPr="0040763F" w:rsidRDefault="0040763F">
      <w:r w:rsidRPr="0040763F">
        <w:br w:type="page"/>
      </w:r>
    </w:p>
    <w:p w14:paraId="295D360F" w14:textId="1CE2CF6D" w:rsidR="00B244B6" w:rsidRPr="003D3CB6" w:rsidRDefault="00B244B6">
      <w:pPr>
        <w:rPr>
          <w:rFonts w:ascii="Times New Roman" w:hAnsi="Times New Roman" w:cs="Times New Roman"/>
          <w:sz w:val="28"/>
          <w:szCs w:val="28"/>
        </w:rPr>
      </w:pPr>
      <w:r w:rsidRPr="003D3CB6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B244B6">
        <w:rPr>
          <w:rFonts w:ascii="Times New Roman" w:hAnsi="Times New Roman" w:cs="Times New Roman"/>
          <w:sz w:val="28"/>
          <w:szCs w:val="28"/>
        </w:rPr>
        <w:t>Ход выполнения работы</w:t>
      </w:r>
      <w:r w:rsidR="003D3CB6">
        <w:rPr>
          <w:rFonts w:ascii="Times New Roman" w:hAnsi="Times New Roman" w:cs="Times New Roman"/>
          <w:sz w:val="28"/>
          <w:szCs w:val="28"/>
        </w:rPr>
        <w:t>:</w:t>
      </w:r>
    </w:p>
    <w:p w14:paraId="6B633F5B" w14:textId="350E6C3E" w:rsidR="0040763F" w:rsidRPr="00CF299E" w:rsidRDefault="0040763F"/>
    <w:p w14:paraId="0A6477BD" w14:textId="4E41DC2D" w:rsidR="003D3CB6" w:rsidRDefault="003D3CB6" w:rsidP="003D3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</w:p>
    <w:p w14:paraId="4FA88B01" w14:textId="178127B8" w:rsidR="00512CC8" w:rsidRDefault="00512CC8" w:rsidP="003D3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7200 Об/мин = 120 </w:t>
      </w:r>
      <w:proofErr w:type="gramStart"/>
      <w:r>
        <w:rPr>
          <w:rFonts w:ascii="Times New Roman" w:hAnsi="Times New Roman" w:cs="Times New Roman"/>
          <w:sz w:val="28"/>
          <w:szCs w:val="28"/>
        </w:rPr>
        <w:t>Об/сек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120 Гц</w:t>
      </w:r>
    </w:p>
    <w:p w14:paraId="50DD6A0D" w14:textId="4D5449F7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1/120гц = 8,33*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CF29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время одного оборота</w:t>
      </w:r>
    </w:p>
    <w:p w14:paraId="35A66A10" w14:textId="2CFECE47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38,05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/с – скорость чтения (внешний трек)</w:t>
      </w:r>
    </w:p>
    <w:p w14:paraId="463C3643" w14:textId="17CA344A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58,05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/с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5,805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б/с – скорость чтения (б/с)</w:t>
      </w:r>
    </w:p>
    <w:p w14:paraId="4344B028" w14:textId="055B435E" w:rsidR="00512CC8" w:rsidRDefault="00C1177D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5,805*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б/с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512 б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=1,13*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="00512CC8">
        <w:rPr>
          <w:rFonts w:ascii="Times New Roman" w:eastAsiaTheme="minorEastAsia" w:hAnsi="Times New Roman" w:cs="Times New Roman"/>
          <w:sz w:val="28"/>
          <w:szCs w:val="28"/>
        </w:rPr>
        <w:t xml:space="preserve"> скорость чтения / секторов в секунду</w:t>
      </w:r>
    </w:p>
    <w:p w14:paraId="468E1E1F" w14:textId="17576951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8,33*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*1,13*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941 – число секторов на внешнем треке</w:t>
      </w:r>
    </w:p>
    <w:p w14:paraId="6A8DB374" w14:textId="4943BC3C" w:rsidR="00512CC8" w:rsidRDefault="00512CC8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/с – скорость чтения (внутренний трек)</w:t>
      </w:r>
    </w:p>
    <w:p w14:paraId="46992941" w14:textId="3F53DA7D" w:rsidR="00512CC8" w:rsidRDefault="000D747E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/с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б/с – скорость чтения (б/с)</w:t>
      </w:r>
    </w:p>
    <w:p w14:paraId="0EF1D5F0" w14:textId="2B0CEBBE" w:rsidR="000D747E" w:rsidRDefault="00C1177D" w:rsidP="00512CC8">
      <w:pPr>
        <w:tabs>
          <w:tab w:val="left" w:pos="3432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б/с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512 б</m:t>
            </m:r>
          </m:den>
        </m:f>
      </m:oMath>
      <w:r w:rsidR="000D747E">
        <w:rPr>
          <w:rFonts w:ascii="Times New Roman" w:eastAsiaTheme="minorEastAsia" w:hAnsi="Times New Roman" w:cs="Times New Roman"/>
          <w:sz w:val="28"/>
          <w:szCs w:val="28"/>
        </w:rPr>
        <w:t xml:space="preserve"> = 5,86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D747E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чтения секторов в секунду</w:t>
      </w:r>
    </w:p>
    <w:p w14:paraId="677FF782" w14:textId="25C16F72" w:rsidR="000D747E" w:rsidRPr="00512CC8" w:rsidRDefault="000D747E" w:rsidP="00512CC8">
      <w:pPr>
        <w:tabs>
          <w:tab w:val="left" w:pos="34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8,33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="00071F1D">
        <w:rPr>
          <w:rFonts w:ascii="Times New Roman" w:eastAsiaTheme="minorEastAsia" w:hAnsi="Times New Roman" w:cs="Times New Roman"/>
          <w:sz w:val="28"/>
          <w:szCs w:val="28"/>
        </w:rPr>
        <w:t xml:space="preserve"> * 5,86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71F1D">
        <w:rPr>
          <w:rFonts w:ascii="Times New Roman" w:eastAsiaTheme="minorEastAsia" w:hAnsi="Times New Roman" w:cs="Times New Roman"/>
          <w:sz w:val="28"/>
          <w:szCs w:val="28"/>
        </w:rPr>
        <w:t xml:space="preserve">  = 488 – число секторов на внутреннем треке</w:t>
      </w:r>
    </w:p>
    <w:p w14:paraId="2EB194C2" w14:textId="305E44ED" w:rsidR="00B244B6" w:rsidRPr="00512CC8" w:rsidRDefault="00B244B6"/>
    <w:p w14:paraId="2B86FD2F" w14:textId="77777777" w:rsidR="00B244B6" w:rsidRPr="00512CC8" w:rsidRDefault="00B244B6">
      <w:r w:rsidRPr="00512CC8">
        <w:br w:type="page"/>
      </w:r>
    </w:p>
    <w:p w14:paraId="5D2D5D39" w14:textId="7575640E" w:rsidR="00B244B6" w:rsidRPr="00B244B6" w:rsidRDefault="00B244B6" w:rsidP="00B244B6">
      <w:pPr>
        <w:rPr>
          <w:rFonts w:ascii="Times New Roman" w:hAnsi="Times New Roman" w:cs="Times New Roman"/>
          <w:sz w:val="28"/>
          <w:szCs w:val="28"/>
        </w:rPr>
      </w:pPr>
      <w:r w:rsidRPr="00B244B6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4B6">
        <w:rPr>
          <w:rFonts w:ascii="Times New Roman" w:hAnsi="Times New Roman" w:cs="Times New Roman"/>
          <w:sz w:val="28"/>
          <w:szCs w:val="28"/>
        </w:rPr>
        <w:t>Вывод:</w:t>
      </w:r>
    </w:p>
    <w:p w14:paraId="47B85BD9" w14:textId="29273836" w:rsidR="00B244B6" w:rsidRPr="003D3CB6" w:rsidRDefault="00B244B6" w:rsidP="00B244B6">
      <w:pPr>
        <w:rPr>
          <w:rFonts w:ascii="Times New Roman" w:hAnsi="Times New Roman" w:cs="Times New Roman"/>
          <w:sz w:val="28"/>
          <w:szCs w:val="28"/>
        </w:rPr>
      </w:pPr>
      <w:r w:rsidRPr="00B244B6">
        <w:rPr>
          <w:rFonts w:ascii="Times New Roman" w:hAnsi="Times New Roman" w:cs="Times New Roman"/>
          <w:sz w:val="28"/>
          <w:szCs w:val="28"/>
        </w:rPr>
        <w:t xml:space="preserve">3.1 Научился работать в программе </w:t>
      </w:r>
      <w:r w:rsidRPr="00B244B6">
        <w:rPr>
          <w:rFonts w:ascii="Times New Roman" w:hAnsi="Times New Roman" w:cs="Times New Roman"/>
          <w:sz w:val="28"/>
          <w:szCs w:val="28"/>
          <w:lang w:val="en-US"/>
        </w:rPr>
        <w:t>Everest</w:t>
      </w:r>
      <w:r w:rsidRPr="00B244B6">
        <w:rPr>
          <w:rFonts w:ascii="Times New Roman" w:hAnsi="Times New Roman" w:cs="Times New Roman"/>
          <w:sz w:val="28"/>
          <w:szCs w:val="28"/>
        </w:rPr>
        <w:t xml:space="preserve"> </w:t>
      </w:r>
      <w:r w:rsidRPr="00B244B6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B244B6">
        <w:rPr>
          <w:rFonts w:ascii="Times New Roman" w:hAnsi="Times New Roman" w:cs="Times New Roman"/>
          <w:sz w:val="28"/>
          <w:szCs w:val="28"/>
        </w:rPr>
        <w:t xml:space="preserve"> </w:t>
      </w:r>
      <w:r w:rsidRPr="00B244B6">
        <w:rPr>
          <w:rFonts w:ascii="Times New Roman" w:hAnsi="Times New Roman" w:cs="Times New Roman"/>
          <w:sz w:val="28"/>
          <w:szCs w:val="28"/>
          <w:lang w:val="en-US"/>
        </w:rPr>
        <w:t>Benchmark</w:t>
      </w:r>
    </w:p>
    <w:p w14:paraId="60A44389" w14:textId="6918EA05" w:rsidR="00B244B6" w:rsidRPr="00B244B6" w:rsidRDefault="00B244B6" w:rsidP="00B244B6">
      <w:pPr>
        <w:rPr>
          <w:rFonts w:ascii="Times New Roman" w:hAnsi="Times New Roman" w:cs="Times New Roman"/>
          <w:sz w:val="28"/>
          <w:szCs w:val="28"/>
        </w:rPr>
      </w:pPr>
      <w:r w:rsidRPr="003D3CB6">
        <w:rPr>
          <w:rFonts w:ascii="Times New Roman" w:hAnsi="Times New Roman" w:cs="Times New Roman"/>
          <w:sz w:val="28"/>
          <w:szCs w:val="28"/>
        </w:rPr>
        <w:t xml:space="preserve">3.2 </w:t>
      </w:r>
      <w:r w:rsidRPr="00B244B6">
        <w:rPr>
          <w:rFonts w:ascii="Times New Roman" w:hAnsi="Times New Roman" w:cs="Times New Roman"/>
          <w:sz w:val="28"/>
          <w:szCs w:val="28"/>
        </w:rPr>
        <w:t>Провёл тестирование НЖМД</w:t>
      </w:r>
    </w:p>
    <w:p w14:paraId="7BD6A278" w14:textId="68DE2358" w:rsidR="00B244B6" w:rsidRPr="00B244B6" w:rsidRDefault="00B244B6" w:rsidP="00B244B6">
      <w:pPr>
        <w:rPr>
          <w:rFonts w:ascii="Times New Roman" w:hAnsi="Times New Roman" w:cs="Times New Roman"/>
          <w:sz w:val="28"/>
          <w:szCs w:val="28"/>
        </w:rPr>
      </w:pPr>
    </w:p>
    <w:sectPr w:rsidR="00B244B6" w:rsidRPr="00B2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3AA"/>
    <w:multiLevelType w:val="multilevel"/>
    <w:tmpl w:val="92E03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779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E7"/>
    <w:rsid w:val="00071F1D"/>
    <w:rsid w:val="000D747E"/>
    <w:rsid w:val="001B3307"/>
    <w:rsid w:val="001B7FE7"/>
    <w:rsid w:val="003D3CB6"/>
    <w:rsid w:val="0040763F"/>
    <w:rsid w:val="00512CC8"/>
    <w:rsid w:val="007B4FD7"/>
    <w:rsid w:val="00A16332"/>
    <w:rsid w:val="00B244B6"/>
    <w:rsid w:val="00B83197"/>
    <w:rsid w:val="00C1177D"/>
    <w:rsid w:val="00CF299E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F03F"/>
  <w15:chartTrackingRefBased/>
  <w15:docId w15:val="{76B17948-9B4D-41CD-981C-83B1ABA3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7B4F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7B4FD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0763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12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bardinruslsn@gmail.com</cp:lastModifiedBy>
  <cp:revision>2</cp:revision>
  <cp:lastPrinted>2022-04-04T16:37:00Z</cp:lastPrinted>
  <dcterms:created xsi:type="dcterms:W3CDTF">2022-06-26T20:35:00Z</dcterms:created>
  <dcterms:modified xsi:type="dcterms:W3CDTF">2022-06-26T20:35:00Z</dcterms:modified>
</cp:coreProperties>
</file>