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3AD" w:rsidRDefault="000B0EE0">
      <w:hyperlink r:id="rId4" w:history="1">
        <w:r w:rsidRPr="00AE18FF">
          <w:rPr>
            <w:rStyle w:val="Hyperlink"/>
          </w:rPr>
          <w:t>https://chatgpt.com/share/6740cf99-219c-8002-840a-931d5c0d6ab7</w:t>
        </w:r>
      </w:hyperlink>
      <w:r>
        <w:t xml:space="preserve"> </w:t>
      </w:r>
    </w:p>
    <w:p w:rsidR="000B0EE0" w:rsidRDefault="000B0EE0">
      <w:hyperlink r:id="rId5" w:history="1">
        <w:r w:rsidRPr="00AE18FF">
          <w:rPr>
            <w:rStyle w:val="Hyperlink"/>
          </w:rPr>
          <w:t>https://chatgpt.com/share/6740d135-06b8-8002-8e79-bca3be499339</w:t>
        </w:r>
      </w:hyperlink>
      <w:r>
        <w:t xml:space="preserve"> </w:t>
      </w:r>
    </w:p>
    <w:p w:rsidR="00927FCF" w:rsidRDefault="00927FCF"/>
    <w:p w:rsidR="00927FCF" w:rsidRDefault="00927FCF">
      <w:bookmarkStart w:id="0" w:name="_GoBack"/>
      <w:bookmarkEnd w:id="0"/>
    </w:p>
    <w:sectPr w:rsidR="00927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E0"/>
    <w:rsid w:val="000B0EE0"/>
    <w:rsid w:val="000C03AD"/>
    <w:rsid w:val="0092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BA25"/>
  <w15:chartTrackingRefBased/>
  <w15:docId w15:val="{2490BAAE-3263-4E51-B3FE-E00A98E5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E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740d135-06b8-8002-8e79-bca3be499339" TargetMode="External"/><Relationship Id="rId4" Type="http://schemas.openxmlformats.org/officeDocument/2006/relationships/hyperlink" Target="https://chatgpt.com/share/6740cf99-219c-8002-840a-931d5c0d6a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2024-11-23T02:09:00Z</dcterms:created>
  <dcterms:modified xsi:type="dcterms:W3CDTF">2024-11-23T02:16:00Z</dcterms:modified>
</cp:coreProperties>
</file>