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8C1BE" w14:textId="77777777" w:rsidR="00E72904" w:rsidRDefault="007E7EB0" w:rsidP="007E7EB0">
      <w:pPr>
        <w:jc w:val="center"/>
        <w:rPr>
          <w:sz w:val="34"/>
          <w:szCs w:val="34"/>
        </w:rPr>
      </w:pPr>
      <w:r>
        <w:rPr>
          <w:sz w:val="34"/>
          <w:szCs w:val="34"/>
        </w:rPr>
        <w:t>ANALYSIS</w:t>
      </w:r>
    </w:p>
    <w:p w14:paraId="071D57E4" w14:textId="77777777" w:rsidR="007E7EB0" w:rsidRDefault="007E7EB0" w:rsidP="007E7EB0"/>
    <w:p w14:paraId="4BE028C7" w14:textId="378ACF0F" w:rsidR="00825EE5" w:rsidRPr="00825EE5" w:rsidRDefault="00825EE5" w:rsidP="007E7EB0">
      <w:pPr>
        <w:rPr>
          <w:rFonts w:ascii="Britannic Bold" w:hAnsi="Britannic Bold"/>
          <w:sz w:val="30"/>
          <w:szCs w:val="30"/>
        </w:rPr>
      </w:pPr>
      <w:r w:rsidRPr="00CF3515">
        <w:rPr>
          <w:rFonts w:ascii="Copperplate" w:hAnsi="Copperplate"/>
          <w:sz w:val="30"/>
          <w:szCs w:val="30"/>
        </w:rPr>
        <w:t>Non Heuristic Searches</w:t>
      </w:r>
      <w:r>
        <w:rPr>
          <w:rFonts w:ascii="Britannic Bold" w:hAnsi="Britannic Bold"/>
          <w:sz w:val="30"/>
          <w:szCs w:val="30"/>
        </w:rPr>
        <w:t>-</w:t>
      </w:r>
    </w:p>
    <w:p w14:paraId="0BC16C58" w14:textId="77777777" w:rsidR="007E7EB0" w:rsidRDefault="007E7EB0" w:rsidP="007E7E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50"/>
        <w:gridCol w:w="2764"/>
        <w:gridCol w:w="2467"/>
      </w:tblGrid>
      <w:tr w:rsidR="006B1E6B" w14:paraId="28775367" w14:textId="77777777" w:rsidTr="00190CF6">
        <w:tc>
          <w:tcPr>
            <w:tcW w:w="1129" w:type="dxa"/>
          </w:tcPr>
          <w:p w14:paraId="16662D62" w14:textId="77777777" w:rsidR="007E7EB0" w:rsidRDefault="007E7EB0" w:rsidP="007E7EB0">
            <w:pPr>
              <w:jc w:val="center"/>
            </w:pPr>
            <w:r>
              <w:t>Problem</w:t>
            </w:r>
          </w:p>
        </w:tc>
        <w:tc>
          <w:tcPr>
            <w:tcW w:w="2650" w:type="dxa"/>
          </w:tcPr>
          <w:p w14:paraId="68E7D207" w14:textId="77777777" w:rsidR="007E7EB0" w:rsidRDefault="007E7EB0" w:rsidP="007E7EB0">
            <w:pPr>
              <w:jc w:val="center"/>
            </w:pPr>
            <w:proofErr w:type="spellStart"/>
            <w:r>
              <w:t>Breadth_first_search</w:t>
            </w:r>
            <w:proofErr w:type="spellEnd"/>
          </w:p>
        </w:tc>
        <w:tc>
          <w:tcPr>
            <w:tcW w:w="2764" w:type="dxa"/>
          </w:tcPr>
          <w:p w14:paraId="2071570C" w14:textId="77777777" w:rsidR="007E7EB0" w:rsidRDefault="007E7EB0" w:rsidP="007E7EB0">
            <w:pPr>
              <w:jc w:val="center"/>
            </w:pPr>
            <w:proofErr w:type="spellStart"/>
            <w:r>
              <w:t>Depth_first_graph_search</w:t>
            </w:r>
            <w:proofErr w:type="spellEnd"/>
          </w:p>
        </w:tc>
        <w:tc>
          <w:tcPr>
            <w:tcW w:w="2467" w:type="dxa"/>
          </w:tcPr>
          <w:p w14:paraId="37252E8B" w14:textId="77777777" w:rsidR="007E7EB0" w:rsidRDefault="007E7EB0" w:rsidP="007E7EB0">
            <w:proofErr w:type="spellStart"/>
            <w:r>
              <w:t>Uniform_cost_search</w:t>
            </w:r>
            <w:proofErr w:type="spellEnd"/>
          </w:p>
        </w:tc>
      </w:tr>
      <w:tr w:rsidR="006B1E6B" w14:paraId="07E3C8BA" w14:textId="77777777" w:rsidTr="00190CF6">
        <w:tc>
          <w:tcPr>
            <w:tcW w:w="1129" w:type="dxa"/>
          </w:tcPr>
          <w:p w14:paraId="3C9710A0" w14:textId="77777777" w:rsidR="00825EE5" w:rsidRDefault="00825EE5" w:rsidP="007E7EB0"/>
          <w:p w14:paraId="04C76625" w14:textId="77777777" w:rsidR="007E7EB0" w:rsidRDefault="007E7EB0" w:rsidP="007E7EB0">
            <w:r>
              <w:t>Air Cargo Problem 1</w:t>
            </w:r>
          </w:p>
        </w:tc>
        <w:tc>
          <w:tcPr>
            <w:tcW w:w="2650" w:type="dxa"/>
          </w:tcPr>
          <w:p w14:paraId="7217A548" w14:textId="77777777" w:rsidR="00825EE5" w:rsidRDefault="00825EE5" w:rsidP="007E7EB0"/>
          <w:p w14:paraId="70A6571B" w14:textId="77777777" w:rsidR="007E7EB0" w:rsidRDefault="007E7EB0" w:rsidP="007E7EB0">
            <w:r>
              <w:t>Expansions-43</w:t>
            </w:r>
          </w:p>
          <w:p w14:paraId="38689375" w14:textId="77777777" w:rsidR="007E7EB0" w:rsidRDefault="007E7EB0" w:rsidP="007E7EB0">
            <w:r>
              <w:t>Goal Tests-56</w:t>
            </w:r>
          </w:p>
          <w:p w14:paraId="1EEDB1AB" w14:textId="77777777" w:rsidR="007E7EB0" w:rsidRDefault="007E7EB0" w:rsidP="007E7EB0">
            <w:r>
              <w:t>New Nodes-180</w:t>
            </w:r>
          </w:p>
          <w:p w14:paraId="1FC5AF83" w14:textId="77777777" w:rsidR="007E7EB0" w:rsidRDefault="006B1E6B" w:rsidP="007E7EB0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0.030782620000536554</w:t>
            </w:r>
          </w:p>
          <w:p w14:paraId="7DEAE584" w14:textId="77777777" w:rsidR="006B1E6B" w:rsidRDefault="006B1E6B" w:rsidP="007E7EB0"/>
          <w:p w14:paraId="3773EA3F" w14:textId="77777777" w:rsidR="007E7EB0" w:rsidRDefault="007E7EB0" w:rsidP="007E7EB0">
            <w:r>
              <w:t>Optimal Path-</w:t>
            </w:r>
          </w:p>
          <w:p w14:paraId="74EE3EF0" w14:textId="77777777" w:rsidR="007E7EB0" w:rsidRDefault="007E7EB0" w:rsidP="007E7EB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72F16509" w14:textId="77777777" w:rsidR="007E7EB0" w:rsidRDefault="007E7EB0" w:rsidP="007E7EB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31BE012F" w14:textId="77777777" w:rsidR="007E7EB0" w:rsidRDefault="007E7EB0" w:rsidP="007E7EB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614025BD" w14:textId="77777777" w:rsidR="007E7EB0" w:rsidRDefault="007E7EB0" w:rsidP="007E7EB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74F4B04E" w14:textId="77777777" w:rsidR="007E7EB0" w:rsidRDefault="007E7EB0" w:rsidP="007E7EB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JFK)</w:t>
            </w:r>
          </w:p>
          <w:p w14:paraId="343F0E62" w14:textId="77777777" w:rsidR="007E7EB0" w:rsidRDefault="007E7EB0" w:rsidP="007E7EB0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6A1C88B5" w14:textId="77777777" w:rsidR="00825EE5" w:rsidRDefault="00825EE5" w:rsidP="007E7EB0"/>
        </w:tc>
        <w:tc>
          <w:tcPr>
            <w:tcW w:w="2764" w:type="dxa"/>
          </w:tcPr>
          <w:p w14:paraId="102CB9A3" w14:textId="77777777" w:rsidR="00825EE5" w:rsidRDefault="00825EE5" w:rsidP="007E7EB0"/>
          <w:p w14:paraId="63B58901" w14:textId="77777777" w:rsidR="007E7EB0" w:rsidRDefault="007E7EB0" w:rsidP="007E7EB0">
            <w:r>
              <w:t>Expansions-21</w:t>
            </w:r>
          </w:p>
          <w:p w14:paraId="4655D1DD" w14:textId="77777777" w:rsidR="007E7EB0" w:rsidRDefault="007E7EB0" w:rsidP="007E7EB0">
            <w:r>
              <w:t>Goal Tests-22</w:t>
            </w:r>
          </w:p>
          <w:p w14:paraId="6560F7B4" w14:textId="77777777" w:rsidR="007E7EB0" w:rsidRDefault="007E7EB0" w:rsidP="007E7EB0">
            <w:r>
              <w:t>New Nodes-84</w:t>
            </w:r>
          </w:p>
          <w:p w14:paraId="540BAE39" w14:textId="77777777" w:rsidR="007E7EB0" w:rsidRDefault="006B1E6B" w:rsidP="007E7EB0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0.014805071994487662</w:t>
            </w:r>
          </w:p>
          <w:p w14:paraId="5F27A7E2" w14:textId="77777777" w:rsidR="006B1E6B" w:rsidRDefault="006B1E6B" w:rsidP="007E7EB0"/>
          <w:p w14:paraId="0F606784" w14:textId="77777777" w:rsidR="007E7EB0" w:rsidRDefault="007E7EB0" w:rsidP="007E7EB0">
            <w:r>
              <w:t>Path length is 20-</w:t>
            </w:r>
          </w:p>
          <w:p w14:paraId="006FE157" w14:textId="77777777" w:rsidR="007E7EB0" w:rsidRDefault="007E7EB0" w:rsidP="007E7EB0">
            <w:r>
              <w:t>Hence not optimal</w:t>
            </w:r>
          </w:p>
        </w:tc>
        <w:tc>
          <w:tcPr>
            <w:tcW w:w="2467" w:type="dxa"/>
          </w:tcPr>
          <w:p w14:paraId="1EDA6D12" w14:textId="77777777" w:rsidR="00825EE5" w:rsidRDefault="00825EE5" w:rsidP="006B1E6B"/>
          <w:p w14:paraId="5F24646D" w14:textId="77777777" w:rsidR="006B1E6B" w:rsidRDefault="006B1E6B" w:rsidP="006B1E6B">
            <w:r>
              <w:t>Expansions-55</w:t>
            </w:r>
          </w:p>
          <w:p w14:paraId="122D8EAE" w14:textId="77777777" w:rsidR="006B1E6B" w:rsidRDefault="006B1E6B" w:rsidP="006B1E6B">
            <w:r>
              <w:t>Goal Tests-57</w:t>
            </w:r>
          </w:p>
          <w:p w14:paraId="78C7696C" w14:textId="77777777" w:rsidR="006B1E6B" w:rsidRDefault="006B1E6B" w:rsidP="006B1E6B">
            <w:r>
              <w:t>New Nodes-224</w:t>
            </w:r>
          </w:p>
          <w:p w14:paraId="152447A0" w14:textId="77777777" w:rsidR="006B1E6B" w:rsidRDefault="006B1E6B" w:rsidP="006B1E6B">
            <w:r>
              <w:t>Time-</w:t>
            </w:r>
          </w:p>
          <w:p w14:paraId="2BDC947A" w14:textId="77777777" w:rsidR="006B1E6B" w:rsidRDefault="006B1E6B" w:rsidP="006B1E6B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0.04118156401091255</w:t>
            </w:r>
          </w:p>
          <w:p w14:paraId="4838CD82" w14:textId="77777777" w:rsidR="006B1E6B" w:rsidRDefault="006B1E6B" w:rsidP="006B1E6B"/>
          <w:p w14:paraId="4630CF1D" w14:textId="77777777" w:rsidR="007E7EB0" w:rsidRDefault="006B1E6B" w:rsidP="007E7EB0">
            <w:r>
              <w:t>Optimal Path-</w:t>
            </w:r>
          </w:p>
          <w:p w14:paraId="59867209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15D1AFB2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284DECC6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JFK)</w:t>
            </w:r>
          </w:p>
          <w:p w14:paraId="508128BE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0604DF70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03FC7A12" w14:textId="77777777" w:rsidR="006B1E6B" w:rsidRDefault="006B1E6B" w:rsidP="006B1E6B"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Unload(C2, P2, SFO)</w:t>
            </w:r>
          </w:p>
        </w:tc>
      </w:tr>
      <w:tr w:rsidR="006B1E6B" w14:paraId="1AF8C18D" w14:textId="77777777" w:rsidTr="00190CF6">
        <w:tc>
          <w:tcPr>
            <w:tcW w:w="1129" w:type="dxa"/>
          </w:tcPr>
          <w:p w14:paraId="0A658FBD" w14:textId="77777777" w:rsidR="00825EE5" w:rsidRDefault="00825EE5" w:rsidP="007E7EB0"/>
          <w:p w14:paraId="48984649" w14:textId="77777777" w:rsidR="007E7EB0" w:rsidRDefault="006B1E6B" w:rsidP="007E7EB0">
            <w:r>
              <w:t>Air Cargo Problem 2</w:t>
            </w:r>
          </w:p>
        </w:tc>
        <w:tc>
          <w:tcPr>
            <w:tcW w:w="2650" w:type="dxa"/>
          </w:tcPr>
          <w:p w14:paraId="7547EF51" w14:textId="77777777" w:rsidR="00825EE5" w:rsidRDefault="00825EE5" w:rsidP="006B1E6B"/>
          <w:p w14:paraId="14CD39A3" w14:textId="77777777" w:rsidR="006B1E6B" w:rsidRDefault="006B1E6B" w:rsidP="006B1E6B">
            <w:r>
              <w:t>Expansions-3346</w:t>
            </w:r>
          </w:p>
          <w:p w14:paraId="2028D0E6" w14:textId="77777777" w:rsidR="006B1E6B" w:rsidRDefault="006B1E6B" w:rsidP="006B1E6B">
            <w:r>
              <w:t>Goal Tests-4612</w:t>
            </w:r>
          </w:p>
          <w:p w14:paraId="58E2C140" w14:textId="77777777" w:rsidR="006B1E6B" w:rsidRDefault="006B1E6B" w:rsidP="006B1E6B">
            <w:r>
              <w:t>New Nodes-30534</w:t>
            </w:r>
          </w:p>
          <w:p w14:paraId="0E1C88D9" w14:textId="77777777" w:rsidR="006B1E6B" w:rsidRDefault="006B1E6B" w:rsidP="006B1E6B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13.897042825992685</w:t>
            </w:r>
          </w:p>
          <w:p w14:paraId="77BAA314" w14:textId="77777777" w:rsidR="007E7EB0" w:rsidRDefault="007E7EB0" w:rsidP="007E7EB0"/>
          <w:p w14:paraId="4E0F2396" w14:textId="77777777" w:rsidR="006B1E6B" w:rsidRDefault="006B1E6B" w:rsidP="007E7EB0">
            <w:r>
              <w:t>Optimal Path-</w:t>
            </w:r>
          </w:p>
          <w:p w14:paraId="35D50BEE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49378C84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731682BC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P3, ATL)</w:t>
            </w:r>
          </w:p>
          <w:p w14:paraId="41A25DE2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JFK)</w:t>
            </w:r>
          </w:p>
          <w:p w14:paraId="0CF87D0C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33E1F5F3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7EA534C7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22E6BDC4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P3, ATL, SFO)</w:t>
            </w:r>
          </w:p>
          <w:p w14:paraId="090ACB45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P3, SFO)</w:t>
            </w:r>
          </w:p>
          <w:p w14:paraId="7E24B8FB" w14:textId="77777777" w:rsidR="006B1E6B" w:rsidRDefault="006B1E6B" w:rsidP="007E7EB0"/>
        </w:tc>
        <w:tc>
          <w:tcPr>
            <w:tcW w:w="2764" w:type="dxa"/>
          </w:tcPr>
          <w:p w14:paraId="63B4F654" w14:textId="77777777" w:rsidR="00825EE5" w:rsidRDefault="00825EE5" w:rsidP="006B1E6B"/>
          <w:p w14:paraId="61D967BF" w14:textId="77777777" w:rsidR="006B1E6B" w:rsidRDefault="006B1E6B" w:rsidP="006B1E6B">
            <w:r>
              <w:t>Expansions-107</w:t>
            </w:r>
          </w:p>
          <w:p w14:paraId="6C6E003F" w14:textId="77777777" w:rsidR="006B1E6B" w:rsidRDefault="006B1E6B" w:rsidP="006B1E6B">
            <w:r>
              <w:t>Goal Tests-108</w:t>
            </w:r>
          </w:p>
          <w:p w14:paraId="530C6660" w14:textId="77777777" w:rsidR="006B1E6B" w:rsidRDefault="006B1E6B" w:rsidP="006B1E6B">
            <w:r>
              <w:t>New Nodes-959</w:t>
            </w:r>
          </w:p>
          <w:p w14:paraId="1DC04386" w14:textId="77777777" w:rsidR="006B1E6B" w:rsidRDefault="006B1E6B" w:rsidP="006B1E6B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</w:t>
            </w:r>
          </w:p>
          <w:p w14:paraId="73EB2C91" w14:textId="77777777" w:rsidR="006B1E6B" w:rsidRDefault="006B1E6B" w:rsidP="006B1E6B">
            <w:r>
              <w:rPr>
                <w:rFonts w:ascii="AppleSystemUIFont" w:hAnsi="AppleSystemUIFont" w:cs="AppleSystemUIFont"/>
                <w:color w:val="353535"/>
                <w:lang w:val="en-GB"/>
              </w:rPr>
              <w:t>0.3423971490119584</w:t>
            </w:r>
          </w:p>
          <w:p w14:paraId="20199C0E" w14:textId="77777777" w:rsidR="007E7EB0" w:rsidRDefault="007E7EB0" w:rsidP="007E7EB0"/>
          <w:p w14:paraId="118495C9" w14:textId="77777777" w:rsidR="006B1E6B" w:rsidRDefault="006B1E6B" w:rsidP="007E7EB0">
            <w:r>
              <w:t>Path length is 105-</w:t>
            </w:r>
          </w:p>
          <w:p w14:paraId="26730B8D" w14:textId="77777777" w:rsidR="006B1E6B" w:rsidRDefault="006B1E6B" w:rsidP="007E7EB0">
            <w:r>
              <w:t>Hence not optimal</w:t>
            </w:r>
          </w:p>
        </w:tc>
        <w:tc>
          <w:tcPr>
            <w:tcW w:w="2467" w:type="dxa"/>
          </w:tcPr>
          <w:p w14:paraId="305AD0C1" w14:textId="77777777" w:rsidR="00825EE5" w:rsidRDefault="00825EE5" w:rsidP="006B1E6B"/>
          <w:p w14:paraId="268ED74C" w14:textId="77777777" w:rsidR="006B1E6B" w:rsidRDefault="006B1E6B" w:rsidP="006B1E6B">
            <w:r>
              <w:t>Expansions-4852</w:t>
            </w:r>
          </w:p>
          <w:p w14:paraId="50E6457E" w14:textId="77777777" w:rsidR="006B1E6B" w:rsidRDefault="006B1E6B" w:rsidP="006B1E6B">
            <w:r>
              <w:t>Goal Tests-4854</w:t>
            </w:r>
          </w:p>
          <w:p w14:paraId="2D04C62C" w14:textId="77777777" w:rsidR="006B1E6B" w:rsidRDefault="006B1E6B" w:rsidP="006B1E6B">
            <w:r>
              <w:t>New Nodes-44030</w:t>
            </w:r>
          </w:p>
          <w:p w14:paraId="2B333FD5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45.0311206089973</w:t>
            </w:r>
          </w:p>
          <w:p w14:paraId="68248A8B" w14:textId="77777777" w:rsidR="006B1E6B" w:rsidRDefault="006B1E6B" w:rsidP="006B1E6B"/>
          <w:p w14:paraId="5CE3F13A" w14:textId="77777777" w:rsidR="007E7EB0" w:rsidRDefault="006B1E6B" w:rsidP="007E7EB0">
            <w:r>
              <w:t>Optimal Path-</w:t>
            </w:r>
          </w:p>
          <w:p w14:paraId="2FAA2C24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2E6C3466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0823064C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P3, ATL)</w:t>
            </w:r>
          </w:p>
          <w:p w14:paraId="42B551E6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JFK)</w:t>
            </w:r>
          </w:p>
          <w:p w14:paraId="4113B88D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2C9BC474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P3, ATL, SFO)</w:t>
            </w:r>
          </w:p>
          <w:p w14:paraId="6ECC57B3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P3, SFO)</w:t>
            </w:r>
          </w:p>
          <w:p w14:paraId="304D6BC2" w14:textId="77777777" w:rsidR="006B1E6B" w:rsidRDefault="006B1E6B" w:rsidP="006B1E6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252BC386" w14:textId="77777777" w:rsidR="006B1E6B" w:rsidRDefault="006B1E6B" w:rsidP="006B1E6B"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Unload(C1, P1, JFK)</w:t>
            </w:r>
          </w:p>
        </w:tc>
      </w:tr>
      <w:tr w:rsidR="006B1E6B" w14:paraId="0EF2A318" w14:textId="77777777" w:rsidTr="00190CF6">
        <w:tc>
          <w:tcPr>
            <w:tcW w:w="1129" w:type="dxa"/>
          </w:tcPr>
          <w:p w14:paraId="27074698" w14:textId="77777777" w:rsidR="00825EE5" w:rsidRDefault="00825EE5" w:rsidP="007E7EB0"/>
          <w:p w14:paraId="5425F7D7" w14:textId="3FFEDF98" w:rsidR="007E7EB0" w:rsidRDefault="006B1E6B" w:rsidP="007E7EB0">
            <w:r>
              <w:t xml:space="preserve">Air Cargo Problem </w:t>
            </w:r>
            <w:r w:rsidR="00B64547">
              <w:t>3</w:t>
            </w:r>
          </w:p>
        </w:tc>
        <w:tc>
          <w:tcPr>
            <w:tcW w:w="2650" w:type="dxa"/>
          </w:tcPr>
          <w:p w14:paraId="5D2BFDD3" w14:textId="77777777" w:rsidR="00825EE5" w:rsidRDefault="00825EE5" w:rsidP="00B64547"/>
          <w:p w14:paraId="1564C42F" w14:textId="2044CF00" w:rsidR="00B64547" w:rsidRDefault="00B64547" w:rsidP="00B64547">
            <w:r>
              <w:t>Expansions-3599</w:t>
            </w:r>
          </w:p>
          <w:p w14:paraId="55C70129" w14:textId="7D9D580D" w:rsidR="00B64547" w:rsidRDefault="00B64547" w:rsidP="00B64547">
            <w:r>
              <w:t>Goal Tests-6338</w:t>
            </w:r>
          </w:p>
          <w:p w14:paraId="4E8463AD" w14:textId="1837CCDA" w:rsidR="00B64547" w:rsidRDefault="00B64547" w:rsidP="00B64547">
            <w:r>
              <w:t>New Nodes-31930</w:t>
            </w:r>
          </w:p>
          <w:p w14:paraId="47F0BF43" w14:textId="1F28739D" w:rsidR="00B64547" w:rsidRDefault="00B64547" w:rsidP="00B64547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20.77853937400505</w:t>
            </w:r>
          </w:p>
          <w:p w14:paraId="2FBA8DC7" w14:textId="77777777" w:rsidR="007E7EB0" w:rsidRDefault="007E7EB0" w:rsidP="007E7EB0"/>
          <w:p w14:paraId="22DDE92E" w14:textId="77777777" w:rsidR="00B64547" w:rsidRDefault="00B64547" w:rsidP="007E7EB0">
            <w:r>
              <w:t>Optimal Path-</w:t>
            </w:r>
          </w:p>
          <w:p w14:paraId="45B7260B" w14:textId="77777777" w:rsidR="00B64547" w:rsidRDefault="00B64547" w:rsidP="00B6454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lastRenderedPageBreak/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1E3B5E8C" w14:textId="77777777" w:rsidR="00B64547" w:rsidRDefault="00B64547" w:rsidP="00B6454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66A6DF93" w14:textId="77777777" w:rsidR="00B64547" w:rsidRDefault="00B64547" w:rsidP="00B6454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ATL)</w:t>
            </w:r>
          </w:p>
          <w:p w14:paraId="2ADBE584" w14:textId="77777777" w:rsidR="00B64547" w:rsidRDefault="00B64547" w:rsidP="00B6454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P1, ATL)</w:t>
            </w:r>
          </w:p>
          <w:p w14:paraId="5100CDFF" w14:textId="77777777" w:rsidR="00B64547" w:rsidRDefault="00B64547" w:rsidP="00B6454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26EB8FB2" w14:textId="77777777" w:rsidR="00B64547" w:rsidRDefault="00B64547" w:rsidP="00B6454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35F47442" w14:textId="77777777" w:rsidR="00B64547" w:rsidRDefault="00B64547" w:rsidP="00B6454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ATL, JFK)</w:t>
            </w:r>
          </w:p>
          <w:p w14:paraId="7E1CE496" w14:textId="77777777" w:rsidR="00B64547" w:rsidRDefault="00B64547" w:rsidP="00B6454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4FA1E718" w14:textId="357A3BD0" w:rsidR="00B64547" w:rsidRDefault="00B64547" w:rsidP="00B64547"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Unload(C3, P1, JFK)</w:t>
            </w:r>
          </w:p>
        </w:tc>
        <w:tc>
          <w:tcPr>
            <w:tcW w:w="2764" w:type="dxa"/>
          </w:tcPr>
          <w:p w14:paraId="7BB561DD" w14:textId="77777777" w:rsidR="00825EE5" w:rsidRDefault="00825EE5" w:rsidP="00B64547"/>
          <w:p w14:paraId="79E637E4" w14:textId="7BDBEA3D" w:rsidR="00B64547" w:rsidRDefault="00B64547" w:rsidP="00B64547">
            <w:r>
              <w:t>Expansions-93</w:t>
            </w:r>
          </w:p>
          <w:p w14:paraId="0FFB1BC5" w14:textId="6980B6D8" w:rsidR="00B64547" w:rsidRDefault="00B64547" w:rsidP="00B64547">
            <w:r>
              <w:t>Goal Tests-94</w:t>
            </w:r>
          </w:p>
          <w:p w14:paraId="2F650472" w14:textId="5C02CFAA" w:rsidR="00B64547" w:rsidRDefault="00B64547" w:rsidP="00B64547">
            <w:r>
              <w:t>New Nodes-783</w:t>
            </w:r>
          </w:p>
          <w:p w14:paraId="516865E0" w14:textId="20B24D83" w:rsidR="00B64547" w:rsidRDefault="00B64547" w:rsidP="00B64547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0.280162385024596</w:t>
            </w:r>
          </w:p>
          <w:p w14:paraId="73547121" w14:textId="77777777" w:rsidR="007E7EB0" w:rsidRDefault="007E7EB0" w:rsidP="007E7EB0"/>
          <w:p w14:paraId="0984F754" w14:textId="77777777" w:rsidR="00B64547" w:rsidRDefault="00B64547" w:rsidP="007E7EB0">
            <w:r>
              <w:t>Path length is 92-</w:t>
            </w:r>
          </w:p>
          <w:p w14:paraId="112B6474" w14:textId="1F5B6892" w:rsidR="00B64547" w:rsidRDefault="00B64547" w:rsidP="007E7EB0">
            <w:r>
              <w:lastRenderedPageBreak/>
              <w:t>Hence not optimal</w:t>
            </w:r>
          </w:p>
        </w:tc>
        <w:tc>
          <w:tcPr>
            <w:tcW w:w="2467" w:type="dxa"/>
          </w:tcPr>
          <w:p w14:paraId="78784FCC" w14:textId="77777777" w:rsidR="00825EE5" w:rsidRDefault="00825EE5" w:rsidP="00B64547"/>
          <w:p w14:paraId="2D1921C3" w14:textId="10AF92AC" w:rsidR="00B64547" w:rsidRDefault="00B64547" w:rsidP="00B64547">
            <w:r>
              <w:t>Expansions-</w:t>
            </w:r>
            <w:r w:rsidR="00825EE5">
              <w:t>7368</w:t>
            </w:r>
          </w:p>
          <w:p w14:paraId="3830F215" w14:textId="5DF94B9F" w:rsidR="00B64547" w:rsidRDefault="00825EE5" w:rsidP="00B64547">
            <w:r>
              <w:t>Goal Tests-7370</w:t>
            </w:r>
          </w:p>
          <w:p w14:paraId="48C3EAF7" w14:textId="0E0BEDAE" w:rsidR="00B64547" w:rsidRDefault="00B64547" w:rsidP="00B64547">
            <w:r>
              <w:t>New Nodes-</w:t>
            </w:r>
            <w:r w:rsidR="00825EE5">
              <w:t>66215</w:t>
            </w:r>
          </w:p>
          <w:p w14:paraId="1F19EFAE" w14:textId="45F9C860" w:rsidR="00B64547" w:rsidRDefault="00B64547" w:rsidP="00B64547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</w:t>
            </w:r>
            <w:r w:rsidR="00825EE5">
              <w:rPr>
                <w:rFonts w:ascii="AppleSystemUIFont" w:hAnsi="AppleSystemUIFont" w:cs="AppleSystemUIFont"/>
                <w:color w:val="353535"/>
                <w:lang w:val="en-GB"/>
              </w:rPr>
              <w:t>136.17521741401288</w:t>
            </w:r>
          </w:p>
          <w:p w14:paraId="7AA9F3EA" w14:textId="77777777" w:rsidR="007E7EB0" w:rsidRDefault="007E7EB0" w:rsidP="007E7EB0"/>
          <w:p w14:paraId="64FF51B0" w14:textId="77777777" w:rsidR="00825EE5" w:rsidRDefault="00825EE5" w:rsidP="007E7EB0">
            <w:r>
              <w:t>Optimal Path-</w:t>
            </w:r>
          </w:p>
          <w:p w14:paraId="2528E0D5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lastRenderedPageBreak/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2C46030D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14EFE1FE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ATL)</w:t>
            </w:r>
          </w:p>
          <w:p w14:paraId="51BD7FB3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P1, ATL)</w:t>
            </w:r>
          </w:p>
          <w:p w14:paraId="6DD8D93B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33129928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ATL, JFK)</w:t>
            </w:r>
          </w:p>
          <w:p w14:paraId="6B8A5C96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P1, JFK)</w:t>
            </w:r>
          </w:p>
          <w:p w14:paraId="360EC427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6F87E81A" w14:textId="77777777" w:rsidR="00825EE5" w:rsidRDefault="00825EE5" w:rsidP="00825EE5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48B97CB9" w14:textId="77777777" w:rsidR="00825EE5" w:rsidRDefault="00825EE5" w:rsidP="007E7EB0"/>
        </w:tc>
      </w:tr>
    </w:tbl>
    <w:p w14:paraId="63364698" w14:textId="77777777" w:rsidR="00825EE5" w:rsidRDefault="00825EE5" w:rsidP="00CF3515"/>
    <w:p w14:paraId="47ABD1CD" w14:textId="77777777" w:rsidR="00CF3515" w:rsidRDefault="00CF3515" w:rsidP="00CF3515"/>
    <w:p w14:paraId="00C7FF50" w14:textId="1E84BDA6" w:rsidR="000E67CB" w:rsidRPr="007D57DD" w:rsidRDefault="000E67CB" w:rsidP="007D57DD">
      <w:pPr>
        <w:pStyle w:val="ListParagraph"/>
        <w:numPr>
          <w:ilvl w:val="0"/>
          <w:numId w:val="3"/>
        </w:numPr>
        <w:ind w:left="357" w:hanging="357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As it can be seen depth first search clearly takes the least amount of time to search but its searches are not optimal</w:t>
      </w:r>
    </w:p>
    <w:p w14:paraId="656C4BEA" w14:textId="77777777" w:rsidR="007D57DD" w:rsidRPr="007D57DD" w:rsidRDefault="007D57DD" w:rsidP="007D57DD">
      <w:pPr>
        <w:pStyle w:val="ListParagraph"/>
        <w:ind w:left="357"/>
        <w:rPr>
          <w:sz w:val="30"/>
          <w:szCs w:val="30"/>
        </w:rPr>
      </w:pPr>
    </w:p>
    <w:p w14:paraId="3F174D92" w14:textId="17F504D6" w:rsidR="007D57DD" w:rsidRPr="007D57DD" w:rsidRDefault="000E67CB" w:rsidP="007D57DD">
      <w:pPr>
        <w:pStyle w:val="ListParagraph"/>
        <w:numPr>
          <w:ilvl w:val="0"/>
          <w:numId w:val="3"/>
        </w:numPr>
        <w:spacing w:after="10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The path length</w:t>
      </w:r>
      <w:r w:rsidR="007D57DD">
        <w:rPr>
          <w:rFonts w:ascii="Arial Unicode MS" w:eastAsia="Arial Unicode MS" w:hAnsi="Arial Unicode MS" w:cs="Arial Unicode MS"/>
          <w:sz w:val="26"/>
          <w:szCs w:val="26"/>
        </w:rPr>
        <w:t xml:space="preserve"> generated by </w:t>
      </w:r>
      <w:proofErr w:type="spellStart"/>
      <w:r w:rsidR="007D57DD">
        <w:rPr>
          <w:rFonts w:ascii="Arial Unicode MS" w:eastAsia="Arial Unicode MS" w:hAnsi="Arial Unicode MS" w:cs="Arial Unicode MS"/>
          <w:sz w:val="26"/>
          <w:szCs w:val="26"/>
        </w:rPr>
        <w:t>dfs</w:t>
      </w:r>
      <w:proofErr w:type="spellEnd"/>
      <w:r w:rsidR="007D57DD">
        <w:rPr>
          <w:rFonts w:ascii="Arial Unicode MS" w:eastAsia="Arial Unicode MS" w:hAnsi="Arial Unicode MS" w:cs="Arial Unicode MS"/>
          <w:sz w:val="26"/>
          <w:szCs w:val="26"/>
        </w:rPr>
        <w:t xml:space="preserve"> is not optimal and is much more than </w:t>
      </w:r>
      <w:proofErr w:type="spellStart"/>
      <w:r w:rsidR="007D57DD">
        <w:rPr>
          <w:rFonts w:ascii="Arial Unicode MS" w:eastAsia="Arial Unicode MS" w:hAnsi="Arial Unicode MS" w:cs="Arial Unicode MS"/>
          <w:sz w:val="26"/>
          <w:szCs w:val="26"/>
        </w:rPr>
        <w:t>bfs</w:t>
      </w:r>
      <w:proofErr w:type="spellEnd"/>
      <w:r w:rsidR="007D57DD">
        <w:rPr>
          <w:rFonts w:ascii="Arial Unicode MS" w:eastAsia="Arial Unicode MS" w:hAnsi="Arial Unicode MS" w:cs="Arial Unicode MS"/>
          <w:sz w:val="26"/>
          <w:szCs w:val="26"/>
        </w:rPr>
        <w:t xml:space="preserve"> an</w:t>
      </w:r>
      <w:r w:rsidR="007D57DD" w:rsidRPr="007D57DD">
        <w:rPr>
          <w:rFonts w:ascii="Arial Unicode MS" w:eastAsia="Arial Unicode MS" w:hAnsi="Arial Unicode MS" w:cs="Arial Unicode MS"/>
          <w:sz w:val="26"/>
          <w:szCs w:val="26"/>
        </w:rPr>
        <w:t>d uniform</w:t>
      </w:r>
      <w:r w:rsidR="007D57DD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7D57DD" w:rsidRPr="007D57DD">
        <w:rPr>
          <w:rFonts w:ascii="Arial Unicode MS" w:eastAsia="Arial Unicode MS" w:hAnsi="Arial Unicode MS" w:cs="Arial Unicode MS"/>
          <w:sz w:val="26"/>
          <w:szCs w:val="26"/>
        </w:rPr>
        <w:t>cost search</w:t>
      </w:r>
    </w:p>
    <w:p w14:paraId="06A93C35" w14:textId="77777777" w:rsidR="007D57DD" w:rsidRPr="007D57DD" w:rsidRDefault="007D57DD" w:rsidP="007D57DD">
      <w:pPr>
        <w:pStyle w:val="ListParagraph"/>
        <w:spacing w:after="100"/>
        <w:ind w:left="360"/>
        <w:rPr>
          <w:sz w:val="30"/>
          <w:szCs w:val="30"/>
        </w:rPr>
      </w:pPr>
    </w:p>
    <w:p w14:paraId="47EEEE6D" w14:textId="2CBC4EE5" w:rsidR="007D57DD" w:rsidRPr="007D57DD" w:rsidRDefault="007D57DD" w:rsidP="007D57DD">
      <w:pPr>
        <w:pStyle w:val="ListParagraph"/>
        <w:numPr>
          <w:ilvl w:val="0"/>
          <w:numId w:val="3"/>
        </w:numPr>
        <w:spacing w:after="10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BFS and uniform cost search generate similar paths to achieve the goals.</w:t>
      </w:r>
    </w:p>
    <w:p w14:paraId="5AA7617A" w14:textId="287ECF13" w:rsidR="007D57DD" w:rsidRPr="007D57DD" w:rsidRDefault="007D57DD" w:rsidP="007D57DD">
      <w:pPr>
        <w:pStyle w:val="ListParagraph"/>
        <w:spacing w:after="100"/>
        <w:ind w:left="360"/>
        <w:rPr>
          <w:sz w:val="30"/>
          <w:szCs w:val="30"/>
        </w:rPr>
      </w:pPr>
    </w:p>
    <w:p w14:paraId="2CAEC601" w14:textId="5BC57621" w:rsidR="007D57DD" w:rsidRPr="007D57DD" w:rsidRDefault="007D57DD" w:rsidP="007D57DD">
      <w:pPr>
        <w:pStyle w:val="ListParagraph"/>
        <w:numPr>
          <w:ilvl w:val="0"/>
          <w:numId w:val="3"/>
        </w:numPr>
        <w:spacing w:after="10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But BFS takes less time than uniform cost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search,hence</w:t>
      </w:r>
      <w:proofErr w:type="spellEnd"/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BFS is the optimal searching technique amongst the three.</w:t>
      </w:r>
    </w:p>
    <w:p w14:paraId="7617EE3C" w14:textId="77777777" w:rsidR="007D57DD" w:rsidRPr="007D57DD" w:rsidRDefault="007D57DD" w:rsidP="007D57DD">
      <w:pPr>
        <w:spacing w:after="100"/>
        <w:rPr>
          <w:sz w:val="30"/>
          <w:szCs w:val="30"/>
        </w:rPr>
      </w:pPr>
    </w:p>
    <w:p w14:paraId="4151B19F" w14:textId="4E8910A2" w:rsidR="007D57DD" w:rsidRDefault="007D57DD" w:rsidP="007D57DD">
      <w:pPr>
        <w:pStyle w:val="ListParagraph"/>
        <w:spacing w:after="100"/>
        <w:ind w:left="360"/>
        <w:rPr>
          <w:sz w:val="30"/>
          <w:szCs w:val="30"/>
        </w:rPr>
      </w:pPr>
      <w:r>
        <w:rPr>
          <w:noProof/>
          <w:sz w:val="30"/>
          <w:szCs w:val="30"/>
          <w:lang w:val="en-GB" w:eastAsia="en-GB"/>
        </w:rPr>
        <w:drawing>
          <wp:inline distT="0" distB="0" distL="0" distR="0" wp14:anchorId="7B4FF2C9" wp14:editId="5F4233F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213AEB" w14:textId="77777777" w:rsidR="00A575B3" w:rsidRPr="007D57DD" w:rsidRDefault="00A575B3" w:rsidP="007D57DD">
      <w:pPr>
        <w:pStyle w:val="ListParagraph"/>
        <w:spacing w:after="100"/>
        <w:ind w:left="360"/>
        <w:rPr>
          <w:sz w:val="30"/>
          <w:szCs w:val="30"/>
        </w:rPr>
      </w:pPr>
    </w:p>
    <w:p w14:paraId="79AEC177" w14:textId="77777777" w:rsidR="007D57DD" w:rsidRPr="007D57DD" w:rsidRDefault="007D57DD" w:rsidP="007D57DD">
      <w:pPr>
        <w:pStyle w:val="ListParagraph"/>
        <w:spacing w:after="100"/>
        <w:ind w:left="360"/>
        <w:rPr>
          <w:sz w:val="30"/>
          <w:szCs w:val="30"/>
        </w:rPr>
      </w:pPr>
    </w:p>
    <w:p w14:paraId="688C27C2" w14:textId="11817990" w:rsidR="007D57DD" w:rsidRPr="00A575B3" w:rsidRDefault="00A575B3" w:rsidP="00A575B3">
      <w:pPr>
        <w:pStyle w:val="ListParagraph"/>
        <w:numPr>
          <w:ilvl w:val="0"/>
          <w:numId w:val="4"/>
        </w:numPr>
        <w:spacing w:after="100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BFS has an average searching time less than UCS in all the three cases.</w:t>
      </w:r>
    </w:p>
    <w:p w14:paraId="68A41235" w14:textId="5B025EAA" w:rsidR="00A575B3" w:rsidRDefault="00A575B3" w:rsidP="00A575B3">
      <w:pPr>
        <w:pStyle w:val="ListParagraph"/>
        <w:numPr>
          <w:ilvl w:val="0"/>
          <w:numId w:val="4"/>
        </w:numPr>
        <w:rPr>
          <w:rFonts w:ascii="Britannic Bold" w:hAnsi="Britannic Bold"/>
          <w:sz w:val="30"/>
          <w:szCs w:val="30"/>
        </w:rPr>
      </w:pPr>
      <w:r w:rsidRPr="00A575B3">
        <w:rPr>
          <w:rFonts w:ascii="Copperplate" w:hAnsi="Copperplate"/>
          <w:sz w:val="30"/>
          <w:szCs w:val="30"/>
        </w:rPr>
        <w:t>Heuristic Searches</w:t>
      </w:r>
      <w:r w:rsidRPr="00A575B3">
        <w:rPr>
          <w:rFonts w:ascii="Britannic Bold" w:hAnsi="Britannic Bold"/>
          <w:sz w:val="30"/>
          <w:szCs w:val="30"/>
        </w:rPr>
        <w:t>-</w:t>
      </w:r>
    </w:p>
    <w:p w14:paraId="4B46761D" w14:textId="77777777" w:rsidR="00A575B3" w:rsidRDefault="00A575B3" w:rsidP="00A575B3">
      <w:pPr>
        <w:pStyle w:val="ListParagraph"/>
        <w:ind w:left="360"/>
        <w:rPr>
          <w:rFonts w:ascii="Britannic Bold" w:hAnsi="Britannic Bold"/>
          <w:sz w:val="30"/>
          <w:szCs w:val="3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782"/>
        <w:gridCol w:w="2930"/>
        <w:gridCol w:w="2877"/>
      </w:tblGrid>
      <w:tr w:rsidR="00810243" w14:paraId="4F997251" w14:textId="77777777" w:rsidTr="00881BBE">
        <w:tc>
          <w:tcPr>
            <w:tcW w:w="2782" w:type="dxa"/>
          </w:tcPr>
          <w:p w14:paraId="068E15B2" w14:textId="7ACC887A" w:rsidR="00810243" w:rsidRPr="00810243" w:rsidRDefault="00810243" w:rsidP="00810243">
            <w:pPr>
              <w:pStyle w:val="ListParagraph"/>
              <w:ind w:left="0"/>
              <w:jc w:val="center"/>
            </w:pPr>
            <w:r>
              <w:t>Problem</w:t>
            </w:r>
          </w:p>
        </w:tc>
        <w:tc>
          <w:tcPr>
            <w:tcW w:w="2930" w:type="dxa"/>
          </w:tcPr>
          <w:p w14:paraId="13E30D5B" w14:textId="251A08FA" w:rsidR="00810243" w:rsidRPr="00810243" w:rsidRDefault="00810243" w:rsidP="00810243">
            <w:pPr>
              <w:pStyle w:val="ListParagraph"/>
              <w:ind w:left="0"/>
              <w:jc w:val="center"/>
            </w:pPr>
            <w:r>
              <w:t>A*_</w:t>
            </w:r>
            <w:proofErr w:type="spellStart"/>
            <w:r>
              <w:t>h_ignore_preconditions</w:t>
            </w:r>
            <w:proofErr w:type="spellEnd"/>
          </w:p>
        </w:tc>
        <w:tc>
          <w:tcPr>
            <w:tcW w:w="2877" w:type="dxa"/>
          </w:tcPr>
          <w:p w14:paraId="08841EAC" w14:textId="439494DD" w:rsidR="00810243" w:rsidRPr="00810243" w:rsidRDefault="00810243" w:rsidP="00810243">
            <w:pPr>
              <w:pStyle w:val="ListParagraph"/>
              <w:ind w:left="0"/>
              <w:jc w:val="center"/>
            </w:pPr>
            <w:r>
              <w:t>A*_</w:t>
            </w:r>
            <w:proofErr w:type="spellStart"/>
            <w:r>
              <w:t>h_pg_levelsum</w:t>
            </w:r>
            <w:proofErr w:type="spellEnd"/>
          </w:p>
        </w:tc>
      </w:tr>
      <w:tr w:rsidR="00810243" w14:paraId="33D5BDF1" w14:textId="77777777" w:rsidTr="00881BBE">
        <w:tc>
          <w:tcPr>
            <w:tcW w:w="2782" w:type="dxa"/>
          </w:tcPr>
          <w:p w14:paraId="361FB2D6" w14:textId="77777777" w:rsidR="00810243" w:rsidRDefault="00810243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4CC3725B" w14:textId="791C7955" w:rsidR="00810243" w:rsidRPr="00810243" w:rsidRDefault="00810243" w:rsidP="00A575B3">
            <w:pPr>
              <w:pStyle w:val="ListParagraph"/>
              <w:ind w:left="0"/>
            </w:pPr>
            <w:r>
              <w:t>Air Cargo Problem 1</w:t>
            </w:r>
          </w:p>
        </w:tc>
        <w:tc>
          <w:tcPr>
            <w:tcW w:w="2930" w:type="dxa"/>
          </w:tcPr>
          <w:p w14:paraId="6BB342E9" w14:textId="77777777" w:rsidR="00810243" w:rsidRDefault="00810243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517D3156" w14:textId="58BD4F43" w:rsidR="00881BBE" w:rsidRDefault="00881BBE" w:rsidP="00881BBE">
            <w:r>
              <w:t>Expansions-41</w:t>
            </w:r>
          </w:p>
          <w:p w14:paraId="4ADA971E" w14:textId="3DBBDD23" w:rsidR="00881BBE" w:rsidRDefault="00881BBE" w:rsidP="00881BBE">
            <w:r>
              <w:t>Goal Tests-43</w:t>
            </w:r>
          </w:p>
          <w:p w14:paraId="3EE442CC" w14:textId="2B987129" w:rsidR="00881BBE" w:rsidRDefault="00881BBE" w:rsidP="00881BBE">
            <w:r>
              <w:t>New Nodes-170</w:t>
            </w:r>
          </w:p>
          <w:p w14:paraId="55E37156" w14:textId="3E4FA910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0.03225685301003978</w:t>
            </w:r>
          </w:p>
          <w:p w14:paraId="3593DEA9" w14:textId="77777777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</w:p>
          <w:p w14:paraId="04D1B92A" w14:textId="77777777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Optimal Path-</w:t>
            </w:r>
          </w:p>
          <w:p w14:paraId="36DCE3AF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5317913B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JFK)</w:t>
            </w:r>
          </w:p>
          <w:p w14:paraId="4A2B6A69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7E9E2026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13444220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7CB92379" w14:textId="3CA983E4" w:rsidR="00881BBE" w:rsidRDefault="00881BBE" w:rsidP="00881BBE"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0106DA3D" w14:textId="77777777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</w:tc>
        <w:tc>
          <w:tcPr>
            <w:tcW w:w="2877" w:type="dxa"/>
          </w:tcPr>
          <w:p w14:paraId="117FD94B" w14:textId="77777777" w:rsidR="00810243" w:rsidRDefault="00810243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70BFDF0C" w14:textId="540FA8F0" w:rsidR="00881BBE" w:rsidRDefault="00881BBE" w:rsidP="00881BBE">
            <w:r>
              <w:t>Expansions-11</w:t>
            </w:r>
          </w:p>
          <w:p w14:paraId="0BDCB02C" w14:textId="2513D155" w:rsidR="00881BBE" w:rsidRDefault="00881BBE" w:rsidP="00881BBE">
            <w:r>
              <w:t>Goal Tests-13</w:t>
            </w:r>
          </w:p>
          <w:p w14:paraId="2C5F2F2C" w14:textId="6BAE05DC" w:rsidR="00881BBE" w:rsidRDefault="00881BBE" w:rsidP="00881BBE">
            <w:r>
              <w:t>New Nodes-50</w:t>
            </w:r>
          </w:p>
          <w:p w14:paraId="5AA184BF" w14:textId="4B2F4DDD" w:rsidR="00881BBE" w:rsidRDefault="00881BBE" w:rsidP="00881BBE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1.5453272760205436</w:t>
            </w:r>
          </w:p>
          <w:p w14:paraId="4E35997E" w14:textId="77777777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1E61CC9B" w14:textId="77777777" w:rsidR="00881BBE" w:rsidRDefault="00881BBE" w:rsidP="00A575B3">
            <w:pPr>
              <w:pStyle w:val="ListParagraph"/>
              <w:ind w:left="0"/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Optimal Path-</w:t>
            </w:r>
          </w:p>
          <w:p w14:paraId="47D9DDDD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0C214F70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JFK)</w:t>
            </w:r>
          </w:p>
          <w:p w14:paraId="74F14198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666E501D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310457F4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7EEF0D14" w14:textId="0EAF094E" w:rsidR="00881BBE" w:rsidRDefault="00881BBE" w:rsidP="00881BBE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Unload(C2, P2, SFO)</w:t>
            </w:r>
          </w:p>
        </w:tc>
      </w:tr>
      <w:tr w:rsidR="00881BBE" w14:paraId="59CDD9D4" w14:textId="77777777" w:rsidTr="00881BBE">
        <w:tc>
          <w:tcPr>
            <w:tcW w:w="2782" w:type="dxa"/>
          </w:tcPr>
          <w:p w14:paraId="07D2C541" w14:textId="6592C108" w:rsidR="00881BBE" w:rsidRDefault="00881BBE" w:rsidP="001A3920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29E4875E" w14:textId="503ACB3C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  <w:r>
              <w:t>Air Cargo Problem 2</w:t>
            </w:r>
          </w:p>
        </w:tc>
        <w:tc>
          <w:tcPr>
            <w:tcW w:w="2930" w:type="dxa"/>
          </w:tcPr>
          <w:p w14:paraId="61B99CC9" w14:textId="77777777" w:rsidR="00881BBE" w:rsidRDefault="00881BBE" w:rsidP="00881BBE"/>
          <w:p w14:paraId="55AFEB40" w14:textId="0A17C1E0" w:rsidR="00881BBE" w:rsidRDefault="00881BBE" w:rsidP="00881BBE">
            <w:r>
              <w:t>Expansions-1506</w:t>
            </w:r>
          </w:p>
          <w:p w14:paraId="58E0D303" w14:textId="5E63B01A" w:rsidR="00881BBE" w:rsidRDefault="00881BBE" w:rsidP="00881BBE">
            <w:r>
              <w:t>Goal Tests-1508</w:t>
            </w:r>
          </w:p>
          <w:p w14:paraId="440BEEFC" w14:textId="7E01C677" w:rsidR="00881BBE" w:rsidRDefault="00881BBE" w:rsidP="00881BBE">
            <w:r>
              <w:t>New Nodes-13820</w:t>
            </w:r>
          </w:p>
          <w:p w14:paraId="18DC0BAC" w14:textId="74B735CE" w:rsidR="00881BBE" w:rsidRDefault="00881BBE" w:rsidP="00881BBE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12.385466430016095</w:t>
            </w:r>
          </w:p>
          <w:p w14:paraId="70199856" w14:textId="77777777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3326DBD5" w14:textId="77777777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Optimal Path-</w:t>
            </w:r>
          </w:p>
          <w:p w14:paraId="3F92A31C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P3, ATL)</w:t>
            </w:r>
          </w:p>
          <w:p w14:paraId="7788397E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P3, ATL, SFO)</w:t>
            </w:r>
          </w:p>
          <w:p w14:paraId="40128C30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P3, SFO)</w:t>
            </w:r>
          </w:p>
          <w:p w14:paraId="2298D931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5CD0F8C7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57E4CB2D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7F5351DD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3A78874B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JFK)</w:t>
            </w:r>
          </w:p>
          <w:p w14:paraId="3F29D932" w14:textId="311D7B94" w:rsidR="00881BBE" w:rsidRPr="00881BBE" w:rsidRDefault="00881BBE" w:rsidP="00881BBE">
            <w:pPr>
              <w:pStyle w:val="ListParagraph"/>
              <w:ind w:left="0"/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Unload(C1, P1, JFK)</w:t>
            </w:r>
          </w:p>
        </w:tc>
        <w:tc>
          <w:tcPr>
            <w:tcW w:w="2877" w:type="dxa"/>
          </w:tcPr>
          <w:p w14:paraId="4E207ACE" w14:textId="77777777" w:rsidR="00881BBE" w:rsidRDefault="00881BBE" w:rsidP="00881BBE"/>
          <w:p w14:paraId="4CB87BF5" w14:textId="43186D17" w:rsidR="00881BBE" w:rsidRDefault="00881BBE" w:rsidP="00881BBE">
            <w:r>
              <w:t>Expansions-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86</w:t>
            </w:r>
          </w:p>
          <w:p w14:paraId="5C7841DD" w14:textId="59ED4B45" w:rsidR="00881BBE" w:rsidRDefault="00881BBE" w:rsidP="00881BBE">
            <w:r>
              <w:t>Goal Tests-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88</w:t>
            </w:r>
          </w:p>
          <w:p w14:paraId="0C83AFA7" w14:textId="47AE8F26" w:rsidR="00881BBE" w:rsidRDefault="00881BBE" w:rsidP="00881BBE">
            <w:r>
              <w:t>New Nodes-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841</w:t>
            </w:r>
          </w:p>
          <w:p w14:paraId="32F65084" w14:textId="3257DF2D" w:rsidR="00881BBE" w:rsidRDefault="00881BBE" w:rsidP="00881BBE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155.16828671601252</w:t>
            </w:r>
          </w:p>
          <w:p w14:paraId="01BE5E49" w14:textId="77777777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7F33D3E2" w14:textId="77777777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Optimal Path-</w:t>
            </w:r>
          </w:p>
          <w:p w14:paraId="0C12FEE2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4FC8ED4E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JFK)</w:t>
            </w:r>
          </w:p>
          <w:p w14:paraId="6A44B4EE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68DE085E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28F3EC4B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P3, ATL)</w:t>
            </w:r>
          </w:p>
          <w:p w14:paraId="30BCD389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P3, ATL, SFO)</w:t>
            </w:r>
          </w:p>
          <w:p w14:paraId="570C03E3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P3, SFO)</w:t>
            </w:r>
          </w:p>
          <w:p w14:paraId="02FE027F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65B26C3F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437E27E8" w14:textId="77777777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</w:tc>
      </w:tr>
      <w:tr w:rsidR="00881BBE" w14:paraId="1EBC955F" w14:textId="77777777" w:rsidTr="00881BBE">
        <w:tc>
          <w:tcPr>
            <w:tcW w:w="2782" w:type="dxa"/>
          </w:tcPr>
          <w:p w14:paraId="57AB3A76" w14:textId="77777777" w:rsidR="00881BBE" w:rsidRDefault="00881BBE" w:rsidP="001A3920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492A7F18" w14:textId="0C5724C3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  <w:r>
              <w:t>Air Cargo Problem 3</w:t>
            </w:r>
          </w:p>
        </w:tc>
        <w:tc>
          <w:tcPr>
            <w:tcW w:w="2930" w:type="dxa"/>
          </w:tcPr>
          <w:p w14:paraId="4F140CFF" w14:textId="77777777" w:rsidR="00881BBE" w:rsidRDefault="00881BBE" w:rsidP="00881BBE"/>
          <w:p w14:paraId="2E7BB04C" w14:textId="6BFEBB5D" w:rsidR="00881BBE" w:rsidRDefault="00881BBE" w:rsidP="00881BBE">
            <w:r>
              <w:t>Expansions-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870</w:t>
            </w:r>
          </w:p>
          <w:p w14:paraId="5A270D01" w14:textId="52AC2542" w:rsidR="00881BBE" w:rsidRDefault="00881BBE" w:rsidP="00881BBE">
            <w:r>
              <w:t>Goal Tests-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872</w:t>
            </w:r>
          </w:p>
          <w:p w14:paraId="272ABE73" w14:textId="6CE2FD03" w:rsidR="00881BBE" w:rsidRDefault="00881BBE" w:rsidP="00881BBE">
            <w:r>
              <w:t>New Nodes-7571</w:t>
            </w:r>
          </w:p>
          <w:p w14:paraId="075E1A5B" w14:textId="77777777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</w:t>
            </w:r>
          </w:p>
          <w:p w14:paraId="2DD90883" w14:textId="4025C0AB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5.399042153003393</w:t>
            </w:r>
          </w:p>
          <w:p w14:paraId="66B63661" w14:textId="77777777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</w:p>
          <w:p w14:paraId="0F7F4C9C" w14:textId="77777777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Optimal Path-</w:t>
            </w:r>
          </w:p>
          <w:p w14:paraId="0A5F50BA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05A8A12D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ATL)</w:t>
            </w:r>
          </w:p>
          <w:p w14:paraId="313BF844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P1, ATL)</w:t>
            </w:r>
          </w:p>
          <w:p w14:paraId="64B01607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ATL, JFK)</w:t>
            </w:r>
          </w:p>
          <w:p w14:paraId="5249F5C4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P1, JFK)</w:t>
            </w:r>
          </w:p>
          <w:p w14:paraId="7A663744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3E632E74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7DF9F0A1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78913E2E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77511142" w14:textId="77777777" w:rsidR="00881BBE" w:rsidRDefault="00881BBE" w:rsidP="00881BBE"/>
          <w:p w14:paraId="7E5A96D4" w14:textId="77777777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</w:tc>
        <w:tc>
          <w:tcPr>
            <w:tcW w:w="2877" w:type="dxa"/>
          </w:tcPr>
          <w:p w14:paraId="4F437C83" w14:textId="77777777" w:rsidR="00881BBE" w:rsidRDefault="00881BBE" w:rsidP="00881BBE"/>
          <w:p w14:paraId="7A284F0C" w14:textId="28E1B6EC" w:rsidR="00881BBE" w:rsidRDefault="00881BBE" w:rsidP="00881BBE">
            <w:r>
              <w:t>Expansions-71</w:t>
            </w:r>
          </w:p>
          <w:p w14:paraId="776D67CE" w14:textId="2883CFCD" w:rsidR="00881BBE" w:rsidRDefault="00881BBE" w:rsidP="00881BBE">
            <w:r>
              <w:t>Goal Tests-73</w:t>
            </w:r>
          </w:p>
          <w:p w14:paraId="3B345222" w14:textId="0E8ACE81" w:rsidR="00881BBE" w:rsidRDefault="00881BBE" w:rsidP="00881BBE">
            <w:r>
              <w:t>New Nodes-625</w:t>
            </w:r>
          </w:p>
          <w:p w14:paraId="613FA569" w14:textId="55819176" w:rsidR="00881BBE" w:rsidRDefault="00881BBE" w:rsidP="00881BBE">
            <w:r>
              <w:t>Time-</w:t>
            </w:r>
            <w:r>
              <w:rPr>
                <w:rFonts w:ascii="AppleSystemUIFont" w:hAnsi="AppleSystemUIFont" w:cs="AppleSystemUIFont"/>
                <w:color w:val="353535"/>
                <w:lang w:val="en-GB"/>
              </w:rPr>
              <w:t xml:space="preserve"> 195.00131706500542</w:t>
            </w:r>
          </w:p>
          <w:p w14:paraId="21AAA762" w14:textId="77777777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  <w:p w14:paraId="2AE4229C" w14:textId="77777777" w:rsidR="00881BBE" w:rsidRDefault="00881BBE" w:rsidP="00881BBE">
            <w:pPr>
              <w:rPr>
                <w:rFonts w:ascii="AppleSystemUIFont" w:hAnsi="AppleSystemUIFont" w:cs="AppleSystemUIFont"/>
                <w:color w:val="353535"/>
                <w:lang w:val="en-GB"/>
              </w:rPr>
            </w:pPr>
            <w:r>
              <w:rPr>
                <w:rFonts w:ascii="AppleSystemUIFont" w:hAnsi="AppleSystemUIFont" w:cs="AppleSystemUIFont"/>
                <w:color w:val="353535"/>
                <w:lang w:val="en-GB"/>
              </w:rPr>
              <w:t>Optimal Path-</w:t>
            </w:r>
          </w:p>
          <w:p w14:paraId="40CF18A3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SFO)</w:t>
            </w:r>
          </w:p>
          <w:p w14:paraId="63F10CD7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SFO, ATL)</w:t>
            </w:r>
          </w:p>
          <w:p w14:paraId="318675F7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P1, ATL)</w:t>
            </w:r>
          </w:p>
          <w:p w14:paraId="0E6840C0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P1, ATL, JFK)</w:t>
            </w:r>
          </w:p>
          <w:p w14:paraId="5088CC2F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JFK)</w:t>
            </w:r>
          </w:p>
          <w:p w14:paraId="2B0DF706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Fly(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P2, JFK, SFO)</w:t>
            </w:r>
          </w:p>
          <w:p w14:paraId="51CA73C0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C3, P1, JFK)</w:t>
            </w:r>
          </w:p>
          <w:p w14:paraId="5EC76D08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C2, P2, SFO)</w:t>
            </w:r>
          </w:p>
          <w:p w14:paraId="23AEB568" w14:textId="77777777" w:rsidR="00881BBE" w:rsidRDefault="00881BBE" w:rsidP="00881BB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color w:val="353535"/>
                <w:lang w:val="en-GB"/>
              </w:rPr>
              <w:t>Unload(</w:t>
            </w:r>
            <w:proofErr w:type="gramEnd"/>
            <w:r>
              <w:rPr>
                <w:rFonts w:ascii="AppleSystemUIFont" w:hAnsi="AppleSystemUIFont" w:cs="AppleSystemUIFont"/>
                <w:color w:val="353535"/>
                <w:lang w:val="en-GB"/>
              </w:rPr>
              <w:t>C1, P1, JFK)</w:t>
            </w:r>
          </w:p>
          <w:p w14:paraId="74593E6B" w14:textId="77777777" w:rsidR="00881BBE" w:rsidRDefault="00881BBE" w:rsidP="00A575B3">
            <w:pPr>
              <w:pStyle w:val="ListParagraph"/>
              <w:ind w:left="0"/>
              <w:rPr>
                <w:rFonts w:ascii="Britannic Bold" w:hAnsi="Britannic Bold"/>
                <w:sz w:val="30"/>
                <w:szCs w:val="30"/>
              </w:rPr>
            </w:pPr>
          </w:p>
        </w:tc>
      </w:tr>
    </w:tbl>
    <w:p w14:paraId="692E1159" w14:textId="77777777" w:rsidR="00A575B3" w:rsidRPr="00A575B3" w:rsidRDefault="00A575B3" w:rsidP="00A575B3">
      <w:pPr>
        <w:pStyle w:val="ListParagraph"/>
        <w:ind w:left="360"/>
        <w:rPr>
          <w:rFonts w:ascii="Britannic Bold" w:hAnsi="Britannic Bold"/>
          <w:sz w:val="30"/>
          <w:szCs w:val="30"/>
        </w:rPr>
      </w:pPr>
    </w:p>
    <w:p w14:paraId="094B682E" w14:textId="262DE32D" w:rsidR="004648E3" w:rsidRPr="004648E3" w:rsidRDefault="00881BBE" w:rsidP="004648E3">
      <w:pPr>
        <w:pStyle w:val="ListParagraph"/>
        <w:numPr>
          <w:ilvl w:val="0"/>
          <w:numId w:val="3"/>
        </w:numPr>
        <w:ind w:left="357" w:hanging="357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h_ignore_preconditions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heuristic always takes less time than the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h_levelsum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4648E3">
        <w:rPr>
          <w:rFonts w:ascii="Arial Unicode MS" w:eastAsia="Arial Unicode MS" w:hAnsi="Arial Unicode MS" w:cs="Arial Unicode MS"/>
          <w:sz w:val="26"/>
          <w:szCs w:val="26"/>
        </w:rPr>
        <w:t>for all the problems.</w:t>
      </w:r>
    </w:p>
    <w:p w14:paraId="4970F017" w14:textId="60C93975" w:rsidR="004648E3" w:rsidRPr="004648E3" w:rsidRDefault="004648E3" w:rsidP="004648E3">
      <w:pPr>
        <w:pStyle w:val="ListParagraph"/>
        <w:ind w:left="357"/>
        <w:rPr>
          <w:sz w:val="30"/>
          <w:szCs w:val="30"/>
        </w:rPr>
      </w:pPr>
    </w:p>
    <w:p w14:paraId="44FF2C6C" w14:textId="77777777" w:rsidR="004648E3" w:rsidRPr="004648E3" w:rsidRDefault="004648E3" w:rsidP="004648E3">
      <w:pPr>
        <w:pStyle w:val="ListParagraph"/>
        <w:numPr>
          <w:ilvl w:val="0"/>
          <w:numId w:val="3"/>
        </w:numPr>
        <w:ind w:left="357" w:hanging="357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But the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h_ignore_precondtions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heuristic expands more nodes as it does not constrain itself to any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condtions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and thus resulting into creation of more nodes.</w:t>
      </w:r>
    </w:p>
    <w:p w14:paraId="2851755E" w14:textId="77777777" w:rsidR="004648E3" w:rsidRPr="004648E3" w:rsidRDefault="004648E3" w:rsidP="004648E3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168D1A0" w14:textId="77777777" w:rsidR="00E63A82" w:rsidRPr="00E63A82" w:rsidRDefault="004648E3" w:rsidP="004648E3">
      <w:pPr>
        <w:pStyle w:val="ListParagraph"/>
        <w:numPr>
          <w:ilvl w:val="0"/>
          <w:numId w:val="3"/>
        </w:numPr>
        <w:ind w:left="357" w:hanging="357"/>
        <w:rPr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h_pg_levelsum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does not expand many nodes as it is constrained to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precontions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and the effects</w:t>
      </w:r>
      <w:r w:rsidR="00E63A82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14:paraId="1B389882" w14:textId="77777777" w:rsidR="00E63A82" w:rsidRPr="00E63A82" w:rsidRDefault="00E63A82" w:rsidP="00E63A82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F768A54" w14:textId="77777777" w:rsidR="00E63A82" w:rsidRPr="00E63A82" w:rsidRDefault="00E63A82" w:rsidP="004648E3">
      <w:pPr>
        <w:pStyle w:val="ListParagraph"/>
        <w:numPr>
          <w:ilvl w:val="0"/>
          <w:numId w:val="3"/>
        </w:numPr>
        <w:ind w:left="357" w:hanging="357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Both the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heursitics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generate optimal paths of same length and are very similar in the actions.</w:t>
      </w:r>
    </w:p>
    <w:p w14:paraId="04BC2377" w14:textId="77777777" w:rsidR="00E63A82" w:rsidRPr="00E63A82" w:rsidRDefault="00E63A82" w:rsidP="00E63A82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CB78BC8" w14:textId="70EEBBC4" w:rsidR="004648E3" w:rsidRPr="00460C2A" w:rsidRDefault="00E63A82" w:rsidP="004648E3">
      <w:pPr>
        <w:pStyle w:val="ListParagraph"/>
        <w:numPr>
          <w:ilvl w:val="0"/>
          <w:numId w:val="3"/>
        </w:numPr>
        <w:ind w:left="357" w:hanging="357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But the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h_ignore_preconditions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must be considered</w:t>
      </w:r>
      <w:r w:rsidR="004648E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460C2A">
        <w:rPr>
          <w:rFonts w:ascii="Arial Unicode MS" w:eastAsia="Arial Unicode MS" w:hAnsi="Arial Unicode MS" w:cs="Arial Unicode MS"/>
          <w:sz w:val="26"/>
          <w:szCs w:val="26"/>
        </w:rPr>
        <w:t>optimal as it relaxes the problem and searches in lesser time.</w:t>
      </w:r>
    </w:p>
    <w:p w14:paraId="11A64125" w14:textId="77777777" w:rsidR="00460C2A" w:rsidRPr="00460C2A" w:rsidRDefault="00460C2A" w:rsidP="00460C2A">
      <w:pPr>
        <w:rPr>
          <w:sz w:val="30"/>
          <w:szCs w:val="30"/>
        </w:rPr>
      </w:pPr>
    </w:p>
    <w:p w14:paraId="1641AF4C" w14:textId="0B19A4DC" w:rsidR="00460C2A" w:rsidRDefault="00460C2A" w:rsidP="00460C2A">
      <w:pPr>
        <w:pStyle w:val="ListParagraph"/>
        <w:ind w:left="357"/>
        <w:rPr>
          <w:sz w:val="30"/>
          <w:szCs w:val="30"/>
        </w:rPr>
      </w:pPr>
      <w:r>
        <w:rPr>
          <w:noProof/>
          <w:sz w:val="30"/>
          <w:szCs w:val="30"/>
          <w:lang w:val="en-GB" w:eastAsia="en-GB"/>
        </w:rPr>
        <w:drawing>
          <wp:inline distT="0" distB="0" distL="0" distR="0" wp14:anchorId="71D64B75" wp14:editId="21DE2F47">
            <wp:extent cx="5486400" cy="2556664"/>
            <wp:effectExtent l="0" t="0" r="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0E1B38" w14:textId="77777777" w:rsidR="00460C2A" w:rsidRPr="004648E3" w:rsidRDefault="00460C2A" w:rsidP="00460C2A">
      <w:pPr>
        <w:pStyle w:val="ListParagraph"/>
        <w:ind w:left="357"/>
        <w:rPr>
          <w:sz w:val="30"/>
          <w:szCs w:val="30"/>
        </w:rPr>
      </w:pPr>
    </w:p>
    <w:p w14:paraId="04E15018" w14:textId="6B11C1C9" w:rsidR="007D57DD" w:rsidRPr="00FA5F22" w:rsidRDefault="00460C2A" w:rsidP="00FA5F22">
      <w:pPr>
        <w:pStyle w:val="ListParagraph"/>
        <w:numPr>
          <w:ilvl w:val="0"/>
          <w:numId w:val="3"/>
        </w:numPr>
        <w:ind w:left="357" w:hanging="357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The heuristic method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h_ignore_preconditions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can be considered more optimal than the non heuristic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bfs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method as it takes a lot less time to search and also the expansions are significantly lesser</w:t>
      </w:r>
      <w:r w:rsidR="00FA5F22">
        <w:rPr>
          <w:rFonts w:ascii="Arial Unicode MS" w:eastAsia="Arial Unicode MS" w:hAnsi="Arial Unicode MS" w:cs="Arial Unicode MS"/>
          <w:sz w:val="26"/>
          <w:szCs w:val="26"/>
        </w:rPr>
        <w:t>.</w:t>
      </w:r>
      <w:bookmarkStart w:id="0" w:name="_GoBack"/>
      <w:bookmarkEnd w:id="0"/>
    </w:p>
    <w:sectPr w:rsidR="007D57DD" w:rsidRPr="00FA5F22" w:rsidSect="00BD64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81DEA"/>
    <w:multiLevelType w:val="hybridMultilevel"/>
    <w:tmpl w:val="C39E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30516"/>
    <w:multiLevelType w:val="hybridMultilevel"/>
    <w:tmpl w:val="8F8EE4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A01483"/>
    <w:multiLevelType w:val="hybridMultilevel"/>
    <w:tmpl w:val="4656BEA8"/>
    <w:lvl w:ilvl="0" w:tplc="E22C3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B8437F"/>
    <w:multiLevelType w:val="hybridMultilevel"/>
    <w:tmpl w:val="746CDA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B0"/>
    <w:rsid w:val="000E67CB"/>
    <w:rsid w:val="00190CF6"/>
    <w:rsid w:val="00246A78"/>
    <w:rsid w:val="00460C2A"/>
    <w:rsid w:val="004648E3"/>
    <w:rsid w:val="006B1E6B"/>
    <w:rsid w:val="007D57DD"/>
    <w:rsid w:val="007E7EB0"/>
    <w:rsid w:val="00810243"/>
    <w:rsid w:val="00825EE5"/>
    <w:rsid w:val="00881BBE"/>
    <w:rsid w:val="00A575B3"/>
    <w:rsid w:val="00B64547"/>
    <w:rsid w:val="00BD644D"/>
    <w:rsid w:val="00CF3515"/>
    <w:rsid w:val="00D14174"/>
    <w:rsid w:val="00E63A82"/>
    <w:rsid w:val="00E72904"/>
    <w:rsid w:val="00F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70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Time(sec)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Sheet1!$A$2:$A$4</c:f>
              <c:strCache>
                <c:ptCount val="3"/>
                <c:pt idx="0">
                  <c:v>BFS</c:v>
                </c:pt>
                <c:pt idx="1">
                  <c:v>DFS</c:v>
                </c:pt>
                <c:pt idx="2">
                  <c:v>UCS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34.7</c:v>
                </c:pt>
                <c:pt idx="1">
                  <c:v>0.6</c:v>
                </c:pt>
                <c:pt idx="2">
                  <c:v>181.2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065674784"/>
        <c:axId val="-2065586464"/>
        <c:axId val="0"/>
      </c:bar3DChart>
      <c:catAx>
        <c:axId val="-206567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65586464"/>
        <c:crosses val="autoZero"/>
        <c:auto val="1"/>
        <c:lblAlgn val="ctr"/>
        <c:lblOffset val="100"/>
        <c:noMultiLvlLbl val="0"/>
      </c:catAx>
      <c:valAx>
        <c:axId val="-206558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6567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Time(sec)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Sheet1!$A$2:$A$3</c:f>
              <c:strCache>
                <c:ptCount val="2"/>
                <c:pt idx="0">
                  <c:v>breadth_first_search</c:v>
                </c:pt>
                <c:pt idx="1">
                  <c:v>h_ignore_preconditions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34.7</c:v>
                </c:pt>
                <c:pt idx="1">
                  <c:v>17.8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070622032"/>
        <c:axId val="-2070853792"/>
        <c:axId val="0"/>
      </c:bar3DChart>
      <c:catAx>
        <c:axId val="-207062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70853792"/>
        <c:crosses val="autoZero"/>
        <c:auto val="1"/>
        <c:lblAlgn val="ctr"/>
        <c:lblOffset val="100"/>
        <c:noMultiLvlLbl val="0"/>
      </c:catAx>
      <c:valAx>
        <c:axId val="-207085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7062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2017-04-12T10:14:00Z</cp:lastPrinted>
  <dcterms:created xsi:type="dcterms:W3CDTF">2017-04-12T10:14:00Z</dcterms:created>
  <dcterms:modified xsi:type="dcterms:W3CDTF">2017-04-12T10:14:00Z</dcterms:modified>
</cp:coreProperties>
</file>