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9C80" w14:textId="77777777" w:rsidR="00FD0E6C" w:rsidRDefault="00FD0E6C" w:rsidP="00FD0E6C">
      <w:pPr>
        <w:shd w:val="clear" w:color="auto" w:fill="1F4E79"/>
        <w:jc w:val="center"/>
      </w:pPr>
      <w:r>
        <w:rPr>
          <w:b/>
          <w:bCs/>
          <w:color w:val="FFFFFF"/>
          <w:sz w:val="32"/>
          <w:szCs w:val="32"/>
        </w:rPr>
        <w:t>Foundations of Programming</w:t>
      </w:r>
    </w:p>
    <w:p w14:paraId="00DE9493" w14:textId="77777777" w:rsidR="00FD0E6C" w:rsidRDefault="00FD0E6C" w:rsidP="00FD0E6C">
      <w:pPr>
        <w:shd w:val="clear" w:color="auto" w:fill="2E75B6"/>
        <w:spacing w:after="240"/>
        <w:jc w:val="center"/>
      </w:pPr>
      <w:r>
        <w:rPr>
          <w:b/>
          <w:bCs/>
          <w:color w:val="FFFFFF"/>
          <w:sz w:val="26"/>
          <w:szCs w:val="26"/>
        </w:rPr>
        <w:t>Assignment No. 19: Employee Structure in C</w:t>
      </w:r>
    </w:p>
    <w:p w14:paraId="75F6761C" w14:textId="77777777" w:rsidR="00FD0E6C" w:rsidRDefault="00FD0E6C" w:rsidP="00FD0E6C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Problem Statement</w:t>
      </w:r>
    </w:p>
    <w:p w14:paraId="0B1DFE8C" w14:textId="77777777" w:rsidR="00FD0E6C" w:rsidRDefault="00FD0E6C" w:rsidP="00FD0E6C">
      <w:pPr>
        <w:spacing w:before="60" w:after="60"/>
      </w:pPr>
      <w:r>
        <w:t>Create a structure EMPLOYEE storing Name, Designation, Gender, Date of Joining, and Salary. Implement functions to: a) Count total employees b) Count male/female c) Employees with salary &gt; 10,000 d) Employees with designation 'Asst Manager'.</w:t>
      </w:r>
    </w:p>
    <w:p w14:paraId="18BAEEF1" w14:textId="77777777" w:rsidR="00FD0E6C" w:rsidRDefault="00FD0E6C" w:rsidP="00FD0E6C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Algorithm</w:t>
      </w:r>
    </w:p>
    <w:p w14:paraId="566D6239" w14:textId="77777777" w:rsidR="00FD0E6C" w:rsidRDefault="00FD0E6C" w:rsidP="00FD0E6C">
      <w:pPr>
        <w:spacing w:before="60" w:after="60"/>
      </w:pPr>
      <w:r>
        <w:t>Step 1: Start</w:t>
      </w:r>
    </w:p>
    <w:p w14:paraId="3D5E1A45" w14:textId="77777777" w:rsidR="00FD0E6C" w:rsidRDefault="00FD0E6C" w:rsidP="00FD0E6C">
      <w:pPr>
        <w:spacing w:before="60" w:after="60"/>
      </w:pPr>
      <w:r>
        <w:t>Step 2: Define structure EMPLOYEE with fields: name, designation, gender, doj, salary</w:t>
      </w:r>
    </w:p>
    <w:p w14:paraId="5E22A2AE" w14:textId="77777777" w:rsidR="00FD0E6C" w:rsidRDefault="00FD0E6C" w:rsidP="00FD0E6C">
      <w:pPr>
        <w:spacing w:before="60" w:after="60"/>
      </w:pPr>
      <w:r>
        <w:t>Step 3: Input number of employees n</w:t>
      </w:r>
    </w:p>
    <w:p w14:paraId="71C7D057" w14:textId="77777777" w:rsidR="00FD0E6C" w:rsidRDefault="00FD0E6C" w:rsidP="00FD0E6C">
      <w:pPr>
        <w:spacing w:before="60" w:after="60"/>
      </w:pPr>
      <w:r>
        <w:t>Step 4: For each employee i from 0 to n-1, accept all fields</w:t>
      </w:r>
    </w:p>
    <w:p w14:paraId="19907F5C" w14:textId="77777777" w:rsidR="00FD0E6C" w:rsidRDefault="00FD0E6C" w:rsidP="00FD0E6C">
      <w:pPr>
        <w:spacing w:before="60" w:after="60"/>
      </w:pPr>
      <w:r>
        <w:t>Step 5: Count total = n</w:t>
      </w:r>
    </w:p>
    <w:p w14:paraId="5772B9AC" w14:textId="77777777" w:rsidR="00FD0E6C" w:rsidRDefault="00FD0E6C" w:rsidP="00FD0E6C">
      <w:pPr>
        <w:spacing w:before="60" w:after="60"/>
      </w:pPr>
      <w:r>
        <w:t>Step 6: Traverse array, count gender=='M' for males and gender=='F' for females</w:t>
      </w:r>
    </w:p>
    <w:p w14:paraId="6749DFBD" w14:textId="77777777" w:rsidR="00FD0E6C" w:rsidRDefault="00FD0E6C" w:rsidP="00FD0E6C">
      <w:pPr>
        <w:spacing w:before="60" w:after="60"/>
      </w:pPr>
      <w:r>
        <w:t>Step 7: Traverse array, print name where salary &gt; 10000</w:t>
      </w:r>
    </w:p>
    <w:p w14:paraId="181930DA" w14:textId="77777777" w:rsidR="00FD0E6C" w:rsidRDefault="00FD0E6C" w:rsidP="00FD0E6C">
      <w:pPr>
        <w:spacing w:before="60" w:after="60"/>
      </w:pPr>
      <w:r>
        <w:t>Step 8: Traverse array, print name where designation == 'Asst Manager'</w:t>
      </w:r>
    </w:p>
    <w:p w14:paraId="1973D0D9" w14:textId="77777777" w:rsidR="00FD0E6C" w:rsidRDefault="00FD0E6C" w:rsidP="00FD0E6C">
      <w:pPr>
        <w:spacing w:before="60" w:after="60"/>
      </w:pPr>
      <w:r>
        <w:t>Step 9: Display all results</w:t>
      </w:r>
    </w:p>
    <w:p w14:paraId="0B1FCA69" w14:textId="77777777" w:rsidR="00FD0E6C" w:rsidRDefault="00FD0E6C" w:rsidP="00FD0E6C">
      <w:pPr>
        <w:spacing w:before="60" w:after="60"/>
      </w:pPr>
      <w:r>
        <w:t>Step 10: Stop</w:t>
      </w:r>
    </w:p>
    <w:p w14:paraId="5DA4CCC0" w14:textId="77777777" w:rsidR="00FD0E6C" w:rsidRDefault="00FD0E6C" w:rsidP="00FD0E6C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Flowchart (Text Representation)</w:t>
      </w:r>
    </w:p>
    <w:p w14:paraId="65A878E6" w14:textId="77777777" w:rsidR="00103F88" w:rsidRDefault="00D91F92" w:rsidP="00FD0E6C">
      <w:pPr>
        <w:pBdr>
          <w:bottom w:val="single" w:sz="6" w:space="1" w:color="1F4E79"/>
        </w:pBdr>
        <w:spacing w:before="240" w:after="120"/>
        <w:rPr>
          <w:b/>
          <w:bCs/>
          <w:color w:val="1F4E79"/>
          <w:sz w:val="28"/>
          <w:szCs w:val="28"/>
        </w:rPr>
      </w:pPr>
      <w:r w:rsidRPr="00D91F92">
        <w:lastRenderedPageBreak/>
        <w:drawing>
          <wp:inline distT="0" distB="0" distL="0" distR="0" wp14:anchorId="10CB2BFC" wp14:editId="5D630E27">
            <wp:extent cx="5515745" cy="7878274"/>
            <wp:effectExtent l="0" t="0" r="8890" b="8890"/>
            <wp:docPr id="129384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45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8873" w14:textId="27A40764" w:rsidR="00FD0E6C" w:rsidRDefault="00FD0E6C" w:rsidP="00FD0E6C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C Program Code</w:t>
      </w:r>
    </w:p>
    <w:p w14:paraId="78D5FEF0" w14:textId="1DC6F4DE" w:rsidR="00FD0E6C" w:rsidRDefault="00103F88" w:rsidP="00FD0E6C">
      <w:pPr>
        <w:spacing w:before="60" w:after="60"/>
      </w:pPr>
      <w:r w:rsidRPr="00103F88">
        <w:lastRenderedPageBreak/>
        <w:drawing>
          <wp:inline distT="0" distB="0" distL="0" distR="0" wp14:anchorId="74AC97ED" wp14:editId="11C9FC5A">
            <wp:extent cx="5731510" cy="8336280"/>
            <wp:effectExtent l="0" t="0" r="2540" b="7620"/>
            <wp:docPr id="127528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89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27F6" w14:textId="77777777" w:rsidR="00FD0E6C" w:rsidRDefault="00FD0E6C" w:rsidP="00FD0E6C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Sample Input / Output</w:t>
      </w:r>
    </w:p>
    <w:p w14:paraId="1BE3DC11" w14:textId="77777777" w:rsidR="00FD0E6C" w:rsidRDefault="00FD0E6C" w:rsidP="00FD0E6C">
      <w:pPr>
        <w:spacing w:before="60" w:after="60"/>
      </w:pPr>
      <w:r>
        <w:lastRenderedPageBreak/>
        <w:t>Input: 2 employees — Ravi (AsstManager, Male, 15000), Anita (Clerk, Female, 8000)</w:t>
      </w:r>
    </w:p>
    <w:p w14:paraId="5353072A" w14:textId="0F7E2789" w:rsidR="00233080" w:rsidRDefault="00FD0E6C" w:rsidP="00FD0E6C">
      <w:r>
        <w:t>Output: Total=2 | Male=1, Female=1 | Salary&gt;10000: Ravi | AsstManager: Ravi</w:t>
      </w:r>
    </w:p>
    <w:sectPr w:rsidR="00233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80"/>
    <w:rsid w:val="00103F88"/>
    <w:rsid w:val="00233080"/>
    <w:rsid w:val="00D91F92"/>
    <w:rsid w:val="00DA6B9F"/>
    <w:rsid w:val="00FD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38AC7"/>
  <w15:chartTrackingRefBased/>
  <w15:docId w15:val="{330E8B83-76A2-493B-8991-5F98F9C8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E6C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0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3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3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vairagi</dc:creator>
  <cp:keywords/>
  <dc:description/>
  <cp:lastModifiedBy>kaustubh vairagi</cp:lastModifiedBy>
  <cp:revision>4</cp:revision>
  <dcterms:created xsi:type="dcterms:W3CDTF">2026-04-20T17:30:00Z</dcterms:created>
  <dcterms:modified xsi:type="dcterms:W3CDTF">2026-04-20T17:32:00Z</dcterms:modified>
</cp:coreProperties>
</file>