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5847" w14:textId="77777777" w:rsidR="004360B1" w:rsidRDefault="00321844">
      <w:pPr>
        <w:spacing w:after="0"/>
        <w:jc w:val="center"/>
        <w:rPr>
          <w:b/>
          <w:sz w:val="24"/>
          <w:szCs w:val="24"/>
        </w:rPr>
      </w:pPr>
      <w:r>
        <w:rPr>
          <w:b/>
          <w:sz w:val="24"/>
          <w:szCs w:val="24"/>
        </w:rPr>
        <w:t>Project Design Phase</w:t>
      </w:r>
    </w:p>
    <w:p w14:paraId="28FB4EAC" w14:textId="77777777" w:rsidR="004360B1" w:rsidRDefault="00321844">
      <w:pPr>
        <w:spacing w:after="0"/>
        <w:jc w:val="center"/>
        <w:rPr>
          <w:b/>
          <w:sz w:val="24"/>
          <w:szCs w:val="24"/>
        </w:rPr>
      </w:pPr>
      <w:r>
        <w:rPr>
          <w:b/>
          <w:sz w:val="24"/>
          <w:szCs w:val="24"/>
        </w:rPr>
        <w:t>Problem – Solution Fit Template</w:t>
      </w:r>
    </w:p>
    <w:p w14:paraId="4C05DCC6"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007E0E15" w14:textId="77777777">
        <w:tc>
          <w:tcPr>
            <w:tcW w:w="4508" w:type="dxa"/>
          </w:tcPr>
          <w:p w14:paraId="17F36BED" w14:textId="77777777" w:rsidR="004360B1" w:rsidRDefault="00321844">
            <w:r>
              <w:t>Date</w:t>
            </w:r>
          </w:p>
        </w:tc>
        <w:tc>
          <w:tcPr>
            <w:tcW w:w="4508" w:type="dxa"/>
          </w:tcPr>
          <w:p w14:paraId="70802E53" w14:textId="6456F84C" w:rsidR="004360B1" w:rsidRPr="00DE6748" w:rsidRDefault="00DE6748">
            <w:pPr>
              <w:rPr>
                <w:lang w:val="en-IN"/>
              </w:rPr>
            </w:pPr>
            <w:r>
              <w:t>30</w:t>
            </w:r>
            <w:r w:rsidR="00CD4BE3">
              <w:t xml:space="preserve"> </w:t>
            </w:r>
            <w:r>
              <w:t>September</w:t>
            </w:r>
            <w:r w:rsidR="00CD4BE3">
              <w:t xml:space="preserve"> 202</w:t>
            </w:r>
            <w:r>
              <w:t>6</w:t>
            </w:r>
          </w:p>
        </w:tc>
      </w:tr>
      <w:tr w:rsidR="004360B1" w14:paraId="094D071D" w14:textId="77777777">
        <w:tc>
          <w:tcPr>
            <w:tcW w:w="4508" w:type="dxa"/>
          </w:tcPr>
          <w:p w14:paraId="7EEEECB4" w14:textId="77777777" w:rsidR="004360B1" w:rsidRDefault="00321844">
            <w:r>
              <w:t>Team ID</w:t>
            </w:r>
          </w:p>
        </w:tc>
        <w:tc>
          <w:tcPr>
            <w:tcW w:w="4508" w:type="dxa"/>
          </w:tcPr>
          <w:p w14:paraId="2EFBB49F" w14:textId="4920CBE4" w:rsidR="004360B1" w:rsidRDefault="008D0ACD">
            <w:r w:rsidRPr="008D0ACD">
              <w:t>SWTID-2026-4985</w:t>
            </w:r>
          </w:p>
        </w:tc>
      </w:tr>
      <w:tr w:rsidR="004360B1" w14:paraId="26A1074C" w14:textId="77777777">
        <w:tc>
          <w:tcPr>
            <w:tcW w:w="4508" w:type="dxa"/>
          </w:tcPr>
          <w:p w14:paraId="6B16A4B8" w14:textId="5B036CCC" w:rsidR="00FF5714" w:rsidRDefault="00321844">
            <w:r>
              <w:t>Project Name</w:t>
            </w:r>
          </w:p>
        </w:tc>
        <w:tc>
          <w:tcPr>
            <w:tcW w:w="4508" w:type="dxa"/>
          </w:tcPr>
          <w:p w14:paraId="5EBA2818" w14:textId="07797ED5" w:rsidR="004360B1" w:rsidRPr="008D0ACD" w:rsidRDefault="008D0ACD">
            <w:pPr>
              <w:rPr>
                <w:lang w:val="en-IN"/>
              </w:rPr>
            </w:pPr>
            <w:r w:rsidRPr="008D0ACD">
              <w:rPr>
                <w:lang w:val="en-IN"/>
              </w:rPr>
              <w:t>AI Fit track API</w:t>
            </w:r>
          </w:p>
        </w:tc>
      </w:tr>
      <w:tr w:rsidR="004360B1" w14:paraId="439C1ADD" w14:textId="77777777">
        <w:tc>
          <w:tcPr>
            <w:tcW w:w="4508" w:type="dxa"/>
          </w:tcPr>
          <w:p w14:paraId="0AA1BBA4" w14:textId="77777777" w:rsidR="004360B1" w:rsidRDefault="00321844">
            <w:r>
              <w:t>Maximum Marks</w:t>
            </w:r>
          </w:p>
        </w:tc>
        <w:tc>
          <w:tcPr>
            <w:tcW w:w="4508" w:type="dxa"/>
          </w:tcPr>
          <w:p w14:paraId="79A82B90" w14:textId="77777777" w:rsidR="004360B1" w:rsidRDefault="00321844">
            <w:r>
              <w:t>2 Marks</w:t>
            </w:r>
          </w:p>
        </w:tc>
      </w:tr>
    </w:tbl>
    <w:p w14:paraId="56BF6B52" w14:textId="77777777" w:rsidR="004360B1" w:rsidRDefault="004360B1">
      <w:pPr>
        <w:rPr>
          <w:b/>
        </w:rPr>
      </w:pPr>
    </w:p>
    <w:p w14:paraId="08851D3B" w14:textId="77777777" w:rsidR="004360B1" w:rsidRDefault="00321844">
      <w:pPr>
        <w:rPr>
          <w:b/>
        </w:rPr>
      </w:pPr>
      <w:r>
        <w:rPr>
          <w:b/>
        </w:rPr>
        <w:t>Problem – Solution Fit Template:</w:t>
      </w:r>
    </w:p>
    <w:p w14:paraId="75BF1E3F" w14:textId="77777777" w:rsidR="004360B1" w:rsidRDefault="00321844">
      <w:r>
        <w:t xml:space="preserve">The Problem-Solution Fit simply means that you have found a problem with your customer and that the solution you have realized for it </w:t>
      </w:r>
      <w:proofErr w:type="gramStart"/>
      <w:r>
        <w:t>actually solves</w:t>
      </w:r>
      <w:proofErr w:type="gramEnd"/>
      <w:r>
        <w:t xml:space="preserve"> the customer’s problem. It helps entrepreneurs, marketers and corporate innovators identify behavioral patterns and recognize what would work and why</w:t>
      </w:r>
    </w:p>
    <w:p w14:paraId="3FF85178" w14:textId="77777777" w:rsidR="004360B1" w:rsidRDefault="00321844">
      <w:pPr>
        <w:rPr>
          <w:b/>
        </w:rPr>
      </w:pPr>
      <w:r>
        <w:rPr>
          <w:b/>
        </w:rPr>
        <w:t>Purpose:</w:t>
      </w:r>
    </w:p>
    <w:p w14:paraId="345A48BA" w14:textId="77777777" w:rsidR="004360B1" w:rsidRDefault="00321844">
      <w:pPr>
        <w:numPr>
          <w:ilvl w:val="0"/>
          <w:numId w:val="2"/>
        </w:numPr>
        <w:spacing w:after="0" w:line="240" w:lineRule="auto"/>
      </w:pPr>
      <w:r>
        <w:t>Solve complex problems in a way that fits the state of your customers.</w:t>
      </w:r>
    </w:p>
    <w:p w14:paraId="06A4E323" w14:textId="77777777" w:rsidR="004360B1" w:rsidRDefault="00321844">
      <w:pPr>
        <w:numPr>
          <w:ilvl w:val="0"/>
          <w:numId w:val="2"/>
        </w:numPr>
        <w:spacing w:after="0" w:line="240" w:lineRule="auto"/>
      </w:pPr>
      <w:r>
        <w:t>Succeed faster and increase your solution adoption by tapping into existing mediums and channels of behavior.</w:t>
      </w:r>
    </w:p>
    <w:p w14:paraId="7EAA67D7" w14:textId="77777777" w:rsidR="004360B1" w:rsidRDefault="00321844">
      <w:pPr>
        <w:numPr>
          <w:ilvl w:val="0"/>
          <w:numId w:val="2"/>
        </w:numPr>
        <w:spacing w:after="0" w:line="240" w:lineRule="auto"/>
      </w:pPr>
      <w:r>
        <w:t>Sharpen your communication and marketing strategy with the right triggers and messaging.</w:t>
      </w:r>
    </w:p>
    <w:p w14:paraId="6A5E90CC" w14:textId="77777777" w:rsidR="004360B1" w:rsidRDefault="00321844">
      <w:pPr>
        <w:numPr>
          <w:ilvl w:val="0"/>
          <w:numId w:val="2"/>
        </w:numPr>
        <w:spacing w:after="0" w:line="240" w:lineRule="auto"/>
      </w:pPr>
      <w:r>
        <w:t xml:space="preserve">Increase </w:t>
      </w:r>
      <w:proofErr w:type="gramStart"/>
      <w:r>
        <w:t>touch-points</w:t>
      </w:r>
      <w:proofErr w:type="gramEnd"/>
      <w:r>
        <w:t xml:space="preserve"> with your company by finding the right problem-behavior fit and building trust by solving frequent annoyances, or urgent or costly problems.</w:t>
      </w:r>
    </w:p>
    <w:p w14:paraId="48E5DF50" w14:textId="77777777" w:rsidR="004360B1" w:rsidRDefault="00321844">
      <w:pPr>
        <w:numPr>
          <w:ilvl w:val="0"/>
          <w:numId w:val="2"/>
        </w:numPr>
        <w:spacing w:after="0" w:line="240" w:lineRule="auto"/>
      </w:pPr>
      <w:r>
        <w:rPr>
          <w:b/>
        </w:rPr>
        <w:t xml:space="preserve">Understand the existing situation </w:t>
      </w:r>
      <w:proofErr w:type="gramStart"/>
      <w:r>
        <w:rPr>
          <w:b/>
        </w:rPr>
        <w:t>in order to</w:t>
      </w:r>
      <w:proofErr w:type="gramEnd"/>
      <w:r>
        <w:rPr>
          <w:b/>
        </w:rPr>
        <w:t xml:space="preserve"> improve it for your target group.</w:t>
      </w:r>
    </w:p>
    <w:p w14:paraId="35B4EDE9" w14:textId="77777777" w:rsidR="004360B1" w:rsidRDefault="004360B1">
      <w:pPr>
        <w:rPr>
          <w:b/>
        </w:rPr>
      </w:pPr>
    </w:p>
    <w:p w14:paraId="7917C20F" w14:textId="77777777" w:rsidR="004360B1" w:rsidRDefault="00321844">
      <w:pPr>
        <w:rPr>
          <w:b/>
        </w:rPr>
      </w:pPr>
      <w:r>
        <w:rPr>
          <w:b/>
        </w:rPr>
        <w:t>Template:</w:t>
      </w:r>
    </w:p>
    <w:p w14:paraId="1F7C9F0E" w14:textId="77777777" w:rsidR="004360B1" w:rsidRDefault="00321844">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0AEE9B41" w14:textId="77777777" w:rsidR="004360B1" w:rsidRDefault="00321844">
      <w:r>
        <w:t>References:</w:t>
      </w:r>
    </w:p>
    <w:p w14:paraId="7EC6C4CE"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2A791BE2"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032F6920" w14:textId="77777777" w:rsidR="00FF5714" w:rsidRDefault="00321844">
      <w:proofErr w:type="spellStart"/>
      <w:r>
        <w:rPr>
          <w:b/>
          <w:sz w:val="28"/>
        </w:rPr>
        <w:lastRenderedPageBreak/>
        <w:t>FitSense</w:t>
      </w:r>
      <w:proofErr w:type="spellEnd"/>
      <w:r>
        <w:rPr>
          <w:b/>
          <w:sz w:val="28"/>
        </w:rPr>
        <w:t xml:space="preserve"> – Problem–Solution Fit</w:t>
      </w:r>
    </w:p>
    <w:tbl>
      <w:tblPr>
        <w:tblStyle w:val="TableGrid"/>
        <w:tblW w:w="0" w:type="auto"/>
        <w:tblLook w:val="04A0" w:firstRow="1" w:lastRow="0" w:firstColumn="1" w:lastColumn="0" w:noHBand="0" w:noVBand="1"/>
      </w:tblPr>
      <w:tblGrid>
        <w:gridCol w:w="4507"/>
        <w:gridCol w:w="4509"/>
      </w:tblGrid>
      <w:tr w:rsidR="00FF5714" w14:paraId="6B858C9B" w14:textId="77777777">
        <w:tc>
          <w:tcPr>
            <w:tcW w:w="4513" w:type="dxa"/>
          </w:tcPr>
          <w:p w14:paraId="4CE090B2" w14:textId="77777777" w:rsidR="00FF5714" w:rsidRDefault="00321844">
            <w:r>
              <w:t>Area</w:t>
            </w:r>
          </w:p>
        </w:tc>
        <w:tc>
          <w:tcPr>
            <w:tcW w:w="4513" w:type="dxa"/>
          </w:tcPr>
          <w:p w14:paraId="5E1BCC9D" w14:textId="77777777" w:rsidR="00FF5714" w:rsidRDefault="00321844">
            <w:proofErr w:type="spellStart"/>
            <w:r>
              <w:t>FitSense</w:t>
            </w:r>
            <w:proofErr w:type="spellEnd"/>
            <w:r>
              <w:t xml:space="preserve"> Details</w:t>
            </w:r>
          </w:p>
        </w:tc>
      </w:tr>
      <w:tr w:rsidR="00FF5714" w14:paraId="5A9176A1" w14:textId="77777777">
        <w:tc>
          <w:tcPr>
            <w:tcW w:w="4513" w:type="dxa"/>
          </w:tcPr>
          <w:p w14:paraId="7D7013E3" w14:textId="77777777" w:rsidR="00FF5714" w:rsidRDefault="00321844">
            <w:r>
              <w:t>Customer / Target User</w:t>
            </w:r>
          </w:p>
        </w:tc>
        <w:tc>
          <w:tcPr>
            <w:tcW w:w="4513" w:type="dxa"/>
          </w:tcPr>
          <w:p w14:paraId="4FB7D5CA" w14:textId="77777777" w:rsidR="00FF5714" w:rsidRDefault="00321844">
            <w:r>
              <w:t>Fitness enthusiasts who exercise regularly and want to track workouts, monitor progress, and receive guidance suited to their age, fitness goal, and experience level.</w:t>
            </w:r>
          </w:p>
        </w:tc>
      </w:tr>
      <w:tr w:rsidR="00FF5714" w14:paraId="7C042AC2" w14:textId="77777777">
        <w:tc>
          <w:tcPr>
            <w:tcW w:w="4513" w:type="dxa"/>
          </w:tcPr>
          <w:p w14:paraId="1980ECEF" w14:textId="77777777" w:rsidR="00FF5714" w:rsidRDefault="00321844">
            <w:r>
              <w:t>Problem</w:t>
            </w:r>
          </w:p>
        </w:tc>
        <w:tc>
          <w:tcPr>
            <w:tcW w:w="4513" w:type="dxa"/>
          </w:tcPr>
          <w:p w14:paraId="020E5CA1" w14:textId="77777777" w:rsidR="00FF5714" w:rsidRDefault="00321844">
            <w:r>
              <w:t xml:space="preserve">Users have difficulty maintaining a centralized and accurate workout history because they often depend on manual records such as notebooks and spreadsheets. They also find it difficult to </w:t>
            </w:r>
            <w:proofErr w:type="gramStart"/>
            <w:r>
              <w:t>search</w:t>
            </w:r>
            <w:proofErr w:type="gramEnd"/>
            <w:r>
              <w:t xml:space="preserve"> previous workouts, calculate workout statistics, and determine whether their exercise routine aligns with their fitness goals.</w:t>
            </w:r>
          </w:p>
        </w:tc>
      </w:tr>
      <w:tr w:rsidR="00FF5714" w14:paraId="3EE64257" w14:textId="77777777">
        <w:tc>
          <w:tcPr>
            <w:tcW w:w="4513" w:type="dxa"/>
          </w:tcPr>
          <w:p w14:paraId="46E93D01" w14:textId="77777777" w:rsidR="00FF5714" w:rsidRDefault="00321844">
            <w:r>
              <w:t>Existing Pain Points</w:t>
            </w:r>
          </w:p>
        </w:tc>
        <w:tc>
          <w:tcPr>
            <w:tcW w:w="4513" w:type="dxa"/>
          </w:tcPr>
          <w:p w14:paraId="7CD628C0" w14:textId="77777777" w:rsidR="00FF5714" w:rsidRDefault="00321844">
            <w:r>
              <w:t>• Manual and time-consuming workout tracking</w:t>
            </w:r>
            <w:r>
              <w:br/>
              <w:t>• Difficulty maintaining organized workout history</w:t>
            </w:r>
            <w:r>
              <w:br/>
              <w:t>• Difficulty searching previous workouts</w:t>
            </w:r>
            <w:r>
              <w:br/>
              <w:t>• Lack of personalized workout recommendations</w:t>
            </w:r>
            <w:r>
              <w:br/>
              <w:t>• Limited fitness performance insights</w:t>
            </w:r>
            <w:r>
              <w:br/>
              <w:t>• Manual calculation of workout duration and calories burned</w:t>
            </w:r>
          </w:p>
        </w:tc>
      </w:tr>
      <w:tr w:rsidR="00FF5714" w14:paraId="2E7AD1F0" w14:textId="77777777">
        <w:tc>
          <w:tcPr>
            <w:tcW w:w="4513" w:type="dxa"/>
          </w:tcPr>
          <w:p w14:paraId="228BCF5C" w14:textId="77777777" w:rsidR="00FF5714" w:rsidRDefault="00321844">
            <w:r>
              <w:t>Proposed Solution</w:t>
            </w:r>
          </w:p>
        </w:tc>
        <w:tc>
          <w:tcPr>
            <w:tcW w:w="4513" w:type="dxa"/>
          </w:tcPr>
          <w:p w14:paraId="689EC866" w14:textId="77777777" w:rsidR="00FF5714" w:rsidRDefault="00321844">
            <w:proofErr w:type="spellStart"/>
            <w:r>
              <w:t>FitSense</w:t>
            </w:r>
            <w:proofErr w:type="spellEnd"/>
            <w:r>
              <w:t xml:space="preserve"> provides a centralized backend system where users can securely register and log in, manage workout records, search workout history, and receive AI-assisted fitness guidance. Google Gemini AI uses information such as age, fitness goal, and experience level to generate personalized workout recommendations and fitness insights.</w:t>
            </w:r>
          </w:p>
        </w:tc>
      </w:tr>
      <w:tr w:rsidR="00FF5714" w14:paraId="59DA8D22" w14:textId="77777777">
        <w:tc>
          <w:tcPr>
            <w:tcW w:w="4513" w:type="dxa"/>
          </w:tcPr>
          <w:p w14:paraId="38D4B8B5" w14:textId="77777777" w:rsidR="00FF5714" w:rsidRDefault="00321844">
            <w:r>
              <w:t>How the Solution Fits the Problem</w:t>
            </w:r>
          </w:p>
        </w:tc>
        <w:tc>
          <w:tcPr>
            <w:tcW w:w="4513" w:type="dxa"/>
          </w:tcPr>
          <w:p w14:paraId="53BECD65" w14:textId="77777777" w:rsidR="00FF5714" w:rsidRDefault="00321844">
            <w:r>
              <w:t>The centralized workout management system reduces dependence on manual records. REST APIs support creating, viewing, updating, deleting, and searching workouts. AI recommendations provide guidance based on the user's fitness information, while AI fitness insights analyze workout statistics such as total workouts, average duration, and calories burned.</w:t>
            </w:r>
          </w:p>
        </w:tc>
      </w:tr>
      <w:tr w:rsidR="00FF5714" w14:paraId="11427722" w14:textId="77777777">
        <w:tc>
          <w:tcPr>
            <w:tcW w:w="4513" w:type="dxa"/>
          </w:tcPr>
          <w:p w14:paraId="30652B57" w14:textId="77777777" w:rsidR="00FF5714" w:rsidRDefault="00321844">
            <w:r>
              <w:t>Expected Value to the User</w:t>
            </w:r>
          </w:p>
        </w:tc>
        <w:tc>
          <w:tcPr>
            <w:tcW w:w="4513" w:type="dxa"/>
          </w:tcPr>
          <w:p w14:paraId="343C8837" w14:textId="77777777" w:rsidR="00FF5714" w:rsidRDefault="00321844">
            <w:r>
              <w:t>Users can organize workout information securely, access their workout history more easily, understand their performance, and receive personalized exercise suggestions. This helps address the problems of manual tracking and lack of personalized fitness guidance.</w:t>
            </w:r>
          </w:p>
        </w:tc>
      </w:tr>
      <w:tr w:rsidR="00FF5714" w14:paraId="53D7732E" w14:textId="77777777">
        <w:tc>
          <w:tcPr>
            <w:tcW w:w="4513" w:type="dxa"/>
          </w:tcPr>
          <w:p w14:paraId="3DE0FBF7" w14:textId="77777777" w:rsidR="00FF5714" w:rsidRDefault="00321844">
            <w:r>
              <w:t>Problem–Solution Fit Statement</w:t>
            </w:r>
          </w:p>
        </w:tc>
        <w:tc>
          <w:tcPr>
            <w:tcW w:w="4513" w:type="dxa"/>
          </w:tcPr>
          <w:p w14:paraId="7B2EF770" w14:textId="77777777" w:rsidR="00FF5714" w:rsidRDefault="00321844">
            <w:r>
              <w:t xml:space="preserve">For fitness enthusiasts who struggle with manual workout tracking and lack personalized guidance, </w:t>
            </w:r>
            <w:proofErr w:type="spellStart"/>
            <w:r>
              <w:t>FitSense</w:t>
            </w:r>
            <w:proofErr w:type="spellEnd"/>
            <w:r>
              <w:t xml:space="preserve"> provides secure workout management, searchable fitness records, AI-powered workout recommendations, and </w:t>
            </w:r>
            <w:r>
              <w:lastRenderedPageBreak/>
              <w:t>fitness insights that directly address these needs.</w:t>
            </w:r>
          </w:p>
        </w:tc>
      </w:tr>
    </w:tbl>
    <w:p w14:paraId="0B6A9058" w14:textId="77777777" w:rsidR="00941AAA" w:rsidRDefault="00941AAA"/>
    <w:sectPr w:rsidR="00941A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E8FBA08-606D-4CEF-B3DA-B1A434B4EEC4}"/>
  </w:font>
  <w:font w:name="Calibri">
    <w:panose1 w:val="020F0502020204030204"/>
    <w:charset w:val="00"/>
    <w:family w:val="swiss"/>
    <w:pitch w:val="variable"/>
    <w:sig w:usb0="E4002EFF" w:usb1="C200247B" w:usb2="00000009" w:usb3="00000000" w:csb0="000001FF" w:csb1="00000000"/>
    <w:embedRegular r:id="rId2" w:fontKey="{D8718EFC-FE4D-4338-8C2A-08F70503ED28}"/>
    <w:embedBold r:id="rId3" w:fontKey="{E545B478-0EEA-4541-9168-F65CD7DF3B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D6AFCE1-14F9-419E-BDE3-F283A26D6E47}"/>
    <w:embedItalic r:id="rId5" w:fontKey="{4B50BCF5-4F9D-48CC-80C9-5309D453B81B}"/>
  </w:font>
  <w:font w:name="Calibri Light">
    <w:panose1 w:val="020F0302020204030204"/>
    <w:charset w:val="00"/>
    <w:family w:val="swiss"/>
    <w:pitch w:val="variable"/>
    <w:sig w:usb0="E4002EFF" w:usb1="C200247B" w:usb2="00000009" w:usb3="00000000" w:csb0="000001FF" w:csb1="00000000"/>
    <w:embedRegular r:id="rId6" w:fontKey="{B0F8F81E-8AD4-42C4-BD76-2D9231ABE8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62428"/>
    <w:rsid w:val="00321844"/>
    <w:rsid w:val="004360B1"/>
    <w:rsid w:val="005902FC"/>
    <w:rsid w:val="008D0ACD"/>
    <w:rsid w:val="00941AAA"/>
    <w:rsid w:val="009A78EC"/>
    <w:rsid w:val="00A33440"/>
    <w:rsid w:val="00CD4BE3"/>
    <w:rsid w:val="00DE6748"/>
    <w:rsid w:val="00FF5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B942"/>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sowmiyaramakrishnan19@gmail.com</cp:lastModifiedBy>
  <cp:revision>5</cp:revision>
  <cp:lastPrinted>2025-02-15T04:32:00Z</cp:lastPrinted>
  <dcterms:created xsi:type="dcterms:W3CDTF">2022-10-03T08:04:00Z</dcterms:created>
  <dcterms:modified xsi:type="dcterms:W3CDTF">2026-09-30T11:29:00Z</dcterms:modified>
</cp:coreProperties>
</file>