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8A78" w14:textId="77777777" w:rsidR="00652C49" w:rsidRPr="00652C49" w:rsidRDefault="00652C49" w:rsidP="00652C49">
      <w:pPr>
        <w:jc w:val="both"/>
        <w:rPr>
          <w:b/>
          <w:bCs/>
          <w:sz w:val="28"/>
          <w:szCs w:val="28"/>
        </w:rPr>
      </w:pPr>
      <w:r w:rsidRPr="00652C49">
        <w:rPr>
          <w:b/>
          <w:bCs/>
          <w:sz w:val="28"/>
          <w:szCs w:val="28"/>
        </w:rPr>
        <w:t>Project Description: Orion Electronic E-Commerce Application</w:t>
      </w:r>
    </w:p>
    <w:p w14:paraId="21EDFE8E" w14:textId="77777777" w:rsidR="00652C49" w:rsidRPr="00652C49" w:rsidRDefault="00652C49" w:rsidP="00652C49">
      <w:pPr>
        <w:jc w:val="both"/>
        <w:rPr>
          <w:b/>
          <w:bCs/>
          <w:sz w:val="28"/>
          <w:szCs w:val="28"/>
        </w:rPr>
      </w:pPr>
      <w:r w:rsidRPr="00652C49">
        <w:rPr>
          <w:b/>
          <w:bCs/>
          <w:sz w:val="28"/>
          <w:szCs w:val="28"/>
        </w:rPr>
        <w:t>Project Overview</w:t>
      </w:r>
    </w:p>
    <w:p w14:paraId="424B42B6" w14:textId="77777777" w:rsidR="00652C49" w:rsidRPr="00652C49" w:rsidRDefault="00652C49" w:rsidP="00652C49">
      <w:p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The Orion Electronic E-Commerce Application is a robust and user-friendly platform developed to streamline the online shopping experience for electronic goods. Built with a versatile tech stack including HTML, CSS, PHP, MySQL, and jQuery, this application ensures a seamless and secure shopping experience for users. The project was a collaborative effort, developed with a team of skilled professionals to deliver a high-performance e-commerce solution.</w:t>
      </w:r>
    </w:p>
    <w:p w14:paraId="5C4B11A3" w14:textId="77777777" w:rsidR="00652C49" w:rsidRPr="00652C49" w:rsidRDefault="00652C49" w:rsidP="00652C49">
      <w:pPr>
        <w:jc w:val="both"/>
        <w:rPr>
          <w:b/>
          <w:bCs/>
          <w:sz w:val="28"/>
          <w:szCs w:val="28"/>
        </w:rPr>
      </w:pPr>
      <w:r w:rsidRPr="00652C49">
        <w:rPr>
          <w:b/>
          <w:bCs/>
          <w:sz w:val="28"/>
          <w:szCs w:val="28"/>
        </w:rPr>
        <w:t>Key Features</w:t>
      </w:r>
    </w:p>
    <w:p w14:paraId="46F08C08" w14:textId="77777777" w:rsidR="00652C49" w:rsidRPr="00652C49" w:rsidRDefault="00652C49" w:rsidP="00652C49">
      <w:pPr>
        <w:numPr>
          <w:ilvl w:val="0"/>
          <w:numId w:val="1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User Registration and Authentication:</w:t>
      </w:r>
    </w:p>
    <w:p w14:paraId="1538E560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Secure user registration and login system.</w:t>
      </w:r>
    </w:p>
    <w:p w14:paraId="42C45EE1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Password recovery and account management features.</w:t>
      </w:r>
    </w:p>
    <w:p w14:paraId="0278B0C3" w14:textId="77777777" w:rsidR="00652C49" w:rsidRPr="00652C49" w:rsidRDefault="00652C49" w:rsidP="00652C49">
      <w:pPr>
        <w:numPr>
          <w:ilvl w:val="0"/>
          <w:numId w:val="1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Product Catalog:</w:t>
      </w:r>
    </w:p>
    <w:p w14:paraId="6B21E634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Comprehensive product listing with detailed descriptions, specifications, and high-resolution images.</w:t>
      </w:r>
    </w:p>
    <w:p w14:paraId="0E895008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Advanced search and filter options to help users find products quickly.</w:t>
      </w:r>
    </w:p>
    <w:p w14:paraId="44D0061E" w14:textId="77777777" w:rsidR="00652C49" w:rsidRPr="00652C49" w:rsidRDefault="00652C49" w:rsidP="00652C49">
      <w:pPr>
        <w:numPr>
          <w:ilvl w:val="0"/>
          <w:numId w:val="1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Shopping Cart and Checkout:</w:t>
      </w:r>
    </w:p>
    <w:p w14:paraId="7B87841D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Intuitive shopping cart functionality allowing users to add, remove, and update products.</w:t>
      </w:r>
    </w:p>
    <w:p w14:paraId="18E436DC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Secure and streamlined checkout process with multiple payment gateway integrations.</w:t>
      </w:r>
    </w:p>
    <w:p w14:paraId="0619662D" w14:textId="77777777" w:rsidR="00652C49" w:rsidRPr="00652C49" w:rsidRDefault="00652C49" w:rsidP="00652C49">
      <w:pPr>
        <w:numPr>
          <w:ilvl w:val="0"/>
          <w:numId w:val="1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Order Management:</w:t>
      </w:r>
    </w:p>
    <w:p w14:paraId="17716E11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Real-time order tracking and status updates for users.</w:t>
      </w:r>
    </w:p>
    <w:p w14:paraId="759851F9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Admin panel for managing orders, inventory, and user inquiries.</w:t>
      </w:r>
    </w:p>
    <w:p w14:paraId="6F8DA874" w14:textId="77777777" w:rsidR="00652C49" w:rsidRPr="00652C49" w:rsidRDefault="00652C49" w:rsidP="00652C49">
      <w:pPr>
        <w:numPr>
          <w:ilvl w:val="0"/>
          <w:numId w:val="1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Responsive Design:</w:t>
      </w:r>
    </w:p>
    <w:p w14:paraId="288452AB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Fully responsive layout ensuring optimal performance on desktops, tablets, and mobile devices.</w:t>
      </w:r>
    </w:p>
    <w:p w14:paraId="77642C94" w14:textId="77777777" w:rsidR="00652C49" w:rsidRPr="00652C49" w:rsidRDefault="00652C49" w:rsidP="00652C49">
      <w:pPr>
        <w:numPr>
          <w:ilvl w:val="0"/>
          <w:numId w:val="1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lastRenderedPageBreak/>
        <w:t>Customer Reviews and Ratings:</w:t>
      </w:r>
    </w:p>
    <w:p w14:paraId="590F2E63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User-generated reviews and rating system to provide feedback on products.</w:t>
      </w:r>
    </w:p>
    <w:p w14:paraId="36737949" w14:textId="77777777" w:rsidR="00652C49" w:rsidRPr="00652C49" w:rsidRDefault="00652C49" w:rsidP="00652C49">
      <w:pPr>
        <w:numPr>
          <w:ilvl w:val="1"/>
          <w:numId w:val="1"/>
        </w:num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Moderation tools for the admin to manage reviews.</w:t>
      </w:r>
    </w:p>
    <w:p w14:paraId="2E9B09D1" w14:textId="77777777" w:rsidR="00652C49" w:rsidRPr="00652C49" w:rsidRDefault="00652C49" w:rsidP="00652C49">
      <w:pPr>
        <w:jc w:val="both"/>
        <w:rPr>
          <w:b/>
          <w:bCs/>
          <w:sz w:val="28"/>
          <w:szCs w:val="28"/>
        </w:rPr>
      </w:pPr>
      <w:r w:rsidRPr="00652C49">
        <w:rPr>
          <w:b/>
          <w:bCs/>
          <w:sz w:val="28"/>
          <w:szCs w:val="28"/>
        </w:rPr>
        <w:t>Technologies Used</w:t>
      </w:r>
    </w:p>
    <w:p w14:paraId="0CD47078" w14:textId="77777777" w:rsidR="00652C49" w:rsidRPr="00652C49" w:rsidRDefault="00652C49" w:rsidP="00652C49">
      <w:pPr>
        <w:numPr>
          <w:ilvl w:val="0"/>
          <w:numId w:val="2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Front-End:</w:t>
      </w:r>
    </w:p>
    <w:p w14:paraId="4CEB6164" w14:textId="77777777" w:rsidR="00652C49" w:rsidRPr="00652C49" w:rsidRDefault="00652C49" w:rsidP="00652C49">
      <w:pPr>
        <w:numPr>
          <w:ilvl w:val="1"/>
          <w:numId w:val="2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HTML:</w:t>
      </w:r>
      <w:r w:rsidRPr="00652C49">
        <w:rPr>
          <w:sz w:val="28"/>
          <w:szCs w:val="28"/>
        </w:rPr>
        <w:t xml:space="preserve"> Structured the content and layout of the web pages.</w:t>
      </w:r>
    </w:p>
    <w:p w14:paraId="7D042333" w14:textId="77777777" w:rsidR="00652C49" w:rsidRPr="00652C49" w:rsidRDefault="00652C49" w:rsidP="00652C49">
      <w:pPr>
        <w:numPr>
          <w:ilvl w:val="1"/>
          <w:numId w:val="2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CSS:</w:t>
      </w:r>
      <w:r w:rsidRPr="00652C49">
        <w:rPr>
          <w:sz w:val="28"/>
          <w:szCs w:val="28"/>
        </w:rPr>
        <w:t xml:space="preserve"> Styled the application with a modern and user-friendly interface.</w:t>
      </w:r>
    </w:p>
    <w:p w14:paraId="22C74E9F" w14:textId="77777777" w:rsidR="00652C49" w:rsidRPr="00652C49" w:rsidRDefault="00652C49" w:rsidP="00652C49">
      <w:pPr>
        <w:numPr>
          <w:ilvl w:val="1"/>
          <w:numId w:val="2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jQuery:</w:t>
      </w:r>
      <w:r w:rsidRPr="00652C49">
        <w:rPr>
          <w:sz w:val="28"/>
          <w:szCs w:val="28"/>
        </w:rPr>
        <w:t xml:space="preserve"> Enhanced interactivity and user experience with dynamic elements and animations.</w:t>
      </w:r>
    </w:p>
    <w:p w14:paraId="531FDD3D" w14:textId="77777777" w:rsidR="00652C49" w:rsidRPr="00652C49" w:rsidRDefault="00652C49" w:rsidP="00652C49">
      <w:pPr>
        <w:numPr>
          <w:ilvl w:val="0"/>
          <w:numId w:val="2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Back-End:</w:t>
      </w:r>
    </w:p>
    <w:p w14:paraId="08773ED6" w14:textId="77777777" w:rsidR="00652C49" w:rsidRPr="00652C49" w:rsidRDefault="00652C49" w:rsidP="00652C49">
      <w:pPr>
        <w:numPr>
          <w:ilvl w:val="1"/>
          <w:numId w:val="2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PHP:</w:t>
      </w:r>
      <w:r w:rsidRPr="00652C49">
        <w:rPr>
          <w:sz w:val="28"/>
          <w:szCs w:val="28"/>
        </w:rPr>
        <w:t xml:space="preserve"> Developed the server-side logic and handled data processing.</w:t>
      </w:r>
    </w:p>
    <w:p w14:paraId="61B24AC4" w14:textId="77777777" w:rsidR="00652C49" w:rsidRPr="00652C49" w:rsidRDefault="00652C49" w:rsidP="00652C49">
      <w:pPr>
        <w:numPr>
          <w:ilvl w:val="1"/>
          <w:numId w:val="2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MySQL:</w:t>
      </w:r>
      <w:r w:rsidRPr="00652C49">
        <w:rPr>
          <w:sz w:val="28"/>
          <w:szCs w:val="28"/>
        </w:rPr>
        <w:t xml:space="preserve"> Managed the database for storing user information, product details, orders, and other relevant data.</w:t>
      </w:r>
    </w:p>
    <w:p w14:paraId="0FEB35CB" w14:textId="77777777" w:rsidR="00652C49" w:rsidRPr="00652C49" w:rsidRDefault="00652C49" w:rsidP="00652C49">
      <w:pPr>
        <w:jc w:val="both"/>
        <w:rPr>
          <w:b/>
          <w:bCs/>
          <w:sz w:val="28"/>
          <w:szCs w:val="28"/>
        </w:rPr>
      </w:pPr>
      <w:r w:rsidRPr="00652C49">
        <w:rPr>
          <w:b/>
          <w:bCs/>
          <w:sz w:val="28"/>
          <w:szCs w:val="28"/>
        </w:rPr>
        <w:t>Team Collaboration</w:t>
      </w:r>
    </w:p>
    <w:p w14:paraId="4D7B7880" w14:textId="77777777" w:rsidR="00652C49" w:rsidRPr="00652C49" w:rsidRDefault="00652C49" w:rsidP="00652C49">
      <w:pPr>
        <w:jc w:val="both"/>
        <w:rPr>
          <w:sz w:val="28"/>
          <w:szCs w:val="28"/>
        </w:rPr>
      </w:pPr>
      <w:r w:rsidRPr="00652C49">
        <w:rPr>
          <w:sz w:val="28"/>
          <w:szCs w:val="28"/>
        </w:rPr>
        <w:t>The development of the Orion Electronic E-Commerce Application was a team effort, involving:</w:t>
      </w:r>
    </w:p>
    <w:p w14:paraId="14CA927B" w14:textId="77777777" w:rsidR="00652C49" w:rsidRPr="00652C49" w:rsidRDefault="00652C49" w:rsidP="00652C49">
      <w:pPr>
        <w:numPr>
          <w:ilvl w:val="0"/>
          <w:numId w:val="3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Front-End Developers:</w:t>
      </w:r>
      <w:r w:rsidRPr="00652C49">
        <w:rPr>
          <w:sz w:val="28"/>
          <w:szCs w:val="28"/>
        </w:rPr>
        <w:t xml:space="preserve"> Focused on creating an engaging and intuitive user interface.</w:t>
      </w:r>
    </w:p>
    <w:p w14:paraId="3A623334" w14:textId="77777777" w:rsidR="00652C49" w:rsidRPr="00652C49" w:rsidRDefault="00652C49" w:rsidP="00652C49">
      <w:pPr>
        <w:numPr>
          <w:ilvl w:val="0"/>
          <w:numId w:val="3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Back-End Developers:</w:t>
      </w:r>
      <w:r w:rsidRPr="00652C49">
        <w:rPr>
          <w:sz w:val="28"/>
          <w:szCs w:val="28"/>
        </w:rPr>
        <w:t xml:space="preserve"> Handled server-side programming, database management, and application logic.</w:t>
      </w:r>
    </w:p>
    <w:p w14:paraId="64532668" w14:textId="77777777" w:rsidR="00652C49" w:rsidRPr="00652C49" w:rsidRDefault="00652C49" w:rsidP="00652C49">
      <w:pPr>
        <w:numPr>
          <w:ilvl w:val="0"/>
          <w:numId w:val="3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QA Testers:</w:t>
      </w:r>
      <w:r w:rsidRPr="00652C49">
        <w:rPr>
          <w:sz w:val="28"/>
          <w:szCs w:val="28"/>
        </w:rPr>
        <w:t xml:space="preserve"> Conducted rigorous testing to ensure the application was bug-free and functioned smoothly across different devices and browsers.</w:t>
      </w:r>
    </w:p>
    <w:p w14:paraId="64F55FC9" w14:textId="77777777" w:rsidR="00652C49" w:rsidRDefault="00652C49" w:rsidP="00652C49">
      <w:pPr>
        <w:numPr>
          <w:ilvl w:val="0"/>
          <w:numId w:val="3"/>
        </w:numPr>
        <w:jc w:val="both"/>
        <w:rPr>
          <w:sz w:val="28"/>
          <w:szCs w:val="28"/>
        </w:rPr>
      </w:pPr>
      <w:r w:rsidRPr="00652C49">
        <w:rPr>
          <w:b/>
          <w:bCs/>
          <w:sz w:val="28"/>
          <w:szCs w:val="28"/>
        </w:rPr>
        <w:t>Project Manager:</w:t>
      </w:r>
      <w:r w:rsidRPr="00652C49">
        <w:rPr>
          <w:sz w:val="28"/>
          <w:szCs w:val="28"/>
        </w:rPr>
        <w:t xml:space="preserve"> Coordinated the team's efforts, managed timelines, and ensured the project stayed on track.</w:t>
      </w:r>
    </w:p>
    <w:p w14:paraId="1FDBBFBC" w14:textId="77777777" w:rsidR="00652C49" w:rsidRDefault="00652C49" w:rsidP="00652C49">
      <w:pPr>
        <w:jc w:val="both"/>
        <w:rPr>
          <w:sz w:val="28"/>
          <w:szCs w:val="28"/>
        </w:rPr>
      </w:pPr>
    </w:p>
    <w:p w14:paraId="4A5EBAF7" w14:textId="77777777" w:rsidR="00652C49" w:rsidRPr="00652C49" w:rsidRDefault="00652C49" w:rsidP="00652C49">
      <w:pPr>
        <w:jc w:val="both"/>
        <w:rPr>
          <w:sz w:val="28"/>
          <w:szCs w:val="28"/>
        </w:rPr>
      </w:pPr>
    </w:p>
    <w:p w14:paraId="34689376" w14:textId="77777777" w:rsidR="00652C49" w:rsidRPr="00652C49" w:rsidRDefault="00652C49" w:rsidP="00652C49">
      <w:pPr>
        <w:jc w:val="both"/>
        <w:rPr>
          <w:b/>
          <w:bCs/>
          <w:sz w:val="28"/>
          <w:szCs w:val="28"/>
        </w:rPr>
      </w:pPr>
      <w:r w:rsidRPr="00652C49">
        <w:rPr>
          <w:b/>
          <w:bCs/>
          <w:sz w:val="28"/>
          <w:szCs w:val="28"/>
        </w:rPr>
        <w:lastRenderedPageBreak/>
        <w:t>Outcome</w:t>
      </w:r>
    </w:p>
    <w:p w14:paraId="2AEDEFDC" w14:textId="77777777" w:rsidR="00652C49" w:rsidRPr="00652C49" w:rsidRDefault="00652C49" w:rsidP="00652C49">
      <w:pPr>
        <w:jc w:val="both"/>
        <w:rPr>
          <w:sz w:val="28"/>
          <w:szCs w:val="28"/>
        </w:rPr>
      </w:pPr>
      <w:r w:rsidRPr="00652C49">
        <w:rPr>
          <w:sz w:val="28"/>
          <w:szCs w:val="28"/>
        </w:rPr>
        <w:t xml:space="preserve">The Orion Electronic E-Commerce Application successfully launched, providing users with a reliable platform to purchase electronic goods. The collaborative effort and diverse skill </w:t>
      </w:r>
      <w:proofErr w:type="gramStart"/>
      <w:r w:rsidRPr="00652C49">
        <w:rPr>
          <w:sz w:val="28"/>
          <w:szCs w:val="28"/>
        </w:rPr>
        <w:t>sets</w:t>
      </w:r>
      <w:proofErr w:type="gramEnd"/>
      <w:r w:rsidRPr="00652C49">
        <w:rPr>
          <w:sz w:val="28"/>
          <w:szCs w:val="28"/>
        </w:rPr>
        <w:t xml:space="preserve"> within the team resulted in a feature-rich, high-performing application that met the client's needs and exceeded user expectations.</w:t>
      </w:r>
    </w:p>
    <w:p w14:paraId="28701111" w14:textId="77777777" w:rsidR="005E5133" w:rsidRDefault="005E5133"/>
    <w:sectPr w:rsidR="005E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039B"/>
    <w:multiLevelType w:val="multilevel"/>
    <w:tmpl w:val="22EA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D2152"/>
    <w:multiLevelType w:val="multilevel"/>
    <w:tmpl w:val="FDD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615FD9"/>
    <w:multiLevelType w:val="multilevel"/>
    <w:tmpl w:val="BF7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460193">
    <w:abstractNumId w:val="0"/>
  </w:num>
  <w:num w:numId="2" w16cid:durableId="1555849834">
    <w:abstractNumId w:val="1"/>
  </w:num>
  <w:num w:numId="3" w16cid:durableId="1331981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E5"/>
    <w:rsid w:val="00286A36"/>
    <w:rsid w:val="004A63E5"/>
    <w:rsid w:val="005E5133"/>
    <w:rsid w:val="00652C49"/>
    <w:rsid w:val="008C03C8"/>
    <w:rsid w:val="00CD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A8A1"/>
  <w15:chartTrackingRefBased/>
  <w15:docId w15:val="{019C6482-F623-4598-A3DE-CF90600F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192149 -  RJ Wijayasundara</dc:creator>
  <cp:keywords/>
  <dc:description/>
  <cp:lastModifiedBy>192149 -  RJ Wijayasundara</cp:lastModifiedBy>
  <cp:revision>3</cp:revision>
  <dcterms:created xsi:type="dcterms:W3CDTF">2024-05-27T18:12:00Z</dcterms:created>
  <dcterms:modified xsi:type="dcterms:W3CDTF">2024-05-27T18:14:00Z</dcterms:modified>
</cp:coreProperties>
</file>