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A6D6" w14:textId="279AC08A" w:rsidR="001A7E88" w:rsidRPr="001A7E88" w:rsidRDefault="001A7E88">
      <w:pPr>
        <w:rPr>
          <w:b/>
          <w:bCs/>
          <w:sz w:val="32"/>
          <w:szCs w:val="32"/>
        </w:rPr>
      </w:pPr>
      <w:r w:rsidRPr="001A7E88">
        <w:rPr>
          <w:b/>
          <w:bCs/>
          <w:sz w:val="32"/>
          <w:szCs w:val="32"/>
          <w:highlight w:val="yellow"/>
        </w:rPr>
        <w:t>Deployments steps</w:t>
      </w:r>
    </w:p>
    <w:p w14:paraId="0984D499" w14:textId="77777777" w:rsidR="001A7E88" w:rsidRDefault="001A7E88"/>
    <w:p w14:paraId="2C4AA10E" w14:textId="6BB13D2D" w:rsidR="009D7373" w:rsidRDefault="00C75F7B">
      <w:r>
        <w:t xml:space="preserve">Creating pinecone </w:t>
      </w:r>
      <w:proofErr w:type="spellStart"/>
      <w:r>
        <w:t>vectorstore</w:t>
      </w:r>
      <w:proofErr w:type="spellEnd"/>
    </w:p>
    <w:p w14:paraId="7577B874" w14:textId="20439B15" w:rsidR="00C75F7B" w:rsidRDefault="00C75F7B">
      <w:r w:rsidRPr="00C75F7B">
        <w:drawing>
          <wp:inline distT="0" distB="0" distL="0" distR="0" wp14:anchorId="5CA143AD" wp14:editId="285C1793">
            <wp:extent cx="5731510" cy="510540"/>
            <wp:effectExtent l="0" t="0" r="2540" b="3810"/>
            <wp:docPr id="10577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9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6052" w14:textId="76F32855" w:rsidR="00C75F7B" w:rsidRDefault="00C75F7B">
      <w:r w:rsidRPr="00C75F7B">
        <w:drawing>
          <wp:inline distT="0" distB="0" distL="0" distR="0" wp14:anchorId="695F4CDF" wp14:editId="1ABC5B16">
            <wp:extent cx="5731510" cy="1918335"/>
            <wp:effectExtent l="0" t="0" r="2540" b="5715"/>
            <wp:docPr id="20883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5349" w14:textId="44A61F55" w:rsidR="00C75F7B" w:rsidRDefault="00C75F7B">
      <w:r>
        <w:rPr>
          <w:noProof/>
        </w:rPr>
        <w:drawing>
          <wp:inline distT="0" distB="0" distL="0" distR="0" wp14:anchorId="340CEB67" wp14:editId="58E312E5">
            <wp:extent cx="5731510" cy="3582035"/>
            <wp:effectExtent l="0" t="0" r="2540" b="0"/>
            <wp:docPr id="5518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2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4C4D" w14:textId="1731BD64" w:rsidR="00C75F7B" w:rsidRDefault="000765C0">
      <w:pPr>
        <w:rPr>
          <w:lang w:val="en-US"/>
        </w:rPr>
      </w:pPr>
      <w:r>
        <w:rPr>
          <w:lang w:val="en-US"/>
        </w:rPr>
        <w:t>Before running the below make sure you run ingest_sample_kb.py – so that your knowledge base will be available from pinecone</w:t>
      </w:r>
    </w:p>
    <w:p w14:paraId="51E485F4" w14:textId="214F3116" w:rsidR="000765C0" w:rsidRDefault="000765C0">
      <w:pPr>
        <w:rPr>
          <w:lang w:val="en-US"/>
        </w:rPr>
      </w:pPr>
      <w:r>
        <w:rPr>
          <w:lang w:val="en-US"/>
        </w:rPr>
        <w:t>Now</w:t>
      </w:r>
    </w:p>
    <w:p w14:paraId="105F0469" w14:textId="44C64558" w:rsidR="00E535AB" w:rsidRDefault="000765C0">
      <w:pPr>
        <w:rPr>
          <w:lang w:val="en-US"/>
        </w:rPr>
      </w:pPr>
      <w:r>
        <w:rPr>
          <w:lang w:val="en-US"/>
        </w:rPr>
        <w:t>Run python run.py</w:t>
      </w:r>
    </w:p>
    <w:p w14:paraId="36AA175E" w14:textId="0DAB80E3" w:rsidR="000765C0" w:rsidRDefault="000765C0">
      <w:pPr>
        <w:rPr>
          <w:lang w:val="en-US"/>
        </w:rPr>
      </w:pPr>
      <w:r w:rsidRPr="000765C0">
        <w:rPr>
          <w:lang w:val="en-US"/>
        </w:rPr>
        <w:lastRenderedPageBreak/>
        <w:drawing>
          <wp:inline distT="0" distB="0" distL="0" distR="0" wp14:anchorId="077C3326" wp14:editId="21AE011C">
            <wp:extent cx="5731510" cy="902335"/>
            <wp:effectExtent l="0" t="0" r="2540" b="0"/>
            <wp:docPr id="99548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83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DD33" w14:textId="13EB7EFB" w:rsidR="000765C0" w:rsidRDefault="000765C0">
      <w:pPr>
        <w:rPr>
          <w:lang w:val="en-US"/>
        </w:rPr>
      </w:pPr>
      <w:r>
        <w:rPr>
          <w:lang w:val="en-US"/>
        </w:rPr>
        <w:t xml:space="preserve">First </w:t>
      </w:r>
      <w:proofErr w:type="gramStart"/>
      <w:r>
        <w:rPr>
          <w:lang w:val="en-US"/>
        </w:rPr>
        <w:t>UI :</w:t>
      </w:r>
      <w:proofErr w:type="gramEnd"/>
      <w:r>
        <w:rPr>
          <w:lang w:val="en-US"/>
        </w:rPr>
        <w:t xml:space="preserve"> </w:t>
      </w:r>
      <w:hyperlink r:id="rId9" w:history="1">
        <w:r w:rsidRPr="0089316F">
          <w:rPr>
            <w:rStyle w:val="Hyperlink"/>
            <w:lang w:val="en-US"/>
          </w:rPr>
          <w:t>http://127.0.0.1:8080/</w:t>
        </w:r>
      </w:hyperlink>
      <w:r>
        <w:rPr>
          <w:lang w:val="en-US"/>
        </w:rPr>
        <w:t xml:space="preserve"> </w:t>
      </w:r>
    </w:p>
    <w:p w14:paraId="510C9EAD" w14:textId="6957C01B" w:rsidR="000765C0" w:rsidRDefault="000765C0">
      <w:pPr>
        <w:rPr>
          <w:lang w:val="en-US"/>
        </w:rPr>
      </w:pPr>
      <w:r>
        <w:rPr>
          <w:noProof/>
        </w:rPr>
        <w:drawing>
          <wp:inline distT="0" distB="0" distL="0" distR="0" wp14:anchorId="6671BB4D" wp14:editId="4220DF1B">
            <wp:extent cx="5731510" cy="3582035"/>
            <wp:effectExtent l="0" t="0" r="2540" b="0"/>
            <wp:docPr id="142903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32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B9B9" w14:textId="77777777" w:rsidR="000765C0" w:rsidRDefault="000765C0">
      <w:pPr>
        <w:rPr>
          <w:lang w:val="en-US"/>
        </w:rPr>
      </w:pPr>
    </w:p>
    <w:p w14:paraId="673A0AB0" w14:textId="01B705FB" w:rsidR="000765C0" w:rsidRDefault="000765C0">
      <w:pPr>
        <w:rPr>
          <w:lang w:val="en-US"/>
        </w:rPr>
      </w:pPr>
      <w:r>
        <w:rPr>
          <w:lang w:val="en-US"/>
        </w:rPr>
        <w:t>If you want to upload external documents then click on add HR documents – follow the next steps</w:t>
      </w:r>
    </w:p>
    <w:p w14:paraId="4285271F" w14:textId="09FD1369" w:rsidR="000765C0" w:rsidRDefault="000765C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DE683A" wp14:editId="3F430C50">
            <wp:extent cx="5731510" cy="3582035"/>
            <wp:effectExtent l="0" t="0" r="2540" b="0"/>
            <wp:docPr id="9818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22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47B0" w14:textId="0CB0EA05" w:rsidR="000765C0" w:rsidRDefault="000765C0">
      <w:pPr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test with some basic questions</w:t>
      </w:r>
    </w:p>
    <w:p w14:paraId="16A85C14" w14:textId="77777777" w:rsidR="000765C0" w:rsidRDefault="000765C0">
      <w:pPr>
        <w:rPr>
          <w:lang w:val="en-US"/>
        </w:rPr>
      </w:pPr>
    </w:p>
    <w:p w14:paraId="7EE3AB00" w14:textId="09F1D9FD" w:rsidR="000765C0" w:rsidRDefault="000765C0">
      <w:pPr>
        <w:rPr>
          <w:lang w:val="en-US"/>
        </w:rPr>
      </w:pPr>
      <w:r>
        <w:rPr>
          <w:noProof/>
        </w:rPr>
        <w:drawing>
          <wp:inline distT="0" distB="0" distL="0" distR="0" wp14:anchorId="1E447563" wp14:editId="734DEA07">
            <wp:extent cx="5731510" cy="3582035"/>
            <wp:effectExtent l="0" t="0" r="2540" b="0"/>
            <wp:docPr id="208489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396D" w14:textId="07C787D2" w:rsidR="000765C0" w:rsidRDefault="000765C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B243E1" wp14:editId="7D03C651">
            <wp:extent cx="5731510" cy="3582035"/>
            <wp:effectExtent l="0" t="0" r="2540" b="0"/>
            <wp:docPr id="10154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6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9E96" w14:textId="2F157CC9" w:rsidR="000765C0" w:rsidRDefault="000765C0">
      <w:pPr>
        <w:rPr>
          <w:lang w:val="en-US"/>
        </w:rPr>
      </w:pPr>
      <w:r>
        <w:rPr>
          <w:noProof/>
        </w:rPr>
        <w:drawing>
          <wp:inline distT="0" distB="0" distL="0" distR="0" wp14:anchorId="66610143" wp14:editId="51E4672B">
            <wp:extent cx="5731510" cy="3582035"/>
            <wp:effectExtent l="0" t="0" r="2540" b="0"/>
            <wp:docPr id="38871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17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9329" w14:textId="413A7408" w:rsidR="000765C0" w:rsidRDefault="00C45C7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8228E0" wp14:editId="7EF67661">
            <wp:extent cx="5731510" cy="3582035"/>
            <wp:effectExtent l="0" t="0" r="2540" b="0"/>
            <wp:docPr id="187639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94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9FC5" w14:textId="58ECD09C" w:rsidR="00C45C78" w:rsidRDefault="00C45C78">
      <w:pPr>
        <w:rPr>
          <w:lang w:val="en-US"/>
        </w:rPr>
      </w:pPr>
      <w:proofErr w:type="spellStart"/>
      <w:r>
        <w:rPr>
          <w:lang w:val="en-US"/>
        </w:rPr>
        <w:t>Langsmith</w:t>
      </w:r>
      <w:proofErr w:type="spellEnd"/>
      <w:r>
        <w:rPr>
          <w:lang w:val="en-US"/>
        </w:rPr>
        <w:t xml:space="preserve"> Tracing</w:t>
      </w:r>
    </w:p>
    <w:p w14:paraId="33670718" w14:textId="3016D2C3" w:rsidR="00C45C78" w:rsidRDefault="00C45C78">
      <w:pPr>
        <w:rPr>
          <w:lang w:val="en-US"/>
        </w:rPr>
      </w:pPr>
      <w:r>
        <w:rPr>
          <w:noProof/>
        </w:rPr>
        <w:drawing>
          <wp:inline distT="0" distB="0" distL="0" distR="0" wp14:anchorId="76A0478C" wp14:editId="57614B09">
            <wp:extent cx="5731510" cy="3582035"/>
            <wp:effectExtent l="0" t="0" r="2540" b="0"/>
            <wp:docPr id="17459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5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71A6" w14:textId="77777777" w:rsidR="00C45C78" w:rsidRDefault="00C45C78">
      <w:pPr>
        <w:rPr>
          <w:lang w:val="en-US"/>
        </w:rPr>
      </w:pPr>
    </w:p>
    <w:p w14:paraId="11D506B3" w14:textId="77777777" w:rsidR="00C45C78" w:rsidRDefault="00C45C78">
      <w:pPr>
        <w:rPr>
          <w:lang w:val="en-US"/>
        </w:rPr>
      </w:pPr>
    </w:p>
    <w:p w14:paraId="7BD18EDE" w14:textId="0E4BED23" w:rsidR="00C45C78" w:rsidRDefault="00C45C78">
      <w:pPr>
        <w:rPr>
          <w:lang w:val="en-US"/>
        </w:rPr>
      </w:pPr>
      <w:r>
        <w:rPr>
          <w:lang w:val="en-US"/>
        </w:rPr>
        <w:t>Now productionizing the whole service – Using Docker and Digital service</w:t>
      </w:r>
    </w:p>
    <w:p w14:paraId="156BB1E9" w14:textId="64159783" w:rsidR="00C45C78" w:rsidRDefault="00E11EEB">
      <w:pPr>
        <w:rPr>
          <w:b/>
          <w:bCs/>
        </w:rPr>
      </w:pPr>
      <w:r>
        <w:rPr>
          <w:lang w:val="en-US"/>
        </w:rPr>
        <w:t xml:space="preserve">Create a </w:t>
      </w:r>
      <w:proofErr w:type="spellStart"/>
      <w:r w:rsidRPr="00E11EEB">
        <w:rPr>
          <w:b/>
          <w:bCs/>
        </w:rPr>
        <w:t>Dockerfile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and </w:t>
      </w:r>
      <w:r w:rsidRPr="00E11EEB">
        <w:rPr>
          <w:b/>
          <w:bCs/>
        </w:rPr>
        <w:t>.</w:t>
      </w:r>
      <w:proofErr w:type="spellStart"/>
      <w:r w:rsidRPr="00E11EEB">
        <w:rPr>
          <w:b/>
          <w:bCs/>
        </w:rPr>
        <w:t>dockerignore</w:t>
      </w:r>
      <w:proofErr w:type="spellEnd"/>
      <w:proofErr w:type="gramEnd"/>
    </w:p>
    <w:p w14:paraId="4456463A" w14:textId="28C1B93A" w:rsidR="00E11EEB" w:rsidRDefault="00E11EE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EBB366" wp14:editId="1088A767">
            <wp:extent cx="5731510" cy="3582035"/>
            <wp:effectExtent l="0" t="0" r="2540" b="0"/>
            <wp:docPr id="42211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1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5EB6" w14:textId="5E0B6858" w:rsidR="00E11EEB" w:rsidRDefault="00E11EEB">
      <w:r>
        <w:t>now push all the available changes to git before build</w:t>
      </w:r>
    </w:p>
    <w:p w14:paraId="2D8B2EAA" w14:textId="2E39A967" w:rsidR="00E11EEB" w:rsidRDefault="00660F46">
      <w:r>
        <w:t>In Digital Ocen – we have app platform</w:t>
      </w:r>
    </w:p>
    <w:p w14:paraId="16E85D92" w14:textId="3A04B5FF" w:rsidR="00660F46" w:rsidRDefault="00660F46">
      <w:r>
        <w:rPr>
          <w:noProof/>
        </w:rPr>
        <w:drawing>
          <wp:inline distT="0" distB="0" distL="0" distR="0" wp14:anchorId="61C6C603" wp14:editId="39C25B08">
            <wp:extent cx="5731510" cy="3582035"/>
            <wp:effectExtent l="0" t="0" r="2540" b="0"/>
            <wp:docPr id="553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A9B4" w14:textId="7686E665" w:rsidR="00660F46" w:rsidRDefault="00660F46">
      <w:r>
        <w:t xml:space="preserve">Authenticate with </w:t>
      </w:r>
      <w:proofErr w:type="spellStart"/>
      <w:r>
        <w:t>github</w:t>
      </w:r>
      <w:proofErr w:type="spellEnd"/>
    </w:p>
    <w:p w14:paraId="5F21417E" w14:textId="411CDA1A" w:rsidR="00660F46" w:rsidRDefault="00660F46">
      <w:r>
        <w:rPr>
          <w:noProof/>
        </w:rPr>
        <w:lastRenderedPageBreak/>
        <w:drawing>
          <wp:inline distT="0" distB="0" distL="0" distR="0" wp14:anchorId="0AE7F21D" wp14:editId="58F75203">
            <wp:extent cx="5731510" cy="3582035"/>
            <wp:effectExtent l="0" t="0" r="2540" b="0"/>
            <wp:docPr id="114346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65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D27D" w14:textId="0B99C957" w:rsidR="00660F46" w:rsidRDefault="00660F46">
      <w:proofErr w:type="spellStart"/>
      <w:r>
        <w:t>Autodeploy</w:t>
      </w:r>
      <w:proofErr w:type="spellEnd"/>
      <w:r>
        <w:t xml:space="preserve"> is the ci/cd option – enable it and next</w:t>
      </w:r>
    </w:p>
    <w:p w14:paraId="0B3115AB" w14:textId="6EC70641" w:rsidR="00660F46" w:rsidRDefault="00660F46">
      <w:r>
        <w:rPr>
          <w:noProof/>
        </w:rPr>
        <w:drawing>
          <wp:inline distT="0" distB="0" distL="0" distR="0" wp14:anchorId="7FD6E0E0" wp14:editId="000CB6AD">
            <wp:extent cx="5731510" cy="3582035"/>
            <wp:effectExtent l="0" t="0" r="2540" b="0"/>
            <wp:docPr id="16210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0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6E31" w14:textId="68523247" w:rsidR="006A15C0" w:rsidRDefault="00660F46">
      <w:r>
        <w:t xml:space="preserve">Check </w:t>
      </w:r>
      <w:proofErr w:type="gramStart"/>
      <w:r>
        <w:t>info ,source</w:t>
      </w:r>
      <w:proofErr w:type="gramEnd"/>
      <w:r>
        <w:t>, in size use the bare min 5$/ mon</w:t>
      </w:r>
      <w:r w:rsidR="006A15C0">
        <w:t>th</w:t>
      </w:r>
    </w:p>
    <w:p w14:paraId="57D14CC1" w14:textId="7EFCA46D" w:rsidR="006A15C0" w:rsidRDefault="006A15C0">
      <w:pPr>
        <w:rPr>
          <w:lang w:val="en-US"/>
        </w:rPr>
      </w:pPr>
      <w:r w:rsidRPr="006A15C0">
        <w:rPr>
          <w:lang w:val="en-US"/>
        </w:rPr>
        <w:lastRenderedPageBreak/>
        <w:drawing>
          <wp:inline distT="0" distB="0" distL="0" distR="0" wp14:anchorId="3D3CDB1D" wp14:editId="591E917F">
            <wp:extent cx="5731510" cy="3452495"/>
            <wp:effectExtent l="0" t="0" r="2540" b="0"/>
            <wp:docPr id="10350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40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3BAE" w14:textId="227C2380" w:rsidR="006A15C0" w:rsidRDefault="006A15C0" w:rsidP="006A15C0">
      <w:r>
        <w:t xml:space="preserve">In </w:t>
      </w:r>
      <w:r>
        <w:t>environment variable</w:t>
      </w:r>
      <w:r>
        <w:t xml:space="preserve"> copy from </w:t>
      </w:r>
      <w:proofErr w:type="gramStart"/>
      <w:r>
        <w:t>local .env</w:t>
      </w:r>
      <w:proofErr w:type="gramEnd"/>
    </w:p>
    <w:p w14:paraId="0C9765A7" w14:textId="064C72EF" w:rsidR="006A15C0" w:rsidRDefault="006A15C0" w:rsidP="006A15C0">
      <w:r w:rsidRPr="006A15C0">
        <w:drawing>
          <wp:inline distT="0" distB="0" distL="0" distR="0" wp14:anchorId="3DE1F904" wp14:editId="08FB7E10">
            <wp:extent cx="5731510" cy="3321685"/>
            <wp:effectExtent l="0" t="0" r="2540" b="0"/>
            <wp:docPr id="5256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6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E881" w14:textId="6898E4CF" w:rsidR="006A15C0" w:rsidRDefault="006A15C0" w:rsidP="006A15C0">
      <w:r>
        <w:t xml:space="preserve">Now </w:t>
      </w:r>
      <w:proofErr w:type="spellStart"/>
      <w:r>
        <w:t>fimply</w:t>
      </w:r>
      <w:proofErr w:type="spellEnd"/>
      <w:r>
        <w:t xml:space="preserve"> click create app </w:t>
      </w:r>
    </w:p>
    <w:p w14:paraId="1EA75C8F" w14:textId="14985E2A" w:rsidR="006A15C0" w:rsidRDefault="006A15C0" w:rsidP="006A15C0">
      <w:proofErr w:type="gramStart"/>
      <w:r>
        <w:t>First</w:t>
      </w:r>
      <w:proofErr w:type="gramEnd"/>
      <w:r>
        <w:t xml:space="preserve"> it will create the docker image then it will get deployed in the </w:t>
      </w:r>
      <w:proofErr w:type="spellStart"/>
      <w:r>
        <w:t>DigitalOcean</w:t>
      </w:r>
      <w:proofErr w:type="spellEnd"/>
      <w:r>
        <w:t xml:space="preserve"> platform</w:t>
      </w:r>
    </w:p>
    <w:p w14:paraId="0E88C970" w14:textId="6724EA9C" w:rsidR="006A15C0" w:rsidRDefault="006A15C0" w:rsidP="006A15C0">
      <w:r>
        <w:t xml:space="preserve">Add payment methods </w:t>
      </w:r>
    </w:p>
    <w:p w14:paraId="2DD33E86" w14:textId="1309A75A" w:rsidR="006A15C0" w:rsidRDefault="006A15C0" w:rsidP="006A15C0">
      <w:r>
        <w:t>After deployment click on live app – test the app</w:t>
      </w:r>
    </w:p>
    <w:p w14:paraId="0367CF38" w14:textId="25963B22" w:rsidR="006A15C0" w:rsidRDefault="006A15C0" w:rsidP="006A15C0">
      <w:r w:rsidRPr="006A15C0">
        <w:lastRenderedPageBreak/>
        <w:drawing>
          <wp:inline distT="0" distB="0" distL="0" distR="0" wp14:anchorId="0F674159" wp14:editId="59F9D821">
            <wp:extent cx="5731510" cy="3216910"/>
            <wp:effectExtent l="0" t="0" r="2540" b="2540"/>
            <wp:docPr id="173052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21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311B" w14:textId="77777777" w:rsidR="006A15C0" w:rsidRDefault="006A15C0" w:rsidP="006A15C0"/>
    <w:p w14:paraId="5F498CC1" w14:textId="77777777" w:rsidR="006A15C0" w:rsidRDefault="006A15C0" w:rsidP="006A15C0"/>
    <w:p w14:paraId="2CE4C540" w14:textId="77777777" w:rsidR="000765C0" w:rsidRDefault="000765C0">
      <w:pPr>
        <w:rPr>
          <w:lang w:val="en-US"/>
        </w:rPr>
      </w:pPr>
    </w:p>
    <w:p w14:paraId="5F3C7956" w14:textId="77777777" w:rsidR="00C45C78" w:rsidRPr="00C75F7B" w:rsidRDefault="00C45C78">
      <w:pPr>
        <w:rPr>
          <w:lang w:val="en-US"/>
        </w:rPr>
      </w:pPr>
    </w:p>
    <w:sectPr w:rsidR="00C45C78" w:rsidRPr="00C75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478A7"/>
    <w:multiLevelType w:val="hybridMultilevel"/>
    <w:tmpl w:val="EFBCA71C"/>
    <w:lvl w:ilvl="0" w:tplc="E076BA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22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7B"/>
    <w:rsid w:val="000765C0"/>
    <w:rsid w:val="001A7E88"/>
    <w:rsid w:val="001E08D2"/>
    <w:rsid w:val="00660F46"/>
    <w:rsid w:val="006A15C0"/>
    <w:rsid w:val="00717D16"/>
    <w:rsid w:val="009D7373"/>
    <w:rsid w:val="00A97525"/>
    <w:rsid w:val="00C45C78"/>
    <w:rsid w:val="00C75F7B"/>
    <w:rsid w:val="00E11EEB"/>
    <w:rsid w:val="00E5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3C62"/>
  <w15:chartTrackingRefBased/>
  <w15:docId w15:val="{3366B41B-4291-4FCA-8888-34AFC28E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80/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1</cp:revision>
  <dcterms:created xsi:type="dcterms:W3CDTF">2026-09-14T07:53:00Z</dcterms:created>
  <dcterms:modified xsi:type="dcterms:W3CDTF">2026-09-14T11:28:00Z</dcterms:modified>
</cp:coreProperties>
</file>