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CONTRATO DE INSCRIÇÃO EM PROGRAMA DE VIAGEM PED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AGÓGICA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708.6614173228347" w:hanging="570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do(s) Participante(s)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participants %}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0" w:firstLine="0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4"/>
        <w:gridCol w:w="709"/>
        <w:gridCol w:w="65"/>
        <w:gridCol w:w="1919"/>
        <w:gridCol w:w="2852"/>
        <w:tblGridChange w:id="0">
          <w:tblGrid>
            <w:gridCol w:w="4094"/>
            <w:gridCol w:w="709"/>
            <w:gridCol w:w="65"/>
            <w:gridCol w:w="1919"/>
            <w:gridCol w:w="285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 (igual ao do documento de embarque):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}}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RG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CPF/MF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Logradouro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Número: {{ item.address.street_number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Bairro: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Estado: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CEP: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item.birthdate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Nacionalidade: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item.telephone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2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Escola onde trabalha: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title_case(item.work_school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Profissão: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title_case(item.occupation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Cargo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title_case(item.role | lower)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80" w:before="240" w:line="300" w:lineRule="auto"/>
        <w:ind w:left="708.6614173228347" w:hanging="57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de Contato(s) de Emergência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(informação obrigatória para Assistência e Seguro Viagem)</w:t>
      </w:r>
    </w:p>
    <w:p w:rsidR="00000000" w:rsidDel="00000000" w:rsidP="00000000" w:rsidRDefault="00000000" w:rsidRPr="00000000" w14:paraId="0000003E">
      <w:pPr>
        <w:spacing w:after="80" w:before="80" w:line="300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emergency_contacts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80" w:before="80" w:line="300" w:lineRule="auto"/>
        <w:ind w:left="0" w:firstLine="0"/>
        <w:rPr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0"/>
        <w:gridCol w:w="63"/>
        <w:gridCol w:w="1984"/>
        <w:gridCol w:w="2852"/>
        <w:tblGridChange w:id="0">
          <w:tblGrid>
            <w:gridCol w:w="4740"/>
            <w:gridCol w:w="63"/>
            <w:gridCol w:w="1984"/>
            <w:gridCol w:w="2852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after="80" w:before="80" w:line="300" w:lineRule="auto"/>
        <w:jc w:val="both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do Programa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2"/>
        <w:gridCol w:w="3487"/>
        <w:gridCol w:w="2410"/>
        <w:tblGridChange w:id="0">
          <w:tblGrid>
            <w:gridCol w:w="3742"/>
            <w:gridCol w:w="3487"/>
            <w:gridCol w:w="241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Local do 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rograma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title_case(program_location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 de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Hospedagem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title_case(hosting_palce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Chegada: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arrival_date_format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Saída: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departure_date_format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Duração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hosting_days }} noite(s)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00" w:lineRule="auto"/>
        <w:ind w:right="0"/>
        <w:jc w:val="lef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*Consulte as atividades completas do programa em cfvila.com.br/20viapesp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Financeiras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-4.881889763779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2949"/>
        <w:gridCol w:w="2580"/>
        <w:tblGridChange w:id="0">
          <w:tblGrid>
            <w:gridCol w:w="4101"/>
            <w:gridCol w:w="2949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 de acomodação: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accommodation_type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Valor: 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“%.2f”|format(accommodation_value) | replace(".",",")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Associado ZDP: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zdp_associate }}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Emitir nota fiscal em nome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title_case(invoice_recipient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invoice_person_type == ‘organization’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CNPJ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jc w:val="center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CONTRATO DE INSCRIÇÃO EM PROGRAMA DE VIAGEM PEDAGÓGICA - Condições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="335.99999999999994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pessoa jurídica de direito privado, inscrita no CNPJ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school_email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school_email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neste ato devidamente representada por seu representante legal, sediada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n.º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{{ school[“street_number”]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school[“unit”]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title_case(school[“city”] | lower) }}/{{ school[“state”]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de outro lado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devidamente identificado no Quadro I,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têm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entre si justo e acordado o presente Contrato de Prestação de Serviços, nos termos das cláusulas e condições a seguir:</w:t>
      </w:r>
    </w:p>
    <w:p w:rsidR="00000000" w:rsidDel="00000000" w:rsidP="00000000" w:rsidRDefault="00000000" w:rsidRPr="00000000" w14:paraId="0000005E">
      <w:pPr>
        <w:spacing w:after="200" w:before="200" w:line="335.99999999999994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PRIMEIRA – OBJETO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35.99999999999994" w:lineRule="auto"/>
        <w:ind w:left="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compromete a organizar e realizar o Programa de Viagem Pedagógica descrito no </w:t>
      </w:r>
      <w:r w:rsidDel="00000000" w:rsidR="00000000" w:rsidRPr="00000000">
        <w:rPr>
          <w:rFonts w:ascii="Calibri" w:cs="Calibri" w:eastAsia="Calibri" w:hAnsi="Calibri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III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da qual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fará parte, que inclui os seguintes serviços: hotel com café da manhã, seguro de viagem, programação (palestras, visitas às escolas, e demais atividades previstas no site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translado para visita às escolas e almoço hospedagem, seguro de saúde.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35.99999999999994" w:lineRule="auto"/>
        <w:ind w:left="0" w:right="0" w:firstLine="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excluídos do escopo deste contrato quaisquer itens não descritos acima, incluindo as passagens aéreas internacionais e/ou nacionais, transporte e deslocamento terrestre exceto para as visitações às escolas, refeições, passeios turísticos.</w:t>
      </w:r>
    </w:p>
    <w:p w:rsidR="00000000" w:rsidDel="00000000" w:rsidP="00000000" w:rsidRDefault="00000000" w:rsidRPr="00000000" w14:paraId="00000061">
      <w:pPr>
        <w:spacing w:after="200" w:before="200" w:line="335.99999999999994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SEGUNDA – PREÇO</w:t>
      </w:r>
    </w:p>
    <w:p w:rsidR="00000000" w:rsidDel="00000000" w:rsidP="00000000" w:rsidRDefault="00000000" w:rsidRPr="00000000" w14:paraId="00000062">
      <w:pPr>
        <w:spacing w:after="200" w:before="200" w:line="335.99999999999994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2.1.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pagará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valor descrito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ser pago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payment_method == ‘boleto bancário’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à vista por meio de boleto bancário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em até 10 (dez) parcelas por meio de cartão de crédito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00" w:before="200" w:line="335.99999999999994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TERCEIRA – RESPONSABILIDADES E OBRIGAÇÕES DO PARTICIPANTE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35.99999999999994" w:lineRule="auto"/>
        <w:ind w:left="0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Participante será o único responsável pela aquisição das passagens aéreas, seja nos voos e horários indicados pela Contratada ou em outros de livre escolha do Participante.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35.99999999999994" w:lineRule="auto"/>
        <w:ind w:left="0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ocorrência de problemas no transporte e chegada do Participante ao local de realização do Programa não o isenta da responsabilidade quanto aos pagamentos correspondentes.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35.99999999999994" w:lineRule="auto"/>
        <w:ind w:left="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verificação dos documentos necessários à entrada no País / local onde será realizado o </w:t>
      </w:r>
      <w:r w:rsidDel="00000000" w:rsidR="00000000" w:rsidRPr="00000000">
        <w:rPr>
          <w:rFonts w:ascii="Calibri" w:cs="Calibri" w:eastAsia="Calibri" w:hAnsi="Calibri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Programa, 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independentemente das informações e orientações disponibilizadas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neste sentido</w:t>
      </w:r>
      <w:r w:rsidDel="00000000" w:rsidR="00000000" w:rsidRPr="00000000">
        <w:rPr>
          <w:rFonts w:ascii="Calibri" w:cs="Calibri" w:eastAsia="Calibri" w:hAnsi="Calibri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35.99999999999994" w:lineRule="auto"/>
        <w:ind w:left="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obrigações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(i) efetuar o pagamento descrito no </w:t>
      </w:r>
      <w:r w:rsidDel="00000000" w:rsidR="00000000" w:rsidRPr="00000000">
        <w:rPr>
          <w:rFonts w:ascii="Calibri" w:cs="Calibri" w:eastAsia="Calibri" w:hAnsi="Calibri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(ii) responsabilizar-se pelos danos que causar durante o período de realização do </w:t>
      </w:r>
      <w:r w:rsidDel="00000000" w:rsidR="00000000" w:rsidRPr="00000000">
        <w:rPr>
          <w:rFonts w:ascii="Calibri" w:cs="Calibri" w:eastAsia="Calibri" w:hAnsi="Calibri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em especial ao hotel, veículos de transporte, avião e outros participantes.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35.99999999999994" w:lineRule="auto"/>
        <w:ind w:left="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ciente e concorda que: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Por motivos não imputáveis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poderão ser realizadas alterações nas acomodações previamente divulgadas, ocasião em que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providenciará substituição para outras de igual padrão;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São de única e exclusiva responsabilidade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verificação das normas e condições estabelecidas pelas companhias aéreas no que diz respeito à possibilidade de alteração, cancelamento, reembolso, multas, inclusive no caso de opção pelo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 caso de atrasos no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esta ficará responsável pela alteração do horário dos traslados;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disponibilizou a assistência viagem cabendo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contato com a empresa responsável em caso de emergência, doença ou qualquer uma das situações constantes da cobertura contratada, estando isenta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 qualquer responsabilidade relativa a despesas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relacionadas a tais coberturas;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Nenhuma das regras e condições estabelecidas neste Contrato inclui ou diz respeito a acompanhantes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reclamações ou problemas não reportados imediatamente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serão considerados aceitos pelo Participante, sem qualquer direito de ressarcimento ou reclamação posterior;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leu, compreendeu e está de acordo com estas Condições Gerais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nada tendo a reclamar com relação a qualquer de suas disposições.</w:t>
      </w:r>
    </w:p>
    <w:p w:rsidR="00000000" w:rsidDel="00000000" w:rsidP="00000000" w:rsidRDefault="00000000" w:rsidRPr="00000000" w14:paraId="00000070">
      <w:pPr>
        <w:spacing w:after="200" w:before="200" w:line="335.99999999999994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QUARTA – OBRIGAÇÕES DA CONTRATADA</w:t>
      </w:r>
    </w:p>
    <w:p w:rsidR="00000000" w:rsidDel="00000000" w:rsidP="00000000" w:rsidRDefault="00000000" w:rsidRPr="00000000" w14:paraId="00000071">
      <w:pPr>
        <w:spacing w:after="200" w:before="200" w:line="335.99999999999994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4.1. Constituem obrigações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(i) o cumprimento das obrigações assumidas e descritas no contrato de seguro 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assistência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(ii) Atuar como intermediária nas relações entre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as empresas prestadoras de serviço relacionadas ao objeto deste Contrato (hotel, seguro, escolas visitadas); (iii) fornecer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antes da data prevista para início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 apólice da Assistência Viagem mencionada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II; (iv)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emitir o certificado da participação no 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00" w:before="200" w:line="335.9999999999999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– RESCISÃO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335.9999999999999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5.1. Os pedidos de cancelamento feitos pelo Contratante/Participante devem ser feitos por escrito. A solicitação deve ser encaminhada pelo Contratante/Participante à Contratada por e-mail, correio ou entregue pessoalmente no endereço da Contratada.</w:t>
      </w:r>
    </w:p>
    <w:p w:rsidR="00000000" w:rsidDel="00000000" w:rsidP="00000000" w:rsidRDefault="00000000" w:rsidRPr="00000000" w14:paraId="00000074">
      <w:pPr>
        <w:spacing w:after="200" w:before="200" w:line="335.9999999999999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5.2. Em qualquer caso de cancelamento, será cobrada uma multa de 10% (dez por cento) do valor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 Viagem Internacional. </w:t>
      </w:r>
    </w:p>
    <w:p w:rsidR="00000000" w:rsidDel="00000000" w:rsidP="00000000" w:rsidRDefault="00000000" w:rsidRPr="00000000" w14:paraId="00000075">
      <w:pPr>
        <w:spacing w:after="200" w:before="200" w:line="335.9999999999999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5.3. Adicionalmente à multa prevista no item anterior,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declara conhecimento e concordância com a devolução parcial dos valores pagos, de modo a ressarcir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 relação às despesas incorridas, conforme proporcionalidade a seguir: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before="200" w:line="335.99999999999994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</w:t>
        <w:tab/>
        <w:t xml:space="preserve">Em até 7 (sete) dias da assinatura deste contrato, serão reembolsados todos os valores residuais eventualmente pagos;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35.99999999999994" w:lineRule="auto"/>
        <w:ind w:left="0" w:right="0" w:firstLine="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do oitavo dia da assinatura deste contrato até 45 (quarenta e cinco) dias antes da data de embarque, devolução de 50% do valor residual do contrato;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qualquer tempo no período dos 45 (quarenta e cinco) dias que antecedem o embarque, não haverá qualquer reembolso dos custos incorridos para efetivação da reserva, independentemente da presença do Participante.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Estes valores serão retidos para a cobertura das despesas administrativas da Contratada e eventuais outras despesas devidamente comprovadas pela Contratada que não possam ser ressarcidas junto aos fornecedores participantes do programa objeto deste contrato, observado o momento do referido cancelamento e não excluem a multa do item anterior.</w:t>
      </w:r>
    </w:p>
    <w:p w:rsidR="00000000" w:rsidDel="00000000" w:rsidP="00000000" w:rsidRDefault="00000000" w:rsidRPr="00000000" w14:paraId="0000007A">
      <w:pPr>
        <w:spacing w:after="200" w:before="200" w:line="335.9999999999999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5.4 Caso uma ou mais instituição a ser visitada cancele o curso/visita não ensejará direito a qualquer indenização ao Contratante/Participante pela Contratada, mas sim a substituição por instituição da mesma natureza. Caso o cancelamento implique em qualquer redução nos custos incorridos pela Contratada, tal valor será integralmente devolvido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200" w:before="200" w:line="335.9999999999999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5.5 O Contratante/Participante concorda com este termo e assume que recebeu todas as informações sobre este item antes da assinatura deste contrato e antes de qualquer pagamento.</w:t>
      </w:r>
    </w:p>
    <w:p w:rsidR="00000000" w:rsidDel="00000000" w:rsidP="00000000" w:rsidRDefault="00000000" w:rsidRPr="00000000" w14:paraId="0000007C">
      <w:pPr>
        <w:spacing w:after="200" w:before="200" w:line="335.99999999999994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SEXTA – AUTORIZAÇÃO DE USO DE IMAGEM E VOZ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200" w:line="335.99999999999994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6.1. Ao assinar este instrumento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expressamente autoriza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utilizar fotos, imagens, vídeos e/ou a voz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eventualmente tiradas e/ou gravadas durante a realização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a finalidade de divulgar as atividades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 empresas parceiras, seus cursos e programas, em jornais, revistas, internet ou quaisquer outros meios de comunicação e divulgação, não fazendo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jus a qualquer remuneração ou compensação pela utilização das imagens e da voz conforme aqui mencionado.</w:t>
      </w:r>
    </w:p>
    <w:p w:rsidR="00000000" w:rsidDel="00000000" w:rsidP="00000000" w:rsidRDefault="00000000" w:rsidRPr="00000000" w14:paraId="0000007E">
      <w:pPr>
        <w:spacing w:after="200" w:before="200" w:line="335.99999999999994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SÉTIMA – DISPOSIÇÕES GERAIS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200" w:before="200" w:line="335.99999999999994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Declarações e disposições gerais: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00" w:before="200" w:line="335.99999999999994" w:lineRule="auto"/>
        <w:ind w:left="0" w:right="0" w:firstLine="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concorda que não poderá, em qualquer hipótese, ceder ou transferir, total ou parcialmente, os direitos e obrigações oriundos deste instrumento, sem o prévio e expresso consentimento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prévio das normas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que passam a fazer parte integrante do presente Contrato, submetendo-se às suas disposições.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00" w:before="200" w:line="335.99999999999994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comunicação, notificação ou manifestação entre as partes somente será considerada válida quando for feita por escrito.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00" w:before="200" w:line="335.99999999999994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omissão ou tolerância em exigir o estrito cumprimento de quaisquer termos ou condições deste instrumento ou em exercer direitos dele decorrentes não constituirá renúncia a tais direitos, podendo as partes exercê-los a qualquer tempo.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00" w:before="200" w:line="335.99999999999994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 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que a falta de envio deste instrumento devidamente vistado e assinado nos termos descritos na Ficha de Inscrição, no prazo máximo de 15 (quinze) dias contados da data de inscrição, implicará na invalidação de pleno direito da sua inscrição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OITAVA – FORO</w:t>
      </w:r>
    </w:p>
    <w:p w:rsidR="00000000" w:rsidDel="00000000" w:rsidP="00000000" w:rsidRDefault="00000000" w:rsidRPr="00000000" w14:paraId="00000086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8.1. Para dirimir quaisquer controvérsias oriundas deste instrumento, as partes, de comum acordo, elegem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renúncia a qualquer outro, por mais privilegiado que seja.</w:t>
      </w:r>
    </w:p>
    <w:p w:rsidR="00000000" w:rsidDel="00000000" w:rsidP="00000000" w:rsidRDefault="00000000" w:rsidRPr="00000000" w14:paraId="0000008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35.9999999999999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por estar(em) assim justo(s) e acertado(s), assina(m) o presente instrumento.</w:t>
      </w:r>
    </w:p>
    <w:p w:rsidR="00000000" w:rsidDel="00000000" w:rsidP="00000000" w:rsidRDefault="00000000" w:rsidRPr="00000000" w14:paraId="00000088">
      <w:pPr>
        <w:keepNext w:val="1"/>
        <w:widowControl w:val="0"/>
        <w:spacing w:after="400" w:before="240"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5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89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Contratada: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Participante(s):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B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8D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participants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keepLines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item.name.first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93">
            <w:pPr>
              <w:keepNext w:val="1"/>
              <w:tabs>
                <w:tab w:val="left" w:pos="356"/>
              </w:tabs>
              <w:spacing w:before="40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94">
            <w:pPr>
              <w:keepNext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96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97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98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9A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9B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9C">
      <w:pPr>
        <w:spacing w:after="160" w:line="259" w:lineRule="auto"/>
        <w:jc w:val="left"/>
        <w:rPr>
          <w:rFonts w:ascii="Calibri" w:cs="Calibri" w:eastAsia="Calibri" w:hAnsi="Calibri"/>
          <w:b w:val="1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625"/>
      </w:tabs>
      <w:jc w:val="lef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75"/>
      </w:pPr>
      <w:rPr/>
    </w:lvl>
    <w:lvl w:ilvl="1">
      <w:start w:val="1"/>
      <w:numFmt w:val="decimal"/>
      <w:lvlText w:val="%1.%2."/>
      <w:lvlJc w:val="left"/>
      <w:pPr>
        <w:ind w:left="375" w:hanging="37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cs="Calibri" w:eastAsia="Calibri" w:hAnsi="Calibri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">
    <w:lvl w:ilvl="0">
      <w:start w:val="2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º Contato"/>
      <w:lvlJc w:val="left"/>
      <w:pPr>
        <w:ind w:left="0" w:firstLine="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º Contato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Contato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Contato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Contato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Contato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Contato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Contato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Contato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>
        <w:rFonts w:ascii="Calibri" w:cs="Calibri" w:eastAsia="Calibri" w:hAnsi="Calibri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º Participante "/>
      <w:lvlJc w:val="left"/>
      <w:pPr>
        <w:ind w:left="0" w:firstLine="0"/>
      </w:pPr>
      <w:rPr>
        <w:sz w:val="20"/>
        <w:szCs w:val="20"/>
        <w:u w:val="none"/>
      </w:rPr>
    </w:lvl>
    <w:lvl w:ilvl="1">
      <w:start w:val="1"/>
      <w:numFmt w:val="lowerLetter"/>
      <w:lvlText w:val="%2º Participante 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Participante 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Participante 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Participante 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Participante 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Participante 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Participante 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Participante 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upperRoman"/>
      <w:lvlText w:val="%1."/>
      <w:lvlJc w:val="right"/>
      <w:pPr>
        <w:ind w:left="708.6614173228347" w:hanging="285.00000000000006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