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10BF" w14:textId="77777777" w:rsidR="004B678A" w:rsidRDefault="008A74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bookmarkStart w:id="0" w:name="gjdgxs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{{p include_docx_template(content_document) }}</w:t>
      </w:r>
    </w:p>
    <w:sectPr w:rsidR="004B67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89" w:right="850" w:bottom="907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3CE2C" w14:textId="77777777" w:rsidR="00961A7A" w:rsidRDefault="00961A7A">
      <w:r>
        <w:separator/>
      </w:r>
    </w:p>
  </w:endnote>
  <w:endnote w:type="continuationSeparator" w:id="0">
    <w:p w14:paraId="7267E988" w14:textId="77777777" w:rsidR="00961A7A" w:rsidRDefault="0096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ECB14" w14:textId="77777777" w:rsidR="00CF612E" w:rsidRDefault="00CF61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6CC1F" w14:textId="77777777" w:rsidR="004B678A" w:rsidRDefault="008A7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75E6F">
      <w:rPr>
        <w:noProof/>
        <w:color w:val="000000"/>
      </w:rPr>
      <w:t>1</w:t>
    </w:r>
    <w:r>
      <w:rPr>
        <w:color w:val="000000"/>
      </w:rPr>
      <w:fldChar w:fldCharType="end"/>
    </w:r>
  </w:p>
  <w:p w14:paraId="473181C6" w14:textId="77777777" w:rsidR="004B678A" w:rsidRDefault="004B678A">
    <w:pPr>
      <w:widowControl w:val="0"/>
      <w:tabs>
        <w:tab w:val="center" w:pos="4252"/>
        <w:tab w:val="right" w:pos="8504"/>
      </w:tabs>
      <w:jc w:val="left"/>
      <w:rPr>
        <w:rFonts w:ascii="Times" w:eastAsia="Times" w:hAnsi="Times" w:cs="Times"/>
        <w:sz w:val="18"/>
        <w:szCs w:val="18"/>
      </w:rPr>
    </w:pPr>
  </w:p>
  <w:p w14:paraId="4706A61D" w14:textId="3AAEF29E" w:rsidR="008369EA" w:rsidRDefault="008369EA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>
      <w:rPr>
        <w:sz w:val="18"/>
        <w:szCs w:val="18"/>
      </w:rPr>
      <w:t>Escola da Vila Ltda.</w:t>
    </w:r>
  </w:p>
  <w:p w14:paraId="514C71D4" w14:textId="21049184" w:rsidR="004B678A" w:rsidRDefault="00CF612E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RPr="00CF612E">
      <w:rPr>
        <w:sz w:val="18"/>
        <w:szCs w:val="18"/>
      </w:rPr>
      <w:t>Rua do Golf</w:t>
    </w:r>
    <w:r w:rsidR="008369EA">
      <w:rPr>
        <w:sz w:val="18"/>
        <w:szCs w:val="18"/>
      </w:rPr>
      <w:t xml:space="preserve">, </w:t>
    </w:r>
    <w:r>
      <w:rPr>
        <w:sz w:val="18"/>
        <w:szCs w:val="18"/>
      </w:rPr>
      <w:t>32</w:t>
    </w:r>
    <w:r w:rsidR="008369EA">
      <w:rPr>
        <w:sz w:val="18"/>
        <w:szCs w:val="18"/>
      </w:rPr>
      <w:t xml:space="preserve"> </w:t>
    </w:r>
    <w:r w:rsidR="00FA1B1E">
      <w:rPr>
        <w:sz w:val="18"/>
        <w:szCs w:val="18"/>
      </w:rPr>
      <w:t>-</w:t>
    </w:r>
    <w:r w:rsidR="008369EA">
      <w:rPr>
        <w:sz w:val="18"/>
        <w:szCs w:val="18"/>
      </w:rPr>
      <w:t xml:space="preserve"> </w:t>
    </w:r>
    <w:r w:rsidRPr="00CF612E">
      <w:rPr>
        <w:sz w:val="18"/>
        <w:szCs w:val="18"/>
      </w:rPr>
      <w:t>Jardim do Golf</w:t>
    </w:r>
    <w:r w:rsidR="00FA1B1E">
      <w:rPr>
        <w:sz w:val="18"/>
        <w:szCs w:val="18"/>
      </w:rPr>
      <w:t xml:space="preserve"> </w:t>
    </w:r>
    <w:r w:rsidR="008369EA">
      <w:rPr>
        <w:sz w:val="18"/>
        <w:szCs w:val="18"/>
      </w:rPr>
      <w:t xml:space="preserve">- </w:t>
    </w:r>
    <w:r w:rsidRPr="00CF612E">
      <w:rPr>
        <w:sz w:val="18"/>
        <w:szCs w:val="18"/>
      </w:rPr>
      <w:t>Jandira</w:t>
    </w:r>
    <w:r w:rsidR="008369EA">
      <w:rPr>
        <w:sz w:val="18"/>
        <w:szCs w:val="18"/>
      </w:rPr>
      <w:t xml:space="preserve"> - SP - </w:t>
    </w:r>
    <w:r w:rsidRPr="00CF612E">
      <w:rPr>
        <w:sz w:val="18"/>
        <w:szCs w:val="18"/>
      </w:rPr>
      <w:t>06642-010</w:t>
    </w:r>
  </w:p>
  <w:p w14:paraId="2EFDAE93" w14:textId="4CF8DDA1" w:rsidR="004B678A" w:rsidRDefault="008A743E">
    <w:pPr>
      <w:widowControl w:val="0"/>
      <w:tabs>
        <w:tab w:val="center" w:pos="4252"/>
        <w:tab w:val="right" w:pos="8504"/>
      </w:tabs>
      <w:jc w:val="left"/>
    </w:pPr>
    <w:r>
      <w:rPr>
        <w:sz w:val="18"/>
        <w:szCs w:val="18"/>
      </w:rPr>
      <w:t xml:space="preserve">Fone: </w:t>
    </w:r>
    <w:r w:rsidR="00CF612E" w:rsidRPr="00CF612E">
      <w:rPr>
        <w:sz w:val="18"/>
        <w:szCs w:val="18"/>
      </w:rPr>
      <w:t>(11) 4618-5323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2FC2" w14:textId="77777777" w:rsidR="00CF612E" w:rsidRDefault="00CF61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8608C" w14:textId="77777777" w:rsidR="00961A7A" w:rsidRDefault="00961A7A">
      <w:r>
        <w:separator/>
      </w:r>
    </w:p>
  </w:footnote>
  <w:footnote w:type="continuationSeparator" w:id="0">
    <w:p w14:paraId="5E3E5253" w14:textId="77777777" w:rsidR="00961A7A" w:rsidRDefault="00961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B570E" w14:textId="77777777" w:rsidR="00CF612E" w:rsidRDefault="00CF61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894FC" w14:textId="752E5215" w:rsidR="004B678A" w:rsidRDefault="00475E6F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>
      <w:rPr>
        <w:noProof/>
        <w:color w:val="000000"/>
        <w:sz w:val="22"/>
        <w:szCs w:val="22"/>
      </w:rPr>
      <w:drawing>
        <wp:inline distT="0" distB="0" distL="0" distR="0" wp14:anchorId="0D0FE379" wp14:editId="6C9BCB8E">
          <wp:extent cx="742522" cy="693420"/>
          <wp:effectExtent l="0" t="0" r="63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vil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2867FA" w14:textId="77777777" w:rsidR="004B678A" w:rsidRDefault="004B678A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rFonts w:ascii="Liberation Mono" w:eastAsia="Liberation Mono" w:hAnsi="Liberation Mono" w:cs="Liberation Mono"/>
        <w:color w:val="000000"/>
        <w:sz w:val="22"/>
        <w:szCs w:val="22"/>
        <w:highlight w:val="white"/>
      </w:rPr>
    </w:pPr>
  </w:p>
  <w:p w14:paraId="4229D942" w14:textId="77777777" w:rsidR="004B678A" w:rsidRDefault="004B678A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5BD5E" w14:textId="77777777" w:rsidR="00CF612E" w:rsidRDefault="00CF61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8A"/>
    <w:rsid w:val="001A4463"/>
    <w:rsid w:val="00297F3F"/>
    <w:rsid w:val="00475E6F"/>
    <w:rsid w:val="004B678A"/>
    <w:rsid w:val="008369EA"/>
    <w:rsid w:val="008A743E"/>
    <w:rsid w:val="00961A7A"/>
    <w:rsid w:val="009A289E"/>
    <w:rsid w:val="00CF612E"/>
    <w:rsid w:val="00DA1B38"/>
    <w:rsid w:val="00FA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50D7E"/>
  <w15:docId w15:val="{D8648CD9-16C6-4512-9D59-ED45B65F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475E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5E6F"/>
  </w:style>
  <w:style w:type="paragraph" w:styleId="Rodap">
    <w:name w:val="footer"/>
    <w:basedOn w:val="Normal"/>
    <w:link w:val="RodapChar"/>
    <w:uiPriority w:val="99"/>
    <w:unhideWhenUsed/>
    <w:rsid w:val="00475E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6</cp:revision>
  <dcterms:created xsi:type="dcterms:W3CDTF">2020-05-29T22:42:00Z</dcterms:created>
  <dcterms:modified xsi:type="dcterms:W3CDTF">2020-05-30T00:16:00Z</dcterms:modified>
</cp:coreProperties>
</file>