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233E" w14:textId="77777777" w:rsidR="00221AD5" w:rsidRPr="00721CD3" w:rsidRDefault="00221AD5" w:rsidP="0022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721CD3">
        <w:rPr>
          <w:rFonts w:ascii="Times New Roman" w:hAnsi="Times New Roman" w:cs="Times New Roman"/>
          <w:b/>
          <w:sz w:val="24"/>
          <w:szCs w:val="24"/>
          <w:lang w:val="pl-PL"/>
        </w:rPr>
        <w:t>KOMISIYO Y’UBUTABERA, UBURENGANZIRA BWA MUNTU NO KURWANYA JENOSIDE N’INGENGABITEKEREZO YAYO</w:t>
      </w:r>
    </w:p>
    <w:p w14:paraId="3A13B85F" w14:textId="77777777" w:rsidR="00221AD5" w:rsidRPr="00721CD3" w:rsidRDefault="00221AD5" w:rsidP="00221A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94ECDB" w14:textId="77777777" w:rsidR="00221AD5" w:rsidRPr="00721CD3" w:rsidRDefault="00221AD5" w:rsidP="00221AD5">
      <w:pPr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721CD3">
        <w:rPr>
          <w:rFonts w:ascii="Times New Roman" w:hAnsi="Times New Roman" w:cs="Times New Roman"/>
          <w:b/>
          <w:sz w:val="24"/>
          <w:szCs w:val="24"/>
          <w:lang w:val="pl-PL"/>
        </w:rPr>
        <w:t>GAHUNDA Y’IBIKORWA BITEGANIJWE MURI 2023</w:t>
      </w:r>
    </w:p>
    <w:p w14:paraId="694F46F4" w14:textId="77777777" w:rsidR="00221AD5" w:rsidRPr="00721CD3" w:rsidRDefault="00221AD5" w:rsidP="00221AD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721CD3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INTEGO NYAMUKURU</w:t>
      </w:r>
      <w:r w:rsidRPr="00721CD3">
        <w:rPr>
          <w:rFonts w:ascii="Times New Roman" w:hAnsi="Times New Roman" w:cs="Times New Roman"/>
          <w:b/>
          <w:sz w:val="24"/>
          <w:szCs w:val="24"/>
          <w:lang w:val="pl-PL"/>
        </w:rPr>
        <w:t xml:space="preserve">: </w:t>
      </w:r>
    </w:p>
    <w:p w14:paraId="2161DDBA" w14:textId="77777777" w:rsidR="00221AD5" w:rsidRPr="00721CD3" w:rsidRDefault="00221AD5" w:rsidP="00221AD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721CD3">
        <w:rPr>
          <w:rFonts w:ascii="Times New Roman" w:hAnsi="Times New Roman" w:cs="Times New Roman"/>
          <w:b/>
          <w:sz w:val="24"/>
          <w:szCs w:val="24"/>
          <w:lang w:val="pl-PL"/>
        </w:rPr>
        <w:t>Gushyiraho no kubahiriza amategeko yihutisha iterambere, kugira ngo habeho inzego zikora neza kandi zifitiwe icyizere kurushaho:</w:t>
      </w:r>
    </w:p>
    <w:p w14:paraId="4283EF4E" w14:textId="77777777" w:rsidR="00221AD5" w:rsidRPr="00721CD3" w:rsidRDefault="00221AD5" w:rsidP="00221AD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721CD3">
        <w:rPr>
          <w:rFonts w:ascii="Times New Roman" w:hAnsi="Times New Roman" w:cs="Times New Roman"/>
          <w:b/>
          <w:sz w:val="24"/>
          <w:szCs w:val="24"/>
          <w:lang w:val="pl-PL"/>
        </w:rPr>
        <w:t xml:space="preserve">Komisiyo y’ubutabera, uburenganzira bwa muntu no kurwanya jenoside n’ingengabitekerezo yayo izakurikirana gahunda zishyirwa mu bikorwa n’inzego za Leta n’izindi nzego zishingiye ku bikorwa bikuru  bikurikira: </w:t>
      </w:r>
    </w:p>
    <w:p w14:paraId="5A8048CB" w14:textId="77777777" w:rsidR="00221AD5" w:rsidRPr="00721CD3" w:rsidRDefault="00221AD5" w:rsidP="00221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21CD3">
        <w:rPr>
          <w:rFonts w:ascii="Times New Roman" w:hAnsi="Times New Roman" w:cs="Times New Roman"/>
          <w:bCs/>
          <w:sz w:val="24"/>
          <w:szCs w:val="24"/>
        </w:rPr>
        <w:t>Gutanga</w:t>
      </w:r>
      <w:proofErr w:type="spellEnd"/>
      <w:r w:rsidRPr="00721C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bCs/>
          <w:sz w:val="24"/>
          <w:szCs w:val="24"/>
        </w:rPr>
        <w:t>ubutabera</w:t>
      </w:r>
      <w:proofErr w:type="spellEnd"/>
      <w:r w:rsidRPr="00721C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bCs/>
          <w:sz w:val="24"/>
          <w:szCs w:val="24"/>
        </w:rPr>
        <w:t>bwihuse</w:t>
      </w:r>
      <w:proofErr w:type="spellEnd"/>
      <w:r w:rsidRPr="00721CD3">
        <w:rPr>
          <w:rFonts w:ascii="Times New Roman" w:hAnsi="Times New Roman" w:cs="Times New Roman"/>
          <w:bCs/>
          <w:sz w:val="24"/>
          <w:szCs w:val="24"/>
        </w:rPr>
        <w:t xml:space="preserve"> (access to justice) </w:t>
      </w:r>
      <w:proofErr w:type="spellStart"/>
      <w:r w:rsidRPr="00721CD3">
        <w:rPr>
          <w:rFonts w:ascii="Times New Roman" w:hAnsi="Times New Roman" w:cs="Times New Roman"/>
          <w:bCs/>
          <w:sz w:val="24"/>
          <w:szCs w:val="24"/>
        </w:rPr>
        <w:t>kandi</w:t>
      </w:r>
      <w:proofErr w:type="spellEnd"/>
      <w:r w:rsidRPr="00721C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bCs/>
          <w:sz w:val="24"/>
          <w:szCs w:val="24"/>
        </w:rPr>
        <w:t>bunoze</w:t>
      </w:r>
      <w:proofErr w:type="spellEnd"/>
    </w:p>
    <w:p w14:paraId="06757C33" w14:textId="77777777" w:rsidR="00221AD5" w:rsidRPr="00721CD3" w:rsidRDefault="00221AD5" w:rsidP="00221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1CD3">
        <w:rPr>
          <w:rFonts w:ascii="Times New Roman" w:hAnsi="Times New Roman" w:cs="Times New Roman"/>
          <w:bCs/>
          <w:sz w:val="24"/>
          <w:szCs w:val="24"/>
        </w:rPr>
        <w:t>Kugabanya</w:t>
      </w:r>
      <w:proofErr w:type="spellEnd"/>
      <w:r w:rsidRPr="00721C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bCs/>
          <w:sz w:val="24"/>
          <w:szCs w:val="24"/>
        </w:rPr>
        <w:t>umubare</w:t>
      </w:r>
      <w:proofErr w:type="spellEnd"/>
      <w:r w:rsidRPr="00721C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bCs/>
          <w:sz w:val="24"/>
          <w:szCs w:val="24"/>
        </w:rPr>
        <w:t>w’imanza</w:t>
      </w:r>
      <w:proofErr w:type="spellEnd"/>
      <w:r w:rsidRPr="00721C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bCs/>
          <w:sz w:val="24"/>
          <w:szCs w:val="24"/>
        </w:rPr>
        <w:t>zinjira</w:t>
      </w:r>
      <w:proofErr w:type="spellEnd"/>
      <w:r w:rsidRPr="00721CD3">
        <w:rPr>
          <w:rFonts w:ascii="Times New Roman" w:hAnsi="Times New Roman" w:cs="Times New Roman"/>
          <w:bCs/>
          <w:sz w:val="24"/>
          <w:szCs w:val="24"/>
        </w:rPr>
        <w:t xml:space="preserve"> mu </w:t>
      </w:r>
      <w:proofErr w:type="spellStart"/>
      <w:r w:rsidRPr="00721CD3">
        <w:rPr>
          <w:rFonts w:ascii="Times New Roman" w:hAnsi="Times New Roman" w:cs="Times New Roman"/>
          <w:bCs/>
          <w:sz w:val="24"/>
          <w:szCs w:val="24"/>
        </w:rPr>
        <w:t>nkiko</w:t>
      </w:r>
      <w:proofErr w:type="spellEnd"/>
    </w:p>
    <w:p w14:paraId="642A6BF2" w14:textId="77777777" w:rsidR="00221AD5" w:rsidRPr="00721CD3" w:rsidRDefault="00221AD5" w:rsidP="00221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1CD3">
        <w:rPr>
          <w:rFonts w:ascii="Times New Roman" w:hAnsi="Times New Roman" w:cs="Times New Roman"/>
          <w:sz w:val="24"/>
          <w:szCs w:val="24"/>
        </w:rPr>
        <w:t>Gushyiraho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kuvugurura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amategeko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ateza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imbere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imibanire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myiza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miryango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y’abanyarwanda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ashingiye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muco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nyarwanda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kandi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ajyanye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n’igihe</w:t>
      </w:r>
      <w:proofErr w:type="spellEnd"/>
    </w:p>
    <w:p w14:paraId="4A7BFE54" w14:textId="77777777" w:rsidR="00221AD5" w:rsidRPr="00721CD3" w:rsidRDefault="00221AD5" w:rsidP="00221A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1CD3">
        <w:rPr>
          <w:rFonts w:ascii="Times New Roman" w:hAnsi="Times New Roman" w:cs="Times New Roman"/>
          <w:sz w:val="24"/>
          <w:szCs w:val="24"/>
        </w:rPr>
        <w:t>Kongera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imbaraga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guca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akarengane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gukemura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ibibazo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by’abaturage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kurangiza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vuba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imanza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zaciwe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n’inkiko</w:t>
      </w:r>
      <w:proofErr w:type="spellEnd"/>
    </w:p>
    <w:p w14:paraId="11D8A713" w14:textId="77777777" w:rsidR="00221AD5" w:rsidRPr="00721CD3" w:rsidRDefault="00221AD5" w:rsidP="00221A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1CD3">
        <w:rPr>
          <w:rFonts w:ascii="Times New Roman" w:hAnsi="Times New Roman" w:cs="Times New Roman"/>
          <w:sz w:val="24"/>
          <w:szCs w:val="24"/>
        </w:rPr>
        <w:t>Kongera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imbaraga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gukumira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guhana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buryo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bwihanukiririye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ibyaha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bya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ruswa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kunyereza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umutungo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w’Igihugu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>.</w:t>
      </w:r>
    </w:p>
    <w:p w14:paraId="3F8E2D1D" w14:textId="77777777" w:rsidR="00221AD5" w:rsidRPr="00721CD3" w:rsidRDefault="00221AD5" w:rsidP="00221A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1CD3">
        <w:rPr>
          <w:rFonts w:ascii="Times New Roman" w:hAnsi="Times New Roman" w:cs="Times New Roman"/>
          <w:sz w:val="24"/>
          <w:szCs w:val="24"/>
          <w:lang w:val="pl-PL"/>
        </w:rPr>
        <w:t>Kugaruza umutungo wa Leta wanyerejwe</w:t>
      </w:r>
    </w:p>
    <w:p w14:paraId="4C6587A1" w14:textId="77777777" w:rsidR="00221AD5" w:rsidRPr="00721CD3" w:rsidRDefault="00221AD5" w:rsidP="00221A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1CD3">
        <w:rPr>
          <w:rFonts w:ascii="Times New Roman" w:hAnsi="Times New Roman" w:cs="Times New Roman"/>
          <w:sz w:val="24"/>
          <w:szCs w:val="24"/>
        </w:rPr>
        <w:t>Gushyigikira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umuco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wo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gukemurira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ibibabazo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muryango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hashimangirwa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ingamba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zo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gukemura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amakimbirane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bitanyuze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nkiko</w:t>
      </w:r>
      <w:proofErr w:type="spellEnd"/>
    </w:p>
    <w:p w14:paraId="6E10FA03" w14:textId="77777777" w:rsidR="00221AD5" w:rsidRPr="00721CD3" w:rsidRDefault="00221AD5" w:rsidP="00221A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1CD3">
        <w:rPr>
          <w:rFonts w:ascii="Times New Roman" w:hAnsi="Times New Roman" w:cs="Times New Roman"/>
          <w:sz w:val="24"/>
          <w:szCs w:val="24"/>
        </w:rPr>
        <w:t>Kubungabunga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uburenganzira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bwa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muntu</w:t>
      </w:r>
      <w:proofErr w:type="spellEnd"/>
    </w:p>
    <w:p w14:paraId="1C542CB8" w14:textId="77777777" w:rsidR="00221AD5" w:rsidRPr="00721CD3" w:rsidRDefault="00221AD5" w:rsidP="00221A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1CD3">
        <w:rPr>
          <w:rFonts w:ascii="Times New Roman" w:hAnsi="Times New Roman" w:cs="Times New Roman"/>
          <w:sz w:val="24"/>
          <w:szCs w:val="24"/>
        </w:rPr>
        <w:t>Kurwanya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jenoside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n’ingengabitekerezo</w:t>
      </w:r>
      <w:proofErr w:type="spellEnd"/>
      <w:r w:rsidRPr="0072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CD3">
        <w:rPr>
          <w:rFonts w:ascii="Times New Roman" w:hAnsi="Times New Roman" w:cs="Times New Roman"/>
          <w:sz w:val="24"/>
          <w:szCs w:val="24"/>
        </w:rPr>
        <w:t>yayo</w:t>
      </w:r>
      <w:proofErr w:type="spellEnd"/>
    </w:p>
    <w:p w14:paraId="64444A69" w14:textId="77777777" w:rsidR="00221AD5" w:rsidRPr="00721CD3" w:rsidRDefault="00221AD5">
      <w:pPr>
        <w:rPr>
          <w:rFonts w:ascii="Times New Roman" w:hAnsi="Times New Roman" w:cs="Times New Roman"/>
          <w:sz w:val="24"/>
          <w:szCs w:val="24"/>
        </w:rPr>
      </w:pPr>
    </w:p>
    <w:p w14:paraId="2AE7877F" w14:textId="77777777" w:rsidR="00221AD5" w:rsidRPr="00721CD3" w:rsidRDefault="00221A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3076"/>
        <w:gridCol w:w="3075"/>
        <w:gridCol w:w="1858"/>
        <w:gridCol w:w="2211"/>
      </w:tblGrid>
      <w:tr w:rsidR="00221AD5" w:rsidRPr="00721CD3" w14:paraId="4FEFE122" w14:textId="77777777" w:rsidTr="00DD3545">
        <w:tc>
          <w:tcPr>
            <w:tcW w:w="2730" w:type="dxa"/>
          </w:tcPr>
          <w:p w14:paraId="0F45D574" w14:textId="77777777" w:rsidR="00221AD5" w:rsidRPr="00721CD3" w:rsidRDefault="00221AD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IKIGAMIJWE</w:t>
            </w:r>
          </w:p>
          <w:p w14:paraId="051A6D1B" w14:textId="77777777" w:rsidR="00221AD5" w:rsidRPr="00721CD3" w:rsidRDefault="0022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</w:tcPr>
          <w:p w14:paraId="61D84D7E" w14:textId="77777777" w:rsidR="00221AD5" w:rsidRPr="00721CD3" w:rsidRDefault="00221AD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IBIKORWA BITEGANIJWE</w:t>
            </w:r>
          </w:p>
          <w:p w14:paraId="4221CCD1" w14:textId="77777777" w:rsidR="00221AD5" w:rsidRPr="00721CD3" w:rsidRDefault="0022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25BB32F0" w14:textId="77777777" w:rsidR="00221AD5" w:rsidRPr="00721CD3" w:rsidRDefault="0022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IBIPIMO</w:t>
            </w:r>
          </w:p>
        </w:tc>
        <w:tc>
          <w:tcPr>
            <w:tcW w:w="2168" w:type="dxa"/>
          </w:tcPr>
          <w:p w14:paraId="199DDFD5" w14:textId="77777777" w:rsidR="00221AD5" w:rsidRPr="00721CD3" w:rsidRDefault="00221AD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IGIHE</w:t>
            </w:r>
          </w:p>
          <w:p w14:paraId="58A09C29" w14:textId="77777777" w:rsidR="00221AD5" w:rsidRPr="00721CD3" w:rsidRDefault="0022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2493AA10" w14:textId="77777777" w:rsidR="00221AD5" w:rsidRPr="00721CD3" w:rsidRDefault="0022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ABAZABIKORA</w:t>
            </w:r>
          </w:p>
        </w:tc>
      </w:tr>
      <w:tr w:rsidR="00221AD5" w:rsidRPr="00721CD3" w14:paraId="5A9A9AD1" w14:textId="77777777" w:rsidTr="00DD3545">
        <w:trPr>
          <w:trHeight w:val="6369"/>
        </w:trPr>
        <w:tc>
          <w:tcPr>
            <w:tcW w:w="2730" w:type="dxa"/>
          </w:tcPr>
          <w:p w14:paraId="409CAD78" w14:textId="2F86B225" w:rsidR="00221AD5" w:rsidRPr="00FA652D" w:rsidRDefault="00221AD5" w:rsidP="00FA652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Gutanga</w:t>
            </w:r>
            <w:proofErr w:type="spellEnd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ubutabera</w:t>
            </w:r>
            <w:proofErr w:type="spellEnd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bwihuse</w:t>
            </w:r>
            <w:proofErr w:type="spellEnd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(access to justice)</w:t>
            </w:r>
            <w:proofErr w:type="spellStart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kandi</w:t>
            </w:r>
            <w:proofErr w:type="spellEnd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bunoze</w:t>
            </w:r>
            <w:proofErr w:type="spellEnd"/>
          </w:p>
        </w:tc>
        <w:tc>
          <w:tcPr>
            <w:tcW w:w="3123" w:type="dxa"/>
          </w:tcPr>
          <w:p w14:paraId="55B79F72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06CC3DE" w14:textId="77777777" w:rsidR="00221AD5" w:rsidRPr="00721CD3" w:rsidRDefault="00221AD5" w:rsidP="007404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Gukomeza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gushyiraho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ingamba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zigamije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gukemura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ikibazo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cy’ibirarane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by’imanza</w:t>
            </w:r>
            <w:proofErr w:type="spellEnd"/>
          </w:p>
          <w:p w14:paraId="67A2BAE4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E8B337" w14:textId="77777777" w:rsidR="00221AD5" w:rsidRPr="00721CD3" w:rsidRDefault="00221AD5" w:rsidP="007404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Gukomeza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gukoresha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ikoranabuhanga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mirimo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y’inkiko</w:t>
            </w:r>
            <w:proofErr w:type="spellEnd"/>
          </w:p>
          <w:p w14:paraId="423029FC" w14:textId="77777777" w:rsidR="00221AD5" w:rsidRPr="00721CD3" w:rsidRDefault="00221AD5" w:rsidP="00221AD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77CB1" w14:textId="77777777" w:rsidR="00221AD5" w:rsidRPr="00721CD3" w:rsidRDefault="00221AD5" w:rsidP="007404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Guhugura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abacamanza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 muri </w:t>
            </w:r>
            <w:r w:rsidRPr="00721CD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Specialized </w:t>
            </w:r>
            <w:proofErr w:type="spellStart"/>
            <w:r w:rsidRPr="00721CD3">
              <w:rPr>
                <w:rFonts w:ascii="Times New Roman" w:hAnsi="Times New Roman" w:cs="Times New Roman"/>
                <w:i/>
                <w:sz w:val="24"/>
                <w:szCs w:val="24"/>
              </w:rPr>
              <w:t>programmes</w:t>
            </w:r>
            <w:proofErr w:type="spellEnd"/>
            <w:r w:rsidRPr="00721CD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;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kwigisha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abanditsi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 muri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porogaramu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D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Diploma in Legal Practice;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gukomeza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D3">
              <w:rPr>
                <w:rFonts w:ascii="Times New Roman" w:hAnsi="Times New Roman" w:cs="Times New Roman"/>
                <w:i/>
                <w:sz w:val="24"/>
                <w:szCs w:val="24"/>
              </w:rPr>
              <w:t>continuing legal education</w:t>
            </w: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mategeko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mashya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bibazo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by’amategeko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bikunda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kuboneka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</w:p>
          <w:p w14:paraId="1C076B78" w14:textId="77777777" w:rsidR="0074040D" w:rsidRPr="00721CD3" w:rsidRDefault="0074040D" w:rsidP="0074040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293E9" w14:textId="77777777" w:rsidR="0074040D" w:rsidRPr="00721CD3" w:rsidRDefault="0074040D" w:rsidP="007404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Guhuza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inkiko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zisumbuye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Mujyi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Kigali no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gukora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icyiciro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cya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cyo</w:t>
            </w:r>
            <w:proofErr w:type="spellEnd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guhuza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inkiko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z’ibanze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zigasigara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ari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30</w:t>
            </w:r>
          </w:p>
          <w:p w14:paraId="54E1501F" w14:textId="77777777" w:rsidR="0074040D" w:rsidRPr="00721CD3" w:rsidRDefault="0074040D" w:rsidP="007404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Kubakira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inkiko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z’ibanze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zahujwe</w:t>
            </w:r>
            <w:proofErr w:type="spellEnd"/>
          </w:p>
          <w:p w14:paraId="62CBA67A" w14:textId="77777777" w:rsidR="00221AD5" w:rsidRPr="00721CD3" w:rsidRDefault="00221AD5" w:rsidP="00221AD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E81C5" w14:textId="77777777" w:rsidR="00221AD5" w:rsidRPr="00721CD3" w:rsidRDefault="0074040D" w:rsidP="0022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Gukurikiranira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hafi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ivu</w:t>
            </w:r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gururwa</w:t>
            </w:r>
            <w:proofErr w:type="spellEnd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ry</w:t>
            </w:r>
            <w:proofErr w:type="spellEnd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’ </w:t>
            </w:r>
            <w:proofErr w:type="spellStart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imyubakire</w:t>
            </w:r>
            <w:proofErr w:type="spellEnd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</w:t>
            </w:r>
            <w:proofErr w:type="spellEnd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IECMS no </w:t>
            </w:r>
            <w:proofErr w:type="spellStart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guhugura</w:t>
            </w:r>
            <w:proofErr w:type="spellEnd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abayikoresha</w:t>
            </w:r>
            <w:proofErr w:type="spellEnd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 </w:t>
            </w:r>
            <w:proofErr w:type="spellStart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byiciro</w:t>
            </w:r>
            <w:proofErr w:type="spellEnd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binyuranye</w:t>
            </w:r>
            <w:proofErr w:type="spellEnd"/>
          </w:p>
          <w:p w14:paraId="5C85282C" w14:textId="77777777" w:rsidR="00221AD5" w:rsidRPr="00721CD3" w:rsidRDefault="00221AD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58" w:type="dxa"/>
          </w:tcPr>
          <w:p w14:paraId="7B63165E" w14:textId="77777777" w:rsidR="00A82517" w:rsidRPr="00721CD3" w:rsidRDefault="00A82517" w:rsidP="00A82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Imanza</w:t>
            </w:r>
            <w:proofErr w:type="spellEnd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z’ibirarane</w:t>
            </w:r>
            <w:proofErr w:type="spellEnd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zizagbanywa</w:t>
            </w:r>
            <w:proofErr w:type="spellEnd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kigereranyo</w:t>
            </w:r>
            <w:proofErr w:type="spellEnd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cya</w:t>
            </w:r>
            <w:proofErr w:type="spellEnd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235E140E" w14:textId="77777777" w:rsidR="00A82517" w:rsidRPr="00721CD3" w:rsidRDefault="00A82517" w:rsidP="00A82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54% </w:t>
            </w: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zivuye</w:t>
            </w:r>
            <w:proofErr w:type="spellEnd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kuri</w:t>
            </w:r>
            <w:proofErr w:type="spellEnd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59%.</w:t>
            </w:r>
          </w:p>
          <w:p w14:paraId="6B3412F5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C831D9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2D1A96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61D4A4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2783DA" w14:textId="77777777" w:rsidR="00A82517" w:rsidRPr="00721CD3" w:rsidRDefault="00A82517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FA07CE" w14:textId="77777777" w:rsidR="00A82517" w:rsidRPr="00721CD3" w:rsidRDefault="00A82517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0A39DC" w14:textId="77777777" w:rsidR="00221AD5" w:rsidRPr="00721CD3" w:rsidRDefault="00A82517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proofErr w:type="gram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% 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bivuye</w:t>
            </w:r>
            <w:proofErr w:type="spellEnd"/>
            <w:proofErr w:type="gram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bahugurwa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67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149</w:t>
            </w:r>
          </w:p>
          <w:p w14:paraId="6F5A8675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EE53907" w14:textId="77777777" w:rsidR="00221AD5" w:rsidRPr="00721CD3" w:rsidRDefault="00221AD5" w:rsidP="00221A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%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y’imirimo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yakozwe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kubaka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inkiko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AC9AB91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Kuba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inkiko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zarahujwe</w:t>
            </w:r>
            <w:proofErr w:type="spellEnd"/>
          </w:p>
          <w:p w14:paraId="65C7B469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611F13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1EA33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B29F9D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A211E3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953916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BBD224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797E0E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E5A3CB" w14:textId="77777777" w:rsidR="00937655" w:rsidRPr="00721CD3" w:rsidRDefault="0074040D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Inyubako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enye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kuba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zaratangiye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kubakwa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65C9923D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FC12CB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69A70C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3A6522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468C43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7FC80D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2A48CD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37D582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06D1F0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B0CBBC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84EC8C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Ibipimo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bigaragaza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urugero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iyo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system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imaze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kuvugururwaho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zigaragaza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abayikoresha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bahugurwa</w:t>
            </w:r>
            <w:proofErr w:type="spellEnd"/>
          </w:p>
          <w:p w14:paraId="2F739D70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6B9EB8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B4A1D5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B12991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p w14:paraId="7B948610" w14:textId="77777777" w:rsidR="00221AD5" w:rsidRPr="00721CD3" w:rsidRDefault="00A82517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Kamena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</w:t>
            </w:r>
          </w:p>
          <w:p w14:paraId="0BE80901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FAE2222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6606A16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BD2B1E0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CFE96B8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DE90176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EE9E5EE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E26C209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FEEC6A9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64810BE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5B73093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FCF5271" w14:textId="77777777" w:rsidR="00221AD5" w:rsidRPr="00721CD3" w:rsidRDefault="00A82517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Kamena</w:t>
            </w:r>
            <w:proofErr w:type="spellEnd"/>
            <w:r w:rsidR="00221AD5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 </w:t>
            </w:r>
          </w:p>
          <w:p w14:paraId="6F9A8720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63EBACF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F914520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315EA18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AC24BCB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AE2A9FB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49FB6B6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E312441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E48BE08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7AF32D0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73D43C9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45E30FD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C8A31E0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CA841A7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DEB975C" w14:textId="77777777" w:rsidR="00221AD5" w:rsidRPr="00721CD3" w:rsidRDefault="0074040D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Kamena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</w:t>
            </w:r>
          </w:p>
          <w:p w14:paraId="221A6948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A45C638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1D25519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D175222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2B6C915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7EC5D2C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1BF1E46" w14:textId="77777777" w:rsidR="00937655" w:rsidRPr="00721CD3" w:rsidRDefault="00221AD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Kamena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2024</w:t>
            </w:r>
          </w:p>
          <w:p w14:paraId="7BF95398" w14:textId="77777777" w:rsidR="00937655" w:rsidRPr="00721CD3" w:rsidRDefault="00937655" w:rsidP="009376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08EB33" w14:textId="77777777" w:rsidR="00937655" w:rsidRPr="00721CD3" w:rsidRDefault="00937655" w:rsidP="009376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33DC78" w14:textId="77777777" w:rsidR="00937655" w:rsidRPr="00721CD3" w:rsidRDefault="00937655" w:rsidP="009376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9DB260" w14:textId="77777777" w:rsidR="00937655" w:rsidRPr="00721CD3" w:rsidRDefault="00937655" w:rsidP="009376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D0CAFE" w14:textId="77777777" w:rsidR="00937655" w:rsidRPr="00721CD3" w:rsidRDefault="00937655" w:rsidP="009376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083C01" w14:textId="77777777" w:rsidR="00937655" w:rsidRPr="00721CD3" w:rsidRDefault="00937655" w:rsidP="009376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F2C203" w14:textId="77777777" w:rsidR="00937655" w:rsidRPr="00721CD3" w:rsidRDefault="00937655" w:rsidP="009376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09CA26" w14:textId="77777777" w:rsidR="00937655" w:rsidRPr="00721CD3" w:rsidRDefault="00937655" w:rsidP="009376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9D0493" w14:textId="77777777" w:rsidR="00937655" w:rsidRPr="00721CD3" w:rsidRDefault="00937655" w:rsidP="0093765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Ukuboza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</w:t>
            </w:r>
          </w:p>
          <w:p w14:paraId="63C53D1D" w14:textId="77777777" w:rsidR="00221AD5" w:rsidRPr="00721CD3" w:rsidRDefault="00221AD5" w:rsidP="009376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1" w:type="dxa"/>
          </w:tcPr>
          <w:p w14:paraId="20C666D7" w14:textId="77777777" w:rsidR="00221AD5" w:rsidRPr="00721CD3" w:rsidRDefault="00221AD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MINIJUST, MIFOTRA, MINECOFIN,</w:t>
            </w:r>
          </w:p>
          <w:p w14:paraId="76640FC2" w14:textId="77777777" w:rsidR="00221AD5" w:rsidRPr="00721CD3" w:rsidRDefault="00221AD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RHA</w:t>
            </w:r>
          </w:p>
          <w:p w14:paraId="77BD7484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A2BF3A6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32EFF58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D06BD37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695D68D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D54A488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338CFEB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58D5465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9EB816D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AD13186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665D67F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BE2806F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B65E1F1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E999631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523C61E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8745187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1687FB6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0F83085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C6A627D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8513F23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FEFE093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08776D1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7E5FCE0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D230C1F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494C692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A92A98D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77F703E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F01FB8C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A1C21F8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4500786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D3D971D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EDB21E7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7B08A2F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AB2233C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EFE9FCC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9451746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Minijust</w:t>
            </w:r>
            <w:proofErr w:type="spellEnd"/>
          </w:p>
        </w:tc>
      </w:tr>
      <w:tr w:rsidR="00221AD5" w:rsidRPr="00721CD3" w14:paraId="3FA61087" w14:textId="77777777" w:rsidTr="00DD3545">
        <w:tc>
          <w:tcPr>
            <w:tcW w:w="2730" w:type="dxa"/>
          </w:tcPr>
          <w:p w14:paraId="78321B37" w14:textId="77777777" w:rsidR="00221AD5" w:rsidRPr="00721CD3" w:rsidRDefault="00221AD5" w:rsidP="00342B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23" w:type="dxa"/>
          </w:tcPr>
          <w:p w14:paraId="354AFE46" w14:textId="77777777" w:rsidR="00221AD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Guhugura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Abunzi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n’Abakozi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MAJ,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kubagenera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ibikoresho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by’ibanze</w:t>
            </w:r>
            <w:proofErr w:type="spellEnd"/>
          </w:p>
          <w:p w14:paraId="19098F7C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ED24989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45BDD2C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Guhagararira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kuburanira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abana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n’abatishoboye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nkiko</w:t>
            </w:r>
            <w:proofErr w:type="spellEnd"/>
          </w:p>
        </w:tc>
        <w:tc>
          <w:tcPr>
            <w:tcW w:w="2458" w:type="dxa"/>
          </w:tcPr>
          <w:p w14:paraId="534090A3" w14:textId="1339650C" w:rsidR="00221AD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Rapo</w:t>
            </w:r>
            <w:r w:rsidR="00F8799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</w:t>
            </w:r>
            <w:proofErr w:type="spellEnd"/>
            <w:r w:rsidR="00F8799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8799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zigaragaza</w:t>
            </w:r>
            <w:proofErr w:type="spellEnd"/>
            <w:r w:rsidR="00F8799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8799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amahugurwa</w:t>
            </w:r>
            <w:proofErr w:type="spellEnd"/>
            <w:r w:rsidR="00F8799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8799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bagenew</w:t>
            </w: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n’ibikoresho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byabagezeho</w:t>
            </w:r>
            <w:proofErr w:type="spellEnd"/>
          </w:p>
          <w:p w14:paraId="6EF9AB22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B83D509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zigaragaza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umubare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w’abunganiwe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n’abahagarariye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Nkiko</w:t>
            </w:r>
            <w:proofErr w:type="spellEnd"/>
          </w:p>
        </w:tc>
        <w:tc>
          <w:tcPr>
            <w:tcW w:w="2168" w:type="dxa"/>
          </w:tcPr>
          <w:p w14:paraId="2B906DAC" w14:textId="77777777" w:rsidR="00221AD5" w:rsidRPr="00721CD3" w:rsidRDefault="00221AD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ECC2A30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97B50F2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ADD4820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624E943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1159013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344EF7D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6A445F0" w14:textId="77777777" w:rsidR="00937655" w:rsidRPr="00721CD3" w:rsidRDefault="00937655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71" w:type="dxa"/>
          </w:tcPr>
          <w:p w14:paraId="671BAC27" w14:textId="77777777" w:rsidR="00221AD5" w:rsidRPr="00721CD3" w:rsidRDefault="00221AD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BA84C32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27FE444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F64F732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F6C019E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D86FD09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EA63F07" w14:textId="77777777" w:rsidR="00937655" w:rsidRPr="00721CD3" w:rsidRDefault="00937655" w:rsidP="00221A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ACCB3A8" w14:textId="77777777" w:rsidR="00937655" w:rsidRPr="00721CD3" w:rsidRDefault="00937655" w:rsidP="009376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Minijust</w:t>
            </w:r>
            <w:proofErr w:type="spellEnd"/>
          </w:p>
          <w:p w14:paraId="6A14EBC7" w14:textId="77777777" w:rsidR="00937655" w:rsidRPr="00721CD3" w:rsidRDefault="00937655" w:rsidP="009376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RBA</w:t>
            </w:r>
          </w:p>
        </w:tc>
      </w:tr>
      <w:tr w:rsidR="00937655" w:rsidRPr="00721CD3" w14:paraId="691B6674" w14:textId="77777777" w:rsidTr="00DD3545">
        <w:tc>
          <w:tcPr>
            <w:tcW w:w="2730" w:type="dxa"/>
          </w:tcPr>
          <w:p w14:paraId="60D4DFB6" w14:textId="4D2FB5C5" w:rsidR="00937655" w:rsidRPr="00FA652D" w:rsidRDefault="00937655" w:rsidP="00FA652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Kugabanya</w:t>
            </w:r>
            <w:proofErr w:type="spellEnd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umubare</w:t>
            </w:r>
            <w:proofErr w:type="spellEnd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w’imanza</w:t>
            </w:r>
            <w:proofErr w:type="spellEnd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zinjira</w:t>
            </w:r>
            <w:proofErr w:type="spellEnd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mu </w:t>
            </w:r>
            <w:proofErr w:type="spellStart"/>
            <w:r w:rsidRPr="00FA6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nkiko</w:t>
            </w:r>
            <w:proofErr w:type="spellEnd"/>
          </w:p>
        </w:tc>
        <w:tc>
          <w:tcPr>
            <w:tcW w:w="3123" w:type="dxa"/>
          </w:tcPr>
          <w:p w14:paraId="61972CB2" w14:textId="77777777" w:rsidR="00937655" w:rsidRPr="00721CD3" w:rsidRDefault="00660576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Kumenyakanisha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Politiki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gukemura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amakimbirane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hatisunzwe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Inkiko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gushyira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bikorwa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gahunda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ngari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y’ibikorwa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iteganya</w:t>
            </w:r>
            <w:proofErr w:type="spellEnd"/>
          </w:p>
        </w:tc>
        <w:tc>
          <w:tcPr>
            <w:tcW w:w="2458" w:type="dxa"/>
          </w:tcPr>
          <w:p w14:paraId="7F9A91DC" w14:textId="77777777" w:rsidR="00937655" w:rsidRPr="00721CD3" w:rsidRDefault="00660576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zigaragaza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ibikorwa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bimenyekanisha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izi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politiki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byagenze</w:t>
            </w:r>
            <w:proofErr w:type="spellEnd"/>
          </w:p>
        </w:tc>
        <w:tc>
          <w:tcPr>
            <w:tcW w:w="2168" w:type="dxa"/>
          </w:tcPr>
          <w:p w14:paraId="67DAA605" w14:textId="77777777" w:rsidR="00937655" w:rsidRPr="00721CD3" w:rsidRDefault="00660576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Mutarama-Ukuboza</w:t>
            </w:r>
            <w:proofErr w:type="spellEnd"/>
          </w:p>
        </w:tc>
        <w:tc>
          <w:tcPr>
            <w:tcW w:w="2471" w:type="dxa"/>
          </w:tcPr>
          <w:p w14:paraId="4A200CD2" w14:textId="77777777" w:rsidR="00660576" w:rsidRPr="00721CD3" w:rsidRDefault="00660576" w:rsidP="0066057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MINIJUST </w:t>
            </w:r>
          </w:p>
          <w:p w14:paraId="4A98A98F" w14:textId="77777777" w:rsidR="00660576" w:rsidRPr="00721CD3" w:rsidRDefault="00660576" w:rsidP="0066057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JUDICIARY</w:t>
            </w:r>
          </w:p>
          <w:p w14:paraId="5DADA18C" w14:textId="77777777" w:rsidR="00937655" w:rsidRPr="00721CD3" w:rsidRDefault="00660576" w:rsidP="006605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Urwego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rw’Ubutabera</w:t>
            </w:r>
            <w:proofErr w:type="spellEnd"/>
          </w:p>
        </w:tc>
      </w:tr>
      <w:tr w:rsidR="00660576" w:rsidRPr="00721CD3" w14:paraId="65525D95" w14:textId="77777777" w:rsidTr="00DD3545">
        <w:tc>
          <w:tcPr>
            <w:tcW w:w="2730" w:type="dxa"/>
          </w:tcPr>
          <w:p w14:paraId="5B364DE0" w14:textId="77777777" w:rsidR="00660576" w:rsidRPr="00721CD3" w:rsidRDefault="00660576" w:rsidP="00660576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23" w:type="dxa"/>
          </w:tcPr>
          <w:p w14:paraId="4D566D21" w14:textId="77777777" w:rsidR="00660576" w:rsidRPr="00721CD3" w:rsidRDefault="00660576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Kongera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imbaraga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gukoresha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court annexed mediation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Plea Bargaining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manza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nshinjabyaha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by’umwihariko</w:t>
            </w:r>
            <w:proofErr w:type="spellEnd"/>
          </w:p>
        </w:tc>
        <w:tc>
          <w:tcPr>
            <w:tcW w:w="2458" w:type="dxa"/>
          </w:tcPr>
          <w:p w14:paraId="07A57444" w14:textId="77777777" w:rsidR="00660576" w:rsidRPr="00721CD3" w:rsidRDefault="00660576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Umubare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w’imanza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zarangiriye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buhuza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n’izarangiriye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muri Procedure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Plea Bargaining</w:t>
            </w:r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nta</w:t>
            </w:r>
            <w:proofErr w:type="spellEnd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kigero</w:t>
            </w:r>
            <w:proofErr w:type="spellEnd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giteganijwe</w:t>
            </w:r>
            <w:proofErr w:type="spellEnd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kubera</w:t>
            </w:r>
            <w:proofErr w:type="spellEnd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ko </w:t>
            </w:r>
            <w:proofErr w:type="spellStart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gukoresha</w:t>
            </w:r>
            <w:proofErr w:type="spellEnd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izo</w:t>
            </w:r>
            <w:proofErr w:type="spellEnd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nzira</w:t>
            </w:r>
            <w:proofErr w:type="spellEnd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ziva</w:t>
            </w:r>
            <w:proofErr w:type="spellEnd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</w:t>
            </w:r>
            <w:proofErr w:type="spellEnd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mahitamo</w:t>
            </w:r>
            <w:proofErr w:type="spellEnd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y’ababuranyi</w:t>
            </w:r>
            <w:proofErr w:type="spellEnd"/>
            <w:r w:rsidR="000D0702"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).</w:t>
            </w:r>
          </w:p>
        </w:tc>
        <w:tc>
          <w:tcPr>
            <w:tcW w:w="2168" w:type="dxa"/>
          </w:tcPr>
          <w:p w14:paraId="716A100B" w14:textId="77777777" w:rsidR="00660576" w:rsidRPr="00721CD3" w:rsidRDefault="00660576" w:rsidP="0022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Ukuboza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2471" w:type="dxa"/>
          </w:tcPr>
          <w:p w14:paraId="0CF670CF" w14:textId="77777777" w:rsidR="00660576" w:rsidRPr="00721CD3" w:rsidRDefault="00660576" w:rsidP="0066057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Judiciary</w:t>
            </w:r>
          </w:p>
        </w:tc>
      </w:tr>
      <w:tr w:rsidR="00660576" w:rsidRPr="00721CD3" w14:paraId="470ECE07" w14:textId="77777777" w:rsidTr="00DD3545">
        <w:tc>
          <w:tcPr>
            <w:tcW w:w="2730" w:type="dxa"/>
          </w:tcPr>
          <w:p w14:paraId="23DD19A9" w14:textId="77777777" w:rsidR="00660576" w:rsidRPr="002E6ABB" w:rsidRDefault="00660576" w:rsidP="00660576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23" w:type="dxa"/>
          </w:tcPr>
          <w:p w14:paraId="742E3DE3" w14:textId="77777777" w:rsidR="00660576" w:rsidRPr="002E6ABB" w:rsidRDefault="00660576" w:rsidP="0066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Gushyira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imbaraga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mu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kugabanya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dosiye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ziregerwa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Inkiko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nk’uko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amabwiriza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atandukanye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y’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Umushinjacyaha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Mukuru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abiteganya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kugabanya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abakurikiranwa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mu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Nkiko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bafunze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D0910F9" w14:textId="77777777" w:rsidR="00660576" w:rsidRPr="002E6ABB" w:rsidRDefault="00660576" w:rsidP="00660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CDC53" w14:textId="77777777" w:rsidR="00660576" w:rsidRPr="002E6ABB" w:rsidRDefault="00660576" w:rsidP="0066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Hazakoreshwa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uburyo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bukurikira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6FD3B02" w14:textId="77777777" w:rsidR="00660576" w:rsidRPr="002E6ABB" w:rsidRDefault="00660576" w:rsidP="00660576">
            <w:pPr>
              <w:pStyle w:val="ListParagraph"/>
              <w:numPr>
                <w:ilvl w:val="0"/>
                <w:numId w:val="6"/>
              </w:num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ukumvikana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kurebana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kwemera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icyaha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BCDBA48" w14:textId="77777777" w:rsidR="00660576" w:rsidRPr="002E6ABB" w:rsidRDefault="00660576" w:rsidP="00660576">
            <w:pPr>
              <w:pStyle w:val="ListParagraph"/>
              <w:numPr>
                <w:ilvl w:val="0"/>
                <w:numId w:val="6"/>
              </w:num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uburyo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bwo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gutanga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ingwate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E702DFA" w14:textId="77777777" w:rsidR="00660576" w:rsidRPr="002E6ABB" w:rsidRDefault="00660576" w:rsidP="0066057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ubwumvikane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hagati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y’ukekwaho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icyaha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n’uwakorewe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icyaha</w:t>
            </w:r>
            <w:proofErr w:type="spellEnd"/>
            <w:r w:rsidRPr="002E6A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0A0B725" w14:textId="77777777" w:rsidR="00660576" w:rsidRPr="002E6ABB" w:rsidRDefault="00660576" w:rsidP="0066057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lastRenderedPageBreak/>
              <w:t>uburyo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bwo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guca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ihazabu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nta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rubanza</w:t>
            </w:r>
            <w:proofErr w:type="spellEnd"/>
            <w:r w:rsidRPr="002E6AB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9EF2C9" w14:textId="77777777" w:rsidR="00660576" w:rsidRPr="002E6ABB" w:rsidRDefault="00660576" w:rsidP="00221A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58" w:type="dxa"/>
          </w:tcPr>
          <w:p w14:paraId="4CD4FC09" w14:textId="77777777" w:rsidR="00660576" w:rsidRPr="002E6ABB" w:rsidRDefault="00856FA3" w:rsidP="00856FA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Amadosiye</w:t>
            </w:r>
            <w:proofErr w:type="spellEnd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aregerwa</w:t>
            </w:r>
            <w:proofErr w:type="spellEnd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inkiko</w:t>
            </w:r>
            <w:proofErr w:type="spellEnd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azagabanuka</w:t>
            </w:r>
            <w:proofErr w:type="spellEnd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</w:t>
            </w:r>
            <w:proofErr w:type="spellEnd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kigero</w:t>
            </w:r>
            <w:proofErr w:type="spellEnd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cya</w:t>
            </w:r>
            <w:proofErr w:type="spellEnd"/>
            <w:r w:rsidRPr="002E6A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2E6A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53%</w:t>
            </w:r>
            <w:r w:rsidRPr="002E6A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b/>
                <w:sz w:val="24"/>
                <w:szCs w:val="24"/>
              </w:rPr>
              <w:t>by’amadosiye</w:t>
            </w:r>
            <w:proofErr w:type="spellEnd"/>
            <w:r w:rsidRPr="002E6A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b/>
                <w:sz w:val="24"/>
                <w:szCs w:val="24"/>
              </w:rPr>
              <w:t>yakiriwe</w:t>
            </w:r>
            <w:proofErr w:type="spellEnd"/>
            <w:r w:rsidRPr="002E6A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E6ABB">
              <w:rPr>
                <w:rFonts w:ascii="Times New Roman" w:hAnsi="Times New Roman" w:cs="Times New Roman"/>
                <w:b/>
                <w:sz w:val="24"/>
                <w:szCs w:val="24"/>
              </w:rPr>
              <w:t>avuye</w:t>
            </w:r>
            <w:proofErr w:type="spellEnd"/>
            <w:r w:rsidRPr="002E6A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6ABB">
              <w:rPr>
                <w:rFonts w:ascii="Times New Roman" w:hAnsi="Times New Roman" w:cs="Times New Roman"/>
                <w:b/>
                <w:sz w:val="24"/>
                <w:szCs w:val="24"/>
              </w:rPr>
              <w:t>kuri</w:t>
            </w:r>
            <w:proofErr w:type="spellEnd"/>
            <w:r w:rsidRPr="002E6A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52,6%</w:t>
            </w:r>
          </w:p>
        </w:tc>
        <w:tc>
          <w:tcPr>
            <w:tcW w:w="2168" w:type="dxa"/>
          </w:tcPr>
          <w:p w14:paraId="21D5B824" w14:textId="77777777" w:rsidR="00660576" w:rsidRPr="002E6ABB" w:rsidRDefault="00660576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6A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MUTARAMA – UKUBOZA 2023</w:t>
            </w:r>
          </w:p>
        </w:tc>
        <w:tc>
          <w:tcPr>
            <w:tcW w:w="2471" w:type="dxa"/>
          </w:tcPr>
          <w:p w14:paraId="1F0612E0" w14:textId="77777777" w:rsidR="00660576" w:rsidRPr="00721CD3" w:rsidRDefault="00660576" w:rsidP="006605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NPPA</w:t>
            </w:r>
          </w:p>
        </w:tc>
      </w:tr>
      <w:tr w:rsidR="00660576" w:rsidRPr="00721CD3" w14:paraId="38BFE540" w14:textId="77777777" w:rsidTr="00DD3545">
        <w:tc>
          <w:tcPr>
            <w:tcW w:w="2730" w:type="dxa"/>
          </w:tcPr>
          <w:p w14:paraId="1E02B44B" w14:textId="77777777" w:rsidR="00660576" w:rsidRPr="00721CD3" w:rsidRDefault="00660576" w:rsidP="00FA652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Gushyiraho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kuvugurura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amategeko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ateza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imbere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imibanire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myiza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miryango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y’abanyarwanda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ashingiye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muco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nyarwanda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kandi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ajyanye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n’igihe</w:t>
            </w:r>
            <w:proofErr w:type="spellEnd"/>
          </w:p>
        </w:tc>
        <w:tc>
          <w:tcPr>
            <w:tcW w:w="3123" w:type="dxa"/>
          </w:tcPr>
          <w:p w14:paraId="68CB5B3D" w14:textId="77777777" w:rsidR="00AC3269" w:rsidRPr="00721CD3" w:rsidRDefault="00AC3269" w:rsidP="00AC32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Gutanga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ibitekerezo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mishanga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y’amategeko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akurikira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5C7823A0" w14:textId="77777777" w:rsidR="00AC3269" w:rsidRPr="00721CD3" w:rsidRDefault="00AC3269" w:rsidP="00AC32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Umushinga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w’itegeko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rigenga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inozwa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(Draft revision Law)</w:t>
            </w:r>
          </w:p>
          <w:p w14:paraId="07FBA39F" w14:textId="77777777" w:rsidR="00AC3269" w:rsidRPr="00721CD3" w:rsidRDefault="00AC3269" w:rsidP="00AC32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Umushinga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rigenga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inshingano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(Draft Law on Obligations)</w:t>
            </w:r>
          </w:p>
          <w:p w14:paraId="5BC0ACDA" w14:textId="77777777" w:rsidR="00AC3269" w:rsidRPr="00721CD3" w:rsidRDefault="00AC3269" w:rsidP="00AC32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Umushinga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w’itegeko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rigenga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ibintu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(Draft Law Governing Property)</w:t>
            </w:r>
          </w:p>
          <w:p w14:paraId="09B419D7" w14:textId="77777777" w:rsidR="00AC3269" w:rsidRPr="00721CD3" w:rsidRDefault="00AC3269" w:rsidP="00AC32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Umushinga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w’Itegeko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rigenga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ibimenyetso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(Draft Law Governing Evidence)</w:t>
            </w:r>
          </w:p>
          <w:p w14:paraId="5D4FFD22" w14:textId="77777777" w:rsidR="00660576" w:rsidRPr="00721CD3" w:rsidRDefault="00F06014" w:rsidP="00AC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-Criminal justice implementation</w:t>
            </w:r>
          </w:p>
        </w:tc>
        <w:tc>
          <w:tcPr>
            <w:tcW w:w="2458" w:type="dxa"/>
          </w:tcPr>
          <w:p w14:paraId="60AEEBC0" w14:textId="77777777" w:rsidR="00660576" w:rsidRPr="00721CD3" w:rsidRDefault="00660576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p w14:paraId="3196FBE5" w14:textId="77777777" w:rsidR="00660576" w:rsidRPr="00721CD3" w:rsidRDefault="00660576" w:rsidP="00221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1" w:type="dxa"/>
          </w:tcPr>
          <w:p w14:paraId="084A3D30" w14:textId="77777777" w:rsidR="00AC3269" w:rsidRPr="00721CD3" w:rsidRDefault="00AC3269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MINIJUST</w:t>
            </w:r>
          </w:p>
          <w:p w14:paraId="231A085F" w14:textId="77777777" w:rsidR="00660576" w:rsidRPr="00721CD3" w:rsidRDefault="00AC3269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RLRC</w:t>
            </w:r>
          </w:p>
        </w:tc>
      </w:tr>
      <w:tr w:rsidR="00856FA3" w:rsidRPr="00721CD3" w14:paraId="20D5B3F8" w14:textId="77777777" w:rsidTr="00DD3545">
        <w:tc>
          <w:tcPr>
            <w:tcW w:w="2730" w:type="dxa"/>
            <w:vMerge w:val="restart"/>
          </w:tcPr>
          <w:p w14:paraId="34CA9FB1" w14:textId="77777777" w:rsidR="00856FA3" w:rsidRPr="00721CD3" w:rsidRDefault="00856FA3" w:rsidP="00FA652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Kongera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imbaraga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guca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akarengane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gukemura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ibibazo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by’abaturage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kurangiza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vuba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imanza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zaciwe</w:t>
            </w:r>
            <w:proofErr w:type="spellEnd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/>
                <w:sz w:val="24"/>
                <w:szCs w:val="24"/>
              </w:rPr>
              <w:t>n’inkiko</w:t>
            </w:r>
            <w:proofErr w:type="spellEnd"/>
          </w:p>
          <w:p w14:paraId="5C5D222A" w14:textId="77777777" w:rsidR="00856FA3" w:rsidRPr="00721CD3" w:rsidRDefault="00856FA3" w:rsidP="00AC326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7BF48F6E" w14:textId="77777777" w:rsidR="00856FA3" w:rsidRPr="00721CD3" w:rsidRDefault="00856FA3" w:rsidP="00AC32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Gushyira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imbaraga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kurangiza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imanza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nshinjabyaha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z’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abaciriwe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imanza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badafunze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458" w:type="dxa"/>
          </w:tcPr>
          <w:p w14:paraId="702F578F" w14:textId="77777777" w:rsidR="00856FA3" w:rsidRPr="00721CD3" w:rsidRDefault="00856FA3" w:rsidP="00856FA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Iku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kigero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cya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90%</w:t>
            </w:r>
          </w:p>
        </w:tc>
        <w:tc>
          <w:tcPr>
            <w:tcW w:w="2168" w:type="dxa"/>
          </w:tcPr>
          <w:p w14:paraId="633EF8AA" w14:textId="77777777" w:rsidR="00856FA3" w:rsidRPr="00721CD3" w:rsidRDefault="00856FA3" w:rsidP="00AC326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Mutarama-Ukuboza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</w:t>
            </w:r>
          </w:p>
          <w:p w14:paraId="01D68B5F" w14:textId="77777777" w:rsidR="00856FA3" w:rsidRPr="00721CD3" w:rsidRDefault="00856FA3" w:rsidP="00221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1" w:type="dxa"/>
          </w:tcPr>
          <w:p w14:paraId="1EAD676C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Minijust</w:t>
            </w:r>
            <w:proofErr w:type="spellEnd"/>
          </w:p>
          <w:p w14:paraId="7D655EA5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Minaloc</w:t>
            </w:r>
            <w:proofErr w:type="spellEnd"/>
          </w:p>
          <w:p w14:paraId="34ECCA91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PBA</w:t>
            </w:r>
          </w:p>
          <w:p w14:paraId="7B23E26E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AB29A49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56FA3" w:rsidRPr="00721CD3" w14:paraId="5C751BEE" w14:textId="77777777" w:rsidTr="00DD3545">
        <w:tc>
          <w:tcPr>
            <w:tcW w:w="2730" w:type="dxa"/>
            <w:vMerge/>
          </w:tcPr>
          <w:p w14:paraId="4165F594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7F8B095A" w14:textId="77777777" w:rsidR="00856FA3" w:rsidRPr="00721CD3" w:rsidRDefault="00856FA3" w:rsidP="00AC32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Gukora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urutonde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rw’abakatiwe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n’inkiko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ibihano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by’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igifungo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ariko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badafunze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rugashyikirizwa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RIB/Polisi y’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Igihugu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kugira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bafatwe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bajyanwe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kurangiza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ibihano</w:t>
            </w:r>
            <w:proofErr w:type="spellEnd"/>
          </w:p>
        </w:tc>
        <w:tc>
          <w:tcPr>
            <w:tcW w:w="2458" w:type="dxa"/>
          </w:tcPr>
          <w:p w14:paraId="4F66D931" w14:textId="77568613" w:rsidR="00856FA3" w:rsidRDefault="00856FA3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E4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lastRenderedPageBreak/>
              <w:t>85%</w:t>
            </w:r>
            <w:r w:rsidR="00B4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="00B4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hakenewe</w:t>
            </w:r>
            <w:proofErr w:type="spellEnd"/>
            <w:r w:rsidR="00B4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imibare</w:t>
            </w:r>
            <w:proofErr w:type="spellEnd"/>
            <w:r w:rsidR="00B4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B4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y’abamaze</w:t>
            </w:r>
            <w:proofErr w:type="spellEnd"/>
            <w:r w:rsidR="00B4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gufatwa</w:t>
            </w:r>
            <w:proofErr w:type="spellEnd"/>
            <w:r w:rsidR="00B4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=7000)</w:t>
            </w:r>
          </w:p>
          <w:p w14:paraId="13F2B2B1" w14:textId="71DB5353" w:rsidR="00B42E43" w:rsidRPr="00721CD3" w:rsidRDefault="00B42E43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Gukomeza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kubitekerezaho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….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imbabazi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??</w:t>
            </w:r>
          </w:p>
        </w:tc>
        <w:tc>
          <w:tcPr>
            <w:tcW w:w="2168" w:type="dxa"/>
          </w:tcPr>
          <w:p w14:paraId="60BDE07A" w14:textId="77777777" w:rsidR="00856FA3" w:rsidRPr="00721CD3" w:rsidRDefault="00856FA3" w:rsidP="00AC326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Mutarama-Ukuboza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2471" w:type="dxa"/>
          </w:tcPr>
          <w:p w14:paraId="6F59A0A7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NPPA</w:t>
            </w:r>
          </w:p>
        </w:tc>
      </w:tr>
      <w:tr w:rsidR="00856FA3" w:rsidRPr="00721CD3" w14:paraId="692F5014" w14:textId="77777777" w:rsidTr="00DD3545">
        <w:tc>
          <w:tcPr>
            <w:tcW w:w="2730" w:type="dxa"/>
            <w:vMerge/>
          </w:tcPr>
          <w:p w14:paraId="13BD5DA5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62BE30CC" w14:textId="77777777" w:rsidR="00856FA3" w:rsidRPr="00721CD3" w:rsidRDefault="00856FA3" w:rsidP="00AC32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Gukora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ubukangurambaga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bwo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gukumira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kurwanya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akarengane</w:t>
            </w:r>
            <w:proofErr w:type="spellEnd"/>
          </w:p>
        </w:tc>
        <w:tc>
          <w:tcPr>
            <w:tcW w:w="2458" w:type="dxa"/>
          </w:tcPr>
          <w:p w14:paraId="3562E23E" w14:textId="77777777" w:rsidR="00856FA3" w:rsidRPr="00721CD3" w:rsidRDefault="00856FA3" w:rsidP="00AC326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Gusura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Uturere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10</w:t>
            </w:r>
          </w:p>
          <w:p w14:paraId="2D8E4016" w14:textId="77777777" w:rsidR="00856FA3" w:rsidRPr="00721CD3" w:rsidRDefault="00856FA3" w:rsidP="00221A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p w14:paraId="453D647C" w14:textId="77777777" w:rsidR="00856FA3" w:rsidRPr="00721CD3" w:rsidRDefault="00856FA3" w:rsidP="00AC326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71" w:type="dxa"/>
          </w:tcPr>
          <w:p w14:paraId="5F44B061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56FA3" w:rsidRPr="00721CD3" w14:paraId="7AF2EB1C" w14:textId="77777777" w:rsidTr="00DD3545">
        <w:tc>
          <w:tcPr>
            <w:tcW w:w="2730" w:type="dxa"/>
            <w:vMerge/>
          </w:tcPr>
          <w:p w14:paraId="571FFD1C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013DFFF4" w14:textId="77777777" w:rsidR="00856FA3" w:rsidRPr="00721CD3" w:rsidRDefault="00856FA3" w:rsidP="00AC32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Kwakira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gukemura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ibibazo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by’akarengane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ruhame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Nteko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z’Abaturage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21CD3">
              <w:rPr>
                <w:rFonts w:ascii="Times New Roman" w:hAnsi="Times New Roman" w:cs="Times New Roman"/>
                <w:i/>
                <w:sz w:val="24"/>
                <w:szCs w:val="24"/>
                <w:lang w:eastAsia="en-GB"/>
              </w:rPr>
              <w:t xml:space="preserve">(Anti-Injustice Campaign) mu </w:t>
            </w:r>
            <w:proofErr w:type="spellStart"/>
            <w:r w:rsidRPr="00721CD3">
              <w:rPr>
                <w:rFonts w:ascii="Times New Roman" w:hAnsi="Times New Roman" w:cs="Times New Roman"/>
                <w:i/>
                <w:sz w:val="24"/>
                <w:szCs w:val="24"/>
                <w:lang w:eastAsia="en-GB"/>
              </w:rPr>
              <w:t>turere</w:t>
            </w:r>
            <w:proofErr w:type="spellEnd"/>
            <w:r w:rsidRPr="00721CD3">
              <w:rPr>
                <w:rFonts w:ascii="Times New Roman" w:hAnsi="Times New Roman" w:cs="Times New Roman"/>
                <w:i/>
                <w:sz w:val="24"/>
                <w:szCs w:val="24"/>
                <w:lang w:eastAsia="en-GB"/>
              </w:rPr>
              <w:t xml:space="preserve"> 10</w:t>
            </w:r>
          </w:p>
        </w:tc>
        <w:tc>
          <w:tcPr>
            <w:tcW w:w="2458" w:type="dxa"/>
          </w:tcPr>
          <w:p w14:paraId="6C1E3152" w14:textId="77777777" w:rsidR="00856FA3" w:rsidRDefault="00856FA3" w:rsidP="00AC326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y’ibibazo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byakemuwe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turere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10</w:t>
            </w:r>
          </w:p>
          <w:p w14:paraId="4290F2E1" w14:textId="0B703E99" w:rsidR="003F5A0D" w:rsidRPr="00721CD3" w:rsidRDefault="003F5A0D" w:rsidP="00AC326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p w14:paraId="4DC28744" w14:textId="77777777" w:rsidR="00856FA3" w:rsidRPr="00721CD3" w:rsidRDefault="00856FA3" w:rsidP="00AC326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Ukuboza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3ACC25BA" w14:textId="77777777" w:rsidR="00856FA3" w:rsidRPr="00721CD3" w:rsidRDefault="00856FA3" w:rsidP="00AC326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2023</w:t>
            </w:r>
          </w:p>
        </w:tc>
        <w:tc>
          <w:tcPr>
            <w:tcW w:w="2471" w:type="dxa"/>
          </w:tcPr>
          <w:p w14:paraId="44D02B3C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OMBUDSMAN</w:t>
            </w:r>
          </w:p>
          <w:p w14:paraId="01176E66" w14:textId="77777777" w:rsidR="000121CD" w:rsidRPr="00721CD3" w:rsidRDefault="000121CD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MINALOC</w:t>
            </w:r>
          </w:p>
        </w:tc>
      </w:tr>
      <w:tr w:rsidR="00856FA3" w:rsidRPr="00721CD3" w14:paraId="4390ADC0" w14:textId="77777777" w:rsidTr="00DD3545">
        <w:tc>
          <w:tcPr>
            <w:tcW w:w="2730" w:type="dxa"/>
            <w:vMerge/>
          </w:tcPr>
          <w:p w14:paraId="543289E2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31E07A18" w14:textId="77777777" w:rsidR="00856FA3" w:rsidRPr="00721CD3" w:rsidRDefault="00856FA3" w:rsidP="00AC32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Kwakira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gusesengura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gusaba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Inzego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bireba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gukemura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ibibazo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bigaragaramo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akarengane</w:t>
            </w:r>
            <w:proofErr w:type="spellEnd"/>
          </w:p>
        </w:tc>
        <w:tc>
          <w:tcPr>
            <w:tcW w:w="2458" w:type="dxa"/>
          </w:tcPr>
          <w:p w14:paraId="0BB8C024" w14:textId="67112F9D" w:rsidR="00856FA3" w:rsidRPr="00721CD3" w:rsidRDefault="00856FA3" w:rsidP="00AC326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90%</w:t>
            </w:r>
            <w:r w:rsidR="003F5A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3F5A0D" w:rsidRPr="003F5A0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bageze</w:t>
            </w:r>
            <w:proofErr w:type="spellEnd"/>
            <w:r w:rsidR="003F5A0D" w:rsidRPr="003F5A0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3F5A0D" w:rsidRPr="003F5A0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kuri</w:t>
            </w:r>
            <w:proofErr w:type="spellEnd"/>
            <w:r w:rsidR="003F5A0D" w:rsidRPr="003F5A0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81%)</w:t>
            </w:r>
          </w:p>
        </w:tc>
        <w:tc>
          <w:tcPr>
            <w:tcW w:w="2168" w:type="dxa"/>
          </w:tcPr>
          <w:p w14:paraId="49AFDB40" w14:textId="77777777" w:rsidR="00856FA3" w:rsidRPr="00721CD3" w:rsidRDefault="00856FA3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Ukuboza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7A7B0C99" w14:textId="77777777" w:rsidR="00856FA3" w:rsidRPr="00721CD3" w:rsidRDefault="00856FA3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2023</w:t>
            </w:r>
          </w:p>
        </w:tc>
        <w:tc>
          <w:tcPr>
            <w:tcW w:w="2471" w:type="dxa"/>
          </w:tcPr>
          <w:p w14:paraId="5D9F4E6E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OMBUDSMAN</w:t>
            </w:r>
          </w:p>
        </w:tc>
      </w:tr>
      <w:tr w:rsidR="00856FA3" w:rsidRPr="00721CD3" w14:paraId="03B01F3F" w14:textId="77777777" w:rsidTr="00DD3545">
        <w:tc>
          <w:tcPr>
            <w:tcW w:w="2730" w:type="dxa"/>
            <w:vMerge/>
          </w:tcPr>
          <w:p w14:paraId="206665C9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135B8AFE" w14:textId="77777777" w:rsidR="00856FA3" w:rsidRPr="00721CD3" w:rsidRDefault="00856FA3" w:rsidP="00AC32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Gusesengura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ibibazo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bijyanye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gusubirishamo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imanza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mpamvu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z’akarengane</w:t>
            </w:r>
            <w:proofErr w:type="spellEnd"/>
          </w:p>
        </w:tc>
        <w:tc>
          <w:tcPr>
            <w:tcW w:w="2458" w:type="dxa"/>
          </w:tcPr>
          <w:p w14:paraId="39EFE3E0" w14:textId="024EAF30" w:rsidR="00856FA3" w:rsidRPr="00721CD3" w:rsidRDefault="00856FA3" w:rsidP="00AC326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90%</w:t>
            </w:r>
            <w:r w:rsidR="003F5A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="003F5A0D" w:rsidRPr="003F5A0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bageze</w:t>
            </w:r>
            <w:proofErr w:type="spellEnd"/>
            <w:r w:rsidR="003F5A0D" w:rsidRPr="003F5A0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3F5A0D" w:rsidRPr="003F5A0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kuri</w:t>
            </w:r>
            <w:proofErr w:type="spellEnd"/>
            <w:r w:rsidR="003F5A0D" w:rsidRPr="003F5A0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96%)</w:t>
            </w:r>
          </w:p>
        </w:tc>
        <w:tc>
          <w:tcPr>
            <w:tcW w:w="2168" w:type="dxa"/>
          </w:tcPr>
          <w:p w14:paraId="4305EBA8" w14:textId="77777777" w:rsidR="00856FA3" w:rsidRPr="00721CD3" w:rsidRDefault="00856FA3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Ukuboza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552E595B" w14:textId="77777777" w:rsidR="00856FA3" w:rsidRPr="00721CD3" w:rsidRDefault="00856FA3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2023</w:t>
            </w:r>
          </w:p>
        </w:tc>
        <w:tc>
          <w:tcPr>
            <w:tcW w:w="2471" w:type="dxa"/>
          </w:tcPr>
          <w:p w14:paraId="6E26E347" w14:textId="77777777" w:rsidR="00856FA3" w:rsidRPr="00721CD3" w:rsidRDefault="00856FA3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OMBUDSMAN</w:t>
            </w:r>
          </w:p>
          <w:p w14:paraId="64EA1839" w14:textId="77777777" w:rsidR="000121CD" w:rsidRPr="00721CD3" w:rsidRDefault="000121CD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JUDICIARY</w:t>
            </w:r>
          </w:p>
        </w:tc>
      </w:tr>
      <w:tr w:rsidR="00F62A50" w:rsidRPr="00721CD3" w14:paraId="1550687C" w14:textId="77777777" w:rsidTr="00DD3545">
        <w:tc>
          <w:tcPr>
            <w:tcW w:w="2730" w:type="dxa"/>
          </w:tcPr>
          <w:p w14:paraId="16AB73E1" w14:textId="4AE077AA" w:rsidR="00F62A50" w:rsidRPr="00FA652D" w:rsidRDefault="00F62A50" w:rsidP="00FA652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Kongera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imbaraga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gukumira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guhana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buryo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bwihanukiririye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ibyaha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bya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ruswa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kunyereza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umutungo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w’Igihugu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123" w:type="dxa"/>
          </w:tcPr>
          <w:p w14:paraId="4A8936DC" w14:textId="77777777" w:rsidR="00F62A50" w:rsidRPr="00721CD3" w:rsidRDefault="00F62A50" w:rsidP="00AC32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Gukomeza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ubukangurambaga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bugamije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gukangurira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abaturage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kumenya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ububi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bwa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ruswa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kuyirinda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kuyirwanya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kugaragaza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aho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igaragaye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hose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cyangwa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ishobora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kugaragara</w:t>
            </w:r>
            <w:proofErr w:type="spellEnd"/>
          </w:p>
        </w:tc>
        <w:tc>
          <w:tcPr>
            <w:tcW w:w="2458" w:type="dxa"/>
          </w:tcPr>
          <w:p w14:paraId="0D0A71A3" w14:textId="0D44B4FD" w:rsidR="00F62A50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Umubare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w’ibiganiro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amahugurwa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n’uw’ababyitabiriye</w:t>
            </w:r>
            <w:proofErr w:type="spellEnd"/>
            <w:r w:rsidR="005A49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r w:rsidR="005A49CD" w:rsidRPr="005A49C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target?)</w:t>
            </w:r>
          </w:p>
          <w:p w14:paraId="1FE0019D" w14:textId="1AE257E3" w:rsidR="005A49CD" w:rsidRDefault="005A49CD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852500D" w14:textId="3960AD8B" w:rsidR="005A49CD" w:rsidRDefault="005A49CD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A49C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Impact?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Abatanga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amakuru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baragabanutse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abadatanga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ruswa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bariyongereye</w:t>
            </w:r>
            <w:proofErr w:type="spellEnd"/>
          </w:p>
          <w:p w14:paraId="4CEE8C94" w14:textId="130C9567" w:rsidR="005A49CD" w:rsidRDefault="005A49CD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4CC5A98" w14:textId="429CCD70" w:rsidR="005A49CD" w:rsidRPr="00721CD3" w:rsidRDefault="005A49CD" w:rsidP="00F62A5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A49C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Update </w:t>
            </w:r>
            <w:proofErr w:type="spellStart"/>
            <w:r w:rsidRPr="005A49C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ya</w:t>
            </w:r>
            <w:proofErr w:type="spellEnd"/>
            <w:r w:rsidRPr="005A49C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o</w:t>
            </w:r>
            <w:r w:rsidRPr="005A49C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licy </w:t>
            </w:r>
            <w:proofErr w:type="spellStart"/>
            <w:r w:rsidRPr="005A49C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yo</w:t>
            </w:r>
            <w:proofErr w:type="spellEnd"/>
            <w:r w:rsidRPr="005A49C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A49C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kurwanya</w:t>
            </w:r>
            <w:proofErr w:type="spellEnd"/>
            <w:r w:rsidRPr="005A49C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A49CD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ruswa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Minijust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  <w:p w14:paraId="64B63A47" w14:textId="77777777" w:rsidR="00F62A50" w:rsidRPr="00721CD3" w:rsidRDefault="00F62A50" w:rsidP="00AC326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p w14:paraId="3DE69B3F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Mutarama-Ukuboza</w:t>
            </w:r>
            <w:proofErr w:type="spellEnd"/>
          </w:p>
          <w:p w14:paraId="52DE977A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71" w:type="dxa"/>
          </w:tcPr>
          <w:p w14:paraId="40660A1F" w14:textId="77777777" w:rsidR="00F62A50" w:rsidRPr="00721CD3" w:rsidRDefault="00F62A50" w:rsidP="00F62A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Minijust</w:t>
            </w:r>
            <w:proofErr w:type="spellEnd"/>
          </w:p>
          <w:p w14:paraId="259F2932" w14:textId="17A26E16" w:rsidR="00F62A50" w:rsidRDefault="00F62A50" w:rsidP="00F62A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Urwego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rw’Umuvunyi</w:t>
            </w:r>
            <w:proofErr w:type="spellEnd"/>
          </w:p>
          <w:p w14:paraId="4D660FB1" w14:textId="66501A31" w:rsidR="005A49CD" w:rsidRPr="00721CD3" w:rsidRDefault="005A49CD" w:rsidP="00F62A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APNAC Rwa</w:t>
            </w:r>
            <w:r w:rsidR="00736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</w:t>
            </w:r>
          </w:p>
          <w:p w14:paraId="65FC2626" w14:textId="77777777" w:rsidR="00F62A50" w:rsidRPr="00721CD3" w:rsidRDefault="00F62A50" w:rsidP="00AC32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F62A50" w:rsidRPr="00721CD3" w14:paraId="0952B7E6" w14:textId="77777777" w:rsidTr="00DD3545">
        <w:tc>
          <w:tcPr>
            <w:tcW w:w="2730" w:type="dxa"/>
          </w:tcPr>
          <w:p w14:paraId="48C50702" w14:textId="77777777" w:rsidR="00F62A50" w:rsidRPr="00721CD3" w:rsidRDefault="00F62A50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49AAA6C7" w14:textId="77777777" w:rsidR="00F62A50" w:rsidRPr="00721CD3" w:rsidRDefault="00F62A50" w:rsidP="007662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Gutanga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ibiganiro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Bayobozi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Abakozi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n’Abanyeshuri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ba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Kaminuza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bwangamugayo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bugamije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gukumira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kurwanya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ruswa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n’akarengane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2CCEBF9" w14:textId="77777777" w:rsidR="00F62A50" w:rsidRPr="00721CD3" w:rsidRDefault="00F62A50" w:rsidP="00AC32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857476" w14:textId="77777777" w:rsidR="00F62A50" w:rsidRPr="00721CD3" w:rsidRDefault="00F62A50" w:rsidP="00AC32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Gukora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ubukangurambaga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Bayobozi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b’Inzego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z’Ibanze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z’Uturere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Abayobozi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b’Amashami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n’Abanyamabanga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Nshingwabikorwa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b’Imirenge</w:t>
            </w:r>
            <w:proofErr w:type="spellEnd"/>
          </w:p>
        </w:tc>
        <w:tc>
          <w:tcPr>
            <w:tcW w:w="2458" w:type="dxa"/>
          </w:tcPr>
          <w:p w14:paraId="6CD1DE3B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Kaminuza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</w:t>
            </w:r>
          </w:p>
          <w:p w14:paraId="4A4777F1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2D131CB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E6FF909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8B1A244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1AAD5EE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1DDF362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ACEF454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08032ED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12E840A" w14:textId="6B3125F3" w:rsidR="00F62A50" w:rsidRPr="00736324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Uturere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10 </w:t>
            </w:r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hashyizweho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anti corruption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commitees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mu 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Turere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, mu 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Bigo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(37)</w:t>
            </w:r>
          </w:p>
          <w:p w14:paraId="5789D2AD" w14:textId="63FA4337" w:rsidR="00736324" w:rsidRPr="00721CD3" w:rsidRDefault="00736324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Mu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miirenge</w:t>
            </w:r>
            <w:proofErr w:type="spellEnd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hari</w:t>
            </w:r>
            <w:proofErr w:type="spellEnd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intersector</w:t>
            </w:r>
            <w:proofErr w:type="spellEnd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commitees</w:t>
            </w:r>
            <w:proofErr w:type="spellEnd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bigomba</w:t>
            </w:r>
            <w:proofErr w:type="spellEnd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kuzagera</w:t>
            </w:r>
            <w:proofErr w:type="spellEnd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no mu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Midugudu</w:t>
            </w:r>
            <w:proofErr w:type="spellEnd"/>
            <w:r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208C5A96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p w14:paraId="437BF626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Mutarama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Ukuboza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</w:t>
            </w:r>
          </w:p>
          <w:p w14:paraId="059ED87D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9E3EE3B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8371776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48BF563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851C9FB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4BE7521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9A04FC1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6204DA4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Ukwakira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</w:t>
            </w:r>
          </w:p>
          <w:p w14:paraId="004F8511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5B093A7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21D232B" w14:textId="77777777" w:rsidR="00F62A50" w:rsidRPr="00721CD3" w:rsidRDefault="00F62A50" w:rsidP="00F62A50">
            <w:pPr>
              <w:tabs>
                <w:tab w:val="left" w:pos="1152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Mutarama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Ukuboza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  <w:p w14:paraId="12DB04FF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71" w:type="dxa"/>
          </w:tcPr>
          <w:p w14:paraId="775B6C32" w14:textId="77777777" w:rsidR="00F62A50" w:rsidRPr="00721CD3" w:rsidRDefault="00F62A50" w:rsidP="00F62A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2A50" w:rsidRPr="00721CD3" w14:paraId="28D85CFC" w14:textId="77777777" w:rsidTr="00DD3545">
        <w:tc>
          <w:tcPr>
            <w:tcW w:w="2730" w:type="dxa"/>
          </w:tcPr>
          <w:p w14:paraId="45659E3D" w14:textId="77777777" w:rsidR="00F62A50" w:rsidRPr="00721CD3" w:rsidRDefault="00F62A50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66746007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Kwakira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gusuzuma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gukurikirana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amakuru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yatanzwe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myitwarire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y’Abayobozi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gutanga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inama</w:t>
            </w:r>
            <w:proofErr w:type="spellEnd"/>
          </w:p>
          <w:p w14:paraId="1994CC87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58" w:type="dxa"/>
          </w:tcPr>
          <w:p w14:paraId="7C7724AA" w14:textId="77777777" w:rsidR="00F62A50" w:rsidRPr="00736324" w:rsidRDefault="00F62A50" w:rsidP="00F62A5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85%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by’amakuru</w:t>
            </w:r>
            <w:proofErr w:type="spellEnd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yakiriwe</w:t>
            </w:r>
            <w:proofErr w:type="spellEnd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azakurikiranwa</w:t>
            </w:r>
            <w:proofErr w:type="spellEnd"/>
          </w:p>
          <w:p w14:paraId="01C694DC" w14:textId="4E1CD7ED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100%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y’ibikorwa</w:t>
            </w:r>
            <w:proofErr w:type="spellEnd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bizategurwa</w:t>
            </w:r>
            <w:proofErr w:type="spellEnd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muri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icyo</w:t>
            </w:r>
            <w:proofErr w:type="spellEnd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cyumweru</w:t>
            </w:r>
            <w:proofErr w:type="spellEnd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bizakorwa</w:t>
            </w:r>
            <w:proofErr w:type="spellEnd"/>
            <w:r w:rsid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(</w:t>
            </w:r>
            <w:proofErr w:type="spellStart"/>
            <w:r w:rsid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kuvuga</w:t>
            </w:r>
            <w:proofErr w:type="spellEnd"/>
            <w:r w:rsid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ibyakozwe</w:t>
            </w:r>
            <w:proofErr w:type="spellEnd"/>
            <w:r w:rsidR="0073632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168" w:type="dxa"/>
          </w:tcPr>
          <w:p w14:paraId="3A495C37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Mutarama-Ukuboza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2B638ED6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71" w:type="dxa"/>
          </w:tcPr>
          <w:p w14:paraId="256B84F4" w14:textId="77777777" w:rsidR="00F62A50" w:rsidRPr="00721CD3" w:rsidRDefault="00F62A50" w:rsidP="00F62A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2A50" w:rsidRPr="00721CD3" w14:paraId="045703D4" w14:textId="77777777" w:rsidTr="00DD3545">
        <w:tc>
          <w:tcPr>
            <w:tcW w:w="2730" w:type="dxa"/>
          </w:tcPr>
          <w:p w14:paraId="0F73E8F2" w14:textId="77777777" w:rsidR="00F62A50" w:rsidRPr="00721CD3" w:rsidRDefault="00F62A50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6CBC44A2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Gutegura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gukora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ibikorwa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kwizihiza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icyumweru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cyahariwe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ubwangamugayo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(Integrity week)</w:t>
            </w:r>
          </w:p>
          <w:p w14:paraId="0DA1E7F3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58" w:type="dxa"/>
          </w:tcPr>
          <w:p w14:paraId="174C1ABD" w14:textId="75D7C0DA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100%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y’ibikorwa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bizategurwa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bizakorwa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yakozwe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ku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rwego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rw’Intara-gushaka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imibare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na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impact=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raporo</w:t>
            </w:r>
            <w:proofErr w:type="spellEnd"/>
            <w:r w:rsidR="007363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168" w:type="dxa"/>
          </w:tcPr>
          <w:p w14:paraId="5DAA86BF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Werurwe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 </w:t>
            </w:r>
          </w:p>
          <w:p w14:paraId="72002F2A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71" w:type="dxa"/>
          </w:tcPr>
          <w:p w14:paraId="0C1E6009" w14:textId="77777777" w:rsidR="00F62A50" w:rsidRPr="00721CD3" w:rsidRDefault="00F62A50" w:rsidP="00F62A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2A50" w:rsidRPr="00721CD3" w14:paraId="1C2F1E10" w14:textId="77777777" w:rsidTr="00DD3545">
        <w:tc>
          <w:tcPr>
            <w:tcW w:w="2730" w:type="dxa"/>
          </w:tcPr>
          <w:p w14:paraId="193A853B" w14:textId="77777777" w:rsidR="00F62A50" w:rsidRPr="00721CD3" w:rsidRDefault="00F62A50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7515D829" w14:textId="77777777" w:rsidR="00F62A50" w:rsidRPr="00721CD3" w:rsidRDefault="00F62A50" w:rsidP="00F62A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Gukurikirana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iyubahirizwa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ry’Itegeko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Ngenga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rigena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imyitwarire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y’Abayobozi</w:t>
            </w:r>
            <w:proofErr w:type="spellEnd"/>
          </w:p>
          <w:p w14:paraId="621291C8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58" w:type="dxa"/>
          </w:tcPr>
          <w:p w14:paraId="7D6F8D47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Abayobozi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100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bazaganirizwa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bibujijwe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n’ibitabangikanwa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n’Ubuyobozi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bikubiye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Itegeko</w:t>
            </w:r>
            <w:proofErr w:type="spellEnd"/>
          </w:p>
          <w:p w14:paraId="3B8BE503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p w14:paraId="00DD86A0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Mutarama-Ukuboza</w:t>
            </w:r>
            <w:proofErr w:type="spellEnd"/>
          </w:p>
        </w:tc>
        <w:tc>
          <w:tcPr>
            <w:tcW w:w="2471" w:type="dxa"/>
          </w:tcPr>
          <w:p w14:paraId="4D825621" w14:textId="77777777" w:rsidR="00F62A50" w:rsidRPr="00721CD3" w:rsidRDefault="00F62A50" w:rsidP="00F62A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2A50" w:rsidRPr="00721CD3" w14:paraId="039860C6" w14:textId="77777777" w:rsidTr="00DD3545">
        <w:tc>
          <w:tcPr>
            <w:tcW w:w="2730" w:type="dxa"/>
          </w:tcPr>
          <w:p w14:paraId="56A1043C" w14:textId="77777777" w:rsidR="00F62A50" w:rsidRPr="00721CD3" w:rsidRDefault="00F62A50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7A2C4304" w14:textId="77777777" w:rsidR="00F62A50" w:rsidRPr="00721CD3" w:rsidRDefault="00F62A50" w:rsidP="00F62A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Gusuzuma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imikorere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y’Inzego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za Leta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n’izigenga</w:t>
            </w:r>
            <w:proofErr w:type="spellEnd"/>
          </w:p>
          <w:p w14:paraId="0F13ECC3" w14:textId="77777777" w:rsidR="00F62A50" w:rsidRPr="00721CD3" w:rsidRDefault="00F62A50" w:rsidP="00F62A50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58" w:type="dxa"/>
          </w:tcPr>
          <w:p w14:paraId="0A6EB582" w14:textId="1EB8B44F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  <w:r w:rsidR="007363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’isuzuma</w:t>
            </w:r>
            <w:proofErr w:type="spellEnd"/>
            <w:r w:rsidR="007363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63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ry’imikorere</w:t>
            </w:r>
            <w:proofErr w:type="spellEnd"/>
            <w:r w:rsidR="007363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 </w:t>
            </w:r>
            <w:proofErr w:type="spellStart"/>
            <w:r w:rsidR="007363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nzego</w:t>
            </w:r>
            <w:proofErr w:type="spellEnd"/>
            <w:r w:rsidR="007363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cfr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report ombudsman 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inzego</w:t>
            </w:r>
            <w:proofErr w:type="spellEnd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lastRenderedPageBreak/>
              <w:t>zasuzumwe</w:t>
            </w:r>
            <w:r w:rsid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,ex</w:t>
            </w:r>
            <w:proofErr w:type="spellEnd"/>
            <w:r w:rsid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mining, hospitals…</w:t>
            </w:r>
            <w:r w:rsidR="00736324" w:rsidRPr="0073632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)</w:t>
            </w:r>
          </w:p>
          <w:p w14:paraId="5435E656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p w14:paraId="32D24E3B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Mutarama-Ukuboza</w:t>
            </w:r>
            <w:proofErr w:type="spellEnd"/>
          </w:p>
        </w:tc>
        <w:tc>
          <w:tcPr>
            <w:tcW w:w="2471" w:type="dxa"/>
          </w:tcPr>
          <w:p w14:paraId="490FF0DE" w14:textId="77777777" w:rsidR="00F62A50" w:rsidRPr="00721CD3" w:rsidRDefault="00F62A50" w:rsidP="00F62A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2A50" w:rsidRPr="00721CD3" w14:paraId="741DC1A3" w14:textId="77777777" w:rsidTr="00DD3545">
        <w:tc>
          <w:tcPr>
            <w:tcW w:w="2730" w:type="dxa"/>
          </w:tcPr>
          <w:p w14:paraId="07C54388" w14:textId="77777777" w:rsidR="00F62A50" w:rsidRPr="00721CD3" w:rsidRDefault="00F62A50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35BC6357" w14:textId="77777777" w:rsidR="00F62A50" w:rsidRPr="00721CD3" w:rsidRDefault="00F62A50" w:rsidP="00F62A5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BatangChe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Gusuzuma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imikorere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y’imishinga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gahunda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ya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Leta (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mitangire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y’ibyangombwa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byo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gucukura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gucunga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kariyeri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igenzura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micungire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y’ibishingwe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n’igenzura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mitangire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n’imikoreshereze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>y’ibishanga</w:t>
            </w:r>
            <w:proofErr w:type="spellEnd"/>
            <w:r w:rsidRPr="00721CD3">
              <w:rPr>
                <w:rFonts w:ascii="Times New Roman" w:eastAsia="BatangChe" w:hAnsi="Times New Roman" w:cs="Times New Roman"/>
                <w:sz w:val="24"/>
                <w:szCs w:val="24"/>
              </w:rPr>
              <w:t xml:space="preserve"> (Mining, </w:t>
            </w:r>
            <w:r w:rsidRPr="00736324">
              <w:rPr>
                <w:rFonts w:ascii="Times New Roman" w:eastAsia="BatangChe" w:hAnsi="Times New Roman" w:cs="Times New Roman"/>
                <w:sz w:val="24"/>
                <w:szCs w:val="24"/>
                <w:highlight w:val="yellow"/>
              </w:rPr>
              <w:t xml:space="preserve">waste management and </w:t>
            </w:r>
            <w:proofErr w:type="spellStart"/>
            <w:r w:rsidRPr="00736324">
              <w:rPr>
                <w:rFonts w:ascii="Times New Roman" w:eastAsia="BatangChe" w:hAnsi="Times New Roman" w:cs="Times New Roman"/>
                <w:sz w:val="24"/>
                <w:szCs w:val="24"/>
                <w:highlight w:val="yellow"/>
              </w:rPr>
              <w:t>mashland</w:t>
            </w:r>
            <w:proofErr w:type="spellEnd"/>
            <w:r w:rsidRPr="00736324">
              <w:rPr>
                <w:rFonts w:ascii="Times New Roman" w:eastAsia="BatangChe" w:hAnsi="Times New Roman" w:cs="Times New Roman"/>
                <w:sz w:val="24"/>
                <w:szCs w:val="24"/>
                <w:highlight w:val="yellow"/>
              </w:rPr>
              <w:t xml:space="preserve"> use)</w:t>
            </w:r>
          </w:p>
        </w:tc>
        <w:tc>
          <w:tcPr>
            <w:tcW w:w="2458" w:type="dxa"/>
          </w:tcPr>
          <w:p w14:paraId="173BDD85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y’isuzuma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ryakozwe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Turere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10</w:t>
            </w:r>
          </w:p>
          <w:p w14:paraId="6EADF3C8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p w14:paraId="226E2FE7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Mutarama-Ukuboza</w:t>
            </w:r>
            <w:proofErr w:type="spellEnd"/>
          </w:p>
        </w:tc>
        <w:tc>
          <w:tcPr>
            <w:tcW w:w="2471" w:type="dxa"/>
          </w:tcPr>
          <w:p w14:paraId="78306849" w14:textId="77777777" w:rsidR="00F62A50" w:rsidRPr="00721CD3" w:rsidRDefault="00F62A50" w:rsidP="00F62A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62F8" w:rsidRPr="00721CD3" w14:paraId="2CBA90B9" w14:textId="77777777" w:rsidTr="00DD3545">
        <w:tc>
          <w:tcPr>
            <w:tcW w:w="2730" w:type="dxa"/>
          </w:tcPr>
          <w:p w14:paraId="349A73A4" w14:textId="77777777" w:rsidR="007662F8" w:rsidRPr="00721CD3" w:rsidRDefault="007662F8" w:rsidP="00766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245323EF" w14:textId="77777777" w:rsidR="007662F8" w:rsidRPr="00721CD3" w:rsidRDefault="007662F8" w:rsidP="007662F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Gukurikirana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Abakekwaho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kurigisa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umutungo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bagaragaye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muri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z’Umugenzuzi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Mukuru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w’imari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Leta;</w:t>
            </w:r>
            <w:proofErr w:type="gramEnd"/>
          </w:p>
          <w:p w14:paraId="24965AFF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372DB3F1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95%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bivuye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kuri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83.4%</w:t>
            </w:r>
          </w:p>
        </w:tc>
        <w:tc>
          <w:tcPr>
            <w:tcW w:w="2168" w:type="dxa"/>
          </w:tcPr>
          <w:p w14:paraId="6F5CED14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MUTARAMA – UKUBOZA 2023</w:t>
            </w:r>
          </w:p>
        </w:tc>
        <w:tc>
          <w:tcPr>
            <w:tcW w:w="2471" w:type="dxa"/>
          </w:tcPr>
          <w:p w14:paraId="5B0011DF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NPPA</w:t>
            </w:r>
          </w:p>
        </w:tc>
      </w:tr>
      <w:tr w:rsidR="007662F8" w:rsidRPr="00721CD3" w14:paraId="329DD66D" w14:textId="77777777" w:rsidTr="00DD3545">
        <w:tc>
          <w:tcPr>
            <w:tcW w:w="2730" w:type="dxa"/>
          </w:tcPr>
          <w:p w14:paraId="0C4ED497" w14:textId="77777777" w:rsidR="007662F8" w:rsidRPr="00721CD3" w:rsidRDefault="007662F8" w:rsidP="00766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473E4DFE" w14:textId="77777777" w:rsidR="007662F8" w:rsidRPr="00721CD3" w:rsidRDefault="007662F8" w:rsidP="007662F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Gushyira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imbaraga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gukurikirana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ibyaha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bikoreshejwe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ikoranabuhanga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(Cybercrimes)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hanazamurwa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convition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rate </w:t>
            </w:r>
            <w:proofErr w:type="spellStart"/>
            <w:proofErr w:type="gram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yabyo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C42D866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6B7493B3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86%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bivuye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85.08%</w:t>
            </w:r>
          </w:p>
        </w:tc>
        <w:tc>
          <w:tcPr>
            <w:tcW w:w="2168" w:type="dxa"/>
          </w:tcPr>
          <w:p w14:paraId="72532147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MUTARAMA – UKUBOZA 2023</w:t>
            </w:r>
          </w:p>
        </w:tc>
        <w:tc>
          <w:tcPr>
            <w:tcW w:w="2471" w:type="dxa"/>
          </w:tcPr>
          <w:p w14:paraId="7A308651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62F8" w:rsidRPr="00721CD3" w14:paraId="1A54B896" w14:textId="77777777" w:rsidTr="00DD3545">
        <w:tc>
          <w:tcPr>
            <w:tcW w:w="2730" w:type="dxa"/>
          </w:tcPr>
          <w:p w14:paraId="6C37D6F5" w14:textId="77777777" w:rsidR="007662F8" w:rsidRPr="00721CD3" w:rsidRDefault="007662F8" w:rsidP="00766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353E5A28" w14:textId="77777777" w:rsidR="007662F8" w:rsidRPr="00721CD3" w:rsidRDefault="007662F8" w:rsidP="007662F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Gukomeza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guha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imbaraga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ishinzwe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gukurirana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ibyaha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bimunga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ubukungu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abayigize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bongererwa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ubushobozi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cyane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cyane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muri emerging crimes.</w:t>
            </w:r>
          </w:p>
          <w:p w14:paraId="341592C3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3AAC21B3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95%</w:t>
            </w:r>
          </w:p>
        </w:tc>
        <w:tc>
          <w:tcPr>
            <w:tcW w:w="2168" w:type="dxa"/>
          </w:tcPr>
          <w:p w14:paraId="7895A837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MUTARAMA – UKUBOZA 2023</w:t>
            </w:r>
          </w:p>
        </w:tc>
        <w:tc>
          <w:tcPr>
            <w:tcW w:w="2471" w:type="dxa"/>
          </w:tcPr>
          <w:p w14:paraId="20633E2B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62F8" w:rsidRPr="00721CD3" w14:paraId="7BA6FBE9" w14:textId="77777777" w:rsidTr="00DD3545">
        <w:tc>
          <w:tcPr>
            <w:tcW w:w="2730" w:type="dxa"/>
          </w:tcPr>
          <w:p w14:paraId="3F3A187A" w14:textId="77777777" w:rsidR="007662F8" w:rsidRPr="00721CD3" w:rsidRDefault="007662F8" w:rsidP="00766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32C9CCD3" w14:textId="77777777" w:rsidR="007662F8" w:rsidRPr="00721CD3" w:rsidRDefault="007662F8" w:rsidP="007662F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Kuzamura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conviction rate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ubushinjacyaha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butsindiraho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imanza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z’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ibyaha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bijyanye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ruswa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n’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ibyaha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bimunga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ubukungu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2C37F97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21027B88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86%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bivuye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kuri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79.5%</w:t>
            </w:r>
          </w:p>
        </w:tc>
        <w:tc>
          <w:tcPr>
            <w:tcW w:w="2168" w:type="dxa"/>
          </w:tcPr>
          <w:p w14:paraId="7749C24F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MUTARAMA – UKUBOZA 2023</w:t>
            </w:r>
          </w:p>
        </w:tc>
        <w:tc>
          <w:tcPr>
            <w:tcW w:w="2471" w:type="dxa"/>
          </w:tcPr>
          <w:p w14:paraId="63B0407E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62F8" w:rsidRPr="00721CD3" w14:paraId="09C61B62" w14:textId="77777777" w:rsidTr="00DD3545">
        <w:tc>
          <w:tcPr>
            <w:tcW w:w="2730" w:type="dxa"/>
          </w:tcPr>
          <w:p w14:paraId="501B0730" w14:textId="77777777" w:rsidR="007662F8" w:rsidRPr="00721CD3" w:rsidRDefault="007662F8" w:rsidP="00766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3" w:type="dxa"/>
          </w:tcPr>
          <w:p w14:paraId="37EFABDB" w14:textId="77777777" w:rsidR="007662F8" w:rsidRPr="00721CD3" w:rsidRDefault="007662F8" w:rsidP="007662F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Gukomeza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gukorana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hafi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n’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Umugenzuzi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Mukuru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w’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imari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Leta,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ibyaha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bigaragajwe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n’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ubugenzuzi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bigahita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bikurikiranwa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hadategerejwe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yo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mpera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z’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umwaka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A0CE39" w14:textId="77777777" w:rsidR="007662F8" w:rsidRPr="00721CD3" w:rsidRDefault="007662F8" w:rsidP="007662F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41622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01A1DD64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95%</w:t>
            </w:r>
          </w:p>
        </w:tc>
        <w:tc>
          <w:tcPr>
            <w:tcW w:w="2168" w:type="dxa"/>
          </w:tcPr>
          <w:p w14:paraId="39B6E570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MUTARAMA – UKUBOZA 2023</w:t>
            </w:r>
          </w:p>
        </w:tc>
        <w:tc>
          <w:tcPr>
            <w:tcW w:w="2471" w:type="dxa"/>
          </w:tcPr>
          <w:p w14:paraId="388CB9F1" w14:textId="77777777" w:rsidR="007662F8" w:rsidRPr="00721CD3" w:rsidRDefault="007662F8" w:rsidP="007662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2A50" w:rsidRPr="00721CD3" w14:paraId="61D68258" w14:textId="77777777" w:rsidTr="00DD3545">
        <w:tc>
          <w:tcPr>
            <w:tcW w:w="2730" w:type="dxa"/>
          </w:tcPr>
          <w:p w14:paraId="1015475C" w14:textId="5D2DA7F6" w:rsidR="00F62A50" w:rsidRPr="00FA652D" w:rsidRDefault="00F62A50" w:rsidP="00FA652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52D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Kugaruza umutungo wa Leta wanyerejwe</w:t>
            </w:r>
          </w:p>
        </w:tc>
        <w:tc>
          <w:tcPr>
            <w:tcW w:w="3123" w:type="dxa"/>
          </w:tcPr>
          <w:p w14:paraId="1B5F5636" w14:textId="77777777" w:rsidR="00F62A50" w:rsidRPr="00721CD3" w:rsidRDefault="00F62A50" w:rsidP="00F62A50">
            <w:pPr>
              <w:rPr>
                <w:rFonts w:ascii="Times New Roman" w:eastAsia="BatangChe" w:hAnsi="Times New Roman" w:cs="Times New Roman"/>
                <w:sz w:val="24"/>
                <w:szCs w:val="24"/>
              </w:rPr>
            </w:pPr>
            <w:proofErr w:type="spellStart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Gushyiraho</w:t>
            </w:r>
            <w:proofErr w:type="spellEnd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ingamba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zigamije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kunoza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imikoranire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hagati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y’inzego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zishinzwe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kwishyuza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abahamijwe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n’inkiko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ibyaha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kunyereza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umutungo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kandi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babitsindiwe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bidasubirwaho</w:t>
            </w:r>
            <w:proofErr w:type="spellEnd"/>
          </w:p>
        </w:tc>
        <w:tc>
          <w:tcPr>
            <w:tcW w:w="2458" w:type="dxa"/>
          </w:tcPr>
          <w:p w14:paraId="337B1B87" w14:textId="59E52639" w:rsidR="00F62A50" w:rsidRPr="00B30256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Raporo</w:t>
            </w:r>
            <w:proofErr w:type="spellEnd"/>
            <w:r w:rsidRP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zigaragaza</w:t>
            </w:r>
            <w:proofErr w:type="spellEnd"/>
            <w:r w:rsidRP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imikoranire</w:t>
            </w:r>
            <w:proofErr w:type="spellEnd"/>
            <w:r w:rsidRP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yumvikanweho</w:t>
            </w:r>
            <w:proofErr w:type="spellEnd"/>
          </w:p>
          <w:p w14:paraId="14DBCF94" w14:textId="77777777" w:rsidR="00F62A50" w:rsidRPr="00B30256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FB729D2" w14:textId="63AEB424" w:rsidR="00F62A50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Raporo</w:t>
            </w:r>
            <w:proofErr w:type="spellEnd"/>
            <w:r w:rsidRP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zigaragaza</w:t>
            </w:r>
            <w:proofErr w:type="spellEnd"/>
            <w:r w:rsidRP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ibipimo</w:t>
            </w:r>
            <w:proofErr w:type="spellEnd"/>
            <w:r w:rsid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by’umutungo</w:t>
            </w:r>
            <w:proofErr w:type="spellEnd"/>
            <w:r w:rsid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02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wagarujwe</w:t>
            </w:r>
            <w:proofErr w:type="spellEnd"/>
          </w:p>
          <w:p w14:paraId="4041BAE5" w14:textId="574B2B1E" w:rsidR="004B77A0" w:rsidRDefault="004B77A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Milliayari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17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zigomba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kugaruzwa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hamaze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kugaruzwa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12B)</w:t>
            </w:r>
          </w:p>
          <w:p w14:paraId="79C1FE67" w14:textId="5033D762" w:rsidR="004B77A0" w:rsidRDefault="004B77A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Hari data base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updated buri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gihe</w:t>
            </w:r>
            <w:proofErr w:type="spellEnd"/>
          </w:p>
          <w:p w14:paraId="1036A999" w14:textId="591368F4" w:rsidR="004B77A0" w:rsidRDefault="004B77A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Evaluation </w:t>
            </w:r>
            <w:proofErr w:type="spellStart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y’ingamba</w:t>
            </w:r>
            <w:proofErr w:type="spellEnd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zafashwe</w:t>
            </w:r>
            <w:proofErr w:type="spellEnd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uko</w:t>
            </w:r>
            <w:proofErr w:type="spellEnd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zifasha</w:t>
            </w:r>
            <w:proofErr w:type="spellEnd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mu </w:t>
            </w:r>
            <w:proofErr w:type="spellStart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gikorwa</w:t>
            </w:r>
            <w:proofErr w:type="spellEnd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cyo</w:t>
            </w:r>
            <w:proofErr w:type="spellEnd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kugaruza</w:t>
            </w:r>
            <w:proofErr w:type="spellEnd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ayo</w:t>
            </w:r>
            <w:proofErr w:type="spellEnd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 xml:space="preserve"> ma </w:t>
            </w:r>
            <w:proofErr w:type="spellStart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frs</w:t>
            </w:r>
            <w:proofErr w:type="spellEnd"/>
            <w:r w:rsidRPr="004B77A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)</w:t>
            </w:r>
          </w:p>
          <w:p w14:paraId="58AE35B3" w14:textId="4A55D257" w:rsidR="004B77A0" w:rsidRDefault="004B77A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Kongera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muri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izo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nzego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RDB</w:t>
            </w:r>
          </w:p>
          <w:p w14:paraId="597328CC" w14:textId="45EC4AE6" w:rsidR="00507406" w:rsidRPr="00B30256" w:rsidRDefault="00507406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Gusuzuma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mu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rutonge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ababa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barabaye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insolvable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bagasibwa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bagashyirwa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ruhande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40CC3AF3" w14:textId="77777777" w:rsidR="00F62A50" w:rsidRPr="00B30256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5FE5810" w14:textId="295F9534" w:rsidR="00F62A50" w:rsidRPr="006C1F0F" w:rsidRDefault="00F62A50" w:rsidP="00F62A5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p w14:paraId="39854B35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Mutarama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Ukuboza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2471" w:type="dxa"/>
          </w:tcPr>
          <w:p w14:paraId="49A31196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MINIJUST</w:t>
            </w:r>
          </w:p>
          <w:p w14:paraId="0FE67F76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Urugaga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rw’Abahesha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b’Inkiko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b’Umwuga</w:t>
            </w:r>
            <w:proofErr w:type="spellEnd"/>
          </w:p>
          <w:p w14:paraId="18B48EC9" w14:textId="77777777" w:rsidR="00F62A50" w:rsidRPr="00721CD3" w:rsidRDefault="00F62A50" w:rsidP="00F62A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MINALOC</w:t>
            </w:r>
          </w:p>
        </w:tc>
      </w:tr>
      <w:tr w:rsidR="00F62A50" w:rsidRPr="00721CD3" w14:paraId="4FBEA422" w14:textId="77777777" w:rsidTr="00DD3545">
        <w:tc>
          <w:tcPr>
            <w:tcW w:w="2730" w:type="dxa"/>
          </w:tcPr>
          <w:p w14:paraId="7D535530" w14:textId="77777777" w:rsidR="00F62A50" w:rsidRPr="00721CD3" w:rsidRDefault="00F62A50" w:rsidP="00AC3269">
            <w:pPr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</w:p>
        </w:tc>
        <w:tc>
          <w:tcPr>
            <w:tcW w:w="3123" w:type="dxa"/>
          </w:tcPr>
          <w:p w14:paraId="00F80FDF" w14:textId="77777777" w:rsidR="00F62A50" w:rsidRPr="00721CD3" w:rsidRDefault="00F62A50" w:rsidP="009939E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Kongera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ibipimo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by’ijanisha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rigaragaza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amadosiye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yakozweho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iperereza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ayashinjwe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ayaburanishijwe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n’ubuziranenge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bwayo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785942F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58" w:type="dxa"/>
          </w:tcPr>
          <w:p w14:paraId="1947008D" w14:textId="77777777" w:rsidR="00F62A50" w:rsidRPr="006C1F0F" w:rsidRDefault="00F62A50" w:rsidP="00B30256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p w14:paraId="53ECCE8E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71" w:type="dxa"/>
          </w:tcPr>
          <w:p w14:paraId="3EBCF34E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MINIJUST</w:t>
            </w:r>
          </w:p>
          <w:p w14:paraId="71CEC961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OMBUDSMAN OFFICE</w:t>
            </w:r>
          </w:p>
          <w:p w14:paraId="25108A79" w14:textId="77777777" w:rsidR="00F62A50" w:rsidRPr="00721CD3" w:rsidRDefault="00F62A50" w:rsidP="00F62A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RIB, NPPA,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Inkiko</w:t>
            </w:r>
            <w:proofErr w:type="spellEnd"/>
          </w:p>
          <w:p w14:paraId="069CFDBB" w14:textId="77777777" w:rsidR="00F62A50" w:rsidRPr="00721CD3" w:rsidRDefault="00F62A50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W w:w="0" w:type="auto"/>
        <w:tblInd w:w="265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770"/>
      </w:tblGrid>
      <w:tr w:rsidR="009939E4" w:rsidRPr="00721CD3" w14:paraId="521419CD" w14:textId="77777777" w:rsidTr="009939E4">
        <w:trPr>
          <w:trHeight w:val="100"/>
        </w:trPr>
        <w:tc>
          <w:tcPr>
            <w:tcW w:w="7770" w:type="dxa"/>
          </w:tcPr>
          <w:p w14:paraId="5FAB84D7" w14:textId="77777777" w:rsidR="009939E4" w:rsidRPr="00721CD3" w:rsidRDefault="009939E4" w:rsidP="00AC3269">
            <w:pPr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17"/>
        <w:gridCol w:w="2445"/>
        <w:gridCol w:w="2025"/>
        <w:gridCol w:w="2447"/>
      </w:tblGrid>
      <w:tr w:rsidR="00ED205C" w:rsidRPr="00721CD3" w14:paraId="12DA2BC8" w14:textId="77777777" w:rsidTr="00BF7ADC">
        <w:trPr>
          <w:trHeight w:val="1515"/>
        </w:trPr>
        <w:tc>
          <w:tcPr>
            <w:tcW w:w="3016" w:type="dxa"/>
            <w:vMerge w:val="restart"/>
          </w:tcPr>
          <w:p w14:paraId="682EA450" w14:textId="77777777" w:rsidR="009939E4" w:rsidRPr="00721CD3" w:rsidRDefault="009939E4" w:rsidP="00AC3269">
            <w:pPr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</w:p>
        </w:tc>
        <w:tc>
          <w:tcPr>
            <w:tcW w:w="3017" w:type="dxa"/>
          </w:tcPr>
          <w:p w14:paraId="60627EE8" w14:textId="77777777" w:rsidR="009939E4" w:rsidRPr="00721CD3" w:rsidRDefault="009939E4" w:rsidP="009939E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Gusesengura raporo z’ umugenzuzi Mukuru w’ imari ya Leta.</w:t>
            </w:r>
          </w:p>
          <w:p w14:paraId="3DAB6F0F" w14:textId="77777777" w:rsidR="009939E4" w:rsidRPr="00721CD3" w:rsidRDefault="009939E4" w:rsidP="00F62A50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D0780D" w14:textId="77777777" w:rsidR="009939E4" w:rsidRPr="00721CD3" w:rsidRDefault="009939E4" w:rsidP="00F62A5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45" w:type="dxa"/>
          </w:tcPr>
          <w:p w14:paraId="7C9A703F" w14:textId="77777777" w:rsidR="009939E4" w:rsidRPr="00721CD3" w:rsidRDefault="009939E4" w:rsidP="00F62A5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Kuri OAG 2019/2020 zigombaga gukorwa ku kigero cya 100%</w:t>
            </w:r>
          </w:p>
          <w:p w14:paraId="4BD125E2" w14:textId="77777777" w:rsidR="009939E4" w:rsidRPr="00721CD3" w:rsidRDefault="009939E4" w:rsidP="00F62A50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pl-PL"/>
              </w:rPr>
            </w:pPr>
          </w:p>
          <w:p w14:paraId="31A738D4" w14:textId="77777777" w:rsidR="009939E4" w:rsidRPr="00721CD3" w:rsidRDefault="009939E4" w:rsidP="009939E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Kuri OAG 2020/2021 zigomba gukorwa ku kigero cya 70%</w:t>
            </w:r>
          </w:p>
          <w:p w14:paraId="773BDBCD" w14:textId="77777777" w:rsidR="009939E4" w:rsidRPr="00721CD3" w:rsidRDefault="009939E4" w:rsidP="00F62A50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pl-PL"/>
              </w:rPr>
            </w:pPr>
          </w:p>
        </w:tc>
        <w:tc>
          <w:tcPr>
            <w:tcW w:w="2025" w:type="dxa"/>
          </w:tcPr>
          <w:p w14:paraId="4E6C4FEB" w14:textId="77777777" w:rsidR="009939E4" w:rsidRPr="00721CD3" w:rsidRDefault="009939E4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Mutarama-Ukuboza</w:t>
            </w:r>
            <w:proofErr w:type="spellEnd"/>
          </w:p>
          <w:p w14:paraId="2C42BB5F" w14:textId="77777777" w:rsidR="009939E4" w:rsidRPr="00721CD3" w:rsidRDefault="009939E4" w:rsidP="006E39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1AEC8D" w14:textId="77777777" w:rsidR="009939E4" w:rsidRPr="00721CD3" w:rsidRDefault="009939E4" w:rsidP="006E39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F1AA2C" w14:textId="77777777" w:rsidR="009939E4" w:rsidRPr="00721CD3" w:rsidRDefault="009939E4" w:rsidP="006E39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1A48BB" w14:textId="77777777" w:rsidR="009939E4" w:rsidRPr="00721CD3" w:rsidRDefault="009939E4" w:rsidP="006E3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7" w:type="dxa"/>
            <w:vMerge w:val="restart"/>
          </w:tcPr>
          <w:p w14:paraId="4364F364" w14:textId="77777777" w:rsidR="009939E4" w:rsidRPr="00721CD3" w:rsidRDefault="009939E4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NPPA</w:t>
            </w:r>
          </w:p>
        </w:tc>
      </w:tr>
      <w:tr w:rsidR="00ED205C" w:rsidRPr="00721CD3" w14:paraId="6418D54F" w14:textId="77777777" w:rsidTr="00BF7ADC">
        <w:trPr>
          <w:trHeight w:val="7350"/>
        </w:trPr>
        <w:tc>
          <w:tcPr>
            <w:tcW w:w="3016" w:type="dxa"/>
            <w:vMerge/>
          </w:tcPr>
          <w:p w14:paraId="56CE5313" w14:textId="77777777" w:rsidR="009939E4" w:rsidRPr="00721CD3" w:rsidRDefault="009939E4" w:rsidP="00AC3269">
            <w:pPr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</w:p>
        </w:tc>
        <w:tc>
          <w:tcPr>
            <w:tcW w:w="3017" w:type="dxa"/>
          </w:tcPr>
          <w:p w14:paraId="4455DB51" w14:textId="77777777" w:rsidR="009939E4" w:rsidRPr="00721CD3" w:rsidRDefault="009939E4" w:rsidP="009939E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Gukurikirana abanyereza imari n'umutungo bya Leta;</w:t>
            </w:r>
          </w:p>
          <w:p w14:paraId="2CCB7CFB" w14:textId="77777777" w:rsidR="009939E4" w:rsidRPr="00721CD3" w:rsidRDefault="009939E4" w:rsidP="009939E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8678C3" w14:textId="77777777" w:rsidR="009939E4" w:rsidRPr="00721CD3" w:rsidRDefault="009939E4" w:rsidP="009939E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Kugaruza umutungo wanyerejwe;</w:t>
            </w:r>
          </w:p>
          <w:p w14:paraId="62D38091" w14:textId="77777777" w:rsidR="009939E4" w:rsidRPr="00721CD3" w:rsidRDefault="009939E4" w:rsidP="009939E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66F82F90" w14:textId="77777777" w:rsidR="009939E4" w:rsidRPr="00721CD3" w:rsidRDefault="009939E4" w:rsidP="009939E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Gufatira imitungo yavuye mu inyerezwa kugirango izanyagwe;</w:t>
            </w:r>
          </w:p>
          <w:p w14:paraId="5A458EF0" w14:textId="77777777" w:rsidR="009939E4" w:rsidRPr="00721CD3" w:rsidRDefault="009939E4" w:rsidP="009939E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39896F0B" w14:textId="77777777" w:rsidR="009939E4" w:rsidRPr="00721CD3" w:rsidRDefault="009939E4" w:rsidP="009939E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Gufatira imitungo kugirango izavemo ubwishyu;</w:t>
            </w:r>
          </w:p>
          <w:p w14:paraId="6875DB60" w14:textId="77777777" w:rsidR="009939E4" w:rsidRPr="00721CD3" w:rsidRDefault="009939E4" w:rsidP="009939E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0C6DDEAD" w14:textId="77777777" w:rsidR="009939E4" w:rsidRPr="00721CD3" w:rsidRDefault="009939E4" w:rsidP="009939E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Gusaba inkiko gutegeka igaruzwa ry’ umutungo wa Leta; </w:t>
            </w:r>
          </w:p>
          <w:p w14:paraId="6E043C6E" w14:textId="77777777" w:rsidR="009939E4" w:rsidRPr="00721CD3" w:rsidRDefault="009939E4" w:rsidP="009939E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338F40E5" w14:textId="77777777" w:rsidR="009939E4" w:rsidRPr="00721CD3" w:rsidRDefault="009939E4" w:rsidP="009939E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Kugeza kuri Minisitiri w’ ubutabera intumwa nkuru ya leta  imanza zabaye itegeko zirimo umutungo </w:t>
            </w: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ugenewe Leta kugirango ugaruzwe; </w:t>
            </w:r>
          </w:p>
          <w:p w14:paraId="19B971A0" w14:textId="77777777" w:rsidR="009939E4" w:rsidRPr="00721CD3" w:rsidRDefault="009939E4" w:rsidP="009939E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7A48D832" w14:textId="77777777" w:rsidR="009939E4" w:rsidRPr="00721CD3" w:rsidRDefault="009939E4" w:rsidP="009939E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Kugeza kuri Ministiri w’ ubutabera intumwa nkuru ya Leta imitungo igomba kunyagwa hagendewe ku byemezo by’ inkiko. </w:t>
            </w:r>
          </w:p>
          <w:p w14:paraId="579AE488" w14:textId="77777777" w:rsidR="009939E4" w:rsidRPr="00721CD3" w:rsidRDefault="009939E4" w:rsidP="009939E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6C3E24AC" w14:textId="77777777" w:rsidR="009939E4" w:rsidRPr="00721CD3" w:rsidRDefault="009939E4" w:rsidP="00F62A5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2445" w:type="dxa"/>
          </w:tcPr>
          <w:p w14:paraId="2711D093" w14:textId="77777777" w:rsidR="009939E4" w:rsidRPr="00721CD3" w:rsidRDefault="009939E4" w:rsidP="00F62A5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lastRenderedPageBreak/>
              <w:t>95%</w:t>
            </w:r>
          </w:p>
        </w:tc>
        <w:tc>
          <w:tcPr>
            <w:tcW w:w="2025" w:type="dxa"/>
          </w:tcPr>
          <w:p w14:paraId="717B5511" w14:textId="77777777" w:rsidR="009939E4" w:rsidRPr="00721CD3" w:rsidRDefault="009939E4" w:rsidP="00993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7B59D3" w14:textId="77777777" w:rsidR="009939E4" w:rsidRPr="00721CD3" w:rsidRDefault="009939E4" w:rsidP="006E3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47" w:type="dxa"/>
            <w:vMerge/>
          </w:tcPr>
          <w:p w14:paraId="4E31B5D0" w14:textId="77777777" w:rsidR="009939E4" w:rsidRPr="00721CD3" w:rsidRDefault="009939E4" w:rsidP="00F62A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D205C" w:rsidRPr="00721CD3" w14:paraId="0FB85CE5" w14:textId="77777777" w:rsidTr="00BF7ADC">
        <w:tc>
          <w:tcPr>
            <w:tcW w:w="3016" w:type="dxa"/>
          </w:tcPr>
          <w:p w14:paraId="27BC355B" w14:textId="7B5D0A58" w:rsidR="006E39C3" w:rsidRPr="00FA652D" w:rsidRDefault="006E39C3" w:rsidP="00FA652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Gushyigikira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umuco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wo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gukemurira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ibibabazo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muryango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hashimangirwa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ingamba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zo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gukemura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amakimbirane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bitanyuze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nkiko</w:t>
            </w:r>
            <w:proofErr w:type="spellEnd"/>
          </w:p>
        </w:tc>
        <w:tc>
          <w:tcPr>
            <w:tcW w:w="3017" w:type="dxa"/>
          </w:tcPr>
          <w:p w14:paraId="7A57AEFC" w14:textId="77777777" w:rsidR="006E39C3" w:rsidRPr="00721CD3" w:rsidRDefault="006E39C3" w:rsidP="006E39C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- Kumenyakanisha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Politiki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gukemura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amakimbirane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hatisunzwe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Inkiko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Politiki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y’Ubutabera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nkurikiranabyaha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10E0EBF7" w14:textId="77777777" w:rsidR="006E39C3" w:rsidRPr="00721CD3" w:rsidRDefault="006E39C3" w:rsidP="006E39C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2445" w:type="dxa"/>
          </w:tcPr>
          <w:p w14:paraId="1FC9244C" w14:textId="77777777" w:rsidR="006E39C3" w:rsidRPr="00721CD3" w:rsidRDefault="006E39C3" w:rsidP="006E39C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zigaragaza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ibikorwa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binyuranye</w:t>
            </w:r>
            <w:proofErr w:type="spellEnd"/>
          </w:p>
          <w:p w14:paraId="0282289E" w14:textId="77777777" w:rsidR="006E39C3" w:rsidRPr="00721CD3" w:rsidRDefault="006E39C3" w:rsidP="006E39C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2025" w:type="dxa"/>
          </w:tcPr>
          <w:p w14:paraId="565CE0EE" w14:textId="77777777" w:rsidR="006E39C3" w:rsidRPr="00721CD3" w:rsidRDefault="006E39C3" w:rsidP="00F62A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Mutarama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Ukuboza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2447" w:type="dxa"/>
          </w:tcPr>
          <w:p w14:paraId="442DF8C2" w14:textId="77777777" w:rsidR="006E39C3" w:rsidRPr="00721CD3" w:rsidRDefault="006E39C3" w:rsidP="006E39C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MINIJUST </w:t>
            </w:r>
          </w:p>
          <w:p w14:paraId="32AD0358" w14:textId="77777777" w:rsidR="006E39C3" w:rsidRPr="00721CD3" w:rsidRDefault="006E39C3" w:rsidP="006E39C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JUDICIARY</w:t>
            </w:r>
          </w:p>
          <w:p w14:paraId="32660AC8" w14:textId="77777777" w:rsidR="006E39C3" w:rsidRPr="00721CD3" w:rsidRDefault="006E39C3" w:rsidP="006E3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Urwego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rw’Ubutabera</w:t>
            </w:r>
            <w:proofErr w:type="spellEnd"/>
          </w:p>
        </w:tc>
      </w:tr>
      <w:tr w:rsidR="00ED205C" w:rsidRPr="00721CD3" w14:paraId="5A2F6DFA" w14:textId="77777777" w:rsidTr="00BF7ADC">
        <w:tc>
          <w:tcPr>
            <w:tcW w:w="3016" w:type="dxa"/>
          </w:tcPr>
          <w:p w14:paraId="2ED0868C" w14:textId="77777777" w:rsidR="006E39C3" w:rsidRPr="00721CD3" w:rsidRDefault="006E39C3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7" w:type="dxa"/>
          </w:tcPr>
          <w:p w14:paraId="10C67C08" w14:textId="77777777" w:rsidR="006E39C3" w:rsidRPr="00721CD3" w:rsidRDefault="006E39C3" w:rsidP="006E39C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Gushyiraho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mechanisms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zigomba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gukurikiranira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hafi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ishyirwa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bikorwa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rya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Politiki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yo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gukemura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amakimbirane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hatisunzwe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Inkiko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Politiki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y’Ubutabera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nkurikiranabyaha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guhanahana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amakuru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guhuza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ibikorwa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</w:rPr>
              <w:t>kubisuzuma</w:t>
            </w:r>
            <w:proofErr w:type="spellEnd"/>
          </w:p>
        </w:tc>
        <w:tc>
          <w:tcPr>
            <w:tcW w:w="2445" w:type="dxa"/>
          </w:tcPr>
          <w:p w14:paraId="29910A36" w14:textId="77777777" w:rsidR="003F69E1" w:rsidRPr="009A2BC2" w:rsidRDefault="003F69E1" w:rsidP="003F69E1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proofErr w:type="spellStart"/>
            <w:r w:rsidRPr="009A2BC2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Raporo</w:t>
            </w:r>
            <w:proofErr w:type="spellEnd"/>
            <w:r w:rsidRPr="009A2BC2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BC2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z’ibikorwa</w:t>
            </w:r>
            <w:proofErr w:type="spellEnd"/>
            <w:r w:rsidRPr="009A2BC2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BC2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binyuranye</w:t>
            </w:r>
            <w:proofErr w:type="spellEnd"/>
          </w:p>
          <w:p w14:paraId="3C418226" w14:textId="77777777" w:rsidR="003F69E1" w:rsidRPr="009A2BC2" w:rsidRDefault="003F69E1" w:rsidP="003F69E1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</w:p>
          <w:p w14:paraId="382ABF0D" w14:textId="77777777" w:rsidR="006E39C3" w:rsidRPr="00721CD3" w:rsidRDefault="006E39C3" w:rsidP="003F69E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025" w:type="dxa"/>
          </w:tcPr>
          <w:p w14:paraId="5AF027FE" w14:textId="77777777" w:rsidR="006E39C3" w:rsidRPr="00721CD3" w:rsidRDefault="006E39C3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47" w:type="dxa"/>
          </w:tcPr>
          <w:p w14:paraId="4A3B260C" w14:textId="77777777" w:rsidR="006E39C3" w:rsidRPr="00721CD3" w:rsidRDefault="003F69E1" w:rsidP="006E39C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Urwego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rw’Ubutabera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inzego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za Leta,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Abikorera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Imiryango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itari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iya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Leta </w:t>
            </w:r>
            <w:proofErr w:type="spellStart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n’abafatanyabikorwa</w:t>
            </w:r>
            <w:proofErr w:type="spellEnd"/>
            <w:r w:rsidRPr="00721C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65298" w:rsidRPr="00721CD3" w14:paraId="43760E1F" w14:textId="77777777" w:rsidTr="00D65298">
        <w:trPr>
          <w:trHeight w:val="5260"/>
        </w:trPr>
        <w:tc>
          <w:tcPr>
            <w:tcW w:w="3016" w:type="dxa"/>
          </w:tcPr>
          <w:p w14:paraId="689B04EE" w14:textId="139E0AB7" w:rsidR="00D65298" w:rsidRPr="00FA652D" w:rsidRDefault="00D65298" w:rsidP="00FA652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Kubungabunga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uburenganzira</w:t>
            </w:r>
            <w:proofErr w:type="spellEnd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bwa </w:t>
            </w:r>
            <w:proofErr w:type="spellStart"/>
            <w:r w:rsidRPr="00FA652D">
              <w:rPr>
                <w:rFonts w:ascii="Times New Roman" w:hAnsi="Times New Roman" w:cs="Times New Roman"/>
                <w:b/>
                <w:sz w:val="24"/>
                <w:szCs w:val="24"/>
              </w:rPr>
              <w:t>muntu</w:t>
            </w:r>
            <w:proofErr w:type="spellEnd"/>
          </w:p>
        </w:tc>
        <w:tc>
          <w:tcPr>
            <w:tcW w:w="3017" w:type="dxa"/>
          </w:tcPr>
          <w:p w14:paraId="217D6459" w14:textId="77777777" w:rsidR="00D65298" w:rsidRDefault="00D65298" w:rsidP="00BF7AD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F5E08" w14:textId="77777777" w:rsidR="00D65298" w:rsidRPr="00721CD3" w:rsidRDefault="00D65298" w:rsidP="00BF7AD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Gukora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ubushakashatsi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iyubahirizwa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ry’uburenganzira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bwa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muntu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473F7C" w14:textId="77777777" w:rsidR="00D65298" w:rsidRPr="00721CD3" w:rsidRDefault="00D65298" w:rsidP="00BF7AD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Ubushakashatsi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burenganzira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bw’abageze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zabukuru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75B4514" w14:textId="77777777" w:rsidR="00D65298" w:rsidRDefault="00D65298" w:rsidP="00BF7AD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Ubushakashatsi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ireme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ry’ubufasha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by’amategeko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buhabwa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abana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n’abatishoboye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9224AFD" w14:textId="5375B940" w:rsidR="00D65298" w:rsidRPr="00ED205C" w:rsidRDefault="00D65298" w:rsidP="00BF7AD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05C">
              <w:rPr>
                <w:rFonts w:ascii="Times New Roman" w:hAnsi="Times New Roman" w:cs="Times New Roman"/>
                <w:sz w:val="24"/>
                <w:szCs w:val="24"/>
              </w:rPr>
              <w:t>Ubushakashatsi</w:t>
            </w:r>
            <w:proofErr w:type="spellEnd"/>
            <w:r w:rsidRPr="00ED2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05C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ED2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05C">
              <w:rPr>
                <w:rFonts w:ascii="Times New Roman" w:hAnsi="Times New Roman" w:cs="Times New Roman"/>
                <w:sz w:val="24"/>
                <w:szCs w:val="24"/>
              </w:rPr>
              <w:t>ikumira</w:t>
            </w:r>
            <w:proofErr w:type="spellEnd"/>
            <w:r w:rsidRPr="00ED2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05C">
              <w:rPr>
                <w:rFonts w:ascii="Times New Roman" w:hAnsi="Times New Roman" w:cs="Times New Roman"/>
                <w:sz w:val="24"/>
                <w:szCs w:val="24"/>
              </w:rPr>
              <w:t>ry’iyicarubozo</w:t>
            </w:r>
            <w:proofErr w:type="spellEnd"/>
          </w:p>
        </w:tc>
        <w:tc>
          <w:tcPr>
            <w:tcW w:w="2445" w:type="dxa"/>
          </w:tcPr>
          <w:p w14:paraId="3F9502E4" w14:textId="77777777" w:rsidR="00D65298" w:rsidRDefault="00D65298" w:rsidP="00BF7A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38468" w14:textId="529CB47A" w:rsidR="00D65298" w:rsidRPr="00721CD3" w:rsidRDefault="00D65298" w:rsidP="00BF7ADC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bushakashatsi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bwakozwe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iyubahirizwa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ry’uburenganzira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bwa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muntu</w:t>
            </w:r>
            <w:proofErr w:type="spellEnd"/>
          </w:p>
        </w:tc>
        <w:tc>
          <w:tcPr>
            <w:tcW w:w="2025" w:type="dxa"/>
          </w:tcPr>
          <w:p w14:paraId="1E26C134" w14:textId="77777777" w:rsidR="00D65298" w:rsidRDefault="00D65298" w:rsidP="00F62A5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0E283F09" w14:textId="77777777" w:rsidR="00D65298" w:rsidRDefault="00D65298" w:rsidP="00F62A5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161D3C28" w14:textId="77777777" w:rsidR="00D65298" w:rsidRDefault="00D65298" w:rsidP="00F62A5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0F2D3DB2" w14:textId="77777777" w:rsidR="00D65298" w:rsidRDefault="00D65298" w:rsidP="00F62A5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531B61F9" w14:textId="2A29584D" w:rsidR="00D65298" w:rsidRPr="00721CD3" w:rsidRDefault="00D65298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Mutarama- Ukuboza 2023</w:t>
            </w:r>
          </w:p>
        </w:tc>
        <w:tc>
          <w:tcPr>
            <w:tcW w:w="2447" w:type="dxa"/>
          </w:tcPr>
          <w:p w14:paraId="5C8A5F47" w14:textId="77777777" w:rsidR="00D65298" w:rsidRPr="00721CD3" w:rsidRDefault="00D65298" w:rsidP="006E39C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NCHR</w:t>
            </w:r>
          </w:p>
        </w:tc>
      </w:tr>
      <w:tr w:rsidR="00ED205C" w:rsidRPr="00721CD3" w14:paraId="56DB8EAB" w14:textId="77777777" w:rsidTr="00BF7ADC">
        <w:tc>
          <w:tcPr>
            <w:tcW w:w="3016" w:type="dxa"/>
          </w:tcPr>
          <w:p w14:paraId="2308813F" w14:textId="77777777" w:rsidR="003F69E1" w:rsidRPr="00721CD3" w:rsidRDefault="003F69E1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7" w:type="dxa"/>
          </w:tcPr>
          <w:p w14:paraId="18531A64" w14:textId="4163BA86" w:rsidR="003F69E1" w:rsidRPr="00721CD3" w:rsidRDefault="003F69E1" w:rsidP="006E39C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Guhugura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abafatanyabikorwa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Komisiyo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(RNP, RIB, RCS, NPPA, NRS, </w:t>
            </w:r>
            <w:r w:rsidR="00BF7ADC">
              <w:rPr>
                <w:rFonts w:ascii="Times New Roman" w:hAnsi="Times New Roman" w:cs="Times New Roman"/>
                <w:sz w:val="24"/>
                <w:szCs w:val="24"/>
              </w:rPr>
              <w:t>DPC</w:t>
            </w: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…)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iyubahirizwa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ry’uburenganzira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bwa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muntu</w:t>
            </w:r>
            <w:proofErr w:type="spellEnd"/>
          </w:p>
        </w:tc>
        <w:tc>
          <w:tcPr>
            <w:tcW w:w="2445" w:type="dxa"/>
          </w:tcPr>
          <w:p w14:paraId="47283343" w14:textId="63CD9AA9" w:rsidR="003F69E1" w:rsidRPr="00721CD3" w:rsidRDefault="00ED205C" w:rsidP="003F69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Abafatanyabikorwa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>Komisiyo</w:t>
            </w:r>
            <w:proofErr w:type="spellEnd"/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>bahuguwe</w:t>
            </w:r>
            <w:proofErr w:type="spellEnd"/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436F5F" w14:textId="77777777" w:rsidR="003F69E1" w:rsidRPr="00721CD3" w:rsidRDefault="003F69E1" w:rsidP="003F69E1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25" w:type="dxa"/>
          </w:tcPr>
          <w:p w14:paraId="72148E23" w14:textId="77777777" w:rsidR="003F69E1" w:rsidRPr="00721CD3" w:rsidRDefault="003F69E1" w:rsidP="00F62A5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Mata- Kamena 2023</w:t>
            </w:r>
          </w:p>
        </w:tc>
        <w:tc>
          <w:tcPr>
            <w:tcW w:w="2447" w:type="dxa"/>
          </w:tcPr>
          <w:p w14:paraId="199DD405" w14:textId="77777777" w:rsidR="003F69E1" w:rsidRPr="00721CD3" w:rsidRDefault="003F69E1" w:rsidP="006E39C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NCHR</w:t>
            </w:r>
          </w:p>
        </w:tc>
      </w:tr>
      <w:tr w:rsidR="00ED205C" w:rsidRPr="00721CD3" w14:paraId="575BE708" w14:textId="77777777" w:rsidTr="00BF7ADC">
        <w:tc>
          <w:tcPr>
            <w:tcW w:w="3016" w:type="dxa"/>
          </w:tcPr>
          <w:p w14:paraId="3FFD2192" w14:textId="77777777" w:rsidR="003F69E1" w:rsidRPr="00721CD3" w:rsidRDefault="003F69E1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7" w:type="dxa"/>
          </w:tcPr>
          <w:p w14:paraId="6CFDA3A5" w14:textId="60D2FF31" w:rsidR="003F69E1" w:rsidRPr="00721CD3" w:rsidRDefault="003F69E1" w:rsidP="006E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Guhugura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205C">
              <w:rPr>
                <w:rFonts w:ascii="Times New Roman" w:hAnsi="Times New Roman" w:cs="Times New Roman"/>
                <w:sz w:val="24"/>
                <w:szCs w:val="24"/>
              </w:rPr>
              <w:t>abakorerabushake</w:t>
            </w:r>
            <w:proofErr w:type="spellEnd"/>
            <w:r w:rsidR="00ED2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D205C">
              <w:rPr>
                <w:rFonts w:ascii="Times New Roman" w:hAnsi="Times New Roman" w:cs="Times New Roman"/>
                <w:sz w:val="24"/>
                <w:szCs w:val="24"/>
              </w:rPr>
              <w:t>b”Urwego</w:t>
            </w:r>
            <w:proofErr w:type="spellEnd"/>
            <w:proofErr w:type="gramEnd"/>
            <w:r w:rsidR="00ED2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205C">
              <w:rPr>
                <w:rFonts w:ascii="Times New Roman" w:hAnsi="Times New Roman" w:cs="Times New Roman"/>
                <w:sz w:val="24"/>
                <w:szCs w:val="24"/>
              </w:rPr>
              <w:t>rwa</w:t>
            </w:r>
            <w:proofErr w:type="spellEnd"/>
            <w:r w:rsidR="00ED205C">
              <w:rPr>
                <w:rFonts w:ascii="Times New Roman" w:hAnsi="Times New Roman" w:cs="Times New Roman"/>
                <w:sz w:val="24"/>
                <w:szCs w:val="24"/>
              </w:rPr>
              <w:t xml:space="preserve"> ODE</w:t>
            </w:r>
          </w:p>
        </w:tc>
        <w:tc>
          <w:tcPr>
            <w:tcW w:w="2445" w:type="dxa"/>
          </w:tcPr>
          <w:p w14:paraId="597BE754" w14:textId="743ABCBF" w:rsidR="003F69E1" w:rsidRPr="00721CD3" w:rsidRDefault="00ED205C" w:rsidP="003F69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>bakorerabushake</w:t>
            </w:r>
            <w:proofErr w:type="spellEnd"/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800 </w:t>
            </w:r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>b’urwego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rwa</w:t>
            </w:r>
            <w:proofErr w:type="spellEnd"/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ODE </w:t>
            </w:r>
            <w:proofErr w:type="spellStart"/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>bahuguwe</w:t>
            </w:r>
            <w:proofErr w:type="spellEnd"/>
            <w:r w:rsidR="003F69E1" w:rsidRPr="00721C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665B0F" w14:textId="77777777" w:rsidR="003F69E1" w:rsidRPr="00721CD3" w:rsidRDefault="003F69E1" w:rsidP="003F69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14:paraId="4EC0043F" w14:textId="77777777" w:rsidR="003F69E1" w:rsidRPr="00721CD3" w:rsidRDefault="003F69E1" w:rsidP="00F62A5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Nyakanga – Ukuboza 2023</w:t>
            </w:r>
          </w:p>
        </w:tc>
        <w:tc>
          <w:tcPr>
            <w:tcW w:w="2447" w:type="dxa"/>
          </w:tcPr>
          <w:p w14:paraId="376FCEC3" w14:textId="77777777" w:rsidR="003F69E1" w:rsidRPr="00721CD3" w:rsidRDefault="003F69E1" w:rsidP="006E39C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NCHR</w:t>
            </w:r>
          </w:p>
        </w:tc>
      </w:tr>
      <w:tr w:rsidR="00ED205C" w:rsidRPr="00721CD3" w14:paraId="061CC486" w14:textId="77777777" w:rsidTr="00BF7ADC">
        <w:tc>
          <w:tcPr>
            <w:tcW w:w="3016" w:type="dxa"/>
          </w:tcPr>
          <w:p w14:paraId="7BBAEFBA" w14:textId="77777777" w:rsidR="003F69E1" w:rsidRPr="00721CD3" w:rsidRDefault="003F69E1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7" w:type="dxa"/>
          </w:tcPr>
          <w:p w14:paraId="4D8B99E5" w14:textId="478A7877" w:rsidR="003F69E1" w:rsidRPr="00721CD3" w:rsidRDefault="003F69E1" w:rsidP="006E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Gukora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ubukangurambaga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baturage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iyubahirizwa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ry’uburenganzira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bwa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muntu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kumva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ibibazo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byabo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bijyanye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n’ihungabanywa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ry’uburenganywa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ry’uburenganzira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bwa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muntu</w:t>
            </w:r>
            <w:proofErr w:type="spellEnd"/>
          </w:p>
        </w:tc>
        <w:tc>
          <w:tcPr>
            <w:tcW w:w="2445" w:type="dxa"/>
          </w:tcPr>
          <w:p w14:paraId="7F9BD29C" w14:textId="24EF1973" w:rsidR="00B226F4" w:rsidRPr="00721CD3" w:rsidRDefault="00ED205C" w:rsidP="00B226F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bukangurambaga</w:t>
            </w:r>
            <w:proofErr w:type="spellEnd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bugamije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kumva</w:t>
            </w:r>
            <w:proofErr w:type="spellEnd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gukemura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ibibazo</w:t>
            </w:r>
            <w:proofErr w:type="spellEnd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’abaturage</w:t>
            </w:r>
            <w:proofErr w:type="spellEnd"/>
          </w:p>
          <w:p w14:paraId="17EBA482" w14:textId="77777777" w:rsidR="003F69E1" w:rsidRPr="00721CD3" w:rsidRDefault="003F69E1" w:rsidP="003F69E1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14:paraId="4612D030" w14:textId="77777777" w:rsidR="003F69E1" w:rsidRPr="00721CD3" w:rsidRDefault="00B226F4" w:rsidP="00F62A5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Gicurasi &amp; Ukuboza 2023</w:t>
            </w:r>
          </w:p>
        </w:tc>
        <w:tc>
          <w:tcPr>
            <w:tcW w:w="2447" w:type="dxa"/>
          </w:tcPr>
          <w:p w14:paraId="5AC9ADC8" w14:textId="77777777" w:rsidR="003F69E1" w:rsidRPr="00721CD3" w:rsidRDefault="00B226F4" w:rsidP="006E39C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NCHR</w:t>
            </w:r>
          </w:p>
        </w:tc>
      </w:tr>
      <w:tr w:rsidR="00ED205C" w:rsidRPr="00721CD3" w14:paraId="72078B1B" w14:textId="77777777" w:rsidTr="00BF7ADC">
        <w:tc>
          <w:tcPr>
            <w:tcW w:w="3016" w:type="dxa"/>
          </w:tcPr>
          <w:p w14:paraId="18AC0D9E" w14:textId="77777777" w:rsidR="003F69E1" w:rsidRPr="00721CD3" w:rsidRDefault="003F69E1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7" w:type="dxa"/>
          </w:tcPr>
          <w:p w14:paraId="1B931E13" w14:textId="75FAFBFD" w:rsidR="003F69E1" w:rsidRPr="00721CD3" w:rsidRDefault="00B226F4" w:rsidP="006E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Kwakira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gukora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iperereza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gukurikirana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ibirego</w:t>
            </w:r>
            <w:proofErr w:type="spellEnd"/>
            <w:r w:rsidRPr="0072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bijyanye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n’ihohoterwa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ry’uburenganzira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bwa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muntu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byakiriwe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kugira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ngo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bikemuke</w:t>
            </w:r>
            <w:proofErr w:type="spellEnd"/>
            <w:r w:rsidR="00ED2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75F570CD" w14:textId="7BD6F94A" w:rsidR="003F69E1" w:rsidRPr="00721CD3" w:rsidRDefault="00ED205C" w:rsidP="003F69E1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92%</w:t>
            </w:r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ry’ibirego</w:t>
            </w:r>
            <w:proofErr w:type="spellEnd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bijyanye</w:t>
            </w:r>
            <w:proofErr w:type="spellEnd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n’ihohoterwa</w:t>
            </w:r>
            <w:proofErr w:type="spellEnd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ry’uburenganzira</w:t>
            </w:r>
            <w:proofErr w:type="spellEnd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bwa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muntu</w:t>
            </w:r>
            <w:proofErr w:type="spellEnd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byakorewe</w:t>
            </w:r>
            <w:proofErr w:type="spellEnd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iperereza</w:t>
            </w:r>
            <w:proofErr w:type="spellEnd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bibonerwa</w:t>
            </w:r>
            <w:proofErr w:type="spellEnd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6F4" w:rsidRPr="00721CD3">
              <w:rPr>
                <w:rFonts w:ascii="Times New Roman" w:hAnsi="Times New Roman" w:cs="Times New Roman"/>
                <w:sz w:val="24"/>
                <w:szCs w:val="24"/>
              </w:rPr>
              <w:t>ibisubizo</w:t>
            </w:r>
            <w:proofErr w:type="spellEnd"/>
          </w:p>
        </w:tc>
        <w:tc>
          <w:tcPr>
            <w:tcW w:w="2025" w:type="dxa"/>
          </w:tcPr>
          <w:p w14:paraId="63F567A0" w14:textId="77777777" w:rsidR="003F69E1" w:rsidRPr="00721CD3" w:rsidRDefault="00B226F4" w:rsidP="00F62A5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Mutarama- Ukuboza 2023</w:t>
            </w:r>
          </w:p>
        </w:tc>
        <w:tc>
          <w:tcPr>
            <w:tcW w:w="2447" w:type="dxa"/>
          </w:tcPr>
          <w:p w14:paraId="58954867" w14:textId="77777777" w:rsidR="003F69E1" w:rsidRPr="00721CD3" w:rsidRDefault="00B226F4" w:rsidP="006E39C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NCHR</w:t>
            </w:r>
          </w:p>
        </w:tc>
      </w:tr>
      <w:tr w:rsidR="00ED205C" w:rsidRPr="00721CD3" w14:paraId="2F748459" w14:textId="77777777" w:rsidTr="00BF7ADC">
        <w:tc>
          <w:tcPr>
            <w:tcW w:w="3016" w:type="dxa"/>
          </w:tcPr>
          <w:p w14:paraId="26707608" w14:textId="77777777" w:rsidR="00B226F4" w:rsidRPr="00721CD3" w:rsidRDefault="00B226F4" w:rsidP="00AC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7" w:type="dxa"/>
          </w:tcPr>
          <w:p w14:paraId="436CE80C" w14:textId="15FA537A" w:rsidR="00B226F4" w:rsidRPr="00721CD3" w:rsidRDefault="00B226F4" w:rsidP="006E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Gukora ubugenzuzi ku iyubahirizwa ry’uburenganzira bwa Muntu</w:t>
            </w:r>
          </w:p>
        </w:tc>
        <w:tc>
          <w:tcPr>
            <w:tcW w:w="2445" w:type="dxa"/>
          </w:tcPr>
          <w:p w14:paraId="440EF7B7" w14:textId="2ACD030A" w:rsidR="00B226F4" w:rsidRPr="00721CD3" w:rsidRDefault="00B226F4" w:rsidP="003F69E1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Ubugenzuzi </w:t>
            </w:r>
            <w:r w:rsidR="00ED205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7 </w:t>
            </w: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bwakozwe ku iyubahirizwa ry’uburenganzira bwa Muntu</w:t>
            </w:r>
          </w:p>
        </w:tc>
        <w:tc>
          <w:tcPr>
            <w:tcW w:w="2025" w:type="dxa"/>
          </w:tcPr>
          <w:p w14:paraId="0D41FBC7" w14:textId="77777777" w:rsidR="00B226F4" w:rsidRPr="00721CD3" w:rsidRDefault="00B226F4" w:rsidP="00F62A5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Mutarama- Ukuboza 2023</w:t>
            </w:r>
          </w:p>
        </w:tc>
        <w:tc>
          <w:tcPr>
            <w:tcW w:w="2447" w:type="dxa"/>
          </w:tcPr>
          <w:p w14:paraId="3764C208" w14:textId="77777777" w:rsidR="00B226F4" w:rsidRPr="00721CD3" w:rsidRDefault="00B226F4" w:rsidP="006E39C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NCHR</w:t>
            </w:r>
          </w:p>
        </w:tc>
      </w:tr>
      <w:tr w:rsidR="00ED205C" w:rsidRPr="004C2603" w14:paraId="16DD7AAE" w14:textId="77777777" w:rsidTr="00BF7ADC">
        <w:tc>
          <w:tcPr>
            <w:tcW w:w="3016" w:type="dxa"/>
          </w:tcPr>
          <w:p w14:paraId="24062333" w14:textId="0241F44E" w:rsidR="00A07F04" w:rsidRPr="00864AA8" w:rsidRDefault="00A07F04" w:rsidP="00FA652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proofErr w:type="spellStart"/>
            <w:r w:rsidRPr="00864AA8">
              <w:rPr>
                <w:rFonts w:ascii="Times New Roman" w:hAnsi="Times New Roman" w:cs="Times New Roman"/>
                <w:b/>
                <w:sz w:val="24"/>
                <w:szCs w:val="24"/>
              </w:rPr>
              <w:t>Kurwanya</w:t>
            </w:r>
            <w:proofErr w:type="spellEnd"/>
            <w:r w:rsidRPr="00864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4AA8">
              <w:rPr>
                <w:rFonts w:ascii="Times New Roman" w:hAnsi="Times New Roman" w:cs="Times New Roman"/>
                <w:b/>
                <w:sz w:val="24"/>
                <w:szCs w:val="24"/>
              </w:rPr>
              <w:t>jenoside</w:t>
            </w:r>
            <w:proofErr w:type="spellEnd"/>
            <w:r w:rsidRPr="00864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4AA8">
              <w:rPr>
                <w:rFonts w:ascii="Times New Roman" w:hAnsi="Times New Roman" w:cs="Times New Roman"/>
                <w:b/>
                <w:sz w:val="24"/>
                <w:szCs w:val="24"/>
              </w:rPr>
              <w:t>n’ingengabitekerezo</w:t>
            </w:r>
            <w:proofErr w:type="spellEnd"/>
            <w:r w:rsidRPr="00864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4AA8">
              <w:rPr>
                <w:rFonts w:ascii="Times New Roman" w:hAnsi="Times New Roman" w:cs="Times New Roman"/>
                <w:b/>
                <w:sz w:val="24"/>
                <w:szCs w:val="24"/>
              </w:rPr>
              <w:t>yayo</w:t>
            </w:r>
            <w:proofErr w:type="spellEnd"/>
          </w:p>
        </w:tc>
        <w:tc>
          <w:tcPr>
            <w:tcW w:w="3017" w:type="dxa"/>
          </w:tcPr>
          <w:p w14:paraId="1A811F57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Kubungabunga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ibimenyetso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Jenoside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yakorewe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Abatutsi</w:t>
            </w:r>
            <w:proofErr w:type="spellEnd"/>
          </w:p>
          <w:p w14:paraId="669C0ED7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F23DD4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3A9AD2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525BF4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9E8E8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CEF10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00F8B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52BBF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025FE0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25107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F52A8D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6E391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910757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D3623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6C522B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99023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Gukora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ubushakashatsi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mateka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Jenoside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yakorewe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Abatutsi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 Rwanda</w:t>
            </w:r>
          </w:p>
          <w:p w14:paraId="41F662C7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3836A0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9452C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391834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62504B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AF1912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61C0D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3021AA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887910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99097E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c.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Gutegura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Ukwezi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k’Ubumwe</w:t>
            </w:r>
            <w:proofErr w:type="spellEnd"/>
          </w:p>
          <w:p w14:paraId="690E06D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8F983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8F226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E9AA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00CCD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7F24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69DE2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3A5E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FFDE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CA491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Gutegura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Itorero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rya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Rushingwangerero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(ES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b’utugari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9222F1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6163E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Itorero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rigenewe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abayobozi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b’Abanyarwanda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muri diaspora (E-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Itorero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4036E6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6B806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E86EF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f.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Itorero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ry’Indangamirwa</w:t>
            </w:r>
            <w:proofErr w:type="spellEnd"/>
          </w:p>
          <w:p w14:paraId="289B755D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231E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1187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g.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Urugerero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uruciye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ingando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n’urudaciye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ingando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45" w:type="dxa"/>
          </w:tcPr>
          <w:p w14:paraId="79C4C494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Amapaje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10.000.000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y’inyandiko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za Gacaca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azabikwa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buryo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bw’ikoranabuhanga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0CB64DD1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Imibiri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4.640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nzibutso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rwego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rw’igihugu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izakomeza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kubungabungwa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48D3FBB4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C0BC0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Inyandiko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nsobanurampamvu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y’igikorwa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Kwibuka29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bizategurwa</w:t>
            </w:r>
            <w:proofErr w:type="spellEnd"/>
          </w:p>
          <w:p w14:paraId="570B72AE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3B644F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Gukusanya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Kubika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ubuhamya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160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butandukanye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bw’Abacitse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icumu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rya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Jenoside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yakorewe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Abatutsi</w:t>
            </w:r>
            <w:proofErr w:type="spellEnd"/>
          </w:p>
          <w:p w14:paraId="1A842882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12B5CD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Ubushakashatsi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mateka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Jenoside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zahoze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Perefegitura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za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Byumba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Imbanzirizamushinga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y’igitabo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Gikongoro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Igitabo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bushakashatsi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Kibungo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Igitabo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7D56A9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67ED83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Ubushakashatsi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uruhare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rw’abari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Burugumesitiri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Superefe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muri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Jenoside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yakorewe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Abatutsi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y’Ubushakashatsi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0FAAC3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16AB1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Raporo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gikorwa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cyo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gutoranya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gushima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kubaka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ubushobozi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bw’Abarinzi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b’igihango</w:t>
            </w:r>
            <w:proofErr w:type="spellEnd"/>
          </w:p>
          <w:p w14:paraId="57AE90A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06E2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Ibiganiro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bya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Ndi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Umunyarwanda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bizabera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turere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twose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uko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ari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30,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binyujijwe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mahuriro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y’Ubumwe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 xml:space="preserve"> mu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</w:rPr>
              <w:t>turere</w:t>
            </w:r>
            <w:proofErr w:type="spellEnd"/>
          </w:p>
          <w:p w14:paraId="48BF7277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9708F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3F950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Abatozwa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2134</w:t>
            </w:r>
          </w:p>
          <w:p w14:paraId="1644979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784D3A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378DF4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Umubare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w’abayobozi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batojwe</w:t>
            </w:r>
            <w:proofErr w:type="spellEnd"/>
          </w:p>
          <w:p w14:paraId="284D81FD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80912B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4DE954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FCF2AB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F6319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Abatozwa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700</w:t>
            </w:r>
          </w:p>
          <w:p w14:paraId="13D9FCF3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C9B080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84D72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Nibura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75%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by’abanyeshuri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barangije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amashuri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yisumbuye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bitabye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ibikorwa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by’urugerero</w:t>
            </w:r>
            <w:proofErr w:type="spellEnd"/>
          </w:p>
        </w:tc>
        <w:tc>
          <w:tcPr>
            <w:tcW w:w="2025" w:type="dxa"/>
          </w:tcPr>
          <w:p w14:paraId="133E8C92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Mutarama-Werurwe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  <w:p w14:paraId="61A3869E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70437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D95E43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Mutarama-Werurwe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  <w:p w14:paraId="2801F9FF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E07451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DB289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Mutarama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-Kanama 2023</w:t>
            </w:r>
          </w:p>
          <w:p w14:paraId="79B1B2C6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24486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FB1FB0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  <w:p w14:paraId="57FB9594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A6252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EC59EE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42D69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2FB54D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  <w:p w14:paraId="734B1F6A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011A8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643C3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66A4CD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CD4DB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2B98C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91241F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Kamena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  <w:p w14:paraId="1A238F9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480432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D5CD6E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36B193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475294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Mutarama-Werurwe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  <w:p w14:paraId="7B37F37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843E9A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62651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CD510B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Ukwakira-Ukuboza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  <w:p w14:paraId="5CAAC81E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C1EC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C5D07A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DB886D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Mutarama-Werurwe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  <w:p w14:paraId="730D889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3E4EF7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683D76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Mutarama-Werurwe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  <w:p w14:paraId="380AA8A4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F46E14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2FA83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55339A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Nyakanga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-Kanama 2023</w:t>
            </w:r>
          </w:p>
          <w:p w14:paraId="15A96AD2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73C5E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Ukwakira-Ukuboza</w:t>
            </w:r>
            <w:proofErr w:type="spellEnd"/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  <w:p w14:paraId="377BA03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7" w:type="dxa"/>
          </w:tcPr>
          <w:p w14:paraId="1CBEE08F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MINUBUMWE</w:t>
            </w:r>
          </w:p>
          <w:p w14:paraId="61B9A1B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7DEC8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E7EB5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3BF220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MINUBUMWE</w:t>
            </w:r>
          </w:p>
          <w:p w14:paraId="50C46BB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65779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A9D577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6F0881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A6014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MINUBUMWE</w:t>
            </w:r>
          </w:p>
          <w:p w14:paraId="448BAE0D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A0F77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42B31F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DEA81F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MINUBUMWE</w:t>
            </w:r>
          </w:p>
          <w:p w14:paraId="48E46A67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D2D3A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0E662B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72319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E59A5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MINUBUMWE</w:t>
            </w:r>
          </w:p>
          <w:p w14:paraId="255EDAD7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FE3EC6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BB1583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35056D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1E0156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2618CE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928B80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FE804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MINUBUMWE</w:t>
            </w:r>
          </w:p>
          <w:p w14:paraId="4F8CB26F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A62975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91653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E5B90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F8936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C412B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MINUBUMWE</w:t>
            </w:r>
          </w:p>
          <w:p w14:paraId="1C9CEB8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04A33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F7250B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54CE3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780F2B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MINUBUMWE</w:t>
            </w:r>
          </w:p>
          <w:p w14:paraId="23EA896A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A6621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0E5AEF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C3546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8A85A8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365061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MINUBUMWE</w:t>
            </w:r>
          </w:p>
          <w:p w14:paraId="01B6649F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3ED0E6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E0D6AE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MINUBUMWE</w:t>
            </w:r>
          </w:p>
          <w:p w14:paraId="3598BADC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456842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BD79C0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F4A96B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145293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MINUBUMWE</w:t>
            </w:r>
          </w:p>
          <w:p w14:paraId="62B0B009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5E32FF" w14:textId="77777777" w:rsidR="00A07F04" w:rsidRPr="00721CD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D71F6D" w14:textId="77777777" w:rsidR="00A07F04" w:rsidRPr="004C2603" w:rsidRDefault="00A07F04" w:rsidP="00D65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MINUBUMWE</w:t>
            </w:r>
          </w:p>
        </w:tc>
      </w:tr>
    </w:tbl>
    <w:p w14:paraId="49B83622" w14:textId="77777777" w:rsidR="00221AD5" w:rsidRPr="004C2603" w:rsidRDefault="00221AD5">
      <w:pPr>
        <w:rPr>
          <w:rFonts w:ascii="Times New Roman" w:hAnsi="Times New Roman" w:cs="Times New Roman"/>
          <w:sz w:val="24"/>
          <w:szCs w:val="24"/>
        </w:rPr>
      </w:pPr>
    </w:p>
    <w:p w14:paraId="47026E18" w14:textId="77777777" w:rsidR="00221AD5" w:rsidRPr="004C2603" w:rsidRDefault="00221AD5">
      <w:pPr>
        <w:rPr>
          <w:rFonts w:ascii="Times New Roman" w:hAnsi="Times New Roman" w:cs="Times New Roman"/>
          <w:sz w:val="24"/>
          <w:szCs w:val="24"/>
        </w:rPr>
      </w:pPr>
    </w:p>
    <w:sectPr w:rsidR="00221AD5" w:rsidRPr="004C2603" w:rsidSect="00221AD5"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ED9A" w14:textId="77777777" w:rsidR="0029518D" w:rsidRDefault="0029518D" w:rsidP="006C1F0F">
      <w:pPr>
        <w:spacing w:after="0" w:line="240" w:lineRule="auto"/>
      </w:pPr>
      <w:r>
        <w:separator/>
      </w:r>
    </w:p>
  </w:endnote>
  <w:endnote w:type="continuationSeparator" w:id="0">
    <w:p w14:paraId="610B6E78" w14:textId="77777777" w:rsidR="0029518D" w:rsidRDefault="0029518D" w:rsidP="006C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Che">
    <w:panose1 w:val="00000000000000000000"/>
    <w:charset w:val="81"/>
    <w:family w:val="moder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39941984"/>
      <w:docPartObj>
        <w:docPartGallery w:val="Page Numbers (Bottom of Page)"/>
        <w:docPartUnique/>
      </w:docPartObj>
    </w:sdtPr>
    <w:sdtContent>
      <w:p w14:paraId="6E372F3C" w14:textId="0BF91371" w:rsidR="00D65298" w:rsidRDefault="00D65298" w:rsidP="00D652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7C902" w14:textId="77777777" w:rsidR="00D65298" w:rsidRDefault="00D65298" w:rsidP="006C1F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4113908"/>
      <w:docPartObj>
        <w:docPartGallery w:val="Page Numbers (Bottom of Page)"/>
        <w:docPartUnique/>
      </w:docPartObj>
    </w:sdtPr>
    <w:sdtContent>
      <w:p w14:paraId="48A95BEE" w14:textId="7155091B" w:rsidR="00D65298" w:rsidRDefault="00D65298" w:rsidP="00D652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74B0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379705" w14:textId="77777777" w:rsidR="00D65298" w:rsidRDefault="00D65298" w:rsidP="006C1F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E80B" w14:textId="77777777" w:rsidR="0029518D" w:rsidRDefault="0029518D" w:rsidP="006C1F0F">
      <w:pPr>
        <w:spacing w:after="0" w:line="240" w:lineRule="auto"/>
      </w:pPr>
      <w:r>
        <w:separator/>
      </w:r>
    </w:p>
  </w:footnote>
  <w:footnote w:type="continuationSeparator" w:id="0">
    <w:p w14:paraId="20FBDEB2" w14:textId="77777777" w:rsidR="0029518D" w:rsidRDefault="0029518D" w:rsidP="006C1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DDC"/>
    <w:multiLevelType w:val="hybridMultilevel"/>
    <w:tmpl w:val="A3F8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5A8C"/>
    <w:multiLevelType w:val="hybridMultilevel"/>
    <w:tmpl w:val="00B6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70DD4"/>
    <w:multiLevelType w:val="hybridMultilevel"/>
    <w:tmpl w:val="911686BA"/>
    <w:lvl w:ilvl="0" w:tplc="2F52E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6591"/>
    <w:multiLevelType w:val="hybridMultilevel"/>
    <w:tmpl w:val="F39C4CB2"/>
    <w:lvl w:ilvl="0" w:tplc="9B686D78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1478A"/>
    <w:multiLevelType w:val="hybridMultilevel"/>
    <w:tmpl w:val="7AB4D314"/>
    <w:lvl w:ilvl="0" w:tplc="0409000F">
      <w:start w:val="1"/>
      <w:numFmt w:val="decimal"/>
      <w:lvlText w:val="%1."/>
      <w:lvlJc w:val="left"/>
      <w:pPr>
        <w:ind w:left="1331" w:hanging="360"/>
      </w:pPr>
    </w:lvl>
    <w:lvl w:ilvl="1" w:tplc="04090019" w:tentative="1">
      <w:start w:val="1"/>
      <w:numFmt w:val="lowerLetter"/>
      <w:lvlText w:val="%2."/>
      <w:lvlJc w:val="left"/>
      <w:pPr>
        <w:ind w:left="2051" w:hanging="360"/>
      </w:pPr>
    </w:lvl>
    <w:lvl w:ilvl="2" w:tplc="0409001B" w:tentative="1">
      <w:start w:val="1"/>
      <w:numFmt w:val="lowerRoman"/>
      <w:lvlText w:val="%3."/>
      <w:lvlJc w:val="right"/>
      <w:pPr>
        <w:ind w:left="2771" w:hanging="180"/>
      </w:pPr>
    </w:lvl>
    <w:lvl w:ilvl="3" w:tplc="0409000F" w:tentative="1">
      <w:start w:val="1"/>
      <w:numFmt w:val="decimal"/>
      <w:lvlText w:val="%4."/>
      <w:lvlJc w:val="left"/>
      <w:pPr>
        <w:ind w:left="3491" w:hanging="360"/>
      </w:pPr>
    </w:lvl>
    <w:lvl w:ilvl="4" w:tplc="04090019" w:tentative="1">
      <w:start w:val="1"/>
      <w:numFmt w:val="lowerLetter"/>
      <w:lvlText w:val="%5."/>
      <w:lvlJc w:val="left"/>
      <w:pPr>
        <w:ind w:left="4211" w:hanging="360"/>
      </w:pPr>
    </w:lvl>
    <w:lvl w:ilvl="5" w:tplc="0409001B" w:tentative="1">
      <w:start w:val="1"/>
      <w:numFmt w:val="lowerRoman"/>
      <w:lvlText w:val="%6."/>
      <w:lvlJc w:val="right"/>
      <w:pPr>
        <w:ind w:left="4931" w:hanging="180"/>
      </w:pPr>
    </w:lvl>
    <w:lvl w:ilvl="6" w:tplc="0409000F" w:tentative="1">
      <w:start w:val="1"/>
      <w:numFmt w:val="decimal"/>
      <w:lvlText w:val="%7."/>
      <w:lvlJc w:val="left"/>
      <w:pPr>
        <w:ind w:left="5651" w:hanging="360"/>
      </w:pPr>
    </w:lvl>
    <w:lvl w:ilvl="7" w:tplc="04090019" w:tentative="1">
      <w:start w:val="1"/>
      <w:numFmt w:val="lowerLetter"/>
      <w:lvlText w:val="%8."/>
      <w:lvlJc w:val="left"/>
      <w:pPr>
        <w:ind w:left="6371" w:hanging="360"/>
      </w:pPr>
    </w:lvl>
    <w:lvl w:ilvl="8" w:tplc="04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5" w15:restartNumberingAfterBreak="0">
    <w:nsid w:val="2750640C"/>
    <w:multiLevelType w:val="hybridMultilevel"/>
    <w:tmpl w:val="E24E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EDE"/>
    <w:multiLevelType w:val="hybridMultilevel"/>
    <w:tmpl w:val="C10C8ACC"/>
    <w:lvl w:ilvl="0" w:tplc="2F52E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E3AF3"/>
    <w:multiLevelType w:val="hybridMultilevel"/>
    <w:tmpl w:val="D7B6FE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FD20538A">
      <w:start w:val="2"/>
      <w:numFmt w:val="decimal"/>
      <w:lvlText w:val="%3-"/>
      <w:lvlJc w:val="left"/>
      <w:pPr>
        <w:ind w:left="360" w:hanging="360"/>
      </w:pPr>
      <w:rPr>
        <w:rFonts w:hint="default"/>
        <w:b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148"/>
    <w:multiLevelType w:val="hybridMultilevel"/>
    <w:tmpl w:val="55DC5374"/>
    <w:lvl w:ilvl="0" w:tplc="B7A26050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E3166"/>
    <w:multiLevelType w:val="hybridMultilevel"/>
    <w:tmpl w:val="A52C05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62FEC"/>
    <w:multiLevelType w:val="hybridMultilevel"/>
    <w:tmpl w:val="76561D9A"/>
    <w:lvl w:ilvl="0" w:tplc="3D8211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37864"/>
    <w:multiLevelType w:val="hybridMultilevel"/>
    <w:tmpl w:val="C9706E60"/>
    <w:lvl w:ilvl="0" w:tplc="BC8E4328">
      <w:start w:val="4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9FE7123"/>
    <w:multiLevelType w:val="hybridMultilevel"/>
    <w:tmpl w:val="1E54D998"/>
    <w:lvl w:ilvl="0" w:tplc="B202694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065E9"/>
    <w:multiLevelType w:val="hybridMultilevel"/>
    <w:tmpl w:val="7A50E4C0"/>
    <w:lvl w:ilvl="0" w:tplc="4BF8EC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F3716"/>
    <w:multiLevelType w:val="hybridMultilevel"/>
    <w:tmpl w:val="A13A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34202">
    <w:abstractNumId w:val="3"/>
  </w:num>
  <w:num w:numId="2" w16cid:durableId="1356418306">
    <w:abstractNumId w:val="11"/>
  </w:num>
  <w:num w:numId="3" w16cid:durableId="799956989">
    <w:abstractNumId w:val="10"/>
  </w:num>
  <w:num w:numId="4" w16cid:durableId="518085792">
    <w:abstractNumId w:val="13"/>
  </w:num>
  <w:num w:numId="5" w16cid:durableId="1640190151">
    <w:abstractNumId w:val="1"/>
  </w:num>
  <w:num w:numId="6" w16cid:durableId="860632490">
    <w:abstractNumId w:val="9"/>
  </w:num>
  <w:num w:numId="7" w16cid:durableId="1497266913">
    <w:abstractNumId w:val="12"/>
  </w:num>
  <w:num w:numId="8" w16cid:durableId="87700783">
    <w:abstractNumId w:val="0"/>
  </w:num>
  <w:num w:numId="9" w16cid:durableId="650403752">
    <w:abstractNumId w:val="7"/>
  </w:num>
  <w:num w:numId="10" w16cid:durableId="1016031646">
    <w:abstractNumId w:val="8"/>
  </w:num>
  <w:num w:numId="11" w16cid:durableId="585920843">
    <w:abstractNumId w:val="4"/>
  </w:num>
  <w:num w:numId="12" w16cid:durableId="1783958501">
    <w:abstractNumId w:val="14"/>
  </w:num>
  <w:num w:numId="13" w16cid:durableId="655957725">
    <w:abstractNumId w:val="5"/>
  </w:num>
  <w:num w:numId="14" w16cid:durableId="1412120050">
    <w:abstractNumId w:val="2"/>
  </w:num>
  <w:num w:numId="15" w16cid:durableId="2883216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D5"/>
    <w:rsid w:val="000121CD"/>
    <w:rsid w:val="000D0702"/>
    <w:rsid w:val="00110934"/>
    <w:rsid w:val="00144007"/>
    <w:rsid w:val="00221AD5"/>
    <w:rsid w:val="00284C5E"/>
    <w:rsid w:val="0029518D"/>
    <w:rsid w:val="002E6ABB"/>
    <w:rsid w:val="00342BA3"/>
    <w:rsid w:val="003675D7"/>
    <w:rsid w:val="00381E59"/>
    <w:rsid w:val="003F5A0D"/>
    <w:rsid w:val="003F69E1"/>
    <w:rsid w:val="00432E2D"/>
    <w:rsid w:val="004B77A0"/>
    <w:rsid w:val="004C2603"/>
    <w:rsid w:val="00507406"/>
    <w:rsid w:val="005A49CD"/>
    <w:rsid w:val="005A63CC"/>
    <w:rsid w:val="00660576"/>
    <w:rsid w:val="00671467"/>
    <w:rsid w:val="00674B04"/>
    <w:rsid w:val="006C1F0F"/>
    <w:rsid w:val="006E39C3"/>
    <w:rsid w:val="00721CD3"/>
    <w:rsid w:val="00736324"/>
    <w:rsid w:val="0074040D"/>
    <w:rsid w:val="007662F8"/>
    <w:rsid w:val="00791529"/>
    <w:rsid w:val="00823871"/>
    <w:rsid w:val="00856FA3"/>
    <w:rsid w:val="00864AA8"/>
    <w:rsid w:val="00937655"/>
    <w:rsid w:val="00943851"/>
    <w:rsid w:val="009939E4"/>
    <w:rsid w:val="009A2BC2"/>
    <w:rsid w:val="009B4ED7"/>
    <w:rsid w:val="00A07F04"/>
    <w:rsid w:val="00A25C4A"/>
    <w:rsid w:val="00A30A66"/>
    <w:rsid w:val="00A547D3"/>
    <w:rsid w:val="00A82517"/>
    <w:rsid w:val="00AC3269"/>
    <w:rsid w:val="00B226F4"/>
    <w:rsid w:val="00B30256"/>
    <w:rsid w:val="00B42E43"/>
    <w:rsid w:val="00BC678C"/>
    <w:rsid w:val="00BF7ADC"/>
    <w:rsid w:val="00C35072"/>
    <w:rsid w:val="00CD354B"/>
    <w:rsid w:val="00D45AF8"/>
    <w:rsid w:val="00D548C3"/>
    <w:rsid w:val="00D65298"/>
    <w:rsid w:val="00DC6E1B"/>
    <w:rsid w:val="00DD3545"/>
    <w:rsid w:val="00E02416"/>
    <w:rsid w:val="00E9456A"/>
    <w:rsid w:val="00ED205C"/>
    <w:rsid w:val="00F06014"/>
    <w:rsid w:val="00F62A50"/>
    <w:rsid w:val="00F87998"/>
    <w:rsid w:val="00F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E666"/>
  <w15:chartTrackingRefBased/>
  <w15:docId w15:val="{5439CF9D-53A4-4C26-81E7-12669FAD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D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,List Paragraph1,bk paragraph,Bullet List,FooterText,numbered,Bulletr List Paragraph,列出段落,列出段落1,Bullet 1,Use Case List Paragraph,Page Titles,List Paragraph2,List Paragraph21,Listeafsnit1,Parágrafo da Lista1,Bullet list"/>
    <w:basedOn w:val="Normal"/>
    <w:link w:val="ListParagraphChar"/>
    <w:uiPriority w:val="34"/>
    <w:qFormat/>
    <w:rsid w:val="00221AD5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Table Char,List Paragraph1 Char,bk paragraph Char,Bullet List Char,FooterText Char,numbered Char,Bulletr List Paragraph Char,列出段落 Char,列出段落1 Char,Bullet 1 Char,Use Case List Paragraph Char,Page Titles Char,List Paragraph2 Char"/>
    <w:link w:val="ListParagraph"/>
    <w:uiPriority w:val="34"/>
    <w:qFormat/>
    <w:locked/>
    <w:rsid w:val="00221AD5"/>
  </w:style>
  <w:style w:type="table" w:styleId="TableGrid">
    <w:name w:val="Table Grid"/>
    <w:basedOn w:val="TableNormal"/>
    <w:uiPriority w:val="39"/>
    <w:rsid w:val="0022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660576"/>
  </w:style>
  <w:style w:type="paragraph" w:styleId="Footer">
    <w:name w:val="footer"/>
    <w:basedOn w:val="Normal"/>
    <w:link w:val="FooterChar"/>
    <w:uiPriority w:val="99"/>
    <w:unhideWhenUsed/>
    <w:rsid w:val="006C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F0F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C1F0F"/>
  </w:style>
  <w:style w:type="paragraph" w:styleId="BalloonText">
    <w:name w:val="Balloon Text"/>
    <w:basedOn w:val="Normal"/>
    <w:link w:val="BalloonTextChar"/>
    <w:uiPriority w:val="99"/>
    <w:semiHidden/>
    <w:unhideWhenUsed/>
    <w:rsid w:val="00B30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56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C10CE-CC34-457B-8FD6-6EFED763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Bagirishya Rwema Dominique</cp:lastModifiedBy>
  <cp:revision>7</cp:revision>
  <cp:lastPrinted>2023-09-08T08:41:00Z</cp:lastPrinted>
  <dcterms:created xsi:type="dcterms:W3CDTF">2023-09-07T10:57:00Z</dcterms:created>
  <dcterms:modified xsi:type="dcterms:W3CDTF">2023-10-11T18:58:00Z</dcterms:modified>
</cp:coreProperties>
</file>